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975" w:rsidRPr="006E0975" w:rsidRDefault="006E0975" w:rsidP="006E0975">
      <w:pPr>
        <w:spacing w:after="0" w:line="240" w:lineRule="auto"/>
        <w:jc w:val="right"/>
        <w:rPr>
          <w:rFonts w:ascii="Times New Roman" w:hAnsi="Times New Roman"/>
          <w:sz w:val="24"/>
          <w:szCs w:val="24"/>
          <w:lang w:val="uk-UA" w:eastAsia="ru-RU"/>
        </w:rPr>
      </w:pPr>
      <w:r w:rsidRPr="006E0975">
        <w:rPr>
          <w:rFonts w:ascii="Times New Roman" w:hAnsi="Times New Roman"/>
          <w:sz w:val="24"/>
          <w:szCs w:val="24"/>
          <w:lang w:val="uk-UA" w:eastAsia="ru-RU"/>
        </w:rPr>
        <w:t>ДОДАТОК №1</w:t>
      </w:r>
    </w:p>
    <w:p w:rsidR="006E0975" w:rsidRPr="006E0975" w:rsidRDefault="006E0975" w:rsidP="006E0975">
      <w:pPr>
        <w:spacing w:after="0" w:line="240" w:lineRule="auto"/>
        <w:jc w:val="right"/>
        <w:rPr>
          <w:rFonts w:ascii="Times New Roman" w:hAnsi="Times New Roman"/>
          <w:sz w:val="24"/>
          <w:szCs w:val="24"/>
          <w:lang w:val="uk-UA" w:eastAsia="ru-RU"/>
        </w:rPr>
      </w:pPr>
      <w:r w:rsidRPr="006E0975">
        <w:rPr>
          <w:rFonts w:ascii="Times New Roman" w:hAnsi="Times New Roman"/>
          <w:sz w:val="24"/>
          <w:szCs w:val="24"/>
          <w:lang w:val="uk-UA" w:eastAsia="ru-RU"/>
        </w:rPr>
        <w:t xml:space="preserve">  до ПОСТАНОВИ № 6 від 19.02.2015р.</w:t>
      </w:r>
    </w:p>
    <w:p w:rsidR="006E0975" w:rsidRPr="006E0975" w:rsidRDefault="006E0975" w:rsidP="006E0975">
      <w:pPr>
        <w:spacing w:after="0" w:line="240" w:lineRule="auto"/>
        <w:jc w:val="right"/>
        <w:rPr>
          <w:rFonts w:ascii="Times New Roman" w:hAnsi="Times New Roman"/>
          <w:sz w:val="24"/>
          <w:szCs w:val="24"/>
          <w:lang w:val="uk-UA" w:eastAsia="ru-RU"/>
        </w:rPr>
      </w:pPr>
      <w:r w:rsidRPr="006E0975">
        <w:rPr>
          <w:rFonts w:ascii="Times New Roman" w:hAnsi="Times New Roman"/>
          <w:sz w:val="24"/>
          <w:szCs w:val="24"/>
          <w:lang w:val="uk-UA" w:eastAsia="ru-RU"/>
        </w:rPr>
        <w:t xml:space="preserve">Одеської обласної виборчої комісії </w:t>
      </w:r>
    </w:p>
    <w:p w:rsidR="000C2780" w:rsidRDefault="000C2780" w:rsidP="00267F7E">
      <w:pPr>
        <w:spacing w:after="0" w:line="240" w:lineRule="auto"/>
        <w:jc w:val="center"/>
        <w:rPr>
          <w:rFonts w:ascii="Times New Roman" w:hAnsi="Times New Roman"/>
          <w:b/>
          <w:sz w:val="28"/>
          <w:szCs w:val="24"/>
          <w:lang w:val="uk-UA" w:eastAsia="ru-RU"/>
        </w:rPr>
      </w:pPr>
      <w:r w:rsidRPr="00267F7E">
        <w:rPr>
          <w:rFonts w:ascii="Times New Roman" w:hAnsi="Times New Roman"/>
          <w:b/>
          <w:sz w:val="28"/>
          <w:szCs w:val="24"/>
          <w:lang w:val="uk-UA" w:eastAsia="ru-RU"/>
        </w:rPr>
        <w:t xml:space="preserve">Територіальні виборчі округи з виборів депутатів </w:t>
      </w:r>
    </w:p>
    <w:p w:rsidR="000C2780" w:rsidRPr="00267F7E" w:rsidRDefault="000C2780" w:rsidP="00267F7E">
      <w:pPr>
        <w:spacing w:after="0" w:line="240" w:lineRule="auto"/>
        <w:jc w:val="center"/>
        <w:rPr>
          <w:rFonts w:ascii="Times New Roman" w:hAnsi="Times New Roman"/>
          <w:b/>
          <w:sz w:val="28"/>
          <w:szCs w:val="24"/>
          <w:lang w:val="uk-UA" w:eastAsia="ru-RU"/>
        </w:rPr>
      </w:pPr>
      <w:r w:rsidRPr="00267F7E">
        <w:rPr>
          <w:rFonts w:ascii="Times New Roman" w:hAnsi="Times New Roman"/>
          <w:b/>
          <w:sz w:val="28"/>
          <w:szCs w:val="24"/>
          <w:lang w:val="uk-UA" w:eastAsia="ru-RU"/>
        </w:rPr>
        <w:t>Одеської обласної Ради</w:t>
      </w:r>
    </w:p>
    <w:p w:rsidR="000C2780" w:rsidRPr="00267F7E" w:rsidRDefault="000C2780" w:rsidP="00267F7E">
      <w:pPr>
        <w:spacing w:after="0" w:line="240" w:lineRule="auto"/>
        <w:rPr>
          <w:rFonts w:ascii="Times New Roman" w:hAnsi="Times New Roman"/>
          <w:sz w:val="24"/>
          <w:szCs w:val="24"/>
          <w:lang w:eastAsia="ru-RU"/>
        </w:rPr>
      </w:pPr>
    </w:p>
    <w:tbl>
      <w:tblPr>
        <w:tblW w:w="5004" w:type="pct"/>
        <w:tblCellSpacing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550"/>
        <w:gridCol w:w="3136"/>
        <w:gridCol w:w="4799"/>
        <w:gridCol w:w="1235"/>
      </w:tblGrid>
      <w:tr w:rsidR="00C51EA6" w:rsidRPr="0066271B" w:rsidTr="00395023">
        <w:trPr>
          <w:tblCellSpacing w:w="6" w:type="dxa"/>
        </w:trPr>
        <w:tc>
          <w:tcPr>
            <w:tcW w:w="273" w:type="pct"/>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t>№ ТВО</w:t>
            </w:r>
          </w:p>
        </w:tc>
        <w:tc>
          <w:tcPr>
            <w:tcW w:w="1607" w:type="pct"/>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t>Назва територіального виборчого округу</w:t>
            </w:r>
          </w:p>
        </w:tc>
        <w:tc>
          <w:tcPr>
            <w:tcW w:w="2463" w:type="pct"/>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t>Опис меж</w:t>
            </w:r>
          </w:p>
        </w:tc>
        <w:tc>
          <w:tcPr>
            <w:tcW w:w="626" w:type="pct"/>
            <w:vAlign w:val="center"/>
          </w:tcPr>
          <w:p w:rsidR="00C51EA6" w:rsidRPr="00267F7E" w:rsidRDefault="00C51EA6" w:rsidP="00983F5B">
            <w:pPr>
              <w:spacing w:after="0" w:line="240" w:lineRule="auto"/>
              <w:jc w:val="center"/>
              <w:rPr>
                <w:rFonts w:ascii="Times New Roman" w:hAnsi="Times New Roman"/>
                <w:color w:val="FF0000"/>
                <w:sz w:val="24"/>
                <w:szCs w:val="24"/>
                <w:lang w:eastAsia="ru-RU"/>
              </w:rPr>
            </w:pPr>
            <w:r w:rsidRPr="00757061">
              <w:rPr>
                <w:rFonts w:ascii="Times New Roman" w:hAnsi="Times New Roman"/>
                <w:sz w:val="24"/>
                <w:szCs w:val="24"/>
                <w:lang w:eastAsia="ru-RU"/>
              </w:rPr>
              <w:t>Орієнтовна кількість виборців</w:t>
            </w:r>
          </w:p>
        </w:tc>
      </w:tr>
      <w:tr w:rsidR="00C51EA6" w:rsidRPr="0066271B"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t>1</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№1 з виборів депутатів Одеської обласної ради</w:t>
            </w:r>
          </w:p>
        </w:tc>
        <w:tc>
          <w:tcPr>
            <w:tcW w:w="0" w:type="auto"/>
            <w:vAlign w:val="center"/>
          </w:tcPr>
          <w:p w:rsidR="00C51EA6" w:rsidRPr="00B243A6" w:rsidRDefault="00C51EA6" w:rsidP="006E0975">
            <w:pPr>
              <w:spacing w:after="0" w:line="240" w:lineRule="auto"/>
              <w:rPr>
                <w:rFonts w:ascii="Times New Roman" w:hAnsi="Times New Roman"/>
                <w:sz w:val="20"/>
                <w:szCs w:val="20"/>
                <w:lang w:val="uk-UA" w:eastAsia="ru-RU"/>
              </w:rPr>
            </w:pPr>
            <w:r w:rsidRPr="00757061">
              <w:rPr>
                <w:rFonts w:ascii="Times New Roman" w:hAnsi="Times New Roman"/>
                <w:sz w:val="24"/>
                <w:szCs w:val="24"/>
                <w:lang w:val="uk-UA" w:eastAsia="ru-RU"/>
              </w:rPr>
              <w:t>Ананьївський район:</w:t>
            </w:r>
            <w:r w:rsidRPr="00B243A6">
              <w:rPr>
                <w:rFonts w:ascii="Times New Roman" w:hAnsi="Times New Roman"/>
                <w:sz w:val="20"/>
                <w:szCs w:val="20"/>
                <w:lang w:val="uk-UA" w:eastAsia="ru-RU"/>
              </w:rPr>
              <w:t>м.Ананьїв</w:t>
            </w:r>
            <w:r w:rsidRPr="00757061">
              <w:rPr>
                <w:rFonts w:ascii="Times New Roman" w:hAnsi="Times New Roman"/>
                <w:sz w:val="20"/>
                <w:szCs w:val="20"/>
                <w:lang w:val="uk-UA" w:eastAsia="ru-RU"/>
              </w:rPr>
              <w:t xml:space="preserve">, </w:t>
            </w:r>
            <w:r w:rsidRPr="00744920">
              <w:rPr>
                <w:rFonts w:ascii="Times New Roman" w:hAnsi="Times New Roman"/>
                <w:sz w:val="20"/>
                <w:szCs w:val="20"/>
                <w:lang w:val="uk-UA" w:eastAsia="ru-RU"/>
              </w:rPr>
              <w:t>с.Ананьїв-1, с.Ананьїв-2,с.Селиванівка, с.Байтали, с.Гандрабури, с.Долинське, с.Красне, с.Жеребкове, с.Михайлівка, с.Струтинка, с.Боярка,с.Кохані</w:t>
            </w:r>
            <w:r w:rsidRPr="00B243A6">
              <w:rPr>
                <w:rFonts w:ascii="Times New Roman" w:hAnsi="Times New Roman"/>
                <w:sz w:val="20"/>
                <w:szCs w:val="20"/>
                <w:lang w:val="uk-UA" w:eastAsia="ru-RU"/>
              </w:rPr>
              <w:t>вка, с.Великобоярка, с.Кохівка, с.Шелехове, с.Новогеоргіївка</w:t>
            </w:r>
            <w:r>
              <w:rPr>
                <w:rFonts w:ascii="Times New Roman" w:hAnsi="Times New Roman"/>
                <w:sz w:val="20"/>
                <w:szCs w:val="20"/>
                <w:lang w:val="uk-UA" w:eastAsia="ru-RU"/>
              </w:rPr>
              <w:t xml:space="preserve">, </w:t>
            </w:r>
            <w:r w:rsidRPr="00B243A6">
              <w:rPr>
                <w:rFonts w:ascii="Times New Roman" w:hAnsi="Times New Roman"/>
                <w:sz w:val="20"/>
                <w:szCs w:val="20"/>
                <w:lang w:val="uk-UA" w:eastAsia="ru-RU"/>
              </w:rPr>
              <w:t xml:space="preserve">с.Козаче, с.Новоіванівка, с.Новоолександрівка, с.Шевченкове, с.Благодатне, с.Бондарі, с.Калини, с.Новоселівка, с.Пасицели, с.Дружелюбівка, с.Новодачне, с.Романівка, с.Точилове, с.Амури, с.Вербове, с.Шимкове </w:t>
            </w:r>
          </w:p>
        </w:tc>
        <w:tc>
          <w:tcPr>
            <w:tcW w:w="626" w:type="pct"/>
            <w:vAlign w:val="center"/>
          </w:tcPr>
          <w:p w:rsidR="00C51EA6" w:rsidRPr="00172F08" w:rsidRDefault="00F97EA3" w:rsidP="00983F5B">
            <w:pPr>
              <w:spacing w:after="0" w:line="240" w:lineRule="auto"/>
              <w:rPr>
                <w:rFonts w:ascii="Times New Roman" w:hAnsi="Times New Roman"/>
                <w:b/>
                <w:color w:val="FF0000"/>
                <w:sz w:val="24"/>
                <w:szCs w:val="24"/>
                <w:lang w:eastAsia="ru-RU"/>
              </w:rPr>
            </w:pPr>
            <w:r w:rsidRPr="00B243A6">
              <w:rPr>
                <w:rFonts w:ascii="Times New Roman" w:hAnsi="Times New Roman"/>
                <w:b/>
                <w:sz w:val="24"/>
                <w:szCs w:val="24"/>
                <w:lang w:eastAsia="ru-RU"/>
              </w:rPr>
              <w:fldChar w:fldCharType="begin"/>
            </w:r>
            <w:r w:rsidR="00C51EA6" w:rsidRPr="00B243A6">
              <w:rPr>
                <w:rFonts w:ascii="Times New Roman" w:hAnsi="Times New Roman"/>
                <w:b/>
                <w:sz w:val="24"/>
                <w:szCs w:val="24"/>
                <w:lang w:eastAsia="ru-RU"/>
              </w:rPr>
              <w:instrText xml:space="preserve"> =SUM(LEFT) </w:instrText>
            </w:r>
            <w:r w:rsidRPr="00B243A6">
              <w:rPr>
                <w:rFonts w:ascii="Times New Roman" w:hAnsi="Times New Roman"/>
                <w:b/>
                <w:sz w:val="24"/>
                <w:szCs w:val="24"/>
                <w:lang w:eastAsia="ru-RU"/>
              </w:rPr>
              <w:fldChar w:fldCharType="separate"/>
            </w:r>
            <w:r w:rsidR="00C51EA6" w:rsidRPr="00B243A6">
              <w:rPr>
                <w:rFonts w:ascii="Times New Roman" w:hAnsi="Times New Roman"/>
                <w:b/>
                <w:noProof/>
                <w:sz w:val="24"/>
                <w:szCs w:val="24"/>
                <w:lang w:eastAsia="ru-RU"/>
              </w:rPr>
              <w:t>2</w:t>
            </w:r>
            <w:r w:rsidRPr="00B243A6">
              <w:rPr>
                <w:rFonts w:ascii="Times New Roman" w:hAnsi="Times New Roman"/>
                <w:b/>
                <w:sz w:val="24"/>
                <w:szCs w:val="24"/>
                <w:lang w:eastAsia="ru-RU"/>
              </w:rPr>
              <w:fldChar w:fldCharType="end"/>
            </w:r>
            <w:r w:rsidR="00C51EA6" w:rsidRPr="00B243A6">
              <w:rPr>
                <w:rFonts w:ascii="Times New Roman" w:hAnsi="Times New Roman"/>
                <w:b/>
                <w:sz w:val="24"/>
                <w:szCs w:val="24"/>
                <w:lang w:eastAsia="ru-RU"/>
              </w:rPr>
              <w:t>0754</w:t>
            </w:r>
          </w:p>
        </w:tc>
      </w:tr>
      <w:tr w:rsidR="00C51EA6" w:rsidRPr="006E0975"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t>2</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№2 з виборів депутатів Одеської обласної ради</w:t>
            </w:r>
          </w:p>
        </w:tc>
        <w:tc>
          <w:tcPr>
            <w:tcW w:w="0" w:type="auto"/>
            <w:vAlign w:val="center"/>
          </w:tcPr>
          <w:p w:rsidR="00C51EA6" w:rsidRPr="00B243A6" w:rsidRDefault="00C51EA6" w:rsidP="00B243A6">
            <w:pPr>
              <w:spacing w:after="0" w:line="240" w:lineRule="auto"/>
              <w:rPr>
                <w:rFonts w:ascii="Times New Roman" w:hAnsi="Times New Roman"/>
                <w:color w:val="00B0F0"/>
                <w:sz w:val="20"/>
                <w:szCs w:val="20"/>
                <w:lang w:val="uk-UA" w:eastAsia="ru-RU"/>
              </w:rPr>
            </w:pPr>
            <w:r w:rsidRPr="00B243A6">
              <w:rPr>
                <w:rFonts w:ascii="Times New Roman" w:hAnsi="Times New Roman"/>
                <w:sz w:val="24"/>
                <w:szCs w:val="24"/>
                <w:lang w:val="uk-UA" w:eastAsia="ru-RU"/>
              </w:rPr>
              <w:t>Арцизський район:</w:t>
            </w:r>
            <w:r>
              <w:rPr>
                <w:rFonts w:ascii="Times New Roman" w:hAnsi="Times New Roman"/>
                <w:sz w:val="20"/>
                <w:szCs w:val="20"/>
                <w:lang w:val="uk-UA" w:eastAsia="ru-RU"/>
              </w:rPr>
              <w:t xml:space="preserve">м.Арциз, с.Веселий Кут, с.Роща, с.Вознесенка Перша, с.Вишняки, с.Новомирне, с.Мирнопілля, с.Нові Каплани, с.Василівка, с.Теплиця, с.Садове </w:t>
            </w:r>
          </w:p>
        </w:tc>
        <w:tc>
          <w:tcPr>
            <w:tcW w:w="626" w:type="pct"/>
            <w:vAlign w:val="center"/>
          </w:tcPr>
          <w:p w:rsidR="00C51EA6" w:rsidRPr="00EE6F32" w:rsidRDefault="00C51EA6" w:rsidP="00983F5B">
            <w:pPr>
              <w:spacing w:after="0" w:line="240" w:lineRule="auto"/>
              <w:rPr>
                <w:rFonts w:ascii="Times New Roman" w:hAnsi="Times New Roman"/>
                <w:b/>
                <w:color w:val="FF0000"/>
                <w:sz w:val="24"/>
                <w:szCs w:val="24"/>
                <w:lang w:val="uk-UA" w:eastAsia="ru-RU"/>
              </w:rPr>
            </w:pPr>
            <w:r w:rsidRPr="00EE6F32">
              <w:rPr>
                <w:rFonts w:ascii="Times New Roman" w:hAnsi="Times New Roman"/>
                <w:b/>
                <w:sz w:val="24"/>
                <w:szCs w:val="24"/>
                <w:lang w:val="uk-UA" w:eastAsia="ru-RU"/>
              </w:rPr>
              <w:t>18547</w:t>
            </w:r>
          </w:p>
        </w:tc>
      </w:tr>
      <w:tr w:rsidR="00C51EA6" w:rsidRPr="006E0975"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t>3</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№3 з виборів депутатів Одеської обласної ради</w:t>
            </w:r>
          </w:p>
        </w:tc>
        <w:tc>
          <w:tcPr>
            <w:tcW w:w="0" w:type="auto"/>
            <w:vAlign w:val="center"/>
          </w:tcPr>
          <w:p w:rsidR="00C51EA6" w:rsidRPr="00B243A6" w:rsidRDefault="00C51EA6" w:rsidP="00EE6F32">
            <w:pPr>
              <w:spacing w:after="0" w:line="240" w:lineRule="auto"/>
              <w:rPr>
                <w:rFonts w:ascii="Times New Roman" w:hAnsi="Times New Roman"/>
                <w:color w:val="00B0F0"/>
                <w:sz w:val="20"/>
                <w:szCs w:val="20"/>
                <w:lang w:val="uk-UA" w:eastAsia="ru-RU"/>
              </w:rPr>
            </w:pPr>
            <w:r w:rsidRPr="00B243A6">
              <w:rPr>
                <w:rFonts w:ascii="Times New Roman" w:hAnsi="Times New Roman"/>
                <w:sz w:val="24"/>
                <w:szCs w:val="24"/>
                <w:lang w:val="uk-UA" w:eastAsia="ru-RU"/>
              </w:rPr>
              <w:t>Арцизський район:</w:t>
            </w:r>
            <w:r>
              <w:rPr>
                <w:rFonts w:ascii="Times New Roman" w:hAnsi="Times New Roman"/>
                <w:sz w:val="20"/>
                <w:szCs w:val="20"/>
                <w:lang w:val="uk-UA" w:eastAsia="ru-RU"/>
              </w:rPr>
              <w:t>с.Виноградівка, с.Плоцьк, с.Главані,с.Делень, с.Новоселівка, с.Долинівка, с.Задунаївка, с.Кам</w:t>
            </w:r>
            <w:r w:rsidRPr="0006358D">
              <w:rPr>
                <w:rFonts w:ascii="Times New Roman" w:hAnsi="Times New Roman"/>
                <w:sz w:val="20"/>
                <w:szCs w:val="20"/>
                <w:lang w:val="uk-UA" w:eastAsia="ru-RU"/>
              </w:rPr>
              <w:t>’</w:t>
            </w:r>
            <w:r>
              <w:rPr>
                <w:rFonts w:ascii="Times New Roman" w:hAnsi="Times New Roman"/>
                <w:sz w:val="20"/>
                <w:szCs w:val="20"/>
                <w:lang w:val="uk-UA" w:eastAsia="ru-RU"/>
              </w:rPr>
              <w:t xml:space="preserve">янське, с.Надеждівка, с.Нова Іванівка, с.Острівне, с.Павлівка, с.Зелена Балка, с.Прямобалка, с.Холмське,с.Новохолмське   </w:t>
            </w:r>
          </w:p>
        </w:tc>
        <w:tc>
          <w:tcPr>
            <w:tcW w:w="626" w:type="pct"/>
            <w:vAlign w:val="center"/>
          </w:tcPr>
          <w:p w:rsidR="00C51EA6" w:rsidRPr="004021CF" w:rsidRDefault="00C51EA6" w:rsidP="00983F5B">
            <w:pPr>
              <w:spacing w:after="0" w:line="240" w:lineRule="auto"/>
              <w:rPr>
                <w:rFonts w:ascii="Times New Roman" w:hAnsi="Times New Roman"/>
                <w:b/>
                <w:color w:val="FF0000"/>
                <w:sz w:val="24"/>
                <w:szCs w:val="24"/>
                <w:lang w:val="uk-UA" w:eastAsia="ru-RU"/>
              </w:rPr>
            </w:pPr>
            <w:r w:rsidRPr="004021CF">
              <w:rPr>
                <w:rFonts w:ascii="Times New Roman" w:hAnsi="Times New Roman"/>
                <w:b/>
                <w:sz w:val="24"/>
                <w:szCs w:val="24"/>
                <w:lang w:val="uk-UA" w:eastAsia="ru-RU"/>
              </w:rPr>
              <w:t>17141</w:t>
            </w:r>
          </w:p>
        </w:tc>
      </w:tr>
      <w:tr w:rsidR="00C51EA6" w:rsidRPr="006E0975" w:rsidTr="00395023">
        <w:trPr>
          <w:tblCellSpacing w:w="6" w:type="dxa"/>
        </w:trPr>
        <w:tc>
          <w:tcPr>
            <w:tcW w:w="0" w:type="auto"/>
            <w:vAlign w:val="center"/>
          </w:tcPr>
          <w:p w:rsidR="00C51EA6" w:rsidRPr="000955D3" w:rsidRDefault="00C51EA6" w:rsidP="00F5445B">
            <w:pPr>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4</w:t>
            </w:r>
          </w:p>
        </w:tc>
        <w:tc>
          <w:tcPr>
            <w:tcW w:w="0" w:type="auto"/>
            <w:vAlign w:val="center"/>
          </w:tcPr>
          <w:p w:rsidR="00C51EA6" w:rsidRPr="00267F7E" w:rsidRDefault="00C51EA6" w:rsidP="00F5445B">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№5 з виборів депутатів Одеської обласної ради</w:t>
            </w:r>
          </w:p>
        </w:tc>
        <w:tc>
          <w:tcPr>
            <w:tcW w:w="0" w:type="auto"/>
          </w:tcPr>
          <w:p w:rsidR="00C51EA6" w:rsidRPr="0066271B" w:rsidRDefault="00C51EA6" w:rsidP="00F5445B">
            <w:pPr>
              <w:spacing w:after="0" w:line="240" w:lineRule="auto"/>
              <w:rPr>
                <w:rFonts w:ascii="Times New Roman" w:hAnsi="Times New Roman"/>
                <w:sz w:val="24"/>
                <w:szCs w:val="24"/>
                <w:lang w:val="uk-UA"/>
              </w:rPr>
            </w:pPr>
            <w:r>
              <w:rPr>
                <w:rFonts w:ascii="Times New Roman" w:hAnsi="Times New Roman"/>
                <w:sz w:val="24"/>
                <w:szCs w:val="24"/>
                <w:lang w:val="uk-UA"/>
              </w:rPr>
              <w:t xml:space="preserve">Балтський район: </w:t>
            </w:r>
            <w:r>
              <w:rPr>
                <w:rFonts w:ascii="Times New Roman" w:hAnsi="Times New Roman"/>
                <w:sz w:val="20"/>
                <w:szCs w:val="20"/>
                <w:lang w:val="uk-UA"/>
              </w:rPr>
              <w:t>с. Савранське, с.Сінне, м.Балта, с.Андріяшівка, с.Бендзари</w:t>
            </w:r>
          </w:p>
        </w:tc>
        <w:tc>
          <w:tcPr>
            <w:tcW w:w="626" w:type="pct"/>
            <w:vAlign w:val="center"/>
          </w:tcPr>
          <w:p w:rsidR="00C51EA6" w:rsidRPr="000955D3" w:rsidRDefault="00C51EA6" w:rsidP="00983F5B">
            <w:pPr>
              <w:spacing w:after="0" w:line="240" w:lineRule="auto"/>
              <w:rPr>
                <w:rFonts w:ascii="Times New Roman" w:hAnsi="Times New Roman"/>
                <w:b/>
                <w:sz w:val="24"/>
                <w:szCs w:val="24"/>
                <w:lang w:val="uk-UA" w:eastAsia="ru-RU"/>
              </w:rPr>
            </w:pPr>
            <w:r w:rsidRPr="000955D3">
              <w:rPr>
                <w:rFonts w:ascii="Times New Roman" w:hAnsi="Times New Roman"/>
                <w:b/>
                <w:sz w:val="24"/>
                <w:szCs w:val="24"/>
                <w:lang w:val="uk-UA" w:eastAsia="ru-RU"/>
              </w:rPr>
              <w:t>16534</w:t>
            </w:r>
          </w:p>
        </w:tc>
      </w:tr>
      <w:tr w:rsidR="00C51EA6" w:rsidRPr="006E0975" w:rsidTr="00395023">
        <w:trPr>
          <w:tblCellSpacing w:w="6" w:type="dxa"/>
        </w:trPr>
        <w:tc>
          <w:tcPr>
            <w:tcW w:w="0" w:type="auto"/>
            <w:vAlign w:val="center"/>
          </w:tcPr>
          <w:p w:rsidR="00C51EA6" w:rsidRPr="000955D3" w:rsidRDefault="00C51EA6" w:rsidP="00F5445B">
            <w:pPr>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5</w:t>
            </w:r>
          </w:p>
        </w:tc>
        <w:tc>
          <w:tcPr>
            <w:tcW w:w="0" w:type="auto"/>
            <w:vAlign w:val="center"/>
          </w:tcPr>
          <w:p w:rsidR="00C51EA6" w:rsidRPr="00267F7E" w:rsidRDefault="00C51EA6" w:rsidP="00F5445B">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№4 з виборів депутатів Одеської обласної ради</w:t>
            </w:r>
          </w:p>
        </w:tc>
        <w:tc>
          <w:tcPr>
            <w:tcW w:w="0" w:type="auto"/>
          </w:tcPr>
          <w:p w:rsidR="00C51EA6" w:rsidRPr="0066271B" w:rsidRDefault="00C51EA6" w:rsidP="00F5445B">
            <w:pPr>
              <w:spacing w:after="0" w:line="240" w:lineRule="auto"/>
              <w:rPr>
                <w:rFonts w:ascii="Times New Roman" w:hAnsi="Times New Roman"/>
                <w:sz w:val="24"/>
                <w:szCs w:val="24"/>
                <w:lang w:val="uk-UA"/>
              </w:rPr>
            </w:pPr>
            <w:r>
              <w:rPr>
                <w:rFonts w:ascii="Times New Roman" w:hAnsi="Times New Roman"/>
                <w:sz w:val="24"/>
                <w:szCs w:val="24"/>
                <w:lang w:val="uk-UA"/>
              </w:rPr>
              <w:t xml:space="preserve">Балтський район: </w:t>
            </w:r>
            <w:r>
              <w:rPr>
                <w:rFonts w:ascii="Times New Roman" w:hAnsi="Times New Roman"/>
                <w:sz w:val="20"/>
                <w:szCs w:val="20"/>
                <w:lang w:val="uk-UA"/>
              </w:rPr>
              <w:t>с. Герби</w:t>
            </w:r>
            <w:r w:rsidRPr="00744920">
              <w:rPr>
                <w:rFonts w:ascii="Times New Roman" w:hAnsi="Times New Roman"/>
                <w:sz w:val="20"/>
                <w:szCs w:val="20"/>
                <w:lang w:val="uk-UA"/>
              </w:rPr>
              <w:t>не</w:t>
            </w:r>
            <w:r>
              <w:rPr>
                <w:rFonts w:ascii="Times New Roman" w:hAnsi="Times New Roman"/>
                <w:sz w:val="20"/>
                <w:szCs w:val="20"/>
                <w:lang w:val="uk-UA"/>
              </w:rPr>
              <w:t xml:space="preserve">, </w:t>
            </w:r>
            <w:r w:rsidRPr="00744920">
              <w:rPr>
                <w:rFonts w:ascii="Times New Roman" w:hAnsi="Times New Roman"/>
                <w:sz w:val="20"/>
                <w:szCs w:val="20"/>
                <w:lang w:val="uk-UA"/>
              </w:rPr>
              <w:t>с. Піщана</w:t>
            </w:r>
            <w:r>
              <w:rPr>
                <w:rFonts w:ascii="Times New Roman" w:hAnsi="Times New Roman"/>
                <w:sz w:val="20"/>
                <w:szCs w:val="20"/>
                <w:lang w:val="uk-UA"/>
              </w:rPr>
              <w:t>, с</w:t>
            </w:r>
            <w:r w:rsidRPr="00744920">
              <w:rPr>
                <w:rFonts w:ascii="Times New Roman" w:hAnsi="Times New Roman"/>
                <w:sz w:val="20"/>
                <w:szCs w:val="20"/>
                <w:lang w:val="uk-UA"/>
              </w:rPr>
              <w:t>. Плоске</w:t>
            </w:r>
            <w:r>
              <w:rPr>
                <w:rFonts w:ascii="Times New Roman" w:hAnsi="Times New Roman"/>
                <w:sz w:val="20"/>
                <w:szCs w:val="20"/>
                <w:lang w:val="uk-UA"/>
              </w:rPr>
              <w:t xml:space="preserve">, </w:t>
            </w:r>
            <w:r w:rsidRPr="00744920">
              <w:rPr>
                <w:rFonts w:ascii="Times New Roman" w:hAnsi="Times New Roman"/>
                <w:sz w:val="20"/>
                <w:szCs w:val="20"/>
                <w:lang w:val="uk-UA"/>
              </w:rPr>
              <w:t>с. Пужайкове, с. Волова, с. Крижовлин</w:t>
            </w:r>
            <w:r>
              <w:rPr>
                <w:rFonts w:ascii="Times New Roman" w:hAnsi="Times New Roman"/>
                <w:sz w:val="20"/>
                <w:szCs w:val="20"/>
                <w:lang w:val="uk-UA"/>
              </w:rPr>
              <w:t xml:space="preserve">, </w:t>
            </w:r>
            <w:r w:rsidRPr="00744920">
              <w:rPr>
                <w:rFonts w:ascii="Times New Roman" w:hAnsi="Times New Roman"/>
                <w:sz w:val="20"/>
                <w:szCs w:val="20"/>
                <w:lang w:val="uk-UA"/>
              </w:rPr>
              <w:t>с. Савранське</w:t>
            </w:r>
            <w:r>
              <w:rPr>
                <w:rFonts w:ascii="Times New Roman" w:hAnsi="Times New Roman"/>
                <w:sz w:val="20"/>
                <w:szCs w:val="20"/>
                <w:lang w:val="uk-UA"/>
              </w:rPr>
              <w:t>,</w:t>
            </w:r>
            <w:r w:rsidRPr="00744920">
              <w:rPr>
                <w:rFonts w:ascii="Times New Roman" w:hAnsi="Times New Roman"/>
                <w:sz w:val="20"/>
                <w:szCs w:val="20"/>
                <w:lang w:val="uk-UA"/>
              </w:rPr>
              <w:t xml:space="preserve"> с. Ухожани, с. Чернече</w:t>
            </w:r>
            <w:r>
              <w:rPr>
                <w:rFonts w:ascii="Times New Roman" w:hAnsi="Times New Roman"/>
                <w:sz w:val="20"/>
                <w:szCs w:val="20"/>
                <w:lang w:val="uk-UA"/>
              </w:rPr>
              <w:t>,</w:t>
            </w:r>
            <w:r w:rsidRPr="00744920">
              <w:rPr>
                <w:rFonts w:ascii="Times New Roman" w:hAnsi="Times New Roman"/>
                <w:sz w:val="20"/>
                <w:szCs w:val="20"/>
                <w:lang w:val="uk-UA"/>
              </w:rPr>
              <w:t xml:space="preserve"> с. Кринички, с. Ракулове, с. Червона Зірка</w:t>
            </w:r>
            <w:r>
              <w:rPr>
                <w:rFonts w:ascii="Times New Roman" w:hAnsi="Times New Roman"/>
                <w:sz w:val="20"/>
                <w:szCs w:val="20"/>
                <w:lang w:val="uk-UA"/>
              </w:rPr>
              <w:t>,</w:t>
            </w:r>
            <w:r w:rsidRPr="00744920">
              <w:rPr>
                <w:rFonts w:ascii="Times New Roman" w:hAnsi="Times New Roman"/>
                <w:sz w:val="20"/>
                <w:szCs w:val="20"/>
                <w:lang w:val="uk-UA"/>
              </w:rPr>
              <w:t xml:space="preserve"> с. Шляхове,</w:t>
            </w:r>
            <w:r w:rsidRPr="00744920">
              <w:rPr>
                <w:rFonts w:ascii="Times New Roman" w:hAnsi="Times New Roman"/>
                <w:color w:val="333333"/>
                <w:sz w:val="20"/>
                <w:szCs w:val="20"/>
                <w:shd w:val="clear" w:color="auto" w:fill="FBFBFB"/>
                <w:lang w:val="uk-UA"/>
              </w:rPr>
              <w:t xml:space="preserve"> с</w:t>
            </w:r>
            <w:r>
              <w:rPr>
                <w:rFonts w:ascii="Times New Roman" w:hAnsi="Times New Roman"/>
                <w:color w:val="333333"/>
                <w:sz w:val="20"/>
                <w:szCs w:val="20"/>
                <w:shd w:val="clear" w:color="auto" w:fill="FBFBFB"/>
                <w:lang w:val="uk-UA"/>
              </w:rPr>
              <w:t>.</w:t>
            </w:r>
            <w:r w:rsidRPr="00744920">
              <w:rPr>
                <w:rFonts w:ascii="Times New Roman" w:hAnsi="Times New Roman"/>
                <w:color w:val="333333"/>
                <w:sz w:val="20"/>
                <w:szCs w:val="20"/>
                <w:shd w:val="clear" w:color="auto" w:fill="FBFBFB"/>
                <w:lang w:val="uk-UA"/>
              </w:rPr>
              <w:t>Акулинівка,</w:t>
            </w:r>
            <w:r>
              <w:rPr>
                <w:rFonts w:ascii="Times New Roman" w:hAnsi="Times New Roman"/>
                <w:sz w:val="20"/>
                <w:szCs w:val="20"/>
                <w:lang w:val="uk-UA"/>
              </w:rPr>
              <w:t xml:space="preserve"> с. Березівка, с.</w:t>
            </w:r>
            <w:r w:rsidRPr="00744920">
              <w:rPr>
                <w:rFonts w:ascii="Times New Roman" w:hAnsi="Times New Roman"/>
                <w:sz w:val="20"/>
                <w:szCs w:val="20"/>
                <w:lang w:val="uk-UA"/>
              </w:rPr>
              <w:t>Білине, с.Борсуки</w:t>
            </w:r>
            <w:r>
              <w:rPr>
                <w:rFonts w:ascii="Times New Roman" w:hAnsi="Times New Roman"/>
                <w:sz w:val="20"/>
                <w:szCs w:val="20"/>
                <w:lang w:val="uk-UA"/>
              </w:rPr>
              <w:t>,</w:t>
            </w:r>
            <w:r>
              <w:rPr>
                <w:rFonts w:ascii="Times New Roman" w:hAnsi="Times New Roman"/>
                <w:color w:val="333333"/>
                <w:sz w:val="20"/>
                <w:szCs w:val="20"/>
                <w:shd w:val="clear" w:color="auto" w:fill="FBFBFB"/>
                <w:lang w:val="uk-UA"/>
              </w:rPr>
              <w:t xml:space="preserve"> с.</w:t>
            </w:r>
            <w:r w:rsidRPr="00744920">
              <w:rPr>
                <w:rFonts w:ascii="Times New Roman" w:hAnsi="Times New Roman"/>
                <w:color w:val="333333"/>
                <w:sz w:val="20"/>
                <w:szCs w:val="20"/>
                <w:shd w:val="clear" w:color="auto" w:fill="FBFBFB"/>
                <w:lang w:val="uk-UA"/>
              </w:rPr>
              <w:t>Відрада,</w:t>
            </w:r>
            <w:r w:rsidRPr="00744920">
              <w:rPr>
                <w:rFonts w:ascii="Times New Roman" w:hAnsi="Times New Roman"/>
                <w:sz w:val="20"/>
                <w:szCs w:val="20"/>
                <w:lang w:val="uk-UA"/>
              </w:rPr>
              <w:t xml:space="preserve"> с. Гольма</w:t>
            </w:r>
            <w:r>
              <w:rPr>
                <w:rFonts w:ascii="Times New Roman" w:hAnsi="Times New Roman"/>
                <w:sz w:val="20"/>
                <w:szCs w:val="20"/>
                <w:lang w:val="uk-UA"/>
              </w:rPr>
              <w:t>,</w:t>
            </w:r>
            <w:r w:rsidRPr="00744920">
              <w:rPr>
                <w:rFonts w:ascii="Times New Roman" w:hAnsi="Times New Roman"/>
                <w:sz w:val="20"/>
                <w:szCs w:val="20"/>
                <w:lang w:val="uk-UA"/>
              </w:rPr>
              <w:t xml:space="preserve"> с. Євтодія, с. Зелений Гай, с. Ка</w:t>
            </w:r>
            <w:r>
              <w:rPr>
                <w:rFonts w:ascii="Times New Roman" w:hAnsi="Times New Roman"/>
                <w:sz w:val="20"/>
                <w:szCs w:val="20"/>
                <w:lang w:val="uk-UA"/>
              </w:rPr>
              <w:t>р</w:t>
            </w:r>
            <w:r w:rsidRPr="00744920">
              <w:rPr>
                <w:rFonts w:ascii="Times New Roman" w:hAnsi="Times New Roman"/>
                <w:sz w:val="20"/>
                <w:szCs w:val="20"/>
                <w:lang w:val="uk-UA"/>
              </w:rPr>
              <w:t>малюківка,</w:t>
            </w:r>
            <w:r>
              <w:rPr>
                <w:rFonts w:ascii="Times New Roman" w:hAnsi="Times New Roman"/>
                <w:sz w:val="20"/>
                <w:szCs w:val="20"/>
                <w:lang w:val="uk-UA"/>
              </w:rPr>
              <w:t xml:space="preserve"> с. Козацьке,</w:t>
            </w:r>
            <w:r w:rsidRPr="00744920">
              <w:rPr>
                <w:rFonts w:ascii="Times New Roman" w:hAnsi="Times New Roman"/>
                <w:sz w:val="20"/>
                <w:szCs w:val="20"/>
                <w:lang w:val="uk-UA"/>
              </w:rPr>
              <w:t xml:space="preserve"> с. Коритне</w:t>
            </w:r>
            <w:r>
              <w:rPr>
                <w:rFonts w:ascii="Times New Roman" w:hAnsi="Times New Roman"/>
                <w:sz w:val="20"/>
                <w:szCs w:val="20"/>
                <w:lang w:val="uk-UA"/>
              </w:rPr>
              <w:t>,</w:t>
            </w:r>
            <w:r w:rsidRPr="00744920">
              <w:rPr>
                <w:rFonts w:ascii="Times New Roman" w:hAnsi="Times New Roman"/>
                <w:sz w:val="20"/>
                <w:szCs w:val="20"/>
                <w:lang w:val="uk-UA"/>
              </w:rPr>
              <w:t xml:space="preserve"> с. Лісничівка</w:t>
            </w:r>
            <w:r>
              <w:rPr>
                <w:rFonts w:ascii="Times New Roman" w:hAnsi="Times New Roman"/>
                <w:sz w:val="20"/>
                <w:szCs w:val="20"/>
                <w:lang w:val="uk-UA"/>
              </w:rPr>
              <w:t>,</w:t>
            </w:r>
            <w:r w:rsidRPr="00744920">
              <w:rPr>
                <w:rFonts w:ascii="Times New Roman" w:hAnsi="Times New Roman"/>
                <w:sz w:val="20"/>
                <w:szCs w:val="20"/>
                <w:lang w:val="uk-UA"/>
              </w:rPr>
              <w:t xml:space="preserve"> с. Мирони</w:t>
            </w:r>
            <w:r>
              <w:rPr>
                <w:rFonts w:ascii="Times New Roman" w:hAnsi="Times New Roman"/>
                <w:sz w:val="20"/>
                <w:szCs w:val="20"/>
                <w:lang w:val="uk-UA"/>
              </w:rPr>
              <w:t>,</w:t>
            </w:r>
            <w:r w:rsidRPr="00744920">
              <w:rPr>
                <w:rFonts w:ascii="Times New Roman" w:hAnsi="Times New Roman"/>
                <w:sz w:val="20"/>
                <w:szCs w:val="20"/>
                <w:lang w:val="uk-UA"/>
              </w:rPr>
              <w:t xml:space="preserve"> с.Мош</w:t>
            </w:r>
            <w:r>
              <w:rPr>
                <w:rFonts w:ascii="Times New Roman" w:hAnsi="Times New Roman"/>
                <w:sz w:val="20"/>
                <w:szCs w:val="20"/>
                <w:lang w:val="uk-UA"/>
              </w:rPr>
              <w:t>н</w:t>
            </w:r>
            <w:r w:rsidRPr="00744920">
              <w:rPr>
                <w:rFonts w:ascii="Times New Roman" w:hAnsi="Times New Roman"/>
                <w:sz w:val="20"/>
                <w:szCs w:val="20"/>
                <w:lang w:val="uk-UA"/>
              </w:rPr>
              <w:t>яги, с. Нем</w:t>
            </w:r>
            <w:r>
              <w:rPr>
                <w:rFonts w:ascii="Times New Roman" w:hAnsi="Times New Roman"/>
                <w:sz w:val="20"/>
                <w:szCs w:val="20"/>
                <w:lang w:val="uk-UA"/>
              </w:rPr>
              <w:t>ир</w:t>
            </w:r>
            <w:r w:rsidRPr="00744920">
              <w:rPr>
                <w:rFonts w:ascii="Times New Roman" w:hAnsi="Times New Roman"/>
                <w:sz w:val="20"/>
                <w:szCs w:val="20"/>
                <w:lang w:val="uk-UA"/>
              </w:rPr>
              <w:t>івське</w:t>
            </w:r>
            <w:r>
              <w:rPr>
                <w:rFonts w:ascii="Times New Roman" w:hAnsi="Times New Roman"/>
                <w:sz w:val="20"/>
                <w:szCs w:val="20"/>
                <w:lang w:val="uk-UA"/>
              </w:rPr>
              <w:t>, с.Обжиле,</w:t>
            </w:r>
            <w:r w:rsidRPr="00744920">
              <w:rPr>
                <w:rFonts w:ascii="Times New Roman" w:hAnsi="Times New Roman"/>
                <w:sz w:val="20"/>
                <w:szCs w:val="20"/>
                <w:lang w:val="uk-UA"/>
              </w:rPr>
              <w:t xml:space="preserve"> с. Оленівка, с. Пасат</w:t>
            </w:r>
            <w:r>
              <w:rPr>
                <w:rFonts w:ascii="Times New Roman" w:hAnsi="Times New Roman"/>
                <w:sz w:val="20"/>
                <w:szCs w:val="20"/>
                <w:lang w:val="uk-UA"/>
              </w:rPr>
              <w:t>,</w:t>
            </w:r>
            <w:r w:rsidRPr="00744920">
              <w:rPr>
                <w:rFonts w:ascii="Times New Roman" w:hAnsi="Times New Roman"/>
                <w:sz w:val="20"/>
                <w:szCs w:val="20"/>
                <w:lang w:val="uk-UA"/>
              </w:rPr>
              <w:t xml:space="preserve"> с. Пасицели</w:t>
            </w:r>
            <w:r>
              <w:rPr>
                <w:rFonts w:ascii="Times New Roman" w:hAnsi="Times New Roman"/>
                <w:sz w:val="20"/>
                <w:szCs w:val="20"/>
                <w:lang w:val="uk-UA"/>
              </w:rPr>
              <w:t>,</w:t>
            </w:r>
            <w:r w:rsidRPr="00744920">
              <w:rPr>
                <w:rFonts w:ascii="Times New Roman" w:hAnsi="Times New Roman"/>
                <w:sz w:val="20"/>
                <w:szCs w:val="20"/>
                <w:lang w:val="uk-UA"/>
              </w:rPr>
              <w:t xml:space="preserve"> с. Перейма</w:t>
            </w:r>
            <w:r>
              <w:rPr>
                <w:rFonts w:ascii="Times New Roman" w:hAnsi="Times New Roman"/>
                <w:sz w:val="20"/>
                <w:szCs w:val="20"/>
                <w:lang w:val="uk-UA"/>
              </w:rPr>
              <w:t>,</w:t>
            </w:r>
            <w:r w:rsidRPr="00744920">
              <w:rPr>
                <w:rFonts w:ascii="Times New Roman" w:hAnsi="Times New Roman"/>
                <w:sz w:val="20"/>
                <w:szCs w:val="20"/>
                <w:lang w:val="uk-UA"/>
              </w:rPr>
              <w:t xml:space="preserve"> с. Перельоти,</w:t>
            </w:r>
            <w:r w:rsidRPr="00744920">
              <w:rPr>
                <w:rFonts w:ascii="Times New Roman" w:hAnsi="Times New Roman"/>
                <w:color w:val="333333"/>
                <w:sz w:val="20"/>
                <w:szCs w:val="20"/>
                <w:shd w:val="clear" w:color="auto" w:fill="FBFBFB"/>
                <w:lang w:val="uk-UA"/>
              </w:rPr>
              <w:t xml:space="preserve"> с</w:t>
            </w:r>
            <w:r>
              <w:rPr>
                <w:rFonts w:ascii="Times New Roman" w:hAnsi="Times New Roman"/>
                <w:color w:val="333333"/>
                <w:sz w:val="20"/>
                <w:szCs w:val="20"/>
                <w:shd w:val="clear" w:color="auto" w:fill="FBFBFB"/>
                <w:lang w:val="uk-UA"/>
              </w:rPr>
              <w:t>.Петрівка,</w:t>
            </w:r>
            <w:r w:rsidRPr="00744920">
              <w:rPr>
                <w:rFonts w:ascii="Times New Roman" w:hAnsi="Times New Roman"/>
                <w:sz w:val="20"/>
                <w:szCs w:val="20"/>
                <w:lang w:val="uk-UA"/>
              </w:rPr>
              <w:t xml:space="preserve"> с. Саражинка</w:t>
            </w:r>
            <w:r>
              <w:rPr>
                <w:rFonts w:ascii="Times New Roman" w:hAnsi="Times New Roman"/>
                <w:sz w:val="20"/>
                <w:szCs w:val="20"/>
                <w:lang w:val="uk-UA"/>
              </w:rPr>
              <w:t>,</w:t>
            </w:r>
            <w:r w:rsidRPr="00744920">
              <w:rPr>
                <w:rFonts w:ascii="Times New Roman" w:hAnsi="Times New Roman"/>
                <w:sz w:val="20"/>
                <w:szCs w:val="20"/>
                <w:lang w:val="uk-UA"/>
              </w:rPr>
              <w:t xml:space="preserve"> с. Семено-Карпівка</w:t>
            </w:r>
            <w:r>
              <w:rPr>
                <w:rFonts w:ascii="Times New Roman" w:hAnsi="Times New Roman"/>
                <w:sz w:val="20"/>
                <w:szCs w:val="20"/>
                <w:lang w:val="uk-UA"/>
              </w:rPr>
              <w:t xml:space="preserve">, </w:t>
            </w:r>
            <w:r>
              <w:rPr>
                <w:rFonts w:ascii="Times New Roman" w:hAnsi="Times New Roman"/>
                <w:color w:val="333333"/>
                <w:sz w:val="20"/>
                <w:szCs w:val="20"/>
                <w:shd w:val="clear" w:color="auto" w:fill="FBFBFB"/>
                <w:lang w:val="uk-UA"/>
              </w:rPr>
              <w:t>с.</w:t>
            </w:r>
            <w:r w:rsidRPr="00744920">
              <w:rPr>
                <w:rFonts w:ascii="Times New Roman" w:hAnsi="Times New Roman"/>
                <w:color w:val="333333"/>
                <w:sz w:val="20"/>
                <w:szCs w:val="20"/>
                <w:shd w:val="clear" w:color="auto" w:fill="FBFBFB"/>
                <w:lang w:val="uk-UA"/>
              </w:rPr>
              <w:t>Харитинівка</w:t>
            </w:r>
          </w:p>
        </w:tc>
        <w:tc>
          <w:tcPr>
            <w:tcW w:w="626" w:type="pct"/>
            <w:vAlign w:val="center"/>
          </w:tcPr>
          <w:p w:rsidR="00C51EA6" w:rsidRDefault="00C51EA6" w:rsidP="00983F5B">
            <w:pPr>
              <w:spacing w:after="0" w:line="240" w:lineRule="auto"/>
              <w:rPr>
                <w:rFonts w:ascii="Times New Roman" w:hAnsi="Times New Roman"/>
                <w:b/>
                <w:color w:val="FF0000"/>
                <w:sz w:val="24"/>
                <w:szCs w:val="24"/>
                <w:lang w:val="uk-UA" w:eastAsia="ru-RU"/>
              </w:rPr>
            </w:pPr>
          </w:p>
          <w:p w:rsidR="00C51EA6" w:rsidRPr="000955D3" w:rsidRDefault="00C51EA6" w:rsidP="00983F5B">
            <w:pPr>
              <w:spacing w:after="0" w:line="240" w:lineRule="auto"/>
              <w:rPr>
                <w:rFonts w:ascii="Times New Roman" w:hAnsi="Times New Roman"/>
                <w:b/>
                <w:sz w:val="24"/>
                <w:szCs w:val="24"/>
                <w:lang w:val="uk-UA" w:eastAsia="ru-RU"/>
              </w:rPr>
            </w:pPr>
            <w:r w:rsidRPr="000955D3">
              <w:rPr>
                <w:rFonts w:ascii="Times New Roman" w:hAnsi="Times New Roman"/>
                <w:b/>
                <w:sz w:val="24"/>
                <w:szCs w:val="24"/>
                <w:lang w:val="uk-UA" w:eastAsia="ru-RU"/>
              </w:rPr>
              <w:t>15877</w:t>
            </w:r>
          </w:p>
        </w:tc>
      </w:tr>
      <w:tr w:rsidR="00C51EA6" w:rsidRPr="006E0975" w:rsidTr="00395023">
        <w:trPr>
          <w:tblCellSpacing w:w="6" w:type="dxa"/>
        </w:trPr>
        <w:tc>
          <w:tcPr>
            <w:tcW w:w="0" w:type="auto"/>
            <w:vAlign w:val="center"/>
          </w:tcPr>
          <w:p w:rsidR="00C51EA6" w:rsidRPr="000955D3" w:rsidRDefault="00C51EA6" w:rsidP="00267F7E">
            <w:pPr>
              <w:spacing w:after="0" w:line="240" w:lineRule="auto"/>
              <w:jc w:val="center"/>
              <w:rPr>
                <w:rFonts w:ascii="Times New Roman" w:hAnsi="Times New Roman"/>
                <w:sz w:val="24"/>
                <w:szCs w:val="24"/>
                <w:lang w:val="en-US" w:eastAsia="ru-RU"/>
              </w:rPr>
            </w:pPr>
            <w:r w:rsidRPr="000955D3">
              <w:rPr>
                <w:rFonts w:ascii="Times New Roman" w:hAnsi="Times New Roman"/>
                <w:sz w:val="24"/>
                <w:szCs w:val="24"/>
                <w:lang w:val="en-US" w:eastAsia="ru-RU"/>
              </w:rPr>
              <w:t>6</w:t>
            </w:r>
          </w:p>
        </w:tc>
        <w:tc>
          <w:tcPr>
            <w:tcW w:w="0" w:type="auto"/>
            <w:vAlign w:val="center"/>
          </w:tcPr>
          <w:p w:rsidR="00C51EA6" w:rsidRPr="000F0887"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w:t>
            </w:r>
            <w:r w:rsidRPr="000F0887">
              <w:rPr>
                <w:rFonts w:ascii="Times New Roman" w:hAnsi="Times New Roman"/>
                <w:sz w:val="24"/>
                <w:szCs w:val="24"/>
                <w:lang w:eastAsia="ru-RU"/>
              </w:rPr>
              <w:t xml:space="preserve"> </w:t>
            </w:r>
            <w:r w:rsidRPr="00267F7E">
              <w:rPr>
                <w:rFonts w:ascii="Times New Roman" w:hAnsi="Times New Roman"/>
                <w:sz w:val="24"/>
                <w:szCs w:val="24"/>
                <w:lang w:eastAsia="ru-RU"/>
              </w:rPr>
              <w:t>виборчий</w:t>
            </w:r>
            <w:r w:rsidRPr="000F0887">
              <w:rPr>
                <w:rFonts w:ascii="Times New Roman" w:hAnsi="Times New Roman"/>
                <w:sz w:val="24"/>
                <w:szCs w:val="24"/>
                <w:lang w:eastAsia="ru-RU"/>
              </w:rPr>
              <w:t xml:space="preserve"> </w:t>
            </w:r>
            <w:r w:rsidRPr="00267F7E">
              <w:rPr>
                <w:rFonts w:ascii="Times New Roman" w:hAnsi="Times New Roman"/>
                <w:sz w:val="24"/>
                <w:szCs w:val="24"/>
                <w:lang w:eastAsia="ru-RU"/>
              </w:rPr>
              <w:t>округ</w:t>
            </w:r>
            <w:r w:rsidRPr="000F0887">
              <w:rPr>
                <w:rFonts w:ascii="Times New Roman" w:hAnsi="Times New Roman"/>
                <w:sz w:val="24"/>
                <w:szCs w:val="24"/>
                <w:lang w:eastAsia="ru-RU"/>
              </w:rPr>
              <w:t xml:space="preserve"> №6 </w:t>
            </w:r>
            <w:r w:rsidRPr="00267F7E">
              <w:rPr>
                <w:rFonts w:ascii="Times New Roman" w:hAnsi="Times New Roman"/>
                <w:sz w:val="24"/>
                <w:szCs w:val="24"/>
                <w:lang w:eastAsia="ru-RU"/>
              </w:rPr>
              <w:t>з</w:t>
            </w:r>
            <w:r w:rsidRPr="000F0887">
              <w:rPr>
                <w:rFonts w:ascii="Times New Roman" w:hAnsi="Times New Roman"/>
                <w:sz w:val="24"/>
                <w:szCs w:val="24"/>
                <w:lang w:eastAsia="ru-RU"/>
              </w:rPr>
              <w:t xml:space="preserve"> </w:t>
            </w:r>
            <w:r w:rsidRPr="00267F7E">
              <w:rPr>
                <w:rFonts w:ascii="Times New Roman" w:hAnsi="Times New Roman"/>
                <w:sz w:val="24"/>
                <w:szCs w:val="24"/>
                <w:lang w:eastAsia="ru-RU"/>
              </w:rPr>
              <w:t>виборів</w:t>
            </w:r>
            <w:r w:rsidRPr="000F0887">
              <w:rPr>
                <w:rFonts w:ascii="Times New Roman" w:hAnsi="Times New Roman"/>
                <w:sz w:val="24"/>
                <w:szCs w:val="24"/>
                <w:lang w:eastAsia="ru-RU"/>
              </w:rPr>
              <w:t xml:space="preserve"> </w:t>
            </w:r>
            <w:r w:rsidRPr="00267F7E">
              <w:rPr>
                <w:rFonts w:ascii="Times New Roman" w:hAnsi="Times New Roman"/>
                <w:sz w:val="24"/>
                <w:szCs w:val="24"/>
                <w:lang w:eastAsia="ru-RU"/>
              </w:rPr>
              <w:t>депутатів</w:t>
            </w:r>
            <w:r w:rsidRPr="000F0887">
              <w:rPr>
                <w:rFonts w:ascii="Times New Roman" w:hAnsi="Times New Roman"/>
                <w:sz w:val="24"/>
                <w:szCs w:val="24"/>
                <w:lang w:eastAsia="ru-RU"/>
              </w:rPr>
              <w:t xml:space="preserve"> </w:t>
            </w:r>
            <w:r w:rsidRPr="00267F7E">
              <w:rPr>
                <w:rFonts w:ascii="Times New Roman" w:hAnsi="Times New Roman"/>
                <w:sz w:val="24"/>
                <w:szCs w:val="24"/>
                <w:lang w:eastAsia="ru-RU"/>
              </w:rPr>
              <w:t>Одеської</w:t>
            </w:r>
            <w:r w:rsidRPr="000F0887">
              <w:rPr>
                <w:rFonts w:ascii="Times New Roman" w:hAnsi="Times New Roman"/>
                <w:sz w:val="24"/>
                <w:szCs w:val="24"/>
                <w:lang w:eastAsia="ru-RU"/>
              </w:rPr>
              <w:t xml:space="preserve"> </w:t>
            </w:r>
            <w:r w:rsidRPr="00267F7E">
              <w:rPr>
                <w:rFonts w:ascii="Times New Roman" w:hAnsi="Times New Roman"/>
                <w:sz w:val="24"/>
                <w:szCs w:val="24"/>
                <w:lang w:eastAsia="ru-RU"/>
              </w:rPr>
              <w:t>обласної</w:t>
            </w:r>
            <w:r w:rsidRPr="000F0887">
              <w:rPr>
                <w:rFonts w:ascii="Times New Roman" w:hAnsi="Times New Roman"/>
                <w:sz w:val="24"/>
                <w:szCs w:val="24"/>
                <w:lang w:eastAsia="ru-RU"/>
              </w:rPr>
              <w:t xml:space="preserve"> </w:t>
            </w:r>
            <w:r w:rsidRPr="00267F7E">
              <w:rPr>
                <w:rFonts w:ascii="Times New Roman" w:hAnsi="Times New Roman"/>
                <w:sz w:val="24"/>
                <w:szCs w:val="24"/>
                <w:lang w:eastAsia="ru-RU"/>
              </w:rPr>
              <w:t>ради</w:t>
            </w:r>
          </w:p>
        </w:tc>
        <w:tc>
          <w:tcPr>
            <w:tcW w:w="0" w:type="auto"/>
            <w:vAlign w:val="center"/>
          </w:tcPr>
          <w:p w:rsidR="00C51EA6" w:rsidRPr="00E115A3" w:rsidRDefault="00C51EA6" w:rsidP="00E115A3">
            <w:pPr>
              <w:spacing w:after="0" w:line="240" w:lineRule="auto"/>
              <w:rPr>
                <w:rFonts w:ascii="Times New Roman" w:hAnsi="Times New Roman"/>
                <w:sz w:val="24"/>
                <w:szCs w:val="24"/>
                <w:lang w:val="uk-UA" w:eastAsia="ru-RU"/>
              </w:rPr>
            </w:pPr>
            <w:r w:rsidRPr="002A0D29">
              <w:rPr>
                <w:rFonts w:ascii="Times New Roman" w:hAnsi="Times New Roman"/>
                <w:sz w:val="24"/>
                <w:szCs w:val="24"/>
                <w:lang w:val="uk-UA" w:eastAsia="ru-RU"/>
              </w:rPr>
              <w:t xml:space="preserve">Березівський </w:t>
            </w:r>
            <w:r>
              <w:rPr>
                <w:rFonts w:ascii="Times New Roman" w:hAnsi="Times New Roman"/>
                <w:sz w:val="24"/>
                <w:szCs w:val="24"/>
                <w:lang w:val="uk-UA" w:eastAsia="ru-RU"/>
              </w:rPr>
              <w:t xml:space="preserve">район: </w:t>
            </w:r>
            <w:r w:rsidRPr="0006358D">
              <w:rPr>
                <w:rFonts w:ascii="Times New Roman" w:hAnsi="Times New Roman"/>
                <w:sz w:val="20"/>
                <w:szCs w:val="20"/>
                <w:lang w:val="uk-UA" w:eastAsia="ru-RU"/>
              </w:rPr>
              <w:t xml:space="preserve">м.Березівка, </w:t>
            </w:r>
            <w:r>
              <w:rPr>
                <w:rFonts w:ascii="Times New Roman" w:hAnsi="Times New Roman"/>
                <w:sz w:val="20"/>
                <w:szCs w:val="20"/>
                <w:lang w:val="uk-UA" w:eastAsia="ru-RU"/>
              </w:rPr>
              <w:t xml:space="preserve">с.Демидове, с.Жовтнівка, с.Заводівка, с.Чижове, с.Веселинівка, с.Михайлово-Олександрівка, </w:t>
            </w:r>
            <w:r w:rsidRPr="0006358D">
              <w:rPr>
                <w:rFonts w:ascii="Times New Roman" w:hAnsi="Times New Roman"/>
                <w:sz w:val="20"/>
                <w:szCs w:val="20"/>
                <w:lang w:val="uk-UA" w:eastAsia="ru-RU"/>
              </w:rPr>
              <w:t xml:space="preserve">с.Анатолівка,с.Антонівка, с.Веселе, </w:t>
            </w:r>
            <w:r>
              <w:rPr>
                <w:rFonts w:ascii="Times New Roman" w:hAnsi="Times New Roman"/>
                <w:sz w:val="20"/>
                <w:szCs w:val="20"/>
                <w:lang w:val="uk-UA" w:eastAsia="ru-RU"/>
              </w:rPr>
              <w:t xml:space="preserve">с.Данилівка, с.Котовське, </w:t>
            </w:r>
            <w:r w:rsidRPr="0006358D">
              <w:rPr>
                <w:rFonts w:ascii="Times New Roman" w:hAnsi="Times New Roman"/>
                <w:sz w:val="20"/>
                <w:szCs w:val="20"/>
                <w:lang w:val="uk-UA" w:eastAsia="ru-RU"/>
              </w:rPr>
              <w:t>с.Красне</w:t>
            </w:r>
            <w:r>
              <w:rPr>
                <w:rFonts w:ascii="Times New Roman" w:hAnsi="Times New Roman"/>
                <w:sz w:val="20"/>
                <w:szCs w:val="20"/>
                <w:lang w:val="uk-UA" w:eastAsia="ru-RU"/>
              </w:rPr>
              <w:t>, с.Кринички, с.Нейкове, с.Онорівка, с.Рівне, с.Розквіт, с.Ставкове, с.Червоний Агроном, с.Шутове</w:t>
            </w:r>
          </w:p>
        </w:tc>
        <w:tc>
          <w:tcPr>
            <w:tcW w:w="626" w:type="pct"/>
            <w:vAlign w:val="center"/>
          </w:tcPr>
          <w:p w:rsidR="00C51EA6" w:rsidRPr="00E115A3" w:rsidRDefault="00C51EA6" w:rsidP="00983F5B">
            <w:pPr>
              <w:spacing w:after="0" w:line="240" w:lineRule="auto"/>
              <w:rPr>
                <w:rFonts w:ascii="Times New Roman" w:hAnsi="Times New Roman"/>
                <w:b/>
                <w:color w:val="FF0000"/>
                <w:sz w:val="24"/>
                <w:szCs w:val="24"/>
                <w:lang w:val="uk-UA" w:eastAsia="ru-RU"/>
              </w:rPr>
            </w:pPr>
            <w:r w:rsidRPr="00E115A3">
              <w:rPr>
                <w:rFonts w:ascii="Times New Roman" w:hAnsi="Times New Roman"/>
                <w:b/>
                <w:sz w:val="24"/>
                <w:szCs w:val="24"/>
                <w:lang w:val="uk-UA" w:eastAsia="ru-RU"/>
              </w:rPr>
              <w:t>13206</w:t>
            </w:r>
          </w:p>
        </w:tc>
      </w:tr>
      <w:tr w:rsidR="00C51EA6" w:rsidRPr="006E0975"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t>7</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№7 з виборів депутатів Одеської обласної ради</w:t>
            </w:r>
          </w:p>
        </w:tc>
        <w:tc>
          <w:tcPr>
            <w:tcW w:w="0" w:type="auto"/>
            <w:vAlign w:val="center"/>
          </w:tcPr>
          <w:p w:rsidR="00C51EA6" w:rsidRPr="00E115A3" w:rsidRDefault="00C51EA6" w:rsidP="00D10305">
            <w:pPr>
              <w:spacing w:after="0" w:line="240" w:lineRule="auto"/>
              <w:rPr>
                <w:rFonts w:ascii="Times New Roman" w:hAnsi="Times New Roman"/>
                <w:sz w:val="24"/>
                <w:szCs w:val="24"/>
                <w:lang w:val="uk-UA" w:eastAsia="ru-RU"/>
              </w:rPr>
            </w:pPr>
            <w:r w:rsidRPr="002A0D29">
              <w:rPr>
                <w:rFonts w:ascii="Times New Roman" w:hAnsi="Times New Roman"/>
                <w:sz w:val="24"/>
                <w:szCs w:val="24"/>
                <w:lang w:val="uk-UA" w:eastAsia="ru-RU"/>
              </w:rPr>
              <w:t xml:space="preserve">Березівський </w:t>
            </w:r>
            <w:r>
              <w:rPr>
                <w:rFonts w:ascii="Times New Roman" w:hAnsi="Times New Roman"/>
                <w:sz w:val="24"/>
                <w:szCs w:val="24"/>
                <w:lang w:val="uk-UA" w:eastAsia="ru-RU"/>
              </w:rPr>
              <w:t xml:space="preserve">район: </w:t>
            </w:r>
            <w:r w:rsidRPr="00D10305">
              <w:rPr>
                <w:rFonts w:ascii="Times New Roman" w:hAnsi="Times New Roman"/>
                <w:sz w:val="20"/>
                <w:szCs w:val="20"/>
                <w:lang w:val="uk-UA" w:eastAsia="ru-RU"/>
              </w:rPr>
              <w:t>с.Вікторівка, с.Ланове, с.Роздол, с.Гуляївка, с.Мар</w:t>
            </w:r>
            <w:r w:rsidRPr="00757061">
              <w:rPr>
                <w:rFonts w:ascii="Times New Roman" w:hAnsi="Times New Roman"/>
                <w:sz w:val="20"/>
                <w:szCs w:val="20"/>
                <w:lang w:val="uk-UA" w:eastAsia="ru-RU"/>
              </w:rPr>
              <w:t>’</w:t>
            </w:r>
            <w:r w:rsidRPr="00D10305">
              <w:rPr>
                <w:rFonts w:ascii="Times New Roman" w:hAnsi="Times New Roman"/>
                <w:sz w:val="20"/>
                <w:szCs w:val="20"/>
                <w:lang w:val="uk-UA" w:eastAsia="ru-RU"/>
              </w:rPr>
              <w:t xml:space="preserve">янівка, с.Одрадна Балка, с.Сахарове, с.Златоустове, с.Софіївка, </w:t>
            </w:r>
            <w:r>
              <w:rPr>
                <w:rFonts w:ascii="Times New Roman" w:hAnsi="Times New Roman"/>
                <w:sz w:val="20"/>
                <w:szCs w:val="20"/>
                <w:lang w:val="uk-UA" w:eastAsia="ru-RU"/>
              </w:rPr>
              <w:t xml:space="preserve">с.Балайчук, с.Маринове, с.Зброжківка, с.Новоподільське, с.Новоселівка, с.Зеленопілля, с.Іванівка, с.Основа, с.Петрівка, с.Ряснопіль, с.Сухине, с.Вовкове, с.Донська Балка, с.Донське, с.Карнагорове, с.Косівка, с.Степанівка, с.Червоне, с.Чорногірка, с.Котовське, с.Червоноволодимирівка, с.Юркове, с.Чигирин, с.Шевченкове, с.Кудрявка, с.Новогригорівка, с.Яснопілля, смт Раухівка, с.Виноградне, с.Садове, с.Семихатки, с.Травневе, с.Улянівка, с.Червоноармійське </w:t>
            </w:r>
          </w:p>
        </w:tc>
        <w:tc>
          <w:tcPr>
            <w:tcW w:w="626" w:type="pct"/>
            <w:vAlign w:val="center"/>
          </w:tcPr>
          <w:p w:rsidR="00C51EA6" w:rsidRPr="00D10305" w:rsidRDefault="00C51EA6" w:rsidP="00983F5B">
            <w:pPr>
              <w:spacing w:after="0" w:line="240" w:lineRule="auto"/>
              <w:rPr>
                <w:rFonts w:ascii="Times New Roman" w:hAnsi="Times New Roman"/>
                <w:b/>
                <w:color w:val="FF0000"/>
                <w:sz w:val="24"/>
                <w:szCs w:val="24"/>
                <w:lang w:val="uk-UA" w:eastAsia="ru-RU"/>
              </w:rPr>
            </w:pPr>
            <w:r w:rsidRPr="00D10305">
              <w:rPr>
                <w:rFonts w:ascii="Times New Roman" w:hAnsi="Times New Roman"/>
                <w:b/>
                <w:sz w:val="24"/>
                <w:szCs w:val="24"/>
                <w:lang w:val="uk-UA" w:eastAsia="ru-RU"/>
              </w:rPr>
              <w:t>12458</w:t>
            </w:r>
          </w:p>
        </w:tc>
      </w:tr>
      <w:tr w:rsidR="00C51EA6" w:rsidRPr="006E0975"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lastRenderedPageBreak/>
              <w:t>8</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№8 з виборів депутатів Одеської обласної ради</w:t>
            </w:r>
          </w:p>
        </w:tc>
        <w:tc>
          <w:tcPr>
            <w:tcW w:w="0" w:type="auto"/>
            <w:vAlign w:val="center"/>
          </w:tcPr>
          <w:p w:rsidR="00C51EA6" w:rsidRPr="00B4452D" w:rsidRDefault="00C51EA6" w:rsidP="00B4452D">
            <w:pPr>
              <w:spacing w:after="0" w:line="240" w:lineRule="auto"/>
              <w:rPr>
                <w:rFonts w:ascii="Times New Roman" w:hAnsi="Times New Roman"/>
                <w:sz w:val="24"/>
                <w:szCs w:val="24"/>
                <w:lang w:val="uk-UA" w:eastAsia="ru-RU"/>
              </w:rPr>
            </w:pPr>
            <w:r w:rsidRPr="00B4452D">
              <w:rPr>
                <w:rFonts w:ascii="Times New Roman" w:hAnsi="Times New Roman"/>
                <w:sz w:val="24"/>
                <w:szCs w:val="24"/>
                <w:lang w:val="uk-UA" w:eastAsia="ru-RU"/>
              </w:rPr>
              <w:t>Білгород-Дністровський район:</w:t>
            </w:r>
            <w:r>
              <w:rPr>
                <w:rFonts w:ascii="Times New Roman" w:hAnsi="Times New Roman"/>
                <w:sz w:val="20"/>
                <w:szCs w:val="20"/>
                <w:lang w:val="uk-UA" w:eastAsia="ru-RU"/>
              </w:rPr>
              <w:t xml:space="preserve"> с.Сухолужжя, с.Випасне, с.Молога, с.Бикоза, с. Нове, с.Садове, с.Андріївка, с.Розкішне, с.Семенівка, с.Гончарівка, с.Південне, с.Веселе, с.Козацьке, с.Удобне, с.Красна Коса</w:t>
            </w:r>
          </w:p>
        </w:tc>
        <w:tc>
          <w:tcPr>
            <w:tcW w:w="626" w:type="pct"/>
            <w:vAlign w:val="center"/>
          </w:tcPr>
          <w:p w:rsidR="00C51EA6" w:rsidRPr="00B4452D" w:rsidRDefault="00C51EA6" w:rsidP="00983F5B">
            <w:pPr>
              <w:spacing w:after="0" w:line="240" w:lineRule="auto"/>
              <w:rPr>
                <w:rFonts w:ascii="Times New Roman" w:hAnsi="Times New Roman"/>
                <w:b/>
                <w:color w:val="FF0000"/>
                <w:sz w:val="24"/>
                <w:szCs w:val="24"/>
                <w:lang w:val="uk-UA" w:eastAsia="ru-RU"/>
              </w:rPr>
            </w:pPr>
            <w:r w:rsidRPr="00C16DEA">
              <w:rPr>
                <w:rFonts w:ascii="Times New Roman" w:hAnsi="Times New Roman"/>
                <w:b/>
                <w:sz w:val="24"/>
                <w:szCs w:val="24"/>
                <w:lang w:val="uk-UA" w:eastAsia="ru-RU"/>
              </w:rPr>
              <w:t>14798</w:t>
            </w:r>
          </w:p>
        </w:tc>
      </w:tr>
      <w:tr w:rsidR="00C51EA6" w:rsidRPr="006E0975" w:rsidTr="00395023">
        <w:trPr>
          <w:tblCellSpacing w:w="6" w:type="dxa"/>
        </w:trPr>
        <w:tc>
          <w:tcPr>
            <w:tcW w:w="0" w:type="auto"/>
            <w:vAlign w:val="center"/>
          </w:tcPr>
          <w:p w:rsidR="00C51EA6" w:rsidRPr="002E6AB7" w:rsidRDefault="00C51EA6" w:rsidP="00267F7E">
            <w:pPr>
              <w:spacing w:after="0" w:line="240" w:lineRule="auto"/>
              <w:jc w:val="center"/>
              <w:rPr>
                <w:rFonts w:ascii="Times New Roman" w:hAnsi="Times New Roman"/>
                <w:sz w:val="24"/>
                <w:szCs w:val="24"/>
                <w:lang w:val="uk-UA" w:eastAsia="ru-RU"/>
              </w:rPr>
            </w:pPr>
            <w:r w:rsidRPr="002E6AB7">
              <w:rPr>
                <w:rFonts w:ascii="Times New Roman" w:hAnsi="Times New Roman"/>
                <w:sz w:val="24"/>
                <w:szCs w:val="24"/>
                <w:lang w:val="uk-UA" w:eastAsia="ru-RU"/>
              </w:rPr>
              <w:t>9</w:t>
            </w:r>
          </w:p>
        </w:tc>
        <w:tc>
          <w:tcPr>
            <w:tcW w:w="0" w:type="auto"/>
            <w:vAlign w:val="center"/>
          </w:tcPr>
          <w:p w:rsidR="00C51EA6" w:rsidRPr="002E6AB7" w:rsidRDefault="00C51EA6" w:rsidP="00267F7E">
            <w:pPr>
              <w:spacing w:after="0" w:line="240" w:lineRule="auto"/>
              <w:rPr>
                <w:rFonts w:ascii="Times New Roman" w:hAnsi="Times New Roman"/>
                <w:sz w:val="24"/>
                <w:szCs w:val="24"/>
                <w:lang w:val="uk-UA" w:eastAsia="ru-RU"/>
              </w:rPr>
            </w:pPr>
            <w:r w:rsidRPr="002E6AB7">
              <w:rPr>
                <w:rFonts w:ascii="Times New Roman" w:hAnsi="Times New Roman"/>
                <w:sz w:val="24"/>
                <w:szCs w:val="24"/>
                <w:lang w:val="uk-UA" w:eastAsia="ru-RU"/>
              </w:rPr>
              <w:t>Територіальний виборчий округ №9 з виборів депутатів Одеської обласної ради</w:t>
            </w:r>
          </w:p>
        </w:tc>
        <w:tc>
          <w:tcPr>
            <w:tcW w:w="0" w:type="auto"/>
            <w:vAlign w:val="center"/>
          </w:tcPr>
          <w:p w:rsidR="00C51EA6" w:rsidRPr="00B4452D" w:rsidRDefault="00C51EA6" w:rsidP="00C16DEA">
            <w:pPr>
              <w:spacing w:after="0" w:line="240" w:lineRule="auto"/>
              <w:rPr>
                <w:rFonts w:ascii="Times New Roman" w:hAnsi="Times New Roman"/>
                <w:sz w:val="24"/>
                <w:szCs w:val="24"/>
                <w:lang w:val="uk-UA" w:eastAsia="ru-RU"/>
              </w:rPr>
            </w:pPr>
            <w:r w:rsidRPr="00B4452D">
              <w:rPr>
                <w:rFonts w:ascii="Times New Roman" w:hAnsi="Times New Roman"/>
                <w:sz w:val="24"/>
                <w:szCs w:val="24"/>
                <w:lang w:val="uk-UA" w:eastAsia="ru-RU"/>
              </w:rPr>
              <w:t>Білгород-Дністровський район:</w:t>
            </w:r>
            <w:r>
              <w:rPr>
                <w:rFonts w:ascii="Times New Roman" w:hAnsi="Times New Roman"/>
                <w:sz w:val="20"/>
                <w:szCs w:val="20"/>
                <w:lang w:val="uk-UA" w:eastAsia="ru-RU"/>
              </w:rPr>
              <w:t xml:space="preserve"> с.Бритівка, с.Вигон, с.Польове, с.Черкеси, с.Абрикосове, с. Привітне, с.Салгани, с.Біленьке, с.Шабо, с.Прибережне, с.Софіївка, с.Авидівка, с.Адамівка, с.Благодатне, с.Вільне, с.Косівка, с.Курортне, с.Попаздра, с.Приморське, с.Чабанське, с.Миколаївка, с.Широке </w:t>
            </w:r>
          </w:p>
        </w:tc>
        <w:tc>
          <w:tcPr>
            <w:tcW w:w="626" w:type="pct"/>
            <w:vAlign w:val="center"/>
          </w:tcPr>
          <w:p w:rsidR="00C51EA6" w:rsidRPr="00C16DEA" w:rsidRDefault="00C51EA6" w:rsidP="00983F5B">
            <w:pPr>
              <w:spacing w:after="0" w:line="240" w:lineRule="auto"/>
              <w:rPr>
                <w:rFonts w:ascii="Times New Roman" w:hAnsi="Times New Roman"/>
                <w:b/>
                <w:color w:val="FF0000"/>
                <w:sz w:val="24"/>
                <w:szCs w:val="24"/>
                <w:lang w:val="uk-UA" w:eastAsia="ru-RU"/>
              </w:rPr>
            </w:pPr>
            <w:r w:rsidRPr="00C16DEA">
              <w:rPr>
                <w:rFonts w:ascii="Times New Roman" w:hAnsi="Times New Roman"/>
                <w:b/>
                <w:sz w:val="24"/>
                <w:szCs w:val="24"/>
                <w:lang w:val="uk-UA" w:eastAsia="ru-RU"/>
              </w:rPr>
              <w:t>16258</w:t>
            </w:r>
          </w:p>
        </w:tc>
      </w:tr>
      <w:tr w:rsidR="00C51EA6" w:rsidRPr="006E0975"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t>10</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№10 з виборів депутатів Одеської обласної ради</w:t>
            </w:r>
          </w:p>
        </w:tc>
        <w:tc>
          <w:tcPr>
            <w:tcW w:w="0" w:type="auto"/>
            <w:vAlign w:val="center"/>
          </w:tcPr>
          <w:p w:rsidR="00C51EA6" w:rsidRPr="00757061" w:rsidRDefault="00C51EA6" w:rsidP="002E6AB7">
            <w:pPr>
              <w:spacing w:after="0" w:line="240" w:lineRule="auto"/>
              <w:rPr>
                <w:rFonts w:ascii="Times New Roman" w:hAnsi="Times New Roman"/>
                <w:sz w:val="24"/>
                <w:szCs w:val="24"/>
                <w:lang w:val="uk-UA" w:eastAsia="ru-RU"/>
              </w:rPr>
            </w:pPr>
            <w:r w:rsidRPr="00B4452D">
              <w:rPr>
                <w:rFonts w:ascii="Times New Roman" w:hAnsi="Times New Roman"/>
                <w:sz w:val="24"/>
                <w:szCs w:val="24"/>
                <w:lang w:val="uk-UA" w:eastAsia="ru-RU"/>
              </w:rPr>
              <w:t>Білгород-Дністровський район:</w:t>
            </w:r>
            <w:r>
              <w:rPr>
                <w:rFonts w:ascii="Times New Roman" w:hAnsi="Times New Roman"/>
                <w:sz w:val="20"/>
                <w:szCs w:val="20"/>
                <w:lang w:val="uk-UA" w:eastAsia="ru-RU"/>
              </w:rPr>
              <w:t xml:space="preserve"> с.Великомар</w:t>
            </w:r>
            <w:r w:rsidRPr="00757061">
              <w:rPr>
                <w:rFonts w:ascii="Times New Roman" w:hAnsi="Times New Roman"/>
                <w:sz w:val="20"/>
                <w:szCs w:val="20"/>
                <w:lang w:val="uk-UA" w:eastAsia="ru-RU"/>
              </w:rPr>
              <w:t>’</w:t>
            </w:r>
            <w:r>
              <w:rPr>
                <w:rFonts w:ascii="Times New Roman" w:hAnsi="Times New Roman"/>
                <w:sz w:val="20"/>
                <w:szCs w:val="20"/>
                <w:lang w:val="uk-UA" w:eastAsia="ru-RU"/>
              </w:rPr>
              <w:t>янівка, с.Долинівка, с.Зелене, с.Маразліївка, с.Олексіївка, с.Полянка, с.Романівка, с.Монаші, с.Карналіївка, с.Підгірне, с.Зеленівка, с.Старокозаче, с.Петрівка, с.Стара Царичанка,с.Нова Царичанка, с.Крутоярівка, с.Руськоіванівка, с.Володимирівка, с.Дальнічень, с.Чистоводне</w:t>
            </w:r>
          </w:p>
        </w:tc>
        <w:tc>
          <w:tcPr>
            <w:tcW w:w="626" w:type="pct"/>
            <w:vAlign w:val="center"/>
          </w:tcPr>
          <w:p w:rsidR="00C51EA6" w:rsidRPr="00C16DEA" w:rsidRDefault="00C51EA6" w:rsidP="00983F5B">
            <w:pPr>
              <w:spacing w:after="0" w:line="240" w:lineRule="auto"/>
              <w:rPr>
                <w:rFonts w:ascii="Times New Roman" w:hAnsi="Times New Roman"/>
                <w:b/>
                <w:sz w:val="24"/>
                <w:szCs w:val="24"/>
                <w:lang w:val="uk-UA" w:eastAsia="ru-RU"/>
              </w:rPr>
            </w:pPr>
            <w:r>
              <w:rPr>
                <w:rFonts w:ascii="Times New Roman" w:hAnsi="Times New Roman"/>
                <w:b/>
                <w:sz w:val="24"/>
                <w:szCs w:val="24"/>
                <w:lang w:val="uk-UA" w:eastAsia="ru-RU"/>
              </w:rPr>
              <w:t>14348</w:t>
            </w:r>
          </w:p>
        </w:tc>
      </w:tr>
      <w:tr w:rsidR="00C51EA6" w:rsidRPr="0066271B" w:rsidTr="00395023">
        <w:trPr>
          <w:tblCellSpacing w:w="6" w:type="dxa"/>
        </w:trPr>
        <w:tc>
          <w:tcPr>
            <w:tcW w:w="0" w:type="auto"/>
            <w:vAlign w:val="center"/>
          </w:tcPr>
          <w:p w:rsidR="00C51EA6" w:rsidRPr="00C811F6" w:rsidRDefault="00C51EA6" w:rsidP="00267F7E">
            <w:pPr>
              <w:spacing w:after="0" w:line="240" w:lineRule="auto"/>
              <w:jc w:val="center"/>
              <w:rPr>
                <w:rFonts w:ascii="Times New Roman" w:hAnsi="Times New Roman"/>
                <w:sz w:val="24"/>
                <w:szCs w:val="24"/>
                <w:lang w:eastAsia="ru-RU"/>
              </w:rPr>
            </w:pPr>
            <w:r w:rsidRPr="00C811F6">
              <w:rPr>
                <w:rFonts w:ascii="Times New Roman" w:hAnsi="Times New Roman"/>
                <w:sz w:val="24"/>
                <w:szCs w:val="24"/>
                <w:lang w:eastAsia="ru-RU"/>
              </w:rPr>
              <w:t>11</w:t>
            </w:r>
          </w:p>
        </w:tc>
        <w:tc>
          <w:tcPr>
            <w:tcW w:w="0" w:type="auto"/>
            <w:vAlign w:val="center"/>
          </w:tcPr>
          <w:p w:rsidR="00C51EA6" w:rsidRPr="00C811F6" w:rsidRDefault="00C51EA6" w:rsidP="00267F7E">
            <w:pPr>
              <w:spacing w:after="0" w:line="240" w:lineRule="auto"/>
              <w:rPr>
                <w:rFonts w:ascii="Times New Roman" w:hAnsi="Times New Roman"/>
                <w:sz w:val="24"/>
                <w:szCs w:val="24"/>
                <w:lang w:eastAsia="ru-RU"/>
              </w:rPr>
            </w:pPr>
            <w:r w:rsidRPr="00C811F6">
              <w:rPr>
                <w:rFonts w:ascii="Times New Roman" w:hAnsi="Times New Roman"/>
                <w:sz w:val="24"/>
                <w:szCs w:val="24"/>
                <w:lang w:eastAsia="ru-RU"/>
              </w:rPr>
              <w:t>Територіальний виборчий округ №11 з виборів депутатів Одеської обласної ради</w:t>
            </w:r>
          </w:p>
        </w:tc>
        <w:tc>
          <w:tcPr>
            <w:tcW w:w="0" w:type="auto"/>
            <w:vAlign w:val="center"/>
          </w:tcPr>
          <w:p w:rsidR="00C51EA6" w:rsidRPr="00C811F6" w:rsidRDefault="00C51EA6" w:rsidP="00362BEF">
            <w:pPr>
              <w:spacing w:after="0" w:line="240" w:lineRule="auto"/>
              <w:rPr>
                <w:rFonts w:ascii="Times New Roman" w:hAnsi="Times New Roman"/>
                <w:sz w:val="20"/>
                <w:szCs w:val="20"/>
                <w:lang w:val="uk-UA" w:eastAsia="ru-RU"/>
              </w:rPr>
            </w:pPr>
            <w:r w:rsidRPr="00C811F6">
              <w:rPr>
                <w:rFonts w:ascii="Times New Roman" w:hAnsi="Times New Roman"/>
                <w:sz w:val="24"/>
                <w:szCs w:val="24"/>
                <w:lang w:val="uk-UA" w:eastAsia="ru-RU"/>
              </w:rPr>
              <w:t xml:space="preserve">Біляївський район: </w:t>
            </w:r>
            <w:r w:rsidRPr="00C811F6">
              <w:rPr>
                <w:rFonts w:ascii="Times New Roman" w:hAnsi="Times New Roman"/>
                <w:sz w:val="20"/>
                <w:szCs w:val="20"/>
                <w:lang w:val="uk-UA" w:eastAsia="ru-RU"/>
              </w:rPr>
              <w:t>с.Велика Балка,с.Нерубайське, с-ще Усатове, с.Усатове</w:t>
            </w:r>
          </w:p>
        </w:tc>
        <w:tc>
          <w:tcPr>
            <w:tcW w:w="626" w:type="pct"/>
            <w:vAlign w:val="center"/>
          </w:tcPr>
          <w:p w:rsidR="00C51EA6" w:rsidRPr="00C811F6" w:rsidRDefault="00C51EA6" w:rsidP="00983F5B">
            <w:pPr>
              <w:spacing w:after="0" w:line="240" w:lineRule="auto"/>
              <w:rPr>
                <w:rFonts w:ascii="Times New Roman" w:hAnsi="Times New Roman"/>
                <w:b/>
                <w:sz w:val="24"/>
                <w:szCs w:val="24"/>
                <w:lang w:val="uk-UA" w:eastAsia="ru-RU"/>
              </w:rPr>
            </w:pPr>
            <w:r w:rsidRPr="00C811F6">
              <w:rPr>
                <w:rFonts w:ascii="Times New Roman" w:hAnsi="Times New Roman"/>
                <w:b/>
                <w:sz w:val="24"/>
                <w:szCs w:val="24"/>
                <w:lang w:val="uk-UA" w:eastAsia="ru-RU"/>
              </w:rPr>
              <w:t>17229</w:t>
            </w:r>
          </w:p>
        </w:tc>
      </w:tr>
      <w:tr w:rsidR="00C51EA6" w:rsidRPr="006E0975" w:rsidTr="00395023">
        <w:trPr>
          <w:tblCellSpacing w:w="6" w:type="dxa"/>
        </w:trPr>
        <w:tc>
          <w:tcPr>
            <w:tcW w:w="0" w:type="auto"/>
            <w:vAlign w:val="center"/>
          </w:tcPr>
          <w:p w:rsidR="00C51EA6" w:rsidRPr="00C811F6" w:rsidRDefault="00C51EA6" w:rsidP="00267F7E">
            <w:pPr>
              <w:spacing w:after="0" w:line="240" w:lineRule="auto"/>
              <w:jc w:val="center"/>
              <w:rPr>
                <w:rFonts w:ascii="Times New Roman" w:hAnsi="Times New Roman"/>
                <w:sz w:val="24"/>
                <w:szCs w:val="24"/>
                <w:lang w:val="uk-UA" w:eastAsia="ru-RU"/>
              </w:rPr>
            </w:pPr>
            <w:r w:rsidRPr="00C811F6">
              <w:rPr>
                <w:rFonts w:ascii="Times New Roman" w:hAnsi="Times New Roman"/>
                <w:sz w:val="24"/>
                <w:szCs w:val="24"/>
                <w:lang w:val="uk-UA" w:eastAsia="ru-RU"/>
              </w:rPr>
              <w:t>12</w:t>
            </w:r>
          </w:p>
        </w:tc>
        <w:tc>
          <w:tcPr>
            <w:tcW w:w="0" w:type="auto"/>
            <w:vAlign w:val="center"/>
          </w:tcPr>
          <w:p w:rsidR="00C51EA6" w:rsidRPr="00C811F6" w:rsidRDefault="00C51EA6" w:rsidP="00267F7E">
            <w:pPr>
              <w:spacing w:after="0" w:line="240" w:lineRule="auto"/>
              <w:rPr>
                <w:rFonts w:ascii="Times New Roman" w:hAnsi="Times New Roman"/>
                <w:sz w:val="24"/>
                <w:szCs w:val="24"/>
                <w:lang w:val="uk-UA" w:eastAsia="ru-RU"/>
              </w:rPr>
            </w:pPr>
            <w:r w:rsidRPr="00C811F6">
              <w:rPr>
                <w:rFonts w:ascii="Times New Roman" w:hAnsi="Times New Roman"/>
                <w:sz w:val="24"/>
                <w:szCs w:val="24"/>
                <w:lang w:val="uk-UA" w:eastAsia="ru-RU"/>
              </w:rPr>
              <w:t>Територіальний виборчий округ №12 з виборів депутатів Одеської обласної ради</w:t>
            </w:r>
          </w:p>
        </w:tc>
        <w:tc>
          <w:tcPr>
            <w:tcW w:w="0" w:type="auto"/>
            <w:vAlign w:val="center"/>
          </w:tcPr>
          <w:p w:rsidR="00C51EA6" w:rsidRPr="00C811F6" w:rsidRDefault="00C51EA6" w:rsidP="00362BEF">
            <w:pPr>
              <w:spacing w:after="0" w:line="240" w:lineRule="auto"/>
              <w:rPr>
                <w:rFonts w:ascii="Times New Roman" w:hAnsi="Times New Roman"/>
                <w:sz w:val="24"/>
                <w:szCs w:val="24"/>
                <w:lang w:val="uk-UA" w:eastAsia="ru-RU"/>
              </w:rPr>
            </w:pPr>
            <w:r w:rsidRPr="00C811F6">
              <w:rPr>
                <w:rFonts w:ascii="Times New Roman" w:hAnsi="Times New Roman"/>
                <w:sz w:val="24"/>
                <w:szCs w:val="24"/>
                <w:lang w:val="uk-UA" w:eastAsia="ru-RU"/>
              </w:rPr>
              <w:t>Біляївський район:</w:t>
            </w:r>
            <w:r w:rsidRPr="00C811F6">
              <w:rPr>
                <w:rFonts w:ascii="Times New Roman" w:hAnsi="Times New Roman"/>
                <w:sz w:val="20"/>
                <w:szCs w:val="20"/>
                <w:lang w:val="uk-UA" w:eastAsia="ru-RU"/>
              </w:rPr>
              <w:t xml:space="preserve"> смт Хлібодарське, с-ще Жовтнева Революція, с.Березань, с.Важне, с.Доброжанове, с.Курган, с.Петрівське, с-ще Дослідне, с.Великий Дальник, с-ще Червоний Розселенець, с.Мирне, с.Широка Балка</w:t>
            </w:r>
          </w:p>
        </w:tc>
        <w:tc>
          <w:tcPr>
            <w:tcW w:w="626" w:type="pct"/>
            <w:vAlign w:val="center"/>
          </w:tcPr>
          <w:p w:rsidR="00C51EA6" w:rsidRPr="000955D3" w:rsidRDefault="00C51EA6" w:rsidP="00983F5B">
            <w:pPr>
              <w:spacing w:after="0" w:line="240" w:lineRule="auto"/>
              <w:rPr>
                <w:rFonts w:ascii="Times New Roman" w:hAnsi="Times New Roman"/>
                <w:b/>
                <w:sz w:val="24"/>
                <w:szCs w:val="24"/>
                <w:lang w:val="uk-UA" w:eastAsia="ru-RU"/>
              </w:rPr>
            </w:pPr>
            <w:r w:rsidRPr="000955D3">
              <w:rPr>
                <w:rFonts w:ascii="Times New Roman" w:hAnsi="Times New Roman"/>
                <w:b/>
                <w:sz w:val="24"/>
                <w:szCs w:val="24"/>
                <w:lang w:val="uk-UA" w:eastAsia="ru-RU"/>
              </w:rPr>
              <w:t>16293</w:t>
            </w:r>
          </w:p>
        </w:tc>
      </w:tr>
      <w:tr w:rsidR="00C51EA6" w:rsidRPr="006E0975" w:rsidTr="00395023">
        <w:trPr>
          <w:tblCellSpacing w:w="6" w:type="dxa"/>
        </w:trPr>
        <w:tc>
          <w:tcPr>
            <w:tcW w:w="0" w:type="auto"/>
            <w:vAlign w:val="center"/>
          </w:tcPr>
          <w:p w:rsidR="00C51EA6" w:rsidRPr="00C811F6" w:rsidRDefault="00C51EA6" w:rsidP="00267F7E">
            <w:pPr>
              <w:spacing w:after="0" w:line="240" w:lineRule="auto"/>
              <w:jc w:val="center"/>
              <w:rPr>
                <w:rFonts w:ascii="Times New Roman" w:hAnsi="Times New Roman"/>
                <w:sz w:val="24"/>
                <w:szCs w:val="24"/>
                <w:lang w:val="uk-UA" w:eastAsia="ru-RU"/>
              </w:rPr>
            </w:pPr>
            <w:r w:rsidRPr="00C811F6">
              <w:rPr>
                <w:rFonts w:ascii="Times New Roman" w:hAnsi="Times New Roman"/>
                <w:sz w:val="24"/>
                <w:szCs w:val="24"/>
                <w:lang w:val="uk-UA" w:eastAsia="ru-RU"/>
              </w:rPr>
              <w:t>13</w:t>
            </w:r>
          </w:p>
        </w:tc>
        <w:tc>
          <w:tcPr>
            <w:tcW w:w="0" w:type="auto"/>
            <w:vAlign w:val="center"/>
          </w:tcPr>
          <w:p w:rsidR="00C51EA6" w:rsidRPr="00C811F6" w:rsidRDefault="00C51EA6" w:rsidP="00267F7E">
            <w:pPr>
              <w:spacing w:after="0" w:line="240" w:lineRule="auto"/>
              <w:rPr>
                <w:rFonts w:ascii="Times New Roman" w:hAnsi="Times New Roman"/>
                <w:sz w:val="24"/>
                <w:szCs w:val="24"/>
                <w:lang w:eastAsia="ru-RU"/>
              </w:rPr>
            </w:pPr>
            <w:r w:rsidRPr="00C811F6">
              <w:rPr>
                <w:rFonts w:ascii="Times New Roman" w:hAnsi="Times New Roman"/>
                <w:sz w:val="24"/>
                <w:szCs w:val="24"/>
                <w:lang w:val="uk-UA" w:eastAsia="ru-RU"/>
              </w:rPr>
              <w:t>Територіальний виборчий округ №13 з виб</w:t>
            </w:r>
            <w:r w:rsidRPr="00C811F6">
              <w:rPr>
                <w:rFonts w:ascii="Times New Roman" w:hAnsi="Times New Roman"/>
                <w:sz w:val="24"/>
                <w:szCs w:val="24"/>
                <w:lang w:eastAsia="ru-RU"/>
              </w:rPr>
              <w:t>орів депутатів Одеської обласної ради</w:t>
            </w:r>
          </w:p>
        </w:tc>
        <w:tc>
          <w:tcPr>
            <w:tcW w:w="0" w:type="auto"/>
            <w:vAlign w:val="center"/>
          </w:tcPr>
          <w:p w:rsidR="00C51EA6" w:rsidRPr="00C811F6" w:rsidRDefault="00C51EA6" w:rsidP="00A10147">
            <w:pPr>
              <w:spacing w:after="0" w:line="240" w:lineRule="auto"/>
              <w:rPr>
                <w:rFonts w:ascii="Times New Roman" w:hAnsi="Times New Roman"/>
                <w:sz w:val="24"/>
                <w:szCs w:val="24"/>
                <w:lang w:val="uk-UA" w:eastAsia="ru-RU"/>
              </w:rPr>
            </w:pPr>
            <w:r w:rsidRPr="00C811F6">
              <w:rPr>
                <w:rFonts w:ascii="Times New Roman" w:hAnsi="Times New Roman"/>
                <w:sz w:val="24"/>
                <w:szCs w:val="24"/>
                <w:lang w:val="uk-UA" w:eastAsia="ru-RU"/>
              </w:rPr>
              <w:t>Біляївський район:</w:t>
            </w:r>
            <w:r w:rsidRPr="00C811F6">
              <w:rPr>
                <w:rFonts w:ascii="Times New Roman" w:hAnsi="Times New Roman"/>
                <w:sz w:val="20"/>
                <w:szCs w:val="20"/>
                <w:lang w:val="uk-UA" w:eastAsia="ru-RU"/>
              </w:rPr>
              <w:t xml:space="preserve"> с.Маяки, м.Біляївка, с.Майори, с.Повстанське</w:t>
            </w:r>
          </w:p>
        </w:tc>
        <w:tc>
          <w:tcPr>
            <w:tcW w:w="626" w:type="pct"/>
            <w:vAlign w:val="center"/>
          </w:tcPr>
          <w:p w:rsidR="00C51EA6" w:rsidRPr="000955D3" w:rsidRDefault="00C51EA6" w:rsidP="00983F5B">
            <w:pPr>
              <w:spacing w:after="0" w:line="240" w:lineRule="auto"/>
              <w:rPr>
                <w:rFonts w:ascii="Times New Roman" w:hAnsi="Times New Roman"/>
                <w:b/>
                <w:sz w:val="24"/>
                <w:szCs w:val="24"/>
                <w:lang w:val="uk-UA" w:eastAsia="ru-RU"/>
              </w:rPr>
            </w:pPr>
            <w:r w:rsidRPr="000955D3">
              <w:rPr>
                <w:rFonts w:ascii="Times New Roman" w:hAnsi="Times New Roman"/>
                <w:b/>
                <w:sz w:val="24"/>
                <w:szCs w:val="24"/>
                <w:lang w:val="uk-UA" w:eastAsia="ru-RU"/>
              </w:rPr>
              <w:t>16260</w:t>
            </w:r>
          </w:p>
        </w:tc>
      </w:tr>
      <w:tr w:rsidR="00C51EA6" w:rsidRPr="006E0975" w:rsidTr="00395023">
        <w:trPr>
          <w:tblCellSpacing w:w="6" w:type="dxa"/>
        </w:trPr>
        <w:tc>
          <w:tcPr>
            <w:tcW w:w="0" w:type="auto"/>
            <w:vAlign w:val="center"/>
          </w:tcPr>
          <w:p w:rsidR="00C51EA6" w:rsidRPr="00C811F6" w:rsidRDefault="00C51EA6" w:rsidP="00267F7E">
            <w:pPr>
              <w:spacing w:after="0" w:line="240" w:lineRule="auto"/>
              <w:jc w:val="center"/>
              <w:rPr>
                <w:rFonts w:ascii="Times New Roman" w:hAnsi="Times New Roman"/>
                <w:sz w:val="24"/>
                <w:szCs w:val="24"/>
                <w:lang w:val="uk-UA" w:eastAsia="ru-RU"/>
              </w:rPr>
            </w:pPr>
            <w:r w:rsidRPr="00C811F6">
              <w:rPr>
                <w:rFonts w:ascii="Times New Roman" w:hAnsi="Times New Roman"/>
                <w:sz w:val="24"/>
                <w:szCs w:val="24"/>
                <w:lang w:val="uk-UA" w:eastAsia="ru-RU"/>
              </w:rPr>
              <w:t>14</w:t>
            </w:r>
          </w:p>
        </w:tc>
        <w:tc>
          <w:tcPr>
            <w:tcW w:w="0" w:type="auto"/>
            <w:vAlign w:val="center"/>
          </w:tcPr>
          <w:p w:rsidR="00C51EA6" w:rsidRPr="00C811F6" w:rsidRDefault="00C51EA6" w:rsidP="00267F7E">
            <w:pPr>
              <w:spacing w:after="0" w:line="240" w:lineRule="auto"/>
              <w:rPr>
                <w:rFonts w:ascii="Times New Roman" w:hAnsi="Times New Roman"/>
                <w:sz w:val="24"/>
                <w:szCs w:val="24"/>
                <w:lang w:val="uk-UA" w:eastAsia="ru-RU"/>
              </w:rPr>
            </w:pPr>
            <w:r w:rsidRPr="00C811F6">
              <w:rPr>
                <w:rFonts w:ascii="Times New Roman" w:hAnsi="Times New Roman"/>
                <w:sz w:val="24"/>
                <w:szCs w:val="24"/>
                <w:lang w:val="uk-UA" w:eastAsia="ru-RU"/>
              </w:rPr>
              <w:t>Територіальний виборчий округ №14 з виборів депутатів Одеської обласної ради</w:t>
            </w:r>
          </w:p>
        </w:tc>
        <w:tc>
          <w:tcPr>
            <w:tcW w:w="0" w:type="auto"/>
            <w:vAlign w:val="center"/>
          </w:tcPr>
          <w:p w:rsidR="00C51EA6" w:rsidRPr="00C811F6" w:rsidRDefault="00C51EA6" w:rsidP="00D81631">
            <w:pPr>
              <w:spacing w:after="0" w:line="240" w:lineRule="auto"/>
              <w:rPr>
                <w:rFonts w:ascii="Times New Roman" w:hAnsi="Times New Roman"/>
                <w:sz w:val="24"/>
                <w:szCs w:val="24"/>
                <w:lang w:val="uk-UA" w:eastAsia="ru-RU"/>
              </w:rPr>
            </w:pPr>
            <w:r w:rsidRPr="00C811F6">
              <w:rPr>
                <w:rFonts w:ascii="Times New Roman" w:hAnsi="Times New Roman"/>
                <w:sz w:val="24"/>
                <w:szCs w:val="24"/>
                <w:lang w:val="uk-UA" w:eastAsia="ru-RU"/>
              </w:rPr>
              <w:t>Біляївський район:</w:t>
            </w:r>
            <w:r w:rsidRPr="00C811F6">
              <w:rPr>
                <w:rFonts w:ascii="Times New Roman" w:hAnsi="Times New Roman"/>
                <w:sz w:val="20"/>
                <w:szCs w:val="20"/>
                <w:lang w:val="uk-UA" w:eastAsia="ru-RU"/>
              </w:rPr>
              <w:t xml:space="preserve"> с.Василівка, с.Градениці, с.Кагарлик, с.Кам’янка, с.Червона Гірка, с.Михайлівка, с.Секретарівка, с.Троїцьке, с.Яськи </w:t>
            </w:r>
          </w:p>
        </w:tc>
        <w:tc>
          <w:tcPr>
            <w:tcW w:w="626" w:type="pct"/>
            <w:vAlign w:val="center"/>
          </w:tcPr>
          <w:p w:rsidR="00C51EA6" w:rsidRPr="000955D3" w:rsidRDefault="00C51EA6" w:rsidP="00983F5B">
            <w:pPr>
              <w:spacing w:after="0" w:line="240" w:lineRule="auto"/>
              <w:rPr>
                <w:rFonts w:ascii="Times New Roman" w:hAnsi="Times New Roman"/>
                <w:b/>
                <w:sz w:val="24"/>
                <w:szCs w:val="24"/>
                <w:lang w:val="uk-UA" w:eastAsia="ru-RU"/>
              </w:rPr>
            </w:pPr>
            <w:r w:rsidRPr="000955D3">
              <w:rPr>
                <w:rFonts w:ascii="Times New Roman" w:hAnsi="Times New Roman"/>
                <w:b/>
                <w:sz w:val="24"/>
                <w:szCs w:val="24"/>
                <w:lang w:val="uk-UA" w:eastAsia="ru-RU"/>
              </w:rPr>
              <w:t>15342</w:t>
            </w:r>
          </w:p>
        </w:tc>
      </w:tr>
      <w:tr w:rsidR="00C51EA6" w:rsidRPr="006E0975" w:rsidTr="00395023">
        <w:trPr>
          <w:tblCellSpacing w:w="6" w:type="dxa"/>
        </w:trPr>
        <w:tc>
          <w:tcPr>
            <w:tcW w:w="0" w:type="auto"/>
            <w:vAlign w:val="center"/>
          </w:tcPr>
          <w:p w:rsidR="00C51EA6" w:rsidRPr="00C811F6" w:rsidRDefault="00C51EA6" w:rsidP="00267F7E">
            <w:pPr>
              <w:spacing w:after="0" w:line="240" w:lineRule="auto"/>
              <w:jc w:val="center"/>
              <w:rPr>
                <w:rFonts w:ascii="Times New Roman" w:hAnsi="Times New Roman"/>
                <w:sz w:val="24"/>
                <w:szCs w:val="24"/>
                <w:lang w:eastAsia="ru-RU"/>
              </w:rPr>
            </w:pPr>
            <w:r w:rsidRPr="00C811F6">
              <w:rPr>
                <w:rFonts w:ascii="Times New Roman" w:hAnsi="Times New Roman"/>
                <w:sz w:val="24"/>
                <w:szCs w:val="24"/>
                <w:lang w:eastAsia="ru-RU"/>
              </w:rPr>
              <w:t>15</w:t>
            </w:r>
          </w:p>
        </w:tc>
        <w:tc>
          <w:tcPr>
            <w:tcW w:w="0" w:type="auto"/>
            <w:vAlign w:val="center"/>
          </w:tcPr>
          <w:p w:rsidR="00C51EA6" w:rsidRPr="00C811F6" w:rsidRDefault="00C51EA6" w:rsidP="00267F7E">
            <w:pPr>
              <w:spacing w:after="0" w:line="240" w:lineRule="auto"/>
              <w:rPr>
                <w:rFonts w:ascii="Times New Roman" w:hAnsi="Times New Roman"/>
                <w:sz w:val="24"/>
                <w:szCs w:val="24"/>
                <w:lang w:eastAsia="ru-RU"/>
              </w:rPr>
            </w:pPr>
            <w:r w:rsidRPr="00C811F6">
              <w:rPr>
                <w:rFonts w:ascii="Times New Roman" w:hAnsi="Times New Roman"/>
                <w:sz w:val="24"/>
                <w:szCs w:val="24"/>
                <w:lang w:eastAsia="ru-RU"/>
              </w:rPr>
              <w:t>Територіальний виборчий округ №15 з виборів депутатів Одеської обласної ради</w:t>
            </w:r>
          </w:p>
        </w:tc>
        <w:tc>
          <w:tcPr>
            <w:tcW w:w="0" w:type="auto"/>
            <w:vAlign w:val="center"/>
          </w:tcPr>
          <w:p w:rsidR="00C51EA6" w:rsidRPr="00C811F6" w:rsidRDefault="00C51EA6" w:rsidP="00D12A7E">
            <w:pPr>
              <w:spacing w:after="0" w:line="240" w:lineRule="auto"/>
              <w:rPr>
                <w:rFonts w:ascii="Times New Roman" w:hAnsi="Times New Roman"/>
                <w:sz w:val="24"/>
                <w:szCs w:val="24"/>
                <w:lang w:val="uk-UA" w:eastAsia="ru-RU"/>
              </w:rPr>
            </w:pPr>
            <w:r w:rsidRPr="00C811F6">
              <w:rPr>
                <w:rFonts w:ascii="Times New Roman" w:hAnsi="Times New Roman"/>
                <w:sz w:val="24"/>
                <w:szCs w:val="24"/>
                <w:lang w:val="uk-UA" w:eastAsia="ru-RU"/>
              </w:rPr>
              <w:t>Біляївський район:</w:t>
            </w:r>
            <w:r w:rsidRPr="00C811F6">
              <w:rPr>
                <w:rFonts w:ascii="Times New Roman" w:hAnsi="Times New Roman"/>
                <w:sz w:val="20"/>
                <w:szCs w:val="20"/>
                <w:lang w:val="uk-UA" w:eastAsia="ru-RU"/>
              </w:rPr>
              <w:t xml:space="preserve"> с.Августівка, с.Котовка, с.Протопопівка, с.Черевичне, с-ще Набєрежне, с.Вигода, с.Ленінське Перше, с.Паліївка, с.Червона Зірка, с.Дачне, с. Іллінка, с.Ковалівка, с.Чапаєве, с.Чоботарівка, с-ще Нова Ковалівка, с.Берегове, с.Маринівка, с.Нова Еметівка, с.Стара Еметівка, с.Алтестове, с.Холодна Балка</w:t>
            </w:r>
          </w:p>
        </w:tc>
        <w:tc>
          <w:tcPr>
            <w:tcW w:w="626" w:type="pct"/>
            <w:vAlign w:val="center"/>
          </w:tcPr>
          <w:p w:rsidR="00C51EA6" w:rsidRPr="000955D3" w:rsidRDefault="00C51EA6" w:rsidP="00983F5B">
            <w:pPr>
              <w:spacing w:after="0" w:line="240" w:lineRule="auto"/>
              <w:rPr>
                <w:rFonts w:ascii="Times New Roman" w:hAnsi="Times New Roman"/>
                <w:b/>
                <w:sz w:val="24"/>
                <w:szCs w:val="24"/>
                <w:lang w:val="uk-UA" w:eastAsia="ru-RU"/>
              </w:rPr>
            </w:pPr>
            <w:r w:rsidRPr="000955D3">
              <w:rPr>
                <w:rFonts w:ascii="Times New Roman" w:hAnsi="Times New Roman"/>
                <w:b/>
                <w:sz w:val="24"/>
                <w:szCs w:val="24"/>
                <w:lang w:val="uk-UA" w:eastAsia="ru-RU"/>
              </w:rPr>
              <w:t>20031</w:t>
            </w:r>
          </w:p>
        </w:tc>
      </w:tr>
      <w:tr w:rsidR="00C51EA6" w:rsidRPr="006E0975"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t>16</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№16 з виборів депутатів Одеської обласної ради</w:t>
            </w:r>
          </w:p>
        </w:tc>
        <w:tc>
          <w:tcPr>
            <w:tcW w:w="0" w:type="auto"/>
            <w:vAlign w:val="center"/>
          </w:tcPr>
          <w:p w:rsidR="00C51EA6" w:rsidRPr="004E2FFA" w:rsidRDefault="00C51EA6" w:rsidP="00267F7E">
            <w:pPr>
              <w:spacing w:after="0" w:line="240" w:lineRule="auto"/>
              <w:rPr>
                <w:rFonts w:ascii="Times New Roman" w:hAnsi="Times New Roman"/>
                <w:sz w:val="24"/>
                <w:szCs w:val="24"/>
                <w:lang w:val="uk-UA" w:eastAsia="ru-RU"/>
              </w:rPr>
            </w:pPr>
            <w:r w:rsidRPr="004E2FFA">
              <w:rPr>
                <w:rFonts w:ascii="Times New Roman" w:hAnsi="Times New Roman"/>
                <w:sz w:val="24"/>
                <w:szCs w:val="24"/>
                <w:lang w:val="uk-UA" w:eastAsia="ru-RU"/>
              </w:rPr>
              <w:t>Болградський</w:t>
            </w:r>
            <w:r>
              <w:rPr>
                <w:rFonts w:ascii="Times New Roman" w:hAnsi="Times New Roman"/>
                <w:sz w:val="24"/>
                <w:szCs w:val="24"/>
                <w:lang w:val="uk-UA" w:eastAsia="ru-RU"/>
              </w:rPr>
              <w:t xml:space="preserve"> район: </w:t>
            </w:r>
            <w:r>
              <w:rPr>
                <w:rFonts w:ascii="Times New Roman" w:hAnsi="Times New Roman"/>
                <w:sz w:val="20"/>
                <w:szCs w:val="20"/>
                <w:lang w:val="uk-UA" w:eastAsia="ru-RU"/>
              </w:rPr>
              <w:t>м.Болград, с.Виноградівка, с.Залізничне, с.Табаки</w:t>
            </w:r>
          </w:p>
        </w:tc>
        <w:tc>
          <w:tcPr>
            <w:tcW w:w="626" w:type="pct"/>
            <w:vAlign w:val="center"/>
          </w:tcPr>
          <w:p w:rsidR="00C51EA6" w:rsidRPr="004E2FFA" w:rsidRDefault="00C51EA6" w:rsidP="00983F5B">
            <w:pPr>
              <w:spacing w:after="0" w:line="240" w:lineRule="auto"/>
              <w:rPr>
                <w:rFonts w:ascii="Times New Roman" w:hAnsi="Times New Roman"/>
                <w:b/>
                <w:sz w:val="24"/>
                <w:szCs w:val="24"/>
                <w:lang w:val="uk-UA" w:eastAsia="ru-RU"/>
              </w:rPr>
            </w:pPr>
            <w:r>
              <w:rPr>
                <w:rFonts w:ascii="Times New Roman" w:hAnsi="Times New Roman"/>
                <w:b/>
                <w:sz w:val="24"/>
                <w:szCs w:val="24"/>
                <w:lang w:val="uk-UA" w:eastAsia="ru-RU"/>
              </w:rPr>
              <w:t>19666</w:t>
            </w:r>
          </w:p>
        </w:tc>
      </w:tr>
      <w:tr w:rsidR="00C51EA6" w:rsidRPr="006E0975"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t>17</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№17 з виборів депутатів Одеської обласної ради</w:t>
            </w:r>
          </w:p>
        </w:tc>
        <w:tc>
          <w:tcPr>
            <w:tcW w:w="0" w:type="auto"/>
            <w:vAlign w:val="center"/>
          </w:tcPr>
          <w:p w:rsidR="00C51EA6" w:rsidRPr="004E2FFA" w:rsidRDefault="00C51EA6" w:rsidP="004E2FFA">
            <w:pPr>
              <w:spacing w:after="0" w:line="240" w:lineRule="auto"/>
              <w:rPr>
                <w:rFonts w:ascii="Times New Roman" w:hAnsi="Times New Roman"/>
                <w:sz w:val="24"/>
                <w:szCs w:val="24"/>
                <w:lang w:val="uk-UA" w:eastAsia="ru-RU"/>
              </w:rPr>
            </w:pPr>
            <w:r w:rsidRPr="004E2FFA">
              <w:rPr>
                <w:rFonts w:ascii="Times New Roman" w:hAnsi="Times New Roman"/>
                <w:sz w:val="24"/>
                <w:szCs w:val="24"/>
                <w:lang w:val="uk-UA" w:eastAsia="ru-RU"/>
              </w:rPr>
              <w:t>Болградський</w:t>
            </w:r>
            <w:r>
              <w:rPr>
                <w:rFonts w:ascii="Times New Roman" w:hAnsi="Times New Roman"/>
                <w:sz w:val="24"/>
                <w:szCs w:val="24"/>
                <w:lang w:val="uk-UA" w:eastAsia="ru-RU"/>
              </w:rPr>
              <w:t xml:space="preserve"> район: </w:t>
            </w:r>
            <w:r>
              <w:rPr>
                <w:rFonts w:ascii="Times New Roman" w:hAnsi="Times New Roman"/>
                <w:sz w:val="20"/>
                <w:szCs w:val="20"/>
                <w:lang w:val="uk-UA" w:eastAsia="ru-RU"/>
              </w:rPr>
              <w:t>с.Городнє, с.Дмитрівка, с.Нові Трояни, с.Олександрівка, с.Оріхівка, с.Червоноармійське</w:t>
            </w:r>
          </w:p>
        </w:tc>
        <w:tc>
          <w:tcPr>
            <w:tcW w:w="626" w:type="pct"/>
            <w:vAlign w:val="center"/>
          </w:tcPr>
          <w:p w:rsidR="00C51EA6" w:rsidRPr="001418C8" w:rsidRDefault="00C51EA6" w:rsidP="00983F5B">
            <w:pPr>
              <w:spacing w:after="0" w:line="240" w:lineRule="auto"/>
              <w:rPr>
                <w:rFonts w:ascii="Times New Roman" w:hAnsi="Times New Roman"/>
                <w:b/>
                <w:sz w:val="24"/>
                <w:szCs w:val="24"/>
                <w:lang w:val="uk-UA" w:eastAsia="ru-RU"/>
              </w:rPr>
            </w:pPr>
            <w:r w:rsidRPr="001418C8">
              <w:rPr>
                <w:rFonts w:ascii="Times New Roman" w:hAnsi="Times New Roman"/>
                <w:b/>
                <w:sz w:val="24"/>
                <w:szCs w:val="24"/>
                <w:lang w:val="uk-UA" w:eastAsia="ru-RU"/>
              </w:rPr>
              <w:t>18352</w:t>
            </w:r>
          </w:p>
        </w:tc>
      </w:tr>
      <w:tr w:rsidR="00C51EA6" w:rsidRPr="006E0975"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t>18</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№18 з виборів депутатів Одеської обласної ради</w:t>
            </w:r>
          </w:p>
        </w:tc>
        <w:tc>
          <w:tcPr>
            <w:tcW w:w="0" w:type="auto"/>
            <w:vAlign w:val="center"/>
          </w:tcPr>
          <w:p w:rsidR="00C51EA6" w:rsidRPr="00757061" w:rsidRDefault="00C51EA6" w:rsidP="00267F7E">
            <w:pPr>
              <w:spacing w:after="0" w:line="240" w:lineRule="auto"/>
              <w:rPr>
                <w:rFonts w:ascii="Times New Roman" w:hAnsi="Times New Roman"/>
                <w:sz w:val="24"/>
                <w:szCs w:val="24"/>
                <w:lang w:val="uk-UA" w:eastAsia="ru-RU"/>
              </w:rPr>
            </w:pPr>
            <w:r w:rsidRPr="004E2FFA">
              <w:rPr>
                <w:rFonts w:ascii="Times New Roman" w:hAnsi="Times New Roman"/>
                <w:sz w:val="24"/>
                <w:szCs w:val="24"/>
                <w:lang w:val="uk-UA" w:eastAsia="ru-RU"/>
              </w:rPr>
              <w:t>Болградський</w:t>
            </w:r>
            <w:r>
              <w:rPr>
                <w:rFonts w:ascii="Times New Roman" w:hAnsi="Times New Roman"/>
                <w:sz w:val="24"/>
                <w:szCs w:val="24"/>
                <w:lang w:val="uk-UA" w:eastAsia="ru-RU"/>
              </w:rPr>
              <w:t xml:space="preserve"> район: </w:t>
            </w:r>
            <w:r w:rsidRPr="001418C8">
              <w:rPr>
                <w:rFonts w:ascii="Times New Roman" w:hAnsi="Times New Roman"/>
                <w:sz w:val="20"/>
                <w:szCs w:val="20"/>
                <w:lang w:val="uk-UA" w:eastAsia="ru-RU"/>
              </w:rPr>
              <w:t>с.Баннівка, с.Василівка, с.Виноградне, с.Владичень, с.Голиця, с.Жовтневе, с.Нове Жовтневе, с.Калчева, с.Коса, с.Кр</w:t>
            </w:r>
            <w:r>
              <w:rPr>
                <w:rFonts w:ascii="Times New Roman" w:hAnsi="Times New Roman"/>
                <w:sz w:val="20"/>
                <w:szCs w:val="20"/>
                <w:lang w:val="uk-UA" w:eastAsia="ru-RU"/>
              </w:rPr>
              <w:t>иничне, с.Оксамитне, с.Тополине</w:t>
            </w:r>
          </w:p>
        </w:tc>
        <w:tc>
          <w:tcPr>
            <w:tcW w:w="626" w:type="pct"/>
            <w:vAlign w:val="center"/>
          </w:tcPr>
          <w:p w:rsidR="00C51EA6" w:rsidRPr="001418C8" w:rsidRDefault="00C51EA6" w:rsidP="00983F5B">
            <w:pPr>
              <w:spacing w:after="0" w:line="240" w:lineRule="auto"/>
              <w:rPr>
                <w:rFonts w:ascii="Times New Roman" w:hAnsi="Times New Roman"/>
                <w:b/>
                <w:sz w:val="24"/>
                <w:szCs w:val="24"/>
                <w:lang w:val="uk-UA" w:eastAsia="ru-RU"/>
              </w:rPr>
            </w:pPr>
            <w:r w:rsidRPr="001418C8">
              <w:rPr>
                <w:rFonts w:ascii="Times New Roman" w:hAnsi="Times New Roman"/>
                <w:b/>
                <w:sz w:val="24"/>
                <w:szCs w:val="24"/>
                <w:lang w:val="uk-UA" w:eastAsia="ru-RU"/>
              </w:rPr>
              <w:t>15559</w:t>
            </w:r>
          </w:p>
        </w:tc>
      </w:tr>
      <w:tr w:rsidR="00C51EA6" w:rsidRPr="0066271B"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t>19</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 xml:space="preserve">Територіальний виборчий округ №19 з виборів </w:t>
            </w:r>
            <w:r w:rsidRPr="00267F7E">
              <w:rPr>
                <w:rFonts w:ascii="Times New Roman" w:hAnsi="Times New Roman"/>
                <w:sz w:val="24"/>
                <w:szCs w:val="24"/>
                <w:lang w:eastAsia="ru-RU"/>
              </w:rPr>
              <w:lastRenderedPageBreak/>
              <w:t>депутатів Одеської обласної ради</w:t>
            </w:r>
          </w:p>
        </w:tc>
        <w:tc>
          <w:tcPr>
            <w:tcW w:w="0" w:type="auto"/>
            <w:vAlign w:val="center"/>
          </w:tcPr>
          <w:p w:rsidR="00C51EA6" w:rsidRPr="006A023B" w:rsidRDefault="00C51EA6" w:rsidP="000E4617">
            <w:pPr>
              <w:spacing w:after="0" w:line="240" w:lineRule="auto"/>
              <w:rPr>
                <w:rFonts w:ascii="Times New Roman" w:hAnsi="Times New Roman"/>
                <w:sz w:val="20"/>
                <w:szCs w:val="20"/>
                <w:lang w:val="uk-UA" w:eastAsia="ru-RU"/>
              </w:rPr>
            </w:pPr>
            <w:r w:rsidRPr="006A023B">
              <w:rPr>
                <w:rFonts w:ascii="Times New Roman" w:hAnsi="Times New Roman"/>
                <w:sz w:val="24"/>
                <w:szCs w:val="24"/>
                <w:lang w:val="uk-UA" w:eastAsia="ru-RU"/>
              </w:rPr>
              <w:lastRenderedPageBreak/>
              <w:t>Великомихайлівський район:</w:t>
            </w:r>
            <w:r w:rsidRPr="006A023B">
              <w:rPr>
                <w:rFonts w:ascii="Times New Roman" w:hAnsi="Times New Roman"/>
                <w:sz w:val="20"/>
                <w:szCs w:val="20"/>
                <w:lang w:val="uk-UA" w:eastAsia="ru-RU"/>
              </w:rPr>
              <w:t xml:space="preserve"> с</w:t>
            </w:r>
            <w:r w:rsidRPr="0066271B">
              <w:rPr>
                <w:rFonts w:ascii="Times New Roman" w:hAnsi="Times New Roman"/>
                <w:sz w:val="20"/>
                <w:szCs w:val="20"/>
                <w:lang w:val="uk-UA"/>
              </w:rPr>
              <w:t xml:space="preserve">мт Цебрикове, с.Іринівка, с.Малоцебрикове, с.Мардарівка, с.Новопавлівка, с.Новороманівка, с.Оленівка, </w:t>
            </w:r>
            <w:r w:rsidRPr="0066271B">
              <w:rPr>
                <w:rFonts w:ascii="Times New Roman" w:hAnsi="Times New Roman"/>
                <w:sz w:val="20"/>
                <w:szCs w:val="20"/>
                <w:lang w:val="uk-UA"/>
              </w:rPr>
              <w:lastRenderedPageBreak/>
              <w:t>с.Ольгинове, с.Великозименове, с.Марціянове,                   с.Великоплоске, с.Кірове, с.Новоселівка, с.Привільне, с.Сокорове, с.Залізничне, с. Мигаї, с. Три Криниці, с-ще Мигаєве, с.Добрий Лук, с.Дурбайли, с.Іванівка, с. Мацкули,с.Новоборисівка,с.Поплавка,с.Преображенка, с.Путилівка, с.Райки, с.Тятри, с.Нові Бутори, с.Новоолександрівка, с.Новосавицьке, с.Благоєве,с.Данилівка,с.Незаможник, с.Першотравневе,с.Козакове,с.Наливайкове, с.Петрівське, с.Антоно-Ковач,с.Олег, с.Слов’яносербка, с. Кучурган, с.Соше-Острівське, с.Кістельниця, с.Малоплоске, с.Новоантонівка, с.Орел, с.Покровка, с.Привілля, с.Тростянець, с.Малозименове, с. Поліно-Осипенкове, с.Цибулівка, с.Воробйове, с.Чапаєве, с.Юрашеве, смт Велика Михайлівка, с.Артема, с.Багачеве, с.Бессарабка, с.Вакарське, с.Василівка, с.Великокомарівка, с.Водяне, с.Гіржове, с.Гірське, с.Гребеники, с.Грушка, с.Дзержинське, с.Дівоцьке, с.Кардамичеве, с.Комарівка, с.Муратове, с.Новопетрівка, с.Новоселівка, с.Платонівка, с.Полезне, с.Стоянове, с.Трохимівка, с.Фрасине, с.Юрківка</w:t>
            </w:r>
          </w:p>
        </w:tc>
        <w:tc>
          <w:tcPr>
            <w:tcW w:w="626" w:type="pct"/>
            <w:vAlign w:val="center"/>
          </w:tcPr>
          <w:p w:rsidR="00C51EA6" w:rsidRPr="00172F08" w:rsidRDefault="00C51EA6" w:rsidP="00983F5B">
            <w:pPr>
              <w:spacing w:after="0" w:line="240" w:lineRule="auto"/>
              <w:rPr>
                <w:rFonts w:ascii="Times New Roman" w:hAnsi="Times New Roman"/>
                <w:b/>
                <w:color w:val="FF0000"/>
                <w:sz w:val="24"/>
                <w:szCs w:val="24"/>
                <w:lang w:eastAsia="ru-RU"/>
              </w:rPr>
            </w:pPr>
            <w:r w:rsidRPr="00894E98">
              <w:rPr>
                <w:rFonts w:ascii="Times New Roman" w:hAnsi="Times New Roman"/>
                <w:b/>
                <w:sz w:val="24"/>
                <w:szCs w:val="24"/>
                <w:lang w:eastAsia="ru-RU"/>
              </w:rPr>
              <w:lastRenderedPageBreak/>
              <w:t>22415</w:t>
            </w:r>
          </w:p>
        </w:tc>
      </w:tr>
      <w:tr w:rsidR="00C51EA6" w:rsidRPr="0066271B"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lastRenderedPageBreak/>
              <w:t>20</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№20 з виборів депутатів Одеської обласної ради</w:t>
            </w:r>
          </w:p>
        </w:tc>
        <w:tc>
          <w:tcPr>
            <w:tcW w:w="0" w:type="auto"/>
            <w:vAlign w:val="center"/>
          </w:tcPr>
          <w:p w:rsidR="00C51EA6" w:rsidRPr="000E4617" w:rsidRDefault="00C51EA6" w:rsidP="000E4617">
            <w:pPr>
              <w:spacing w:after="0" w:line="240" w:lineRule="auto"/>
              <w:rPr>
                <w:rFonts w:ascii="Times New Roman" w:hAnsi="Times New Roman"/>
                <w:sz w:val="20"/>
                <w:szCs w:val="20"/>
                <w:lang w:val="uk-UA" w:eastAsia="ru-RU"/>
              </w:rPr>
            </w:pPr>
            <w:r>
              <w:rPr>
                <w:rFonts w:ascii="Times New Roman" w:hAnsi="Times New Roman"/>
                <w:sz w:val="24"/>
                <w:szCs w:val="24"/>
                <w:lang w:val="uk-UA" w:eastAsia="ru-RU"/>
              </w:rPr>
              <w:t xml:space="preserve">Іванівський район: </w:t>
            </w:r>
            <w:r w:rsidRPr="000E4617">
              <w:rPr>
                <w:rFonts w:ascii="Times New Roman" w:hAnsi="Times New Roman"/>
                <w:sz w:val="20"/>
                <w:szCs w:val="20"/>
                <w:lang w:val="uk-UA" w:eastAsia="ru-RU"/>
              </w:rPr>
              <w:t>с</w:t>
            </w:r>
            <w:r w:rsidRPr="0066271B">
              <w:rPr>
                <w:rFonts w:ascii="Times New Roman" w:hAnsi="Times New Roman"/>
                <w:sz w:val="20"/>
                <w:szCs w:val="20"/>
                <w:lang w:val="uk-UA"/>
              </w:rPr>
              <w:t>мт Іванівка, смт Петрівка, с.Улянівка, смт Радісне, с.Баранове, с.Малинівка, с.Причепівка, с.Сухомлинове, с.Білка, с.Блонське, с.Жовте, с.Маслове, с.Черняхівське, с.Щорсове, с.Благоєве, с.Баланини, с.Бузинове, с.Верхній Куяльник, с.Нижній Куяльник, с.Прохорове, с.Вовкове, с.Гудевичеве, с.Джугастрове, с.Калинівка, с.Новакове, с.Соколове, с.Богунове, с.Конопляне, с.Люботаївка, с.Силівка, с.Тарасівка, с.Шерове, с.Козлове, с.Марціянове, с.Михайлопіль, с.Василівка, с.Леніна, с.Лізинка, с.Нові Шомполи, с.Павлинка, с.Созонівка, с.Шаманівка, с.Адамівка, с.Руська Слобідка, с.Северинівка, с.Червонознам’янка</w:t>
            </w:r>
          </w:p>
        </w:tc>
        <w:tc>
          <w:tcPr>
            <w:tcW w:w="626" w:type="pct"/>
            <w:vAlign w:val="center"/>
          </w:tcPr>
          <w:p w:rsidR="00C51EA6" w:rsidRPr="00C66A31" w:rsidRDefault="00C51EA6" w:rsidP="00983F5B">
            <w:pPr>
              <w:spacing w:after="0" w:line="240" w:lineRule="auto"/>
              <w:rPr>
                <w:rFonts w:ascii="Times New Roman" w:hAnsi="Times New Roman"/>
                <w:b/>
                <w:color w:val="FF0000"/>
                <w:sz w:val="24"/>
                <w:szCs w:val="24"/>
                <w:lang w:eastAsia="ru-RU"/>
              </w:rPr>
            </w:pPr>
            <w:r w:rsidRPr="00BA0B2B">
              <w:rPr>
                <w:rFonts w:ascii="Times New Roman" w:hAnsi="Times New Roman"/>
                <w:b/>
                <w:sz w:val="24"/>
                <w:szCs w:val="24"/>
                <w:lang w:eastAsia="ru-RU"/>
              </w:rPr>
              <w:t>22015</w:t>
            </w:r>
          </w:p>
        </w:tc>
      </w:tr>
      <w:tr w:rsidR="00C51EA6" w:rsidRPr="006E0975"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t>21</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№21 з виборів депутатів Одеської обласної ради</w:t>
            </w:r>
          </w:p>
        </w:tc>
        <w:tc>
          <w:tcPr>
            <w:tcW w:w="0" w:type="auto"/>
            <w:vAlign w:val="center"/>
          </w:tcPr>
          <w:p w:rsidR="00C51EA6" w:rsidRPr="008934D9" w:rsidRDefault="00C51EA6" w:rsidP="00267F7E">
            <w:pPr>
              <w:spacing w:after="0" w:line="240" w:lineRule="auto"/>
              <w:rPr>
                <w:rFonts w:ascii="Times New Roman" w:hAnsi="Times New Roman"/>
                <w:sz w:val="24"/>
                <w:szCs w:val="24"/>
                <w:lang w:val="uk-UA" w:eastAsia="ru-RU"/>
              </w:rPr>
            </w:pPr>
            <w:r w:rsidRPr="008934D9">
              <w:rPr>
                <w:rFonts w:ascii="Times New Roman" w:hAnsi="Times New Roman"/>
                <w:sz w:val="24"/>
                <w:szCs w:val="24"/>
                <w:lang w:val="uk-UA" w:eastAsia="ru-RU"/>
              </w:rPr>
              <w:t>Ізмаїльський</w:t>
            </w:r>
            <w:r>
              <w:rPr>
                <w:rFonts w:ascii="Times New Roman" w:hAnsi="Times New Roman"/>
                <w:sz w:val="24"/>
                <w:szCs w:val="24"/>
                <w:lang w:val="uk-UA" w:eastAsia="ru-RU"/>
              </w:rPr>
              <w:t xml:space="preserve"> район: </w:t>
            </w:r>
            <w:r w:rsidRPr="008934D9">
              <w:rPr>
                <w:rFonts w:ascii="Times New Roman" w:hAnsi="Times New Roman"/>
                <w:sz w:val="20"/>
                <w:szCs w:val="20"/>
                <w:lang w:val="uk-UA" w:eastAsia="ru-RU"/>
              </w:rPr>
              <w:t>с.Багате, с.Каланчак, с.Новокаланчак, с.Кам’янка, с.Новокам’янка, с.Лощинівка, с.Першотравневе, с.Утконосівка</w:t>
            </w:r>
          </w:p>
        </w:tc>
        <w:tc>
          <w:tcPr>
            <w:tcW w:w="626" w:type="pct"/>
            <w:vAlign w:val="center"/>
          </w:tcPr>
          <w:p w:rsidR="00C51EA6" w:rsidRPr="008934D9" w:rsidRDefault="00C51EA6" w:rsidP="00983F5B">
            <w:pPr>
              <w:spacing w:after="0" w:line="240" w:lineRule="auto"/>
              <w:rPr>
                <w:rFonts w:ascii="Times New Roman" w:hAnsi="Times New Roman"/>
                <w:b/>
                <w:sz w:val="24"/>
                <w:szCs w:val="24"/>
                <w:lang w:val="uk-UA" w:eastAsia="ru-RU"/>
              </w:rPr>
            </w:pPr>
            <w:r w:rsidRPr="008934D9">
              <w:rPr>
                <w:rFonts w:ascii="Times New Roman" w:hAnsi="Times New Roman"/>
                <w:b/>
                <w:sz w:val="24"/>
                <w:szCs w:val="24"/>
                <w:lang w:val="uk-UA" w:eastAsia="ru-RU"/>
              </w:rPr>
              <w:t>12214</w:t>
            </w:r>
          </w:p>
        </w:tc>
      </w:tr>
      <w:tr w:rsidR="00C51EA6" w:rsidRPr="006E0975"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t>22</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№22 з виборів депутатів Одеської обласної ради</w:t>
            </w:r>
          </w:p>
        </w:tc>
        <w:tc>
          <w:tcPr>
            <w:tcW w:w="0" w:type="auto"/>
            <w:vAlign w:val="center"/>
          </w:tcPr>
          <w:p w:rsidR="00C51EA6" w:rsidRPr="008934D9" w:rsidRDefault="00C51EA6" w:rsidP="008934D9">
            <w:pPr>
              <w:spacing w:after="0" w:line="240" w:lineRule="auto"/>
              <w:rPr>
                <w:rFonts w:ascii="Times New Roman" w:hAnsi="Times New Roman"/>
                <w:sz w:val="24"/>
                <w:szCs w:val="24"/>
                <w:lang w:val="uk-UA" w:eastAsia="ru-RU"/>
              </w:rPr>
            </w:pPr>
            <w:r w:rsidRPr="008934D9">
              <w:rPr>
                <w:rFonts w:ascii="Times New Roman" w:hAnsi="Times New Roman"/>
                <w:sz w:val="24"/>
                <w:szCs w:val="24"/>
                <w:lang w:val="uk-UA" w:eastAsia="ru-RU"/>
              </w:rPr>
              <w:t>Ізмаїльський</w:t>
            </w:r>
            <w:r>
              <w:rPr>
                <w:rFonts w:ascii="Times New Roman" w:hAnsi="Times New Roman"/>
                <w:sz w:val="24"/>
                <w:szCs w:val="24"/>
                <w:lang w:val="uk-UA" w:eastAsia="ru-RU"/>
              </w:rPr>
              <w:t xml:space="preserve"> район: </w:t>
            </w:r>
            <w:r>
              <w:rPr>
                <w:rFonts w:ascii="Times New Roman" w:hAnsi="Times New Roman"/>
                <w:sz w:val="20"/>
                <w:szCs w:val="20"/>
                <w:lang w:val="uk-UA" w:eastAsia="ru-RU"/>
              </w:rPr>
              <w:t xml:space="preserve">смт Суворове, с.Кирнички, с.Кислиця, с.Комишівка, с.Муравлівка, с.Нова Покровка, с.Дунайське, с.Стара Некрасівка </w:t>
            </w:r>
          </w:p>
        </w:tc>
        <w:tc>
          <w:tcPr>
            <w:tcW w:w="626" w:type="pct"/>
            <w:vAlign w:val="center"/>
          </w:tcPr>
          <w:p w:rsidR="00C51EA6" w:rsidRPr="008934D9" w:rsidRDefault="00C51EA6" w:rsidP="00983F5B">
            <w:pPr>
              <w:spacing w:after="0" w:line="240" w:lineRule="auto"/>
              <w:rPr>
                <w:rFonts w:ascii="Times New Roman" w:hAnsi="Times New Roman"/>
                <w:b/>
                <w:sz w:val="24"/>
                <w:szCs w:val="24"/>
                <w:lang w:val="uk-UA" w:eastAsia="ru-RU"/>
              </w:rPr>
            </w:pPr>
            <w:r w:rsidRPr="008934D9">
              <w:rPr>
                <w:rFonts w:ascii="Times New Roman" w:hAnsi="Times New Roman"/>
                <w:b/>
                <w:sz w:val="24"/>
                <w:szCs w:val="24"/>
                <w:lang w:val="uk-UA" w:eastAsia="ru-RU"/>
              </w:rPr>
              <w:t>13497</w:t>
            </w:r>
          </w:p>
        </w:tc>
      </w:tr>
      <w:tr w:rsidR="00C51EA6" w:rsidRPr="006E0975"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t>23</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№23 з виборів депутатів Одеської обласної ради</w:t>
            </w:r>
          </w:p>
        </w:tc>
        <w:tc>
          <w:tcPr>
            <w:tcW w:w="0" w:type="auto"/>
            <w:vAlign w:val="center"/>
          </w:tcPr>
          <w:p w:rsidR="00C51EA6" w:rsidRPr="008934D9" w:rsidRDefault="00C51EA6" w:rsidP="008934D9">
            <w:pPr>
              <w:spacing w:after="0" w:line="240" w:lineRule="auto"/>
              <w:rPr>
                <w:rFonts w:ascii="Times New Roman" w:hAnsi="Times New Roman"/>
                <w:sz w:val="24"/>
                <w:szCs w:val="24"/>
                <w:lang w:val="uk-UA" w:eastAsia="ru-RU"/>
              </w:rPr>
            </w:pPr>
            <w:r w:rsidRPr="008934D9">
              <w:rPr>
                <w:rFonts w:ascii="Times New Roman" w:hAnsi="Times New Roman"/>
                <w:sz w:val="24"/>
                <w:szCs w:val="24"/>
                <w:lang w:val="uk-UA" w:eastAsia="ru-RU"/>
              </w:rPr>
              <w:t>Ізмаїльський</w:t>
            </w:r>
            <w:r>
              <w:rPr>
                <w:rFonts w:ascii="Times New Roman" w:hAnsi="Times New Roman"/>
                <w:sz w:val="24"/>
                <w:szCs w:val="24"/>
                <w:lang w:val="uk-UA" w:eastAsia="ru-RU"/>
              </w:rPr>
              <w:t xml:space="preserve"> район: </w:t>
            </w:r>
            <w:r>
              <w:rPr>
                <w:rFonts w:ascii="Times New Roman" w:hAnsi="Times New Roman"/>
                <w:sz w:val="20"/>
                <w:szCs w:val="20"/>
                <w:lang w:val="uk-UA" w:eastAsia="ru-RU"/>
              </w:rPr>
              <w:t>с.Броска, с.Ларжанка, с.Матроська, с.Нова Некрасівка, с.Новоозерне, с.Озерне, с.Саф</w:t>
            </w:r>
            <w:r w:rsidRPr="00757061">
              <w:rPr>
                <w:rFonts w:ascii="Times New Roman" w:hAnsi="Times New Roman"/>
                <w:sz w:val="20"/>
                <w:szCs w:val="20"/>
                <w:lang w:val="uk-UA" w:eastAsia="ru-RU"/>
              </w:rPr>
              <w:t>’</w:t>
            </w:r>
            <w:r>
              <w:rPr>
                <w:rFonts w:ascii="Times New Roman" w:hAnsi="Times New Roman"/>
                <w:sz w:val="20"/>
                <w:szCs w:val="20"/>
                <w:lang w:val="uk-UA" w:eastAsia="ru-RU"/>
              </w:rPr>
              <w:t xml:space="preserve">яни </w:t>
            </w:r>
          </w:p>
        </w:tc>
        <w:tc>
          <w:tcPr>
            <w:tcW w:w="626" w:type="pct"/>
            <w:vAlign w:val="center"/>
          </w:tcPr>
          <w:p w:rsidR="00C51EA6" w:rsidRPr="00CF25C7" w:rsidRDefault="00C51EA6" w:rsidP="00983F5B">
            <w:pPr>
              <w:spacing w:after="0" w:line="240" w:lineRule="auto"/>
              <w:rPr>
                <w:rFonts w:ascii="Times New Roman" w:hAnsi="Times New Roman"/>
                <w:b/>
                <w:sz w:val="24"/>
                <w:szCs w:val="24"/>
                <w:lang w:val="uk-UA" w:eastAsia="ru-RU"/>
              </w:rPr>
            </w:pPr>
            <w:r>
              <w:rPr>
                <w:rFonts w:ascii="Times New Roman" w:hAnsi="Times New Roman"/>
                <w:b/>
                <w:sz w:val="24"/>
                <w:szCs w:val="24"/>
                <w:lang w:val="uk-UA" w:eastAsia="ru-RU"/>
              </w:rPr>
              <w:t>13765</w:t>
            </w:r>
          </w:p>
        </w:tc>
      </w:tr>
      <w:tr w:rsidR="00C51EA6" w:rsidRPr="0066271B"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t>24</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№24 з виборів депутатів Одеської обласної ради</w:t>
            </w:r>
          </w:p>
        </w:tc>
        <w:tc>
          <w:tcPr>
            <w:tcW w:w="0" w:type="auto"/>
            <w:vAlign w:val="center"/>
          </w:tcPr>
          <w:p w:rsidR="00C51EA6" w:rsidRPr="006D40F8" w:rsidRDefault="00C51EA6" w:rsidP="00267F7E">
            <w:pPr>
              <w:spacing w:after="0" w:line="240" w:lineRule="auto"/>
              <w:rPr>
                <w:rFonts w:ascii="Times New Roman" w:hAnsi="Times New Roman"/>
                <w:color w:val="00B0F0"/>
                <w:sz w:val="20"/>
                <w:szCs w:val="20"/>
                <w:lang w:val="uk-UA" w:eastAsia="ru-RU"/>
              </w:rPr>
            </w:pPr>
            <w:r w:rsidRPr="006D40F8">
              <w:rPr>
                <w:rFonts w:ascii="Times New Roman" w:hAnsi="Times New Roman"/>
                <w:sz w:val="24"/>
                <w:szCs w:val="24"/>
                <w:lang w:val="uk-UA" w:eastAsia="ru-RU"/>
              </w:rPr>
              <w:t>Кілійський район:</w:t>
            </w:r>
            <w:r>
              <w:rPr>
                <w:rFonts w:ascii="Times New Roman" w:hAnsi="Times New Roman"/>
                <w:sz w:val="20"/>
                <w:szCs w:val="20"/>
                <w:lang w:val="uk-UA" w:eastAsia="ru-RU"/>
              </w:rPr>
              <w:t>м.Кілія</w:t>
            </w:r>
          </w:p>
        </w:tc>
        <w:tc>
          <w:tcPr>
            <w:tcW w:w="626" w:type="pct"/>
            <w:vAlign w:val="center"/>
          </w:tcPr>
          <w:p w:rsidR="00C51EA6" w:rsidRPr="006D40F8" w:rsidRDefault="00C51EA6" w:rsidP="00983F5B">
            <w:pPr>
              <w:spacing w:after="0" w:line="240" w:lineRule="auto"/>
              <w:rPr>
                <w:rFonts w:ascii="Times New Roman" w:hAnsi="Times New Roman"/>
                <w:b/>
                <w:sz w:val="24"/>
                <w:szCs w:val="24"/>
                <w:lang w:val="uk-UA" w:eastAsia="ru-RU"/>
              </w:rPr>
            </w:pPr>
            <w:r>
              <w:rPr>
                <w:rFonts w:ascii="Times New Roman" w:hAnsi="Times New Roman"/>
                <w:b/>
                <w:sz w:val="24"/>
                <w:szCs w:val="24"/>
                <w:lang w:val="uk-UA" w:eastAsia="ru-RU"/>
              </w:rPr>
              <w:t>17004</w:t>
            </w:r>
          </w:p>
        </w:tc>
      </w:tr>
      <w:tr w:rsidR="00C51EA6" w:rsidRPr="006E0975"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t>25</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№25 з виборів депутатів Одеської обласної ради</w:t>
            </w:r>
          </w:p>
        </w:tc>
        <w:tc>
          <w:tcPr>
            <w:tcW w:w="0" w:type="auto"/>
            <w:vAlign w:val="center"/>
          </w:tcPr>
          <w:p w:rsidR="00C51EA6" w:rsidRPr="006D40F8" w:rsidRDefault="00C51EA6" w:rsidP="006D40F8">
            <w:pPr>
              <w:spacing w:after="0" w:line="240" w:lineRule="auto"/>
              <w:rPr>
                <w:rFonts w:ascii="Times New Roman" w:hAnsi="Times New Roman"/>
                <w:color w:val="00B0F0"/>
                <w:sz w:val="20"/>
                <w:szCs w:val="20"/>
                <w:lang w:val="uk-UA" w:eastAsia="ru-RU"/>
              </w:rPr>
            </w:pPr>
            <w:r w:rsidRPr="006D40F8">
              <w:rPr>
                <w:rFonts w:ascii="Times New Roman" w:hAnsi="Times New Roman"/>
                <w:sz w:val="24"/>
                <w:szCs w:val="24"/>
                <w:lang w:val="uk-UA" w:eastAsia="ru-RU"/>
              </w:rPr>
              <w:t>Кілійський район:</w:t>
            </w:r>
            <w:r>
              <w:rPr>
                <w:rFonts w:ascii="Times New Roman" w:hAnsi="Times New Roman"/>
                <w:sz w:val="20"/>
                <w:szCs w:val="20"/>
                <w:lang w:val="uk-UA" w:eastAsia="ru-RU"/>
              </w:rPr>
              <w:t>м.Вилкове, с-ще Біле, с.Ліски, с.Помазани, с.Шевченкове</w:t>
            </w:r>
          </w:p>
        </w:tc>
        <w:tc>
          <w:tcPr>
            <w:tcW w:w="626" w:type="pct"/>
            <w:vAlign w:val="center"/>
          </w:tcPr>
          <w:p w:rsidR="00C51EA6" w:rsidRPr="006D40F8" w:rsidRDefault="00C51EA6" w:rsidP="00983F5B">
            <w:pPr>
              <w:spacing w:after="0" w:line="240" w:lineRule="auto"/>
              <w:rPr>
                <w:rFonts w:ascii="Times New Roman" w:hAnsi="Times New Roman"/>
                <w:b/>
                <w:color w:val="FF0000"/>
                <w:sz w:val="24"/>
                <w:szCs w:val="24"/>
                <w:lang w:val="uk-UA" w:eastAsia="ru-RU"/>
              </w:rPr>
            </w:pPr>
            <w:r w:rsidRPr="006D40F8">
              <w:rPr>
                <w:rFonts w:ascii="Times New Roman" w:hAnsi="Times New Roman"/>
                <w:b/>
                <w:sz w:val="24"/>
                <w:szCs w:val="24"/>
                <w:lang w:val="uk-UA" w:eastAsia="ru-RU"/>
              </w:rPr>
              <w:t>12126</w:t>
            </w:r>
          </w:p>
        </w:tc>
      </w:tr>
      <w:tr w:rsidR="00C51EA6" w:rsidRPr="006E0975"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t>26</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№26 з виборів депутатів Одеської обласної ради</w:t>
            </w:r>
          </w:p>
        </w:tc>
        <w:tc>
          <w:tcPr>
            <w:tcW w:w="0" w:type="auto"/>
            <w:vAlign w:val="center"/>
          </w:tcPr>
          <w:p w:rsidR="00C51EA6" w:rsidRPr="006D40F8" w:rsidRDefault="00C51EA6" w:rsidP="006D40F8">
            <w:pPr>
              <w:spacing w:after="0" w:line="240" w:lineRule="auto"/>
              <w:rPr>
                <w:rFonts w:ascii="Times New Roman" w:hAnsi="Times New Roman"/>
                <w:color w:val="00B0F0"/>
                <w:sz w:val="20"/>
                <w:szCs w:val="20"/>
                <w:lang w:val="uk-UA" w:eastAsia="ru-RU"/>
              </w:rPr>
            </w:pPr>
            <w:r w:rsidRPr="006D40F8">
              <w:rPr>
                <w:rFonts w:ascii="Times New Roman" w:hAnsi="Times New Roman"/>
                <w:sz w:val="24"/>
                <w:szCs w:val="24"/>
                <w:lang w:val="uk-UA" w:eastAsia="ru-RU"/>
              </w:rPr>
              <w:t>Кілійський район:</w:t>
            </w:r>
            <w:r>
              <w:rPr>
                <w:rFonts w:ascii="Times New Roman" w:hAnsi="Times New Roman"/>
                <w:sz w:val="20"/>
                <w:szCs w:val="20"/>
                <w:lang w:val="uk-UA" w:eastAsia="ru-RU"/>
              </w:rPr>
              <w:t xml:space="preserve">с.Василівка, с.Десантне, с.Новомиколаївка, с.Дмитрівка, с.Мирне, с.Новоселівка, с.Приморське, с.Приозерне, с.Старі Трояни, с-ще Дзинілор, с.Миколаївка, с.Трудове, с.Фурманівка, с.Червоний Яр </w:t>
            </w:r>
          </w:p>
        </w:tc>
        <w:tc>
          <w:tcPr>
            <w:tcW w:w="626" w:type="pct"/>
            <w:vAlign w:val="center"/>
          </w:tcPr>
          <w:p w:rsidR="00C51EA6" w:rsidRPr="006D40F8" w:rsidRDefault="00C51EA6" w:rsidP="00983F5B">
            <w:pPr>
              <w:spacing w:after="0" w:line="240" w:lineRule="auto"/>
              <w:rPr>
                <w:rFonts w:ascii="Times New Roman" w:hAnsi="Times New Roman"/>
                <w:b/>
                <w:color w:val="FF0000"/>
                <w:sz w:val="24"/>
                <w:szCs w:val="24"/>
                <w:lang w:val="uk-UA" w:eastAsia="ru-RU"/>
              </w:rPr>
            </w:pPr>
            <w:r w:rsidRPr="006D40F8">
              <w:rPr>
                <w:rFonts w:ascii="Times New Roman" w:hAnsi="Times New Roman"/>
                <w:b/>
                <w:sz w:val="24"/>
                <w:szCs w:val="24"/>
                <w:lang w:val="uk-UA" w:eastAsia="ru-RU"/>
              </w:rPr>
              <w:t>13213</w:t>
            </w:r>
          </w:p>
        </w:tc>
      </w:tr>
      <w:tr w:rsidR="00C51EA6" w:rsidRPr="006E0975"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lastRenderedPageBreak/>
              <w:t>27</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№27 з виборів депутатів Одеської обласної ради</w:t>
            </w:r>
          </w:p>
        </w:tc>
        <w:tc>
          <w:tcPr>
            <w:tcW w:w="0" w:type="auto"/>
            <w:vAlign w:val="center"/>
          </w:tcPr>
          <w:p w:rsidR="00C51EA6" w:rsidRPr="00EC5680" w:rsidRDefault="00C51EA6" w:rsidP="00FD1C39">
            <w:pPr>
              <w:spacing w:after="0" w:line="240" w:lineRule="auto"/>
              <w:rPr>
                <w:rFonts w:ascii="Times New Roman" w:hAnsi="Times New Roman"/>
                <w:sz w:val="24"/>
                <w:szCs w:val="24"/>
                <w:lang w:val="uk-UA" w:eastAsia="ru-RU"/>
              </w:rPr>
            </w:pPr>
            <w:r w:rsidRPr="00EC5680">
              <w:rPr>
                <w:rFonts w:ascii="Times New Roman" w:hAnsi="Times New Roman"/>
                <w:sz w:val="24"/>
                <w:szCs w:val="24"/>
                <w:lang w:val="uk-UA" w:eastAsia="ru-RU"/>
              </w:rPr>
              <w:t xml:space="preserve">Кодимський район: </w:t>
            </w:r>
            <w:r w:rsidRPr="00EC5680">
              <w:rPr>
                <w:rFonts w:ascii="Times New Roman" w:hAnsi="Times New Roman"/>
                <w:sz w:val="20"/>
                <w:szCs w:val="20"/>
                <w:lang w:val="uk-UA" w:eastAsia="ru-RU"/>
              </w:rPr>
              <w:t>м.Кодима, с.Баштанків, с.Загнітків, с.Лисогірка, с. Федорівка, с.Олексіївка</w:t>
            </w:r>
          </w:p>
        </w:tc>
        <w:tc>
          <w:tcPr>
            <w:tcW w:w="626" w:type="pct"/>
            <w:vAlign w:val="center"/>
          </w:tcPr>
          <w:p w:rsidR="00C51EA6" w:rsidRPr="00EC5680" w:rsidRDefault="00C51EA6" w:rsidP="00983F5B">
            <w:pPr>
              <w:spacing w:after="0" w:line="240" w:lineRule="auto"/>
              <w:rPr>
                <w:rFonts w:ascii="Times New Roman" w:hAnsi="Times New Roman"/>
                <w:b/>
                <w:color w:val="FF0000"/>
                <w:sz w:val="24"/>
                <w:szCs w:val="24"/>
                <w:lang w:val="uk-UA" w:eastAsia="ru-RU"/>
              </w:rPr>
            </w:pPr>
            <w:r w:rsidRPr="00EC5680">
              <w:rPr>
                <w:rFonts w:ascii="Times New Roman" w:hAnsi="Times New Roman"/>
                <w:b/>
                <w:sz w:val="24"/>
                <w:szCs w:val="24"/>
                <w:lang w:val="uk-UA" w:eastAsia="ru-RU"/>
              </w:rPr>
              <w:t>11909</w:t>
            </w:r>
          </w:p>
        </w:tc>
      </w:tr>
      <w:tr w:rsidR="00C51EA6" w:rsidRPr="006E0975"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t>28</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№28 з виборів депутатів Одеської обласної ради</w:t>
            </w:r>
          </w:p>
        </w:tc>
        <w:tc>
          <w:tcPr>
            <w:tcW w:w="0" w:type="auto"/>
            <w:vAlign w:val="center"/>
          </w:tcPr>
          <w:p w:rsidR="00C51EA6" w:rsidRPr="00EC5680" w:rsidRDefault="00C51EA6" w:rsidP="00EC5680">
            <w:pPr>
              <w:spacing w:after="0" w:line="240" w:lineRule="auto"/>
              <w:rPr>
                <w:rFonts w:ascii="Times New Roman" w:hAnsi="Times New Roman"/>
                <w:sz w:val="24"/>
                <w:szCs w:val="24"/>
                <w:lang w:val="uk-UA" w:eastAsia="ru-RU"/>
              </w:rPr>
            </w:pPr>
            <w:r w:rsidRPr="00EC5680">
              <w:rPr>
                <w:rFonts w:ascii="Times New Roman" w:hAnsi="Times New Roman"/>
                <w:sz w:val="24"/>
                <w:szCs w:val="24"/>
                <w:lang w:val="uk-UA" w:eastAsia="ru-RU"/>
              </w:rPr>
              <w:t xml:space="preserve">Кодимський район: </w:t>
            </w:r>
            <w:r>
              <w:rPr>
                <w:rFonts w:ascii="Times New Roman" w:hAnsi="Times New Roman"/>
                <w:sz w:val="20"/>
                <w:szCs w:val="20"/>
                <w:lang w:val="uk-UA" w:eastAsia="ru-RU"/>
              </w:rPr>
              <w:t>смт Слобідка, с.Правда, с.Будеї, с.Грабове, с.Котовці, с.Івашків, с.Круті, с.Семенівка, с.Лабушне, с.Мала Слобідка, с.Олександрівка, с.Петрівка, с.Стримба, с.Писарівка, с.Серби, с.Смолянка, с.Кирилівка, с.Тимкове, с.Шершенці, с.Пиріжна</w:t>
            </w:r>
          </w:p>
        </w:tc>
        <w:tc>
          <w:tcPr>
            <w:tcW w:w="626" w:type="pct"/>
            <w:vAlign w:val="center"/>
          </w:tcPr>
          <w:p w:rsidR="00C51EA6" w:rsidRPr="00EC5680" w:rsidRDefault="00C51EA6" w:rsidP="00983F5B">
            <w:pPr>
              <w:spacing w:after="0" w:line="240" w:lineRule="auto"/>
              <w:rPr>
                <w:rFonts w:ascii="Times New Roman" w:hAnsi="Times New Roman"/>
                <w:b/>
                <w:color w:val="FF0000"/>
                <w:sz w:val="24"/>
                <w:szCs w:val="24"/>
                <w:lang w:val="uk-UA" w:eastAsia="ru-RU"/>
              </w:rPr>
            </w:pPr>
            <w:r w:rsidRPr="00EC5680">
              <w:rPr>
                <w:rFonts w:ascii="Times New Roman" w:hAnsi="Times New Roman"/>
                <w:b/>
                <w:sz w:val="24"/>
                <w:szCs w:val="24"/>
                <w:lang w:val="uk-UA" w:eastAsia="ru-RU"/>
              </w:rPr>
              <w:t>11839</w:t>
            </w:r>
          </w:p>
        </w:tc>
      </w:tr>
      <w:tr w:rsidR="00C51EA6" w:rsidRPr="006E0975"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t>29</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№29 з виборів депутатів Одеської обласної ради</w:t>
            </w:r>
          </w:p>
        </w:tc>
        <w:tc>
          <w:tcPr>
            <w:tcW w:w="0" w:type="auto"/>
            <w:vAlign w:val="center"/>
          </w:tcPr>
          <w:p w:rsidR="00C51EA6" w:rsidRPr="00212ADE" w:rsidRDefault="00C51EA6" w:rsidP="00DD1C18">
            <w:pPr>
              <w:spacing w:after="0" w:line="240" w:lineRule="auto"/>
              <w:rPr>
                <w:rFonts w:ascii="Times New Roman" w:hAnsi="Times New Roman"/>
                <w:color w:val="00B0F0"/>
                <w:sz w:val="20"/>
                <w:szCs w:val="20"/>
                <w:lang w:val="uk-UA" w:eastAsia="ru-RU"/>
              </w:rPr>
            </w:pPr>
            <w:r w:rsidRPr="00212ADE">
              <w:rPr>
                <w:rFonts w:ascii="Times New Roman" w:hAnsi="Times New Roman"/>
                <w:sz w:val="24"/>
                <w:szCs w:val="24"/>
                <w:lang w:val="uk-UA" w:eastAsia="ru-RU"/>
              </w:rPr>
              <w:t>Комінтернівський район:</w:t>
            </w:r>
            <w:r w:rsidRPr="00C4423D">
              <w:rPr>
                <w:rFonts w:ascii="Times New Roman" w:hAnsi="Times New Roman"/>
                <w:sz w:val="20"/>
                <w:szCs w:val="20"/>
                <w:lang w:val="uk-UA" w:eastAsia="ru-RU"/>
              </w:rPr>
              <w:t>смт Чорноморське, с.Гвардійське, с.Крижанівка, с-ще Ліски, с.Вапнярка, с.Нова Дофінівка, с.Фонтанка</w:t>
            </w:r>
          </w:p>
        </w:tc>
        <w:tc>
          <w:tcPr>
            <w:tcW w:w="626" w:type="pct"/>
            <w:vAlign w:val="center"/>
          </w:tcPr>
          <w:p w:rsidR="00C51EA6" w:rsidRPr="00C4423D" w:rsidRDefault="00C51EA6" w:rsidP="00983F5B">
            <w:pPr>
              <w:spacing w:after="0" w:line="240" w:lineRule="auto"/>
              <w:rPr>
                <w:rFonts w:ascii="Times New Roman" w:hAnsi="Times New Roman"/>
                <w:b/>
                <w:color w:val="FF0000"/>
                <w:sz w:val="24"/>
                <w:szCs w:val="24"/>
                <w:lang w:val="uk-UA" w:eastAsia="ru-RU"/>
              </w:rPr>
            </w:pPr>
            <w:r w:rsidRPr="00C4423D">
              <w:rPr>
                <w:rFonts w:ascii="Times New Roman" w:hAnsi="Times New Roman"/>
                <w:b/>
                <w:sz w:val="24"/>
                <w:szCs w:val="24"/>
                <w:lang w:val="uk-UA" w:eastAsia="ru-RU"/>
              </w:rPr>
              <w:t>16613</w:t>
            </w:r>
          </w:p>
        </w:tc>
      </w:tr>
      <w:tr w:rsidR="00C51EA6" w:rsidRPr="006E0975"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t>30</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№30 з виборів депутатів Одеської обласної ради</w:t>
            </w:r>
          </w:p>
        </w:tc>
        <w:tc>
          <w:tcPr>
            <w:tcW w:w="0" w:type="auto"/>
            <w:vAlign w:val="center"/>
          </w:tcPr>
          <w:p w:rsidR="00C51EA6" w:rsidRPr="00212ADE" w:rsidRDefault="00C51EA6" w:rsidP="00317083">
            <w:pPr>
              <w:spacing w:after="0" w:line="240" w:lineRule="auto"/>
              <w:rPr>
                <w:rFonts w:ascii="Times New Roman" w:hAnsi="Times New Roman"/>
                <w:color w:val="00B0F0"/>
                <w:sz w:val="20"/>
                <w:szCs w:val="20"/>
                <w:lang w:val="uk-UA" w:eastAsia="ru-RU"/>
              </w:rPr>
            </w:pPr>
            <w:r w:rsidRPr="00212ADE">
              <w:rPr>
                <w:rFonts w:ascii="Times New Roman" w:hAnsi="Times New Roman"/>
                <w:sz w:val="24"/>
                <w:szCs w:val="24"/>
                <w:lang w:val="uk-UA" w:eastAsia="ru-RU"/>
              </w:rPr>
              <w:t>Комінтернівський район:</w:t>
            </w:r>
            <w:r w:rsidRPr="00C4423D">
              <w:rPr>
                <w:rFonts w:ascii="Times New Roman" w:hAnsi="Times New Roman"/>
                <w:sz w:val="20"/>
                <w:szCs w:val="20"/>
                <w:lang w:val="uk-UA" w:eastAsia="ru-RU"/>
              </w:rPr>
              <w:t>с.Благодатне</w:t>
            </w:r>
            <w:r>
              <w:rPr>
                <w:rFonts w:ascii="Times New Roman" w:hAnsi="Times New Roman"/>
                <w:sz w:val="20"/>
                <w:szCs w:val="20"/>
                <w:lang w:val="uk-UA" w:eastAsia="ru-RU"/>
              </w:rPr>
              <w:t>, с.Благоєве, с.Кремидівка, с.Нове, с-ще Степове, с.Олександрівка Олександрівської сільської ради, с-ще Світле, с.Зоря Труда, с.Кінне, с.Міщанка, с.Нова Вільшанка, с.Першотравневе, с.Порт, с.Степанівка, с.Іллічівка, с.Корсунці, с.Красносілка, с.Кубанка, с.Новокубанка, с.Переможне, с.Свердлове</w:t>
            </w:r>
          </w:p>
        </w:tc>
        <w:tc>
          <w:tcPr>
            <w:tcW w:w="626" w:type="pct"/>
            <w:vAlign w:val="center"/>
          </w:tcPr>
          <w:p w:rsidR="00C51EA6" w:rsidRPr="003B335A" w:rsidRDefault="00C51EA6" w:rsidP="00983F5B">
            <w:pPr>
              <w:spacing w:after="0" w:line="240" w:lineRule="auto"/>
              <w:rPr>
                <w:rFonts w:ascii="Times New Roman" w:hAnsi="Times New Roman"/>
                <w:b/>
                <w:color w:val="FF0000"/>
                <w:sz w:val="24"/>
                <w:szCs w:val="24"/>
                <w:lang w:val="uk-UA" w:eastAsia="ru-RU"/>
              </w:rPr>
            </w:pPr>
            <w:r w:rsidRPr="003B335A">
              <w:rPr>
                <w:rFonts w:ascii="Times New Roman" w:hAnsi="Times New Roman"/>
                <w:b/>
                <w:sz w:val="24"/>
                <w:szCs w:val="24"/>
                <w:lang w:val="uk-UA" w:eastAsia="ru-RU"/>
              </w:rPr>
              <w:t>18250</w:t>
            </w:r>
          </w:p>
        </w:tc>
      </w:tr>
      <w:tr w:rsidR="00C51EA6" w:rsidRPr="006E0975"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t>31</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№31 з виборів депутатів Одеської обласної ради</w:t>
            </w:r>
          </w:p>
        </w:tc>
        <w:tc>
          <w:tcPr>
            <w:tcW w:w="0" w:type="auto"/>
            <w:vAlign w:val="center"/>
          </w:tcPr>
          <w:p w:rsidR="00C51EA6" w:rsidRPr="00212ADE" w:rsidRDefault="00C51EA6" w:rsidP="002C7994">
            <w:pPr>
              <w:spacing w:after="0" w:line="240" w:lineRule="auto"/>
              <w:rPr>
                <w:rFonts w:ascii="Times New Roman" w:hAnsi="Times New Roman"/>
                <w:color w:val="00B0F0"/>
                <w:sz w:val="20"/>
                <w:szCs w:val="20"/>
                <w:lang w:val="uk-UA" w:eastAsia="ru-RU"/>
              </w:rPr>
            </w:pPr>
            <w:r w:rsidRPr="00212ADE">
              <w:rPr>
                <w:rFonts w:ascii="Times New Roman" w:hAnsi="Times New Roman"/>
                <w:sz w:val="24"/>
                <w:szCs w:val="24"/>
                <w:lang w:val="uk-UA" w:eastAsia="ru-RU"/>
              </w:rPr>
              <w:t>Комінтернівський район:</w:t>
            </w:r>
            <w:r>
              <w:rPr>
                <w:rFonts w:ascii="Times New Roman" w:hAnsi="Times New Roman"/>
                <w:sz w:val="20"/>
                <w:szCs w:val="20"/>
                <w:lang w:val="uk-UA" w:eastAsia="ru-RU"/>
              </w:rPr>
              <w:t xml:space="preserve">смт </w:t>
            </w:r>
            <w:r w:rsidRPr="002C7994">
              <w:rPr>
                <w:rFonts w:ascii="Times New Roman" w:hAnsi="Times New Roman"/>
                <w:sz w:val="20"/>
                <w:szCs w:val="20"/>
                <w:lang w:val="uk-UA" w:eastAsia="ru-RU"/>
              </w:rPr>
              <w:t>Комінт</w:t>
            </w:r>
            <w:r>
              <w:rPr>
                <w:rFonts w:ascii="Times New Roman" w:hAnsi="Times New Roman"/>
                <w:sz w:val="20"/>
                <w:szCs w:val="20"/>
                <w:lang w:val="uk-UA" w:eastAsia="ru-RU"/>
              </w:rPr>
              <w:t>е</w:t>
            </w:r>
            <w:r w:rsidRPr="002C7994">
              <w:rPr>
                <w:rFonts w:ascii="Times New Roman" w:hAnsi="Times New Roman"/>
                <w:sz w:val="20"/>
                <w:szCs w:val="20"/>
                <w:lang w:val="uk-UA" w:eastAsia="ru-RU"/>
              </w:rPr>
              <w:t>р</w:t>
            </w:r>
            <w:r>
              <w:rPr>
                <w:rFonts w:ascii="Times New Roman" w:hAnsi="Times New Roman"/>
                <w:sz w:val="20"/>
                <w:szCs w:val="20"/>
                <w:lang w:val="uk-UA" w:eastAsia="ru-RU"/>
              </w:rPr>
              <w:t>нівське, с.Вовківське, с.Зоринове, с.Улянівка, с.Шевченкове-Кут, смт Нові Біляри, с.Біляри, с.Булдинка, с.Григорівка, с.Визирка, с.Воронівка, с.Бутівка, с.Дмитрівка, с.Калинівка, с.Червона Нива, с.Широке, с.Кірове, с.Ониськове, с.Ставки, с.Кордон. с.Мар</w:t>
            </w:r>
            <w:r w:rsidRPr="00757061">
              <w:rPr>
                <w:rFonts w:ascii="Times New Roman" w:hAnsi="Times New Roman"/>
                <w:sz w:val="20"/>
                <w:szCs w:val="20"/>
                <w:lang w:val="uk-UA" w:eastAsia="ru-RU"/>
              </w:rPr>
              <w:t>’</w:t>
            </w:r>
            <w:r>
              <w:rPr>
                <w:rFonts w:ascii="Times New Roman" w:hAnsi="Times New Roman"/>
                <w:sz w:val="20"/>
                <w:szCs w:val="20"/>
                <w:lang w:val="uk-UA" w:eastAsia="ru-RU"/>
              </w:rPr>
              <w:t>янівка, с.Пшонянове, с.Любопіль, с.Ранжеве, с.Капітанівка, с.Новомиколаївка, с.Олександрівка Новомиколаївської сільської ради, с.Петрівка, с.Петровського, с.Сербка, с.Кошари, с.Сичавка, с.Великі Ламзаки, с.Касяни, с.Старі Шомполи, с.Якова, с.Каїри, с.Нове Селище</w:t>
            </w:r>
          </w:p>
        </w:tc>
        <w:tc>
          <w:tcPr>
            <w:tcW w:w="626" w:type="pct"/>
            <w:vAlign w:val="center"/>
          </w:tcPr>
          <w:p w:rsidR="00C51EA6" w:rsidRPr="003B335A" w:rsidRDefault="00C51EA6" w:rsidP="00983F5B">
            <w:pPr>
              <w:spacing w:after="0" w:line="240" w:lineRule="auto"/>
              <w:rPr>
                <w:rFonts w:ascii="Times New Roman" w:hAnsi="Times New Roman"/>
                <w:b/>
                <w:color w:val="FF0000"/>
                <w:sz w:val="24"/>
                <w:szCs w:val="24"/>
                <w:lang w:val="uk-UA" w:eastAsia="ru-RU"/>
              </w:rPr>
            </w:pPr>
            <w:r w:rsidRPr="003B335A">
              <w:rPr>
                <w:rFonts w:ascii="Times New Roman" w:hAnsi="Times New Roman"/>
                <w:b/>
                <w:sz w:val="24"/>
                <w:szCs w:val="24"/>
                <w:lang w:val="uk-UA" w:eastAsia="ru-RU"/>
              </w:rPr>
              <w:t>17946</w:t>
            </w:r>
          </w:p>
        </w:tc>
      </w:tr>
      <w:tr w:rsidR="00C51EA6" w:rsidRPr="0066271B"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t>32</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№32 з виборів депутатів Одеської обласної ради</w:t>
            </w:r>
          </w:p>
        </w:tc>
        <w:tc>
          <w:tcPr>
            <w:tcW w:w="0" w:type="auto"/>
            <w:vAlign w:val="center"/>
          </w:tcPr>
          <w:p w:rsidR="00C51EA6" w:rsidRPr="00A5777E" w:rsidRDefault="00C51EA6" w:rsidP="00A5777E">
            <w:pPr>
              <w:spacing w:after="0" w:line="240" w:lineRule="auto"/>
              <w:rPr>
                <w:rFonts w:ascii="Times New Roman" w:hAnsi="Times New Roman"/>
                <w:color w:val="00B0F0"/>
                <w:sz w:val="20"/>
                <w:szCs w:val="20"/>
                <w:lang w:val="uk-UA" w:eastAsia="ru-RU"/>
              </w:rPr>
            </w:pPr>
            <w:r w:rsidRPr="00A5777E">
              <w:rPr>
                <w:rFonts w:ascii="Times New Roman" w:hAnsi="Times New Roman"/>
                <w:sz w:val="24"/>
                <w:szCs w:val="24"/>
                <w:lang w:val="uk-UA" w:eastAsia="ru-RU"/>
              </w:rPr>
              <w:t>Котовський район</w:t>
            </w:r>
            <w:r w:rsidRPr="0066271B">
              <w:rPr>
                <w:rFonts w:ascii="Times New Roman" w:hAnsi="Times New Roman"/>
                <w:sz w:val="20"/>
                <w:szCs w:val="20"/>
                <w:lang w:val="uk-UA"/>
              </w:rPr>
              <w:t>: с.Борщі, с.Дібрівка, с.Зелений Кут, с-ще Борщі, с.Бочманівка, с.Великий Фонтан, с.Гидерим, с.Малий Фонтан, с.Миколаївка Перша, с.Гонората, с.Затишшя, с.Велика Кіндратівка, с.Качурівка, с.Оброчне, с.Поплавка, с.Велике Бурилове, с.Домниця, с.Климентове, с.Коси, с.Коси-Слобідка, с.Вестерничани, с.Куяльник, с.Олександрівка, с.Чапаєвка, с.Куйбишевське, с.Липецьке, с.Любомирка, с.Мурована, с.Мардарівка, с.Перешори, с.Топик, с.Нестоїта, с.Нова Кульна, с.Романівка, с.Андріївка, с.Гертопи, с.Мала Олександрівка, с.Новоселівка, с.Розалівка, с.Соболівка, с.Федорівка, с-ще Чубівка, с.Глибочок, с.Миколаївка, с.Олексіївка, с.Гор’ївка, с.Мала Кіндратівка, с.Мала Петрівка, с.Петрівка, с.Степанівка, с.Падрецеве, с.Станіславка, с.Ясинове, с.Стара Кульна, с.Вишневе, с.Грекове Друге, с.Грекове Перше, с.Єфросинівка, с.Кирилівка, с.Новий Мир, с.Чапаєвка</w:t>
            </w:r>
          </w:p>
        </w:tc>
        <w:tc>
          <w:tcPr>
            <w:tcW w:w="626" w:type="pct"/>
            <w:vAlign w:val="center"/>
          </w:tcPr>
          <w:p w:rsidR="00C51EA6" w:rsidRPr="00DF2204" w:rsidRDefault="00C51EA6" w:rsidP="00983F5B">
            <w:pPr>
              <w:spacing w:after="0" w:line="240" w:lineRule="auto"/>
              <w:rPr>
                <w:rFonts w:ascii="Times New Roman" w:hAnsi="Times New Roman"/>
                <w:b/>
                <w:color w:val="FF0000"/>
                <w:sz w:val="24"/>
                <w:szCs w:val="24"/>
                <w:lang w:eastAsia="ru-RU"/>
              </w:rPr>
            </w:pPr>
            <w:r w:rsidRPr="00A5777E">
              <w:rPr>
                <w:rFonts w:ascii="Times New Roman" w:hAnsi="Times New Roman"/>
                <w:b/>
                <w:sz w:val="24"/>
                <w:szCs w:val="24"/>
                <w:lang w:eastAsia="ru-RU"/>
              </w:rPr>
              <w:t>20693</w:t>
            </w:r>
          </w:p>
        </w:tc>
      </w:tr>
      <w:tr w:rsidR="00C51EA6" w:rsidRPr="0066271B"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t>33</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№33 з виборів депутатів Одеської обласної ради</w:t>
            </w:r>
          </w:p>
        </w:tc>
        <w:tc>
          <w:tcPr>
            <w:tcW w:w="0" w:type="auto"/>
            <w:vAlign w:val="center"/>
          </w:tcPr>
          <w:p w:rsidR="00C51EA6" w:rsidRPr="00750936" w:rsidRDefault="00C51EA6" w:rsidP="00750936">
            <w:pPr>
              <w:spacing w:after="0" w:line="240" w:lineRule="auto"/>
              <w:rPr>
                <w:rFonts w:ascii="Times New Roman" w:hAnsi="Times New Roman"/>
                <w:color w:val="00B0F0"/>
                <w:sz w:val="20"/>
                <w:szCs w:val="20"/>
                <w:lang w:val="uk-UA" w:eastAsia="ru-RU"/>
              </w:rPr>
            </w:pPr>
            <w:r w:rsidRPr="00750936">
              <w:rPr>
                <w:rFonts w:ascii="Times New Roman" w:hAnsi="Times New Roman"/>
                <w:sz w:val="24"/>
                <w:szCs w:val="24"/>
                <w:lang w:val="uk-UA" w:eastAsia="ru-RU"/>
              </w:rPr>
              <w:t>Красноокнянський</w:t>
            </w:r>
            <w:r>
              <w:rPr>
                <w:rFonts w:ascii="Times New Roman" w:hAnsi="Times New Roman"/>
                <w:sz w:val="24"/>
                <w:szCs w:val="24"/>
                <w:lang w:val="uk-UA" w:eastAsia="ru-RU"/>
              </w:rPr>
              <w:t xml:space="preserve"> район</w:t>
            </w:r>
            <w:r w:rsidRPr="00750936">
              <w:rPr>
                <w:rFonts w:ascii="Times New Roman" w:hAnsi="Times New Roman"/>
                <w:sz w:val="24"/>
                <w:szCs w:val="24"/>
                <w:lang w:val="uk-UA" w:eastAsia="ru-RU"/>
              </w:rPr>
              <w:t>:</w:t>
            </w:r>
            <w:r>
              <w:rPr>
                <w:rFonts w:ascii="Times New Roman" w:hAnsi="Times New Roman"/>
                <w:sz w:val="20"/>
                <w:szCs w:val="20"/>
                <w:lang w:val="uk-UA" w:eastAsia="ru-RU"/>
              </w:rPr>
              <w:t xml:space="preserve">смт </w:t>
            </w:r>
            <w:r w:rsidRPr="0066271B">
              <w:rPr>
                <w:rFonts w:ascii="Times New Roman" w:hAnsi="Times New Roman"/>
                <w:sz w:val="20"/>
                <w:szCs w:val="20"/>
                <w:lang w:val="uk-UA"/>
              </w:rPr>
              <w:t xml:space="preserve">Красні Окни, с.Волярка, с.Нова Волярка, с.Флора, с.Антонівка, с.Володимирівка, с.Нагірне, с.Гавиноси, с.Будаївці, с.Гулянка, с.Новорозівка, с.Платонове, с.Тригради, с.Улянівка, с.Федорівка, с.Артирівка, с.Галочі, с.Довжанка, с.Ілля, с.Одаї, с.Дубове, с.Розівка, с.Самарка, с.Ткаченка, с-ще Орлівка, с.Малаївці, с.Унтилівка, с-ще Червоний Орач, с.Вижине, с.Левантівка, с.Маяки, с.Новомихайлівка, с.Новосеменівка, с.Іванівка, с.Новосамарка, с.Олександрівка, с.Дністровець, с.Нестерове, </w:t>
            </w:r>
            <w:r w:rsidRPr="0066271B">
              <w:rPr>
                <w:rFonts w:ascii="Times New Roman" w:hAnsi="Times New Roman"/>
                <w:sz w:val="20"/>
                <w:szCs w:val="20"/>
                <w:lang w:val="uk-UA"/>
              </w:rPr>
              <w:lastRenderedPageBreak/>
              <w:t>с.Римарівка, с.Садове, с.Василівка, с.Дем’янівка, с.Калістратівка, с.Ставрове, с.Федорівка, с.Сагайдак, с.Топали, с.Новокрасне, с.Федосіївка, с.Горячівка, с.Омелянівка, с.Степанівка, с.Цеханівка, с.Дігори, с.Чорна</w:t>
            </w:r>
          </w:p>
        </w:tc>
        <w:tc>
          <w:tcPr>
            <w:tcW w:w="626" w:type="pct"/>
            <w:vAlign w:val="center"/>
          </w:tcPr>
          <w:p w:rsidR="00C51EA6" w:rsidRPr="00750936" w:rsidRDefault="00C51EA6" w:rsidP="00983F5B">
            <w:pPr>
              <w:spacing w:after="0" w:line="240" w:lineRule="auto"/>
              <w:rPr>
                <w:rFonts w:ascii="Times New Roman" w:hAnsi="Times New Roman"/>
                <w:b/>
                <w:sz w:val="24"/>
                <w:szCs w:val="24"/>
                <w:lang w:eastAsia="ru-RU"/>
              </w:rPr>
            </w:pPr>
            <w:r w:rsidRPr="00750936">
              <w:rPr>
                <w:rFonts w:ascii="Times New Roman" w:hAnsi="Times New Roman"/>
                <w:b/>
                <w:sz w:val="24"/>
                <w:szCs w:val="24"/>
                <w:lang w:eastAsia="ru-RU"/>
              </w:rPr>
              <w:lastRenderedPageBreak/>
              <w:t>15287</w:t>
            </w:r>
          </w:p>
          <w:p w:rsidR="00C51EA6" w:rsidRPr="00267F7E" w:rsidRDefault="00C51EA6" w:rsidP="00983F5B">
            <w:pPr>
              <w:spacing w:after="0" w:line="240" w:lineRule="auto"/>
              <w:rPr>
                <w:rFonts w:ascii="Times New Roman" w:hAnsi="Times New Roman"/>
                <w:color w:val="FF0000"/>
                <w:sz w:val="24"/>
                <w:szCs w:val="24"/>
                <w:lang w:eastAsia="ru-RU"/>
              </w:rPr>
            </w:pPr>
          </w:p>
        </w:tc>
      </w:tr>
      <w:tr w:rsidR="00C51EA6" w:rsidRPr="0066271B"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lastRenderedPageBreak/>
              <w:t>34</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№34 з виборів депутатів Одеської обласної ради</w:t>
            </w:r>
          </w:p>
        </w:tc>
        <w:tc>
          <w:tcPr>
            <w:tcW w:w="0" w:type="auto"/>
            <w:vAlign w:val="center"/>
          </w:tcPr>
          <w:p w:rsidR="00C51EA6" w:rsidRPr="00267F7E" w:rsidRDefault="00C51EA6" w:rsidP="00EB20A0">
            <w:pPr>
              <w:spacing w:after="0" w:line="240" w:lineRule="auto"/>
              <w:rPr>
                <w:rFonts w:ascii="Times New Roman" w:hAnsi="Times New Roman"/>
                <w:color w:val="00B0F0"/>
                <w:sz w:val="24"/>
                <w:szCs w:val="24"/>
                <w:lang w:val="uk-UA" w:eastAsia="ru-RU"/>
              </w:rPr>
            </w:pPr>
            <w:r w:rsidRPr="00EB20A0">
              <w:rPr>
                <w:rFonts w:ascii="Times New Roman" w:hAnsi="Times New Roman"/>
                <w:sz w:val="24"/>
                <w:szCs w:val="24"/>
                <w:lang w:val="uk-UA" w:eastAsia="ru-RU"/>
              </w:rPr>
              <w:t>Любашівський район:</w:t>
            </w:r>
            <w:r>
              <w:rPr>
                <w:rFonts w:ascii="Times New Roman" w:hAnsi="Times New Roman"/>
                <w:sz w:val="20"/>
                <w:szCs w:val="20"/>
                <w:lang w:val="uk-UA" w:eastAsia="ru-RU"/>
              </w:rPr>
              <w:t xml:space="preserve"> смт </w:t>
            </w:r>
            <w:r w:rsidRPr="0066271B">
              <w:rPr>
                <w:rFonts w:ascii="Times New Roman" w:hAnsi="Times New Roman"/>
                <w:sz w:val="20"/>
                <w:szCs w:val="20"/>
                <w:lang w:val="uk-UA"/>
              </w:rPr>
              <w:t>Зеленогірське, с.Агафіївка, с.Пилипівка, с.Арчепітовка, с.Бобрик Другий, с.Бобрик Перший, с.Янишівка, с.Бокове, с.Велике Бокове, с.Заплази, с.Петрівка, с.Чайківка, с.Василівка, с.Володимирівка, с.Гвоздавка Друга, с.Гвоздавка Перша, с.Солтанівка, с.Чабанівка, с.Шликареве, с.Агеївка, с.Антонівка, с.Іванивка Іванівськой сільскої ради, с.Степанівка, с.Адамівка, с.Кричунове, с.Демидівка, с.Новоселівка, с.Познанка Друга, с.Познанка Перша, с.Іванівка Сергіївської сельскої ради, с.Нововоздвиженка, с.Олександрівка, с.Сергіївка, с.Ясенове  Друге, с.Ясеново Перше</w:t>
            </w:r>
          </w:p>
        </w:tc>
        <w:tc>
          <w:tcPr>
            <w:tcW w:w="626" w:type="pct"/>
            <w:vAlign w:val="center"/>
          </w:tcPr>
          <w:p w:rsidR="00C51EA6" w:rsidRPr="00EB20A0" w:rsidRDefault="00C51EA6" w:rsidP="00983F5B">
            <w:pPr>
              <w:spacing w:after="0" w:line="240" w:lineRule="auto"/>
              <w:rPr>
                <w:rFonts w:ascii="Times New Roman" w:hAnsi="Times New Roman"/>
                <w:b/>
                <w:color w:val="FF0000"/>
                <w:sz w:val="24"/>
                <w:szCs w:val="24"/>
                <w:lang w:eastAsia="ru-RU"/>
              </w:rPr>
            </w:pPr>
            <w:r w:rsidRPr="0066271B">
              <w:rPr>
                <w:rFonts w:ascii="Times New Roman" w:hAnsi="Times New Roman"/>
                <w:b/>
                <w:sz w:val="24"/>
                <w:szCs w:val="24"/>
                <w:lang w:val="uk-UA"/>
              </w:rPr>
              <w:t>11442</w:t>
            </w:r>
          </w:p>
        </w:tc>
      </w:tr>
      <w:tr w:rsidR="00C51EA6" w:rsidRPr="0066271B"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t>35</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№35 з виборів депутатів Одеської обласної ради</w:t>
            </w:r>
          </w:p>
        </w:tc>
        <w:tc>
          <w:tcPr>
            <w:tcW w:w="0" w:type="auto"/>
            <w:vAlign w:val="center"/>
          </w:tcPr>
          <w:p w:rsidR="00C51EA6" w:rsidRPr="00EB20A0" w:rsidRDefault="00C51EA6" w:rsidP="00EB20A0">
            <w:pPr>
              <w:spacing w:after="0" w:line="240" w:lineRule="auto"/>
              <w:rPr>
                <w:rFonts w:ascii="Times New Roman" w:hAnsi="Times New Roman"/>
                <w:color w:val="00B0F0"/>
                <w:sz w:val="20"/>
                <w:szCs w:val="20"/>
                <w:lang w:val="uk-UA" w:eastAsia="ru-RU"/>
              </w:rPr>
            </w:pPr>
            <w:r w:rsidRPr="00EB20A0">
              <w:rPr>
                <w:rFonts w:ascii="Times New Roman" w:hAnsi="Times New Roman"/>
                <w:sz w:val="24"/>
                <w:szCs w:val="24"/>
                <w:lang w:val="uk-UA" w:eastAsia="ru-RU"/>
              </w:rPr>
              <w:t xml:space="preserve">Любашівський </w:t>
            </w:r>
            <w:r w:rsidRPr="0066271B">
              <w:rPr>
                <w:rFonts w:ascii="Times New Roman" w:hAnsi="Times New Roman"/>
                <w:sz w:val="24"/>
                <w:szCs w:val="24"/>
                <w:lang w:val="uk-UA"/>
              </w:rPr>
              <w:t>район</w:t>
            </w:r>
            <w:r w:rsidRPr="0066271B">
              <w:rPr>
                <w:rFonts w:ascii="Times New Roman" w:hAnsi="Times New Roman"/>
                <w:sz w:val="20"/>
                <w:szCs w:val="20"/>
                <w:lang w:val="uk-UA"/>
              </w:rPr>
              <w:t>:смт Любашівка, с.Жовтневе, с.Велика Василівка, с.Комарівка, с.Мала Василівка, с.Михайлівка, с.Новоалександрівка, с.Бобрицьке, с.Дмитрівське, с.Новокарбівка, с.Сирирівське, с.Чайківське, с.Червоний Яр, с.Шкарбинка, с.Покровка, с.Катеринівка Перша, с.Козачий Яр, с.Новотроїцьке, с.Троїцьке, с.Шайтанка</w:t>
            </w:r>
          </w:p>
        </w:tc>
        <w:tc>
          <w:tcPr>
            <w:tcW w:w="626" w:type="pct"/>
            <w:vAlign w:val="center"/>
          </w:tcPr>
          <w:p w:rsidR="00C51EA6" w:rsidRPr="00EB20A0" w:rsidRDefault="00C51EA6" w:rsidP="00983F5B">
            <w:pPr>
              <w:spacing w:after="0" w:line="240" w:lineRule="auto"/>
              <w:rPr>
                <w:rFonts w:ascii="Times New Roman" w:hAnsi="Times New Roman"/>
                <w:b/>
                <w:color w:val="FF0000"/>
                <w:sz w:val="24"/>
                <w:szCs w:val="24"/>
                <w:lang w:eastAsia="ru-RU"/>
              </w:rPr>
            </w:pPr>
            <w:r w:rsidRPr="0066271B">
              <w:rPr>
                <w:rFonts w:ascii="Times New Roman" w:hAnsi="Times New Roman"/>
                <w:b/>
                <w:sz w:val="24"/>
                <w:szCs w:val="24"/>
                <w:lang w:val="uk-UA"/>
              </w:rPr>
              <w:t>12084</w:t>
            </w:r>
          </w:p>
        </w:tc>
      </w:tr>
      <w:tr w:rsidR="00C51EA6" w:rsidRPr="0066271B" w:rsidTr="00395023">
        <w:trPr>
          <w:trHeight w:val="2945"/>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t>36</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№36 з виборів депутатів Одеської обласної ради</w:t>
            </w:r>
          </w:p>
        </w:tc>
        <w:tc>
          <w:tcPr>
            <w:tcW w:w="0" w:type="auto"/>
            <w:vAlign w:val="center"/>
          </w:tcPr>
          <w:p w:rsidR="00C51EA6" w:rsidRPr="00267F7E" w:rsidRDefault="00C51EA6" w:rsidP="00EB20A0">
            <w:pPr>
              <w:spacing w:after="0" w:line="240" w:lineRule="auto"/>
              <w:rPr>
                <w:rFonts w:ascii="Times New Roman" w:hAnsi="Times New Roman"/>
                <w:color w:val="00B0F0"/>
                <w:sz w:val="24"/>
                <w:szCs w:val="24"/>
                <w:lang w:val="uk-UA" w:eastAsia="ru-RU"/>
              </w:rPr>
            </w:pPr>
            <w:r w:rsidRPr="00EB20A0">
              <w:rPr>
                <w:rFonts w:ascii="Times New Roman" w:hAnsi="Times New Roman"/>
                <w:sz w:val="24"/>
                <w:szCs w:val="24"/>
                <w:lang w:val="uk-UA" w:eastAsia="ru-RU"/>
              </w:rPr>
              <w:t>Миколаївський район:</w:t>
            </w:r>
            <w:r>
              <w:rPr>
                <w:rFonts w:ascii="Times New Roman" w:hAnsi="Times New Roman"/>
                <w:sz w:val="20"/>
                <w:szCs w:val="20"/>
                <w:lang w:val="uk-UA" w:eastAsia="ru-RU"/>
              </w:rPr>
              <w:t xml:space="preserve"> с</w:t>
            </w:r>
            <w:r w:rsidRPr="0066271B">
              <w:rPr>
                <w:rFonts w:ascii="Times New Roman" w:hAnsi="Times New Roman"/>
                <w:sz w:val="20"/>
                <w:szCs w:val="20"/>
                <w:lang w:val="uk-UA"/>
              </w:rPr>
              <w:t>мт Миколаївка, с.Воровського, с.Дружелюбівка, с.Перемога, с.Софіївка, с.Андрієво-Іванівка, с.Добриднівка, с.Амбарів, с.Антонюки, с.Романівка, с.Ісаєве, с.Новотроїцьке, с.Каховка, с.Левадівка, с.Настасіївка, с.Новогригорівка, с.Піщана Петрівка, с.Гвоздівка, с.Новопетрівка, с.Переселенці, с.Широке, с.Василівка, с.Каре, с.Мала Дворянка, с.Морозова, с.Олексіївка, с.Сухий Овраг, с.Чарівне, с.Петрівка, с.Сиротинка, с.Шевченка, с.Богданівка, с.Веселе, с.Скосарівка, с.Журівка, с.Мартинівка, с.Стрюкове, с.Успенка, с.Комарашеве, с.Мар’янівка, с.Новопокровка, с.Ульяновка, с.Бірюкове, с.Жукове, с.Нова Григорівка, с.Шабельники</w:t>
            </w:r>
          </w:p>
        </w:tc>
        <w:tc>
          <w:tcPr>
            <w:tcW w:w="626" w:type="pct"/>
            <w:vAlign w:val="center"/>
          </w:tcPr>
          <w:p w:rsidR="00C51EA6" w:rsidRPr="00172F08" w:rsidRDefault="00C51EA6" w:rsidP="00983F5B">
            <w:pPr>
              <w:spacing w:after="0" w:line="240" w:lineRule="auto"/>
              <w:rPr>
                <w:rFonts w:ascii="Times New Roman" w:hAnsi="Times New Roman"/>
                <w:b/>
                <w:color w:val="FF0000"/>
                <w:sz w:val="24"/>
                <w:szCs w:val="24"/>
                <w:lang w:eastAsia="ru-RU"/>
              </w:rPr>
            </w:pPr>
            <w:r w:rsidRPr="00EB20A0">
              <w:rPr>
                <w:rFonts w:ascii="Times New Roman" w:hAnsi="Times New Roman"/>
                <w:b/>
                <w:sz w:val="24"/>
                <w:szCs w:val="24"/>
                <w:lang w:eastAsia="ru-RU"/>
              </w:rPr>
              <w:t>13726</w:t>
            </w:r>
          </w:p>
        </w:tc>
      </w:tr>
      <w:tr w:rsidR="00C51EA6" w:rsidRPr="006E0975"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t>37</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№37 з виборів депутатів Одеської обласної ради</w:t>
            </w:r>
          </w:p>
        </w:tc>
        <w:tc>
          <w:tcPr>
            <w:tcW w:w="0" w:type="auto"/>
            <w:vAlign w:val="center"/>
          </w:tcPr>
          <w:p w:rsidR="00C51EA6" w:rsidRPr="00267F7E" w:rsidRDefault="00C51EA6" w:rsidP="000B2D92">
            <w:pPr>
              <w:spacing w:after="0" w:line="240" w:lineRule="auto"/>
              <w:rPr>
                <w:rFonts w:ascii="Times New Roman" w:hAnsi="Times New Roman"/>
                <w:color w:val="00B0F0"/>
                <w:sz w:val="24"/>
                <w:szCs w:val="24"/>
                <w:lang w:val="uk-UA" w:eastAsia="ru-RU"/>
              </w:rPr>
            </w:pPr>
            <w:r w:rsidRPr="000B2D92">
              <w:rPr>
                <w:rFonts w:ascii="Times New Roman" w:hAnsi="Times New Roman"/>
                <w:sz w:val="24"/>
                <w:szCs w:val="24"/>
                <w:lang w:val="uk-UA" w:eastAsia="ru-RU"/>
              </w:rPr>
              <w:t>Овідіопольський район:</w:t>
            </w:r>
            <w:r w:rsidRPr="000B2D92">
              <w:rPr>
                <w:rFonts w:ascii="Times New Roman" w:hAnsi="Times New Roman"/>
                <w:sz w:val="20"/>
                <w:szCs w:val="20"/>
                <w:lang w:val="uk-UA" w:eastAsia="ru-RU"/>
              </w:rPr>
              <w:t>с.Барабой,</w:t>
            </w:r>
            <w:r>
              <w:rPr>
                <w:rFonts w:ascii="Times New Roman" w:hAnsi="Times New Roman"/>
                <w:sz w:val="20"/>
                <w:szCs w:val="20"/>
                <w:lang w:val="uk-UA" w:eastAsia="ru-RU"/>
              </w:rPr>
              <w:t xml:space="preserve"> с-ще Богатирівка, с.Доброолександрівка, с.Йосипівка, с.Ленінталь, с.Мар</w:t>
            </w:r>
            <w:r w:rsidRPr="00A72D3B">
              <w:rPr>
                <w:rFonts w:ascii="Times New Roman" w:hAnsi="Times New Roman"/>
                <w:sz w:val="20"/>
                <w:szCs w:val="20"/>
                <w:lang w:val="uk-UA" w:eastAsia="ru-RU"/>
              </w:rPr>
              <w:t>’</w:t>
            </w:r>
            <w:r>
              <w:rPr>
                <w:rFonts w:ascii="Times New Roman" w:hAnsi="Times New Roman"/>
                <w:sz w:val="20"/>
                <w:szCs w:val="20"/>
                <w:lang w:val="uk-UA" w:eastAsia="ru-RU"/>
              </w:rPr>
              <w:t>янівка, с.Миколаївка, с.Надлиманське, с.Новоградівка, с.Петродолинське, с.Калаглія</w:t>
            </w:r>
          </w:p>
        </w:tc>
        <w:tc>
          <w:tcPr>
            <w:tcW w:w="626" w:type="pct"/>
            <w:vAlign w:val="center"/>
          </w:tcPr>
          <w:p w:rsidR="00C51EA6" w:rsidRPr="000B2D92" w:rsidRDefault="00C51EA6" w:rsidP="00983F5B">
            <w:pPr>
              <w:spacing w:after="0" w:line="240" w:lineRule="auto"/>
              <w:rPr>
                <w:rFonts w:ascii="Times New Roman" w:hAnsi="Times New Roman"/>
                <w:b/>
                <w:color w:val="FF0000"/>
                <w:sz w:val="24"/>
                <w:szCs w:val="24"/>
                <w:lang w:val="uk-UA" w:eastAsia="ru-RU"/>
              </w:rPr>
            </w:pPr>
            <w:r>
              <w:rPr>
                <w:rFonts w:ascii="Times New Roman" w:hAnsi="Times New Roman"/>
                <w:b/>
                <w:sz w:val="24"/>
                <w:szCs w:val="24"/>
                <w:lang w:val="uk-UA" w:eastAsia="ru-RU"/>
              </w:rPr>
              <w:t>12880</w:t>
            </w:r>
          </w:p>
        </w:tc>
      </w:tr>
      <w:tr w:rsidR="00C51EA6" w:rsidRPr="006E0975"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t>38</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№38 з виборів депутатів Одеської обласної ради</w:t>
            </w:r>
          </w:p>
        </w:tc>
        <w:tc>
          <w:tcPr>
            <w:tcW w:w="0" w:type="auto"/>
            <w:vAlign w:val="center"/>
          </w:tcPr>
          <w:p w:rsidR="00C51EA6" w:rsidRPr="00267F7E" w:rsidRDefault="00C51EA6" w:rsidP="000B2D92">
            <w:pPr>
              <w:spacing w:after="0" w:line="240" w:lineRule="auto"/>
              <w:rPr>
                <w:rFonts w:ascii="Times New Roman" w:hAnsi="Times New Roman"/>
                <w:color w:val="00B0F0"/>
                <w:sz w:val="24"/>
                <w:szCs w:val="24"/>
                <w:lang w:val="uk-UA" w:eastAsia="ru-RU"/>
              </w:rPr>
            </w:pPr>
            <w:r w:rsidRPr="000B2D92">
              <w:rPr>
                <w:rFonts w:ascii="Times New Roman" w:hAnsi="Times New Roman"/>
                <w:sz w:val="24"/>
                <w:szCs w:val="24"/>
                <w:lang w:val="uk-UA" w:eastAsia="ru-RU"/>
              </w:rPr>
              <w:t>Овідіопольський район:</w:t>
            </w:r>
            <w:r>
              <w:rPr>
                <w:rFonts w:ascii="Times New Roman" w:hAnsi="Times New Roman"/>
                <w:sz w:val="20"/>
                <w:szCs w:val="20"/>
                <w:lang w:val="uk-UA" w:eastAsia="ru-RU"/>
              </w:rPr>
              <w:t>смт Овідіополь, с.Грибівка, с.Дальник, с.Санжійка, с.Кароліно-Бугаз, с.Роксолани</w:t>
            </w:r>
          </w:p>
        </w:tc>
        <w:tc>
          <w:tcPr>
            <w:tcW w:w="626" w:type="pct"/>
            <w:vAlign w:val="center"/>
          </w:tcPr>
          <w:p w:rsidR="00C51EA6" w:rsidRPr="000B2D92" w:rsidRDefault="00C51EA6" w:rsidP="00983F5B">
            <w:pPr>
              <w:spacing w:after="0" w:line="240" w:lineRule="auto"/>
              <w:rPr>
                <w:rFonts w:ascii="Times New Roman" w:hAnsi="Times New Roman"/>
                <w:b/>
                <w:color w:val="FF0000"/>
                <w:sz w:val="24"/>
                <w:szCs w:val="24"/>
                <w:lang w:val="uk-UA" w:eastAsia="ru-RU"/>
              </w:rPr>
            </w:pPr>
            <w:r w:rsidRPr="000B2D92">
              <w:rPr>
                <w:rFonts w:ascii="Times New Roman" w:hAnsi="Times New Roman"/>
                <w:b/>
                <w:sz w:val="24"/>
                <w:szCs w:val="24"/>
                <w:lang w:val="uk-UA" w:eastAsia="ru-RU"/>
              </w:rPr>
              <w:t>14714</w:t>
            </w:r>
          </w:p>
        </w:tc>
      </w:tr>
      <w:tr w:rsidR="00C51EA6" w:rsidRPr="0066271B"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t>39</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№39 з виборів депутатів Одеської обласної ради</w:t>
            </w:r>
          </w:p>
        </w:tc>
        <w:tc>
          <w:tcPr>
            <w:tcW w:w="0" w:type="auto"/>
            <w:vAlign w:val="center"/>
          </w:tcPr>
          <w:p w:rsidR="00C51EA6" w:rsidRPr="00267F7E" w:rsidRDefault="00C51EA6" w:rsidP="00A72D3B">
            <w:pPr>
              <w:spacing w:after="0" w:line="240" w:lineRule="auto"/>
              <w:rPr>
                <w:rFonts w:ascii="Times New Roman" w:hAnsi="Times New Roman"/>
                <w:color w:val="00B0F0"/>
                <w:sz w:val="24"/>
                <w:szCs w:val="24"/>
                <w:lang w:val="uk-UA" w:eastAsia="ru-RU"/>
              </w:rPr>
            </w:pPr>
            <w:r w:rsidRPr="000B2D92">
              <w:rPr>
                <w:rFonts w:ascii="Times New Roman" w:hAnsi="Times New Roman"/>
                <w:sz w:val="24"/>
                <w:szCs w:val="24"/>
                <w:lang w:val="uk-UA" w:eastAsia="ru-RU"/>
              </w:rPr>
              <w:t>Овідіопольський район:</w:t>
            </w:r>
            <w:r>
              <w:rPr>
                <w:rFonts w:ascii="Times New Roman" w:hAnsi="Times New Roman"/>
                <w:sz w:val="20"/>
                <w:szCs w:val="20"/>
                <w:lang w:val="uk-UA" w:eastAsia="ru-RU"/>
              </w:rPr>
              <w:t>смт Великодолинське, с.Молодіжне, с.Нова Долина</w:t>
            </w:r>
          </w:p>
        </w:tc>
        <w:tc>
          <w:tcPr>
            <w:tcW w:w="626" w:type="pct"/>
            <w:vAlign w:val="center"/>
          </w:tcPr>
          <w:p w:rsidR="00C51EA6" w:rsidRPr="00A72D3B" w:rsidRDefault="00C51EA6" w:rsidP="00983F5B">
            <w:pPr>
              <w:spacing w:after="0" w:line="240" w:lineRule="auto"/>
              <w:rPr>
                <w:rFonts w:ascii="Times New Roman" w:hAnsi="Times New Roman"/>
                <w:b/>
                <w:color w:val="FF0000"/>
                <w:sz w:val="24"/>
                <w:szCs w:val="24"/>
                <w:lang w:val="uk-UA" w:eastAsia="ru-RU"/>
              </w:rPr>
            </w:pPr>
            <w:r w:rsidRPr="00A72D3B">
              <w:rPr>
                <w:rFonts w:ascii="Times New Roman" w:hAnsi="Times New Roman"/>
                <w:b/>
                <w:sz w:val="24"/>
                <w:szCs w:val="24"/>
                <w:lang w:val="uk-UA" w:eastAsia="ru-RU"/>
              </w:rPr>
              <w:t>14640</w:t>
            </w:r>
          </w:p>
        </w:tc>
      </w:tr>
      <w:tr w:rsidR="00C51EA6" w:rsidRPr="006E0975"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t>40</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№40 з виборів депутатів Одеської обласної ради</w:t>
            </w:r>
          </w:p>
        </w:tc>
        <w:tc>
          <w:tcPr>
            <w:tcW w:w="0" w:type="auto"/>
            <w:vAlign w:val="center"/>
          </w:tcPr>
          <w:p w:rsidR="00C51EA6" w:rsidRPr="00267F7E" w:rsidRDefault="00C51EA6" w:rsidP="00A72D3B">
            <w:pPr>
              <w:spacing w:after="0" w:line="240" w:lineRule="auto"/>
              <w:rPr>
                <w:rFonts w:ascii="Times New Roman" w:hAnsi="Times New Roman"/>
                <w:color w:val="00B0F0"/>
                <w:sz w:val="24"/>
                <w:szCs w:val="24"/>
                <w:lang w:val="uk-UA" w:eastAsia="ru-RU"/>
              </w:rPr>
            </w:pPr>
            <w:r w:rsidRPr="000B2D92">
              <w:rPr>
                <w:rFonts w:ascii="Times New Roman" w:hAnsi="Times New Roman"/>
                <w:sz w:val="24"/>
                <w:szCs w:val="24"/>
                <w:lang w:val="uk-UA" w:eastAsia="ru-RU"/>
              </w:rPr>
              <w:t>Овідіопольський район:</w:t>
            </w:r>
            <w:r>
              <w:rPr>
                <w:rFonts w:ascii="Times New Roman" w:hAnsi="Times New Roman"/>
                <w:sz w:val="20"/>
                <w:szCs w:val="20"/>
                <w:lang w:val="uk-UA" w:eastAsia="ru-RU"/>
              </w:rPr>
              <w:t xml:space="preserve">смт Таїрове, с.Балка, с.Мізікевича, с.Прилиманське, с.Сухий Лиман, смт Авангард </w:t>
            </w:r>
          </w:p>
        </w:tc>
        <w:tc>
          <w:tcPr>
            <w:tcW w:w="626" w:type="pct"/>
            <w:vAlign w:val="center"/>
          </w:tcPr>
          <w:p w:rsidR="00C51EA6" w:rsidRPr="00A72D3B" w:rsidRDefault="00C51EA6" w:rsidP="00983F5B">
            <w:pPr>
              <w:spacing w:after="0" w:line="240" w:lineRule="auto"/>
              <w:rPr>
                <w:rFonts w:ascii="Times New Roman" w:hAnsi="Times New Roman"/>
                <w:b/>
                <w:color w:val="FF0000"/>
                <w:sz w:val="24"/>
                <w:szCs w:val="24"/>
                <w:lang w:val="uk-UA" w:eastAsia="ru-RU"/>
              </w:rPr>
            </w:pPr>
            <w:r w:rsidRPr="00A72D3B">
              <w:rPr>
                <w:rFonts w:ascii="Times New Roman" w:hAnsi="Times New Roman"/>
                <w:b/>
                <w:sz w:val="24"/>
                <w:szCs w:val="24"/>
                <w:lang w:val="uk-UA" w:eastAsia="ru-RU"/>
              </w:rPr>
              <w:t>15670</w:t>
            </w:r>
          </w:p>
        </w:tc>
      </w:tr>
      <w:tr w:rsidR="00C51EA6" w:rsidRPr="0066271B"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t>41</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№41 з виборів депутатів Одеської обласної ради</w:t>
            </w:r>
          </w:p>
        </w:tc>
        <w:tc>
          <w:tcPr>
            <w:tcW w:w="0" w:type="auto"/>
            <w:vAlign w:val="center"/>
          </w:tcPr>
          <w:p w:rsidR="00C51EA6" w:rsidRPr="00BA0B2B" w:rsidRDefault="00C51EA6" w:rsidP="004B0B08">
            <w:pPr>
              <w:spacing w:after="0" w:line="240" w:lineRule="auto"/>
              <w:rPr>
                <w:rFonts w:ascii="Times New Roman" w:hAnsi="Times New Roman"/>
                <w:color w:val="00B0F0"/>
                <w:sz w:val="20"/>
                <w:szCs w:val="20"/>
                <w:lang w:val="uk-UA" w:eastAsia="ru-RU"/>
              </w:rPr>
            </w:pPr>
            <w:r w:rsidRPr="004B0B08">
              <w:rPr>
                <w:rFonts w:ascii="Times New Roman" w:hAnsi="Times New Roman"/>
                <w:sz w:val="24"/>
                <w:szCs w:val="24"/>
                <w:lang w:val="uk-UA" w:eastAsia="ru-RU"/>
              </w:rPr>
              <w:t>Ренійський район</w:t>
            </w:r>
            <w:r w:rsidRPr="004B0B08">
              <w:rPr>
                <w:rFonts w:ascii="Times New Roman" w:hAnsi="Times New Roman"/>
                <w:sz w:val="20"/>
                <w:szCs w:val="20"/>
                <w:lang w:val="uk-UA" w:eastAsia="ru-RU"/>
              </w:rPr>
              <w:t xml:space="preserve">: </w:t>
            </w:r>
            <w:r w:rsidRPr="0066271B">
              <w:rPr>
                <w:rFonts w:ascii="Times New Roman" w:hAnsi="Times New Roman"/>
                <w:sz w:val="20"/>
                <w:szCs w:val="20"/>
                <w:lang w:val="uk-UA"/>
              </w:rPr>
              <w:t>м. Рені</w:t>
            </w:r>
          </w:p>
        </w:tc>
        <w:tc>
          <w:tcPr>
            <w:tcW w:w="626" w:type="pct"/>
            <w:vAlign w:val="center"/>
          </w:tcPr>
          <w:p w:rsidR="00C51EA6" w:rsidRPr="00BA0B2B" w:rsidRDefault="00C51EA6" w:rsidP="00983F5B">
            <w:pPr>
              <w:spacing w:after="0" w:line="240" w:lineRule="auto"/>
              <w:rPr>
                <w:rFonts w:ascii="Times New Roman" w:hAnsi="Times New Roman"/>
                <w:b/>
                <w:color w:val="FF0000"/>
                <w:sz w:val="24"/>
                <w:szCs w:val="24"/>
                <w:lang w:eastAsia="ru-RU"/>
              </w:rPr>
            </w:pPr>
            <w:r w:rsidRPr="0066271B">
              <w:rPr>
                <w:rFonts w:ascii="Times New Roman" w:hAnsi="Times New Roman"/>
                <w:b/>
                <w:sz w:val="24"/>
                <w:szCs w:val="24"/>
                <w:lang w:val="uk-UA"/>
              </w:rPr>
              <w:t>16804</w:t>
            </w:r>
          </w:p>
        </w:tc>
      </w:tr>
      <w:tr w:rsidR="00C51EA6" w:rsidRPr="0066271B"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t>42</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 xml:space="preserve">Територіальний виборчий </w:t>
            </w:r>
            <w:r w:rsidRPr="00267F7E">
              <w:rPr>
                <w:rFonts w:ascii="Times New Roman" w:hAnsi="Times New Roman"/>
                <w:sz w:val="24"/>
                <w:szCs w:val="24"/>
                <w:lang w:eastAsia="ru-RU"/>
              </w:rPr>
              <w:lastRenderedPageBreak/>
              <w:t>округ №42 з виборів депутатів Одеської обласної ради</w:t>
            </w:r>
          </w:p>
        </w:tc>
        <w:tc>
          <w:tcPr>
            <w:tcW w:w="0" w:type="auto"/>
            <w:vAlign w:val="center"/>
          </w:tcPr>
          <w:p w:rsidR="00C51EA6" w:rsidRPr="004B0B08" w:rsidRDefault="00C51EA6" w:rsidP="0084737D">
            <w:pPr>
              <w:spacing w:after="0" w:line="240" w:lineRule="auto"/>
              <w:rPr>
                <w:rFonts w:ascii="Times New Roman" w:hAnsi="Times New Roman"/>
                <w:sz w:val="20"/>
                <w:szCs w:val="20"/>
                <w:lang w:eastAsia="ru-RU"/>
              </w:rPr>
            </w:pPr>
            <w:r w:rsidRPr="004B0B08">
              <w:rPr>
                <w:rFonts w:ascii="Times New Roman" w:hAnsi="Times New Roman"/>
                <w:sz w:val="24"/>
                <w:szCs w:val="24"/>
                <w:lang w:val="uk-UA" w:eastAsia="ru-RU"/>
              </w:rPr>
              <w:lastRenderedPageBreak/>
              <w:t>Ренійський</w:t>
            </w:r>
            <w:r w:rsidRPr="0066271B">
              <w:rPr>
                <w:rFonts w:ascii="Times New Roman" w:hAnsi="Times New Roman"/>
                <w:sz w:val="24"/>
                <w:szCs w:val="24"/>
                <w:lang w:val="uk-UA"/>
              </w:rPr>
              <w:t xml:space="preserve"> район</w:t>
            </w:r>
            <w:r w:rsidRPr="0066271B">
              <w:rPr>
                <w:rFonts w:ascii="Times New Roman" w:hAnsi="Times New Roman"/>
                <w:b/>
                <w:sz w:val="20"/>
                <w:szCs w:val="20"/>
                <w:lang w:val="uk-UA"/>
              </w:rPr>
              <w:t xml:space="preserve">: </w:t>
            </w:r>
            <w:r w:rsidRPr="0066271B">
              <w:rPr>
                <w:rFonts w:ascii="Times New Roman" w:hAnsi="Times New Roman"/>
                <w:sz w:val="20"/>
                <w:szCs w:val="20"/>
                <w:lang w:val="uk-UA"/>
              </w:rPr>
              <w:t xml:space="preserve">с.Долинське, с.Котловина, </w:t>
            </w:r>
            <w:r w:rsidRPr="0066271B">
              <w:rPr>
                <w:rFonts w:ascii="Times New Roman" w:hAnsi="Times New Roman"/>
                <w:sz w:val="20"/>
                <w:szCs w:val="20"/>
                <w:lang w:val="uk-UA"/>
              </w:rPr>
              <w:lastRenderedPageBreak/>
              <w:t>с.Лиманське, с.Нагірне, с.Новосільске, с.Орлівка, с.Плавні</w:t>
            </w:r>
          </w:p>
        </w:tc>
        <w:tc>
          <w:tcPr>
            <w:tcW w:w="626" w:type="pct"/>
            <w:vAlign w:val="center"/>
          </w:tcPr>
          <w:p w:rsidR="00C51EA6" w:rsidRPr="004B0B08" w:rsidRDefault="00C51EA6" w:rsidP="00983F5B">
            <w:pPr>
              <w:spacing w:after="0" w:line="240" w:lineRule="auto"/>
              <w:rPr>
                <w:rFonts w:ascii="Times New Roman" w:hAnsi="Times New Roman"/>
                <w:b/>
                <w:color w:val="FF0000"/>
                <w:sz w:val="24"/>
                <w:szCs w:val="24"/>
                <w:lang w:eastAsia="ru-RU"/>
              </w:rPr>
            </w:pPr>
            <w:r w:rsidRPr="0066271B">
              <w:rPr>
                <w:rFonts w:ascii="Times New Roman" w:hAnsi="Times New Roman"/>
                <w:b/>
                <w:sz w:val="24"/>
                <w:szCs w:val="24"/>
                <w:lang w:val="uk-UA"/>
              </w:rPr>
              <w:lastRenderedPageBreak/>
              <w:t>14463</w:t>
            </w:r>
          </w:p>
        </w:tc>
      </w:tr>
      <w:tr w:rsidR="00C51EA6" w:rsidRPr="006E0975"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lastRenderedPageBreak/>
              <w:t>43</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№43 з виборів депутатів Одеської обласної ради</w:t>
            </w:r>
          </w:p>
        </w:tc>
        <w:tc>
          <w:tcPr>
            <w:tcW w:w="0" w:type="auto"/>
            <w:vAlign w:val="center"/>
          </w:tcPr>
          <w:p w:rsidR="00C51EA6" w:rsidRPr="00267F7E" w:rsidRDefault="00C51EA6" w:rsidP="0084737D">
            <w:pPr>
              <w:spacing w:after="0" w:line="240" w:lineRule="auto"/>
              <w:rPr>
                <w:rFonts w:ascii="Times New Roman" w:hAnsi="Times New Roman"/>
                <w:color w:val="00B0F0"/>
                <w:sz w:val="24"/>
                <w:szCs w:val="24"/>
                <w:lang w:val="uk-UA" w:eastAsia="ru-RU"/>
              </w:rPr>
            </w:pPr>
            <w:r w:rsidRPr="0084737D">
              <w:rPr>
                <w:rFonts w:ascii="Times New Roman" w:hAnsi="Times New Roman"/>
                <w:sz w:val="24"/>
                <w:szCs w:val="24"/>
                <w:lang w:val="uk-UA" w:eastAsia="ru-RU"/>
              </w:rPr>
              <w:t>Роздільнянський район:</w:t>
            </w:r>
            <w:r>
              <w:rPr>
                <w:rFonts w:ascii="Times New Roman" w:hAnsi="Times New Roman"/>
                <w:sz w:val="20"/>
                <w:szCs w:val="20"/>
                <w:lang w:val="uk-UA" w:eastAsia="ru-RU"/>
              </w:rPr>
              <w:t xml:space="preserve"> м.Роздільна, с.Капаклієве, с.Новоукраїнка, с.Петро-Євдокіївка</w:t>
            </w:r>
          </w:p>
        </w:tc>
        <w:tc>
          <w:tcPr>
            <w:tcW w:w="626" w:type="pct"/>
            <w:vAlign w:val="center"/>
          </w:tcPr>
          <w:p w:rsidR="00C51EA6" w:rsidRPr="0084737D" w:rsidRDefault="00C51EA6" w:rsidP="00983F5B">
            <w:pPr>
              <w:spacing w:after="0" w:line="240" w:lineRule="auto"/>
              <w:rPr>
                <w:rFonts w:ascii="Times New Roman" w:hAnsi="Times New Roman"/>
                <w:b/>
                <w:color w:val="FF0000"/>
                <w:sz w:val="24"/>
                <w:szCs w:val="24"/>
                <w:lang w:val="uk-UA" w:eastAsia="ru-RU"/>
              </w:rPr>
            </w:pPr>
            <w:r w:rsidRPr="0084737D">
              <w:rPr>
                <w:rFonts w:ascii="Times New Roman" w:hAnsi="Times New Roman"/>
                <w:b/>
                <w:sz w:val="24"/>
                <w:szCs w:val="24"/>
                <w:lang w:val="uk-UA" w:eastAsia="ru-RU"/>
              </w:rPr>
              <w:t>15200</w:t>
            </w:r>
          </w:p>
        </w:tc>
      </w:tr>
      <w:tr w:rsidR="00C51EA6" w:rsidRPr="006E0975"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t>44</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№44 з виборів депутатів Одеської обласної ради</w:t>
            </w:r>
          </w:p>
        </w:tc>
        <w:tc>
          <w:tcPr>
            <w:tcW w:w="0" w:type="auto"/>
            <w:vAlign w:val="center"/>
          </w:tcPr>
          <w:p w:rsidR="00C51EA6" w:rsidRPr="00267F7E" w:rsidRDefault="00C51EA6" w:rsidP="0084737D">
            <w:pPr>
              <w:spacing w:after="0" w:line="240" w:lineRule="auto"/>
              <w:rPr>
                <w:rFonts w:ascii="Times New Roman" w:hAnsi="Times New Roman"/>
                <w:color w:val="00B0F0"/>
                <w:sz w:val="24"/>
                <w:szCs w:val="24"/>
                <w:lang w:val="uk-UA" w:eastAsia="ru-RU"/>
              </w:rPr>
            </w:pPr>
            <w:r w:rsidRPr="0084737D">
              <w:rPr>
                <w:rFonts w:ascii="Times New Roman" w:hAnsi="Times New Roman"/>
                <w:sz w:val="24"/>
                <w:szCs w:val="24"/>
                <w:lang w:val="uk-UA" w:eastAsia="ru-RU"/>
              </w:rPr>
              <w:t>Роздільнянський район:</w:t>
            </w:r>
            <w:r>
              <w:rPr>
                <w:rFonts w:ascii="Times New Roman" w:hAnsi="Times New Roman"/>
                <w:sz w:val="20"/>
                <w:szCs w:val="20"/>
                <w:lang w:val="uk-UA" w:eastAsia="ru-RU"/>
              </w:rPr>
              <w:t xml:space="preserve"> смт Лиманське, с.Бугаї, с.Гаївка, с.Лучинське, с.Нове, с.Плавневе, с.Труд-Гребеник, с.Кучурган, с.Вапнярка, с.Гетьманці, с.Марківка, с.Новокостянтинівка, с.Петрівка, с.Бакалове. с.Велізарове, с.Надія, с.Новий Гребеник, с.Нові Чобручі, с.Парканці, с.Слобідка, с.Старостине, с.Сухе, с.Шевченкове, с.Івано-Миколаївка, с.Новокрасне, с.Павлівка, с.Степанівка, с.Труд-Куток, с.Ангелінівка, с.Розалівка, с.Широке, с.Яковлівка, с-ще Дружба</w:t>
            </w:r>
          </w:p>
        </w:tc>
        <w:tc>
          <w:tcPr>
            <w:tcW w:w="626" w:type="pct"/>
            <w:vAlign w:val="center"/>
          </w:tcPr>
          <w:p w:rsidR="00C51EA6" w:rsidRPr="00C91B9E" w:rsidRDefault="00C51EA6" w:rsidP="00983F5B">
            <w:pPr>
              <w:spacing w:after="0" w:line="240" w:lineRule="auto"/>
              <w:rPr>
                <w:rFonts w:ascii="Times New Roman" w:hAnsi="Times New Roman"/>
                <w:b/>
                <w:color w:val="FF0000"/>
                <w:sz w:val="24"/>
                <w:szCs w:val="24"/>
                <w:lang w:val="uk-UA" w:eastAsia="ru-RU"/>
              </w:rPr>
            </w:pPr>
            <w:r w:rsidRPr="00C91B9E">
              <w:rPr>
                <w:rFonts w:ascii="Times New Roman" w:hAnsi="Times New Roman"/>
                <w:b/>
                <w:sz w:val="24"/>
                <w:szCs w:val="24"/>
                <w:lang w:val="uk-UA" w:eastAsia="ru-RU"/>
              </w:rPr>
              <w:t>16</w:t>
            </w:r>
            <w:r>
              <w:rPr>
                <w:rFonts w:ascii="Times New Roman" w:hAnsi="Times New Roman"/>
                <w:b/>
                <w:sz w:val="24"/>
                <w:szCs w:val="24"/>
                <w:lang w:val="uk-UA" w:eastAsia="ru-RU"/>
              </w:rPr>
              <w:t>323</w:t>
            </w:r>
          </w:p>
        </w:tc>
      </w:tr>
      <w:tr w:rsidR="00C51EA6" w:rsidRPr="006E0975"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t>45</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№45 з виборів депутатів Одеської обласної ради</w:t>
            </w:r>
          </w:p>
        </w:tc>
        <w:tc>
          <w:tcPr>
            <w:tcW w:w="0" w:type="auto"/>
            <w:vAlign w:val="center"/>
          </w:tcPr>
          <w:p w:rsidR="00C51EA6" w:rsidRPr="00267F7E" w:rsidRDefault="00C51EA6" w:rsidP="00C91B9E">
            <w:pPr>
              <w:spacing w:after="0" w:line="240" w:lineRule="auto"/>
              <w:rPr>
                <w:rFonts w:ascii="Times New Roman" w:hAnsi="Times New Roman"/>
                <w:color w:val="00B0F0"/>
                <w:sz w:val="24"/>
                <w:szCs w:val="24"/>
                <w:lang w:val="uk-UA" w:eastAsia="ru-RU"/>
              </w:rPr>
            </w:pPr>
            <w:r w:rsidRPr="0084737D">
              <w:rPr>
                <w:rFonts w:ascii="Times New Roman" w:hAnsi="Times New Roman"/>
                <w:sz w:val="24"/>
                <w:szCs w:val="24"/>
                <w:lang w:val="uk-UA" w:eastAsia="ru-RU"/>
              </w:rPr>
              <w:t>Роздільнянський район:</w:t>
            </w:r>
            <w:r>
              <w:rPr>
                <w:rFonts w:ascii="Times New Roman" w:hAnsi="Times New Roman"/>
                <w:sz w:val="20"/>
                <w:szCs w:val="20"/>
                <w:lang w:val="uk-UA" w:eastAsia="ru-RU"/>
              </w:rPr>
              <w:t xml:space="preserve"> с.Бецилове, с.Желепове, с.Новоселівка, с.Старокостянтинівка, с.Буцинівка, с.Карпівка, с.Кузьменка, с.Міліардівка, с.Новодмитрівка, с.Будячки, с.Вакулівка, с.Виноградар, с.Ленінське Друге, с.Миколаївка, с.Новоградениця, с.Перше Травня, с.Болгарка, с.Єгорівка, с.Єлизаветівка, с.Мале, с.Одрадове, с.Хоминка, с-ще Світлогірське, с.Богнатове, с.Бринівка, с.Бурдівка, с.Веселе, с.Єреміївка, с.Поташенкове, с.Шеметове, с.Антонівка, с.Володимирівка, с.Кам</w:t>
            </w:r>
            <w:r w:rsidRPr="00757061">
              <w:rPr>
                <w:rFonts w:ascii="Times New Roman" w:hAnsi="Times New Roman"/>
                <w:sz w:val="20"/>
                <w:szCs w:val="20"/>
                <w:lang w:val="uk-UA" w:eastAsia="ru-RU"/>
              </w:rPr>
              <w:t>’</w:t>
            </w:r>
            <w:r>
              <w:rPr>
                <w:rFonts w:ascii="Times New Roman" w:hAnsi="Times New Roman"/>
                <w:sz w:val="20"/>
                <w:szCs w:val="20"/>
                <w:lang w:val="uk-UA" w:eastAsia="ru-RU"/>
              </w:rPr>
              <w:t>янка, с.Матишівка, с.Покровка, с.Андрієво-Іванове, с.Калантаївка, с.Карпове, с.Кірове, с.Олександрівка, с.Кошари, с.Лозове, с.Балкове, с.Понятівка, с.Піонерське, с.Степове, с.Нове, с.Новосільці, с.Щербанка</w:t>
            </w:r>
          </w:p>
        </w:tc>
        <w:tc>
          <w:tcPr>
            <w:tcW w:w="626" w:type="pct"/>
            <w:vAlign w:val="center"/>
          </w:tcPr>
          <w:p w:rsidR="00C51EA6" w:rsidRPr="00D34281" w:rsidRDefault="00C51EA6" w:rsidP="00983F5B">
            <w:pPr>
              <w:spacing w:after="0" w:line="240" w:lineRule="auto"/>
              <w:rPr>
                <w:rFonts w:ascii="Times New Roman" w:hAnsi="Times New Roman"/>
                <w:b/>
                <w:color w:val="FF0000"/>
                <w:sz w:val="24"/>
                <w:szCs w:val="24"/>
                <w:lang w:val="uk-UA" w:eastAsia="ru-RU"/>
              </w:rPr>
            </w:pPr>
            <w:r w:rsidRPr="00D34281">
              <w:rPr>
                <w:rFonts w:ascii="Times New Roman" w:hAnsi="Times New Roman"/>
                <w:b/>
                <w:sz w:val="24"/>
                <w:szCs w:val="24"/>
                <w:lang w:val="uk-UA" w:eastAsia="ru-RU"/>
              </w:rPr>
              <w:t>13264</w:t>
            </w:r>
          </w:p>
        </w:tc>
      </w:tr>
      <w:tr w:rsidR="00C51EA6" w:rsidRPr="0066271B"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t>46</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№46 з виборів депутатів Одеської обласної ради</w:t>
            </w:r>
          </w:p>
        </w:tc>
        <w:tc>
          <w:tcPr>
            <w:tcW w:w="0" w:type="auto"/>
            <w:vAlign w:val="center"/>
          </w:tcPr>
          <w:p w:rsidR="00C51EA6" w:rsidRPr="00F657CC" w:rsidRDefault="00C51EA6" w:rsidP="00F657CC">
            <w:pPr>
              <w:spacing w:after="0" w:line="240" w:lineRule="auto"/>
              <w:rPr>
                <w:rFonts w:ascii="Times New Roman" w:hAnsi="Times New Roman"/>
                <w:color w:val="00B0F0"/>
                <w:sz w:val="20"/>
                <w:szCs w:val="20"/>
                <w:lang w:val="uk-UA" w:eastAsia="ru-RU"/>
              </w:rPr>
            </w:pPr>
            <w:r w:rsidRPr="00F657CC">
              <w:rPr>
                <w:rFonts w:ascii="Times New Roman" w:hAnsi="Times New Roman"/>
                <w:sz w:val="24"/>
                <w:szCs w:val="24"/>
                <w:lang w:val="uk-UA" w:eastAsia="ru-RU"/>
              </w:rPr>
              <w:t>Савранський район</w:t>
            </w:r>
            <w:r w:rsidRPr="0066271B">
              <w:rPr>
                <w:rFonts w:ascii="Times New Roman" w:hAnsi="Times New Roman"/>
                <w:sz w:val="20"/>
                <w:szCs w:val="20"/>
                <w:lang w:val="uk-UA"/>
              </w:rPr>
              <w:t>:смт Саврань, с.Гетьманівка, с-ще Ковбасова Поляна, с.Бакша, с.Йосипівка, с.Вільшанка, с.Дубинове, с.Слюсареве, с.Кам’яне, с.Концеба, с.Недідкове, с.Струтинка, с.Осички, с.Глибочок, с.Квітка, с.Острівка, с.Полянецьке, с.Байбузівка, с.Білоусівка, с.Дубки, с.Капустянка</w:t>
            </w:r>
          </w:p>
        </w:tc>
        <w:tc>
          <w:tcPr>
            <w:tcW w:w="626" w:type="pct"/>
            <w:vAlign w:val="center"/>
          </w:tcPr>
          <w:p w:rsidR="00C51EA6" w:rsidRPr="00172F08" w:rsidRDefault="00C51EA6" w:rsidP="00983F5B">
            <w:pPr>
              <w:spacing w:after="0" w:line="240" w:lineRule="auto"/>
              <w:rPr>
                <w:rFonts w:ascii="Times New Roman" w:hAnsi="Times New Roman"/>
                <w:b/>
                <w:color w:val="FF0000"/>
                <w:sz w:val="24"/>
                <w:szCs w:val="24"/>
                <w:lang w:eastAsia="ru-RU"/>
              </w:rPr>
            </w:pPr>
            <w:r w:rsidRPr="00F657CC">
              <w:rPr>
                <w:rFonts w:ascii="Times New Roman" w:hAnsi="Times New Roman"/>
                <w:b/>
                <w:sz w:val="24"/>
                <w:szCs w:val="24"/>
                <w:lang w:eastAsia="ru-RU"/>
              </w:rPr>
              <w:t>14991</w:t>
            </w:r>
          </w:p>
        </w:tc>
      </w:tr>
      <w:tr w:rsidR="00C51EA6" w:rsidRPr="006E0975"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t>47</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№47 з виборів депутатів Одеської обласної ради</w:t>
            </w:r>
          </w:p>
        </w:tc>
        <w:tc>
          <w:tcPr>
            <w:tcW w:w="0" w:type="auto"/>
            <w:vAlign w:val="center"/>
          </w:tcPr>
          <w:p w:rsidR="00C51EA6" w:rsidRPr="00D34281" w:rsidRDefault="00C51EA6" w:rsidP="0020755A">
            <w:pPr>
              <w:spacing w:after="0" w:line="240" w:lineRule="auto"/>
              <w:rPr>
                <w:rFonts w:ascii="Times New Roman" w:hAnsi="Times New Roman"/>
                <w:color w:val="00B0F0"/>
                <w:sz w:val="20"/>
                <w:szCs w:val="20"/>
                <w:lang w:val="uk-UA" w:eastAsia="ru-RU"/>
              </w:rPr>
            </w:pPr>
            <w:r w:rsidRPr="0066271B">
              <w:rPr>
                <w:rFonts w:ascii="Times New Roman" w:hAnsi="Times New Roman"/>
                <w:sz w:val="24"/>
                <w:szCs w:val="24"/>
                <w:lang w:val="uk-UA"/>
              </w:rPr>
              <w:t>Саратський район:</w:t>
            </w:r>
            <w:r w:rsidRPr="0066271B">
              <w:rPr>
                <w:rFonts w:ascii="Times New Roman" w:hAnsi="Times New Roman"/>
                <w:sz w:val="20"/>
                <w:szCs w:val="20"/>
                <w:lang w:val="uk-UA"/>
              </w:rPr>
              <w:t>с.Долинка, с.Зоря, с.Констянтиновка, с.Кулевча, с.Миколаївка-Новоросійська, с.Михайлівка, с.Плахтіївка, с.Розівка, с.Сергіївка, с.Комишівка Перша, с.Успенівка, с.Великорибальске, с.Ярославка</w:t>
            </w:r>
          </w:p>
        </w:tc>
        <w:tc>
          <w:tcPr>
            <w:tcW w:w="626" w:type="pct"/>
            <w:vAlign w:val="center"/>
          </w:tcPr>
          <w:p w:rsidR="00C51EA6" w:rsidRPr="0020755A" w:rsidRDefault="00C51EA6" w:rsidP="00983F5B">
            <w:pPr>
              <w:spacing w:after="0" w:line="240" w:lineRule="auto"/>
              <w:rPr>
                <w:rFonts w:ascii="Times New Roman" w:hAnsi="Times New Roman"/>
                <w:b/>
                <w:color w:val="FF0000"/>
                <w:sz w:val="24"/>
                <w:szCs w:val="24"/>
                <w:lang w:val="uk-UA" w:eastAsia="ru-RU"/>
              </w:rPr>
            </w:pPr>
            <w:r w:rsidRPr="0020755A">
              <w:rPr>
                <w:rFonts w:ascii="Times New Roman" w:hAnsi="Times New Roman"/>
                <w:b/>
                <w:sz w:val="24"/>
                <w:szCs w:val="24"/>
                <w:lang w:val="uk-UA" w:eastAsia="ru-RU"/>
              </w:rPr>
              <w:t>17391</w:t>
            </w:r>
          </w:p>
        </w:tc>
      </w:tr>
      <w:tr w:rsidR="00C51EA6" w:rsidRPr="0066271B"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t>48</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№48 з виборів депутатів Одеської обласної ради</w:t>
            </w:r>
          </w:p>
        </w:tc>
        <w:tc>
          <w:tcPr>
            <w:tcW w:w="0" w:type="auto"/>
            <w:vAlign w:val="center"/>
          </w:tcPr>
          <w:p w:rsidR="00C51EA6" w:rsidRPr="00D34281" w:rsidRDefault="00C51EA6" w:rsidP="0020755A">
            <w:pPr>
              <w:spacing w:after="0" w:line="240" w:lineRule="auto"/>
              <w:rPr>
                <w:rFonts w:ascii="Times New Roman" w:hAnsi="Times New Roman"/>
                <w:color w:val="00B0F0"/>
                <w:sz w:val="20"/>
                <w:szCs w:val="20"/>
                <w:lang w:eastAsia="ru-RU"/>
              </w:rPr>
            </w:pPr>
            <w:r w:rsidRPr="0066271B">
              <w:rPr>
                <w:rFonts w:ascii="Times New Roman" w:hAnsi="Times New Roman"/>
                <w:sz w:val="24"/>
                <w:szCs w:val="24"/>
                <w:lang w:val="uk-UA"/>
              </w:rPr>
              <w:t>Саратський район:</w:t>
            </w:r>
            <w:r w:rsidRPr="0066271B">
              <w:rPr>
                <w:rFonts w:ascii="Times New Roman" w:hAnsi="Times New Roman"/>
                <w:sz w:val="20"/>
                <w:szCs w:val="20"/>
                <w:lang w:val="uk-UA"/>
              </w:rPr>
              <w:t>смт. Сарата, с.Введенка, с.Крива Балка, с.Над’ярне, с.Кам’янка, с.Мирнопілля, с.Нова Іванівка, с.с.Нова Плахтіївка, с.Міняйлівка, с. с.Фуратівка, с.Благодатне, с.Молдове, с.Надежда, с.Негрове, с-ще Пасічне, с.Новоселівка, с.Петропалівка, с.Лугове, с.Ройлянка, с.Світлодолинське, с.Семисотка, с.Старосілля, с.Пшеничне, с.Фараонівка, с.Забари</w:t>
            </w:r>
          </w:p>
        </w:tc>
        <w:tc>
          <w:tcPr>
            <w:tcW w:w="626" w:type="pct"/>
            <w:vAlign w:val="center"/>
          </w:tcPr>
          <w:p w:rsidR="00C51EA6" w:rsidRPr="0020755A" w:rsidRDefault="00C51EA6" w:rsidP="00983F5B">
            <w:pPr>
              <w:spacing w:after="0" w:line="240" w:lineRule="auto"/>
              <w:rPr>
                <w:rFonts w:ascii="Times New Roman" w:hAnsi="Times New Roman"/>
                <w:b/>
                <w:color w:val="FF0000"/>
                <w:sz w:val="24"/>
                <w:szCs w:val="24"/>
                <w:lang w:eastAsia="ru-RU"/>
              </w:rPr>
            </w:pPr>
            <w:r w:rsidRPr="0066271B">
              <w:rPr>
                <w:rFonts w:ascii="Times New Roman" w:hAnsi="Times New Roman"/>
                <w:b/>
                <w:sz w:val="24"/>
                <w:szCs w:val="24"/>
                <w:lang w:val="uk-UA"/>
              </w:rPr>
              <w:t>17162</w:t>
            </w:r>
          </w:p>
        </w:tc>
      </w:tr>
      <w:tr w:rsidR="00C51EA6" w:rsidRPr="006E0975" w:rsidTr="00395023">
        <w:trPr>
          <w:tblCellSpacing w:w="6" w:type="dxa"/>
        </w:trPr>
        <w:tc>
          <w:tcPr>
            <w:tcW w:w="0" w:type="auto"/>
            <w:vAlign w:val="center"/>
          </w:tcPr>
          <w:p w:rsidR="00C51EA6" w:rsidRPr="009A7947" w:rsidRDefault="00C51EA6" w:rsidP="00267F7E">
            <w:pPr>
              <w:spacing w:after="0" w:line="240" w:lineRule="auto"/>
              <w:jc w:val="center"/>
              <w:rPr>
                <w:rFonts w:ascii="Times New Roman" w:hAnsi="Times New Roman"/>
                <w:sz w:val="24"/>
                <w:szCs w:val="24"/>
                <w:lang w:eastAsia="ru-RU"/>
              </w:rPr>
            </w:pPr>
            <w:r w:rsidRPr="009A7947">
              <w:rPr>
                <w:rFonts w:ascii="Times New Roman" w:hAnsi="Times New Roman"/>
                <w:sz w:val="24"/>
                <w:szCs w:val="24"/>
                <w:lang w:eastAsia="ru-RU"/>
              </w:rPr>
              <w:t>49</w:t>
            </w:r>
          </w:p>
        </w:tc>
        <w:tc>
          <w:tcPr>
            <w:tcW w:w="0" w:type="auto"/>
            <w:vAlign w:val="center"/>
          </w:tcPr>
          <w:p w:rsidR="00C51EA6" w:rsidRPr="009A7947" w:rsidRDefault="00C51EA6" w:rsidP="00267F7E">
            <w:pPr>
              <w:spacing w:after="0" w:line="240" w:lineRule="auto"/>
              <w:rPr>
                <w:rFonts w:ascii="Times New Roman" w:hAnsi="Times New Roman"/>
                <w:sz w:val="24"/>
                <w:szCs w:val="24"/>
                <w:lang w:eastAsia="ru-RU"/>
              </w:rPr>
            </w:pPr>
            <w:r w:rsidRPr="009A7947">
              <w:rPr>
                <w:rFonts w:ascii="Times New Roman" w:hAnsi="Times New Roman"/>
                <w:sz w:val="24"/>
                <w:szCs w:val="24"/>
                <w:lang w:eastAsia="ru-RU"/>
              </w:rPr>
              <w:t>Територіальний виборчий округ №49 з виборів депутатів Одеської обласної ради</w:t>
            </w:r>
          </w:p>
        </w:tc>
        <w:tc>
          <w:tcPr>
            <w:tcW w:w="0" w:type="auto"/>
            <w:vAlign w:val="center"/>
          </w:tcPr>
          <w:p w:rsidR="00C51EA6" w:rsidRPr="009A7947" w:rsidRDefault="00C51EA6" w:rsidP="009A7947">
            <w:pPr>
              <w:spacing w:after="0" w:line="240" w:lineRule="auto"/>
              <w:rPr>
                <w:rFonts w:ascii="Times New Roman" w:hAnsi="Times New Roman"/>
                <w:sz w:val="20"/>
                <w:szCs w:val="20"/>
                <w:lang w:val="uk-UA" w:eastAsia="ru-RU"/>
              </w:rPr>
            </w:pPr>
            <w:r w:rsidRPr="009A7947">
              <w:rPr>
                <w:rFonts w:ascii="Times New Roman" w:hAnsi="Times New Roman"/>
                <w:sz w:val="24"/>
                <w:szCs w:val="24"/>
                <w:lang w:val="uk-UA" w:eastAsia="ru-RU"/>
              </w:rPr>
              <w:t xml:space="preserve">Тарутинський район: </w:t>
            </w:r>
            <w:r w:rsidRPr="009A7947">
              <w:rPr>
                <w:rFonts w:ascii="Times New Roman" w:hAnsi="Times New Roman"/>
                <w:sz w:val="20"/>
                <w:szCs w:val="20"/>
                <w:lang w:val="uk-UA" w:eastAsia="ru-RU"/>
              </w:rPr>
              <w:t>смт Березине, смт Тарутине, с.Виноградівка, с.Вільне, с.Малоярославць Другий, с.Лужанка, с.Рівне, с.Малоярославець Перший, с. Ярове, с.Єлизаветівка Перемогівської сільської ради, с.Перемога, с.Роза,с.Красне,с.Підгірне Підгірненської сільської ради</w:t>
            </w:r>
          </w:p>
        </w:tc>
        <w:tc>
          <w:tcPr>
            <w:tcW w:w="626" w:type="pct"/>
            <w:vAlign w:val="center"/>
          </w:tcPr>
          <w:p w:rsidR="00C51EA6" w:rsidRPr="009A7947" w:rsidRDefault="00C51EA6" w:rsidP="00983F5B">
            <w:pPr>
              <w:spacing w:after="0" w:line="240" w:lineRule="auto"/>
              <w:rPr>
                <w:rFonts w:ascii="Times New Roman" w:hAnsi="Times New Roman"/>
                <w:b/>
                <w:sz w:val="24"/>
                <w:szCs w:val="24"/>
                <w:lang w:val="uk-UA" w:eastAsia="ru-RU"/>
              </w:rPr>
            </w:pPr>
            <w:r w:rsidRPr="009A7947">
              <w:rPr>
                <w:rFonts w:ascii="Times New Roman" w:hAnsi="Times New Roman"/>
                <w:b/>
                <w:sz w:val="24"/>
                <w:szCs w:val="24"/>
                <w:lang w:val="uk-UA" w:eastAsia="ru-RU"/>
              </w:rPr>
              <w:t>15479</w:t>
            </w:r>
          </w:p>
        </w:tc>
      </w:tr>
      <w:tr w:rsidR="00C51EA6" w:rsidRPr="006E0975" w:rsidTr="00395023">
        <w:trPr>
          <w:tblCellSpacing w:w="6" w:type="dxa"/>
        </w:trPr>
        <w:tc>
          <w:tcPr>
            <w:tcW w:w="0" w:type="auto"/>
            <w:vAlign w:val="center"/>
          </w:tcPr>
          <w:p w:rsidR="00C51EA6" w:rsidRPr="009A7947" w:rsidRDefault="00C51EA6" w:rsidP="00267F7E">
            <w:pPr>
              <w:spacing w:after="0" w:line="240" w:lineRule="auto"/>
              <w:jc w:val="center"/>
              <w:rPr>
                <w:rFonts w:ascii="Times New Roman" w:hAnsi="Times New Roman"/>
                <w:sz w:val="24"/>
                <w:szCs w:val="24"/>
                <w:lang w:eastAsia="ru-RU"/>
              </w:rPr>
            </w:pPr>
            <w:r w:rsidRPr="009A7947">
              <w:rPr>
                <w:rFonts w:ascii="Times New Roman" w:hAnsi="Times New Roman"/>
                <w:sz w:val="24"/>
                <w:szCs w:val="24"/>
                <w:lang w:eastAsia="ru-RU"/>
              </w:rPr>
              <w:t>50</w:t>
            </w:r>
          </w:p>
        </w:tc>
        <w:tc>
          <w:tcPr>
            <w:tcW w:w="0" w:type="auto"/>
            <w:vAlign w:val="center"/>
          </w:tcPr>
          <w:p w:rsidR="00C51EA6" w:rsidRPr="009A7947" w:rsidRDefault="00C51EA6" w:rsidP="00267F7E">
            <w:pPr>
              <w:spacing w:after="0" w:line="240" w:lineRule="auto"/>
              <w:rPr>
                <w:rFonts w:ascii="Times New Roman" w:hAnsi="Times New Roman"/>
                <w:sz w:val="24"/>
                <w:szCs w:val="24"/>
                <w:lang w:eastAsia="ru-RU"/>
              </w:rPr>
            </w:pPr>
            <w:r w:rsidRPr="009A7947">
              <w:rPr>
                <w:rFonts w:ascii="Times New Roman" w:hAnsi="Times New Roman"/>
                <w:sz w:val="24"/>
                <w:szCs w:val="24"/>
                <w:lang w:eastAsia="ru-RU"/>
              </w:rPr>
              <w:t>Територіальний виборчий округ №50 з виборів депутатів Одеської обласної ради</w:t>
            </w:r>
          </w:p>
        </w:tc>
        <w:tc>
          <w:tcPr>
            <w:tcW w:w="0" w:type="auto"/>
            <w:vAlign w:val="center"/>
          </w:tcPr>
          <w:p w:rsidR="00C51EA6" w:rsidRPr="009A7947" w:rsidRDefault="00C51EA6" w:rsidP="009A7947">
            <w:pPr>
              <w:spacing w:after="0" w:line="240" w:lineRule="auto"/>
              <w:rPr>
                <w:rFonts w:ascii="Times New Roman" w:hAnsi="Times New Roman"/>
                <w:sz w:val="20"/>
                <w:szCs w:val="20"/>
                <w:lang w:val="uk-UA" w:eastAsia="ru-RU"/>
              </w:rPr>
            </w:pPr>
            <w:r w:rsidRPr="009A7947">
              <w:rPr>
                <w:rFonts w:ascii="Times New Roman" w:hAnsi="Times New Roman"/>
                <w:sz w:val="24"/>
                <w:szCs w:val="24"/>
                <w:lang w:val="uk-UA" w:eastAsia="ru-RU"/>
              </w:rPr>
              <w:t xml:space="preserve">Тарутинський район: </w:t>
            </w:r>
            <w:r w:rsidRPr="009A7947">
              <w:rPr>
                <w:rFonts w:ascii="Times New Roman" w:hAnsi="Times New Roman"/>
                <w:sz w:val="20"/>
                <w:szCs w:val="20"/>
                <w:lang w:val="uk-UA" w:eastAsia="ru-RU"/>
              </w:rPr>
              <w:t xml:space="preserve">смт Бородіно, с.Весела Долина, с.Височанське, с.Ганнівка Височанської сільської ради, с.Благодатне, с.Вознесенка Друга, с.Кролівка, с. Скриванівка, с.Червоне, с.Ганнівка Ганнівської сільської ради, с.Новоселівка, </w:t>
            </w:r>
            <w:r w:rsidRPr="009A7947">
              <w:rPr>
                <w:rFonts w:ascii="Times New Roman" w:hAnsi="Times New Roman"/>
                <w:sz w:val="20"/>
                <w:szCs w:val="20"/>
                <w:lang w:val="uk-UA" w:eastAsia="ru-RU"/>
              </w:rPr>
              <w:lastRenderedPageBreak/>
              <w:t>с.Володимирівка, с.Євгенівка, с.Рівне, с.Калачівка, с.Слобідка, с.Ламбрівка, с.Лісне, с.Миколаївка. с.Іванчанка, с.Надрічне, с.Булатівка, с.Нове Тарутине, с.Новоукраїнка, с.Олексіївка, с.Підгірне Новотарутинської сільської Ради, с.Плачинда, с.Олександрівка, с.Жовтневе, с.Новосілка, с.Петрівка, с.Петрівськ, с.Сухувате, с.Богданівка, с.Єлизаветівка Юр’ївської сільської ради, с. Юр’ївка, смт Серпневе</w:t>
            </w:r>
          </w:p>
        </w:tc>
        <w:tc>
          <w:tcPr>
            <w:tcW w:w="626" w:type="pct"/>
            <w:vAlign w:val="center"/>
          </w:tcPr>
          <w:p w:rsidR="00C51EA6" w:rsidRPr="009A7947" w:rsidRDefault="00C51EA6" w:rsidP="00983F5B">
            <w:pPr>
              <w:spacing w:after="0" w:line="240" w:lineRule="auto"/>
              <w:rPr>
                <w:rFonts w:ascii="Times New Roman" w:hAnsi="Times New Roman"/>
                <w:b/>
                <w:sz w:val="24"/>
                <w:szCs w:val="24"/>
                <w:lang w:val="uk-UA" w:eastAsia="ru-RU"/>
              </w:rPr>
            </w:pPr>
            <w:r w:rsidRPr="009A7947">
              <w:rPr>
                <w:rFonts w:ascii="Times New Roman" w:hAnsi="Times New Roman"/>
                <w:b/>
                <w:sz w:val="24"/>
                <w:szCs w:val="24"/>
                <w:lang w:val="uk-UA" w:eastAsia="ru-RU"/>
              </w:rPr>
              <w:lastRenderedPageBreak/>
              <w:t>15848</w:t>
            </w:r>
          </w:p>
        </w:tc>
      </w:tr>
      <w:tr w:rsidR="00C51EA6" w:rsidRPr="006E0975"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lastRenderedPageBreak/>
              <w:t>51</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№51 з виборів депутатів Одеської обласної ради</w:t>
            </w:r>
          </w:p>
        </w:tc>
        <w:tc>
          <w:tcPr>
            <w:tcW w:w="0" w:type="auto"/>
            <w:vAlign w:val="center"/>
          </w:tcPr>
          <w:p w:rsidR="00C51EA6" w:rsidRPr="00267F7E" w:rsidRDefault="00C51EA6" w:rsidP="00267F7E">
            <w:pPr>
              <w:spacing w:after="0" w:line="240" w:lineRule="auto"/>
              <w:rPr>
                <w:rFonts w:ascii="Times New Roman" w:hAnsi="Times New Roman"/>
                <w:color w:val="00B0F0"/>
                <w:sz w:val="24"/>
                <w:szCs w:val="24"/>
                <w:lang w:val="uk-UA" w:eastAsia="ru-RU"/>
              </w:rPr>
            </w:pPr>
            <w:r w:rsidRPr="00F3381D">
              <w:rPr>
                <w:rFonts w:ascii="Times New Roman" w:hAnsi="Times New Roman"/>
                <w:sz w:val="24"/>
                <w:szCs w:val="24"/>
                <w:lang w:val="uk-UA" w:eastAsia="ru-RU"/>
              </w:rPr>
              <w:t>Татарбунарський район:</w:t>
            </w:r>
            <w:r>
              <w:rPr>
                <w:rFonts w:ascii="Times New Roman" w:hAnsi="Times New Roman"/>
                <w:sz w:val="20"/>
                <w:szCs w:val="20"/>
                <w:lang w:val="uk-UA" w:eastAsia="ru-RU"/>
              </w:rPr>
              <w:t>м.Татарбунари, с.Борисівка, с.Глибоке, с.Лиман Лиманської сільської ради, с.Приморське, с.Трихатки, с.Зарічне, с.Новоселиця, с.Трапівка</w:t>
            </w:r>
          </w:p>
        </w:tc>
        <w:tc>
          <w:tcPr>
            <w:tcW w:w="626" w:type="pct"/>
            <w:vAlign w:val="center"/>
          </w:tcPr>
          <w:p w:rsidR="00C51EA6" w:rsidRPr="00F3381D" w:rsidRDefault="00C51EA6" w:rsidP="00983F5B">
            <w:pPr>
              <w:spacing w:after="0" w:line="240" w:lineRule="auto"/>
              <w:rPr>
                <w:rFonts w:ascii="Times New Roman" w:hAnsi="Times New Roman"/>
                <w:b/>
                <w:color w:val="FF0000"/>
                <w:sz w:val="24"/>
                <w:szCs w:val="24"/>
                <w:lang w:val="uk-UA" w:eastAsia="ru-RU"/>
              </w:rPr>
            </w:pPr>
            <w:r w:rsidRPr="00F3381D">
              <w:rPr>
                <w:rFonts w:ascii="Times New Roman" w:hAnsi="Times New Roman"/>
                <w:b/>
                <w:sz w:val="24"/>
                <w:szCs w:val="24"/>
                <w:lang w:val="uk-UA" w:eastAsia="ru-RU"/>
              </w:rPr>
              <w:t>14489</w:t>
            </w:r>
          </w:p>
        </w:tc>
      </w:tr>
      <w:tr w:rsidR="00C51EA6" w:rsidRPr="006E0975" w:rsidTr="00395023">
        <w:trPr>
          <w:tblCellSpacing w:w="6" w:type="dxa"/>
        </w:trPr>
        <w:tc>
          <w:tcPr>
            <w:tcW w:w="0" w:type="auto"/>
            <w:vAlign w:val="center"/>
          </w:tcPr>
          <w:p w:rsidR="00C51EA6" w:rsidRPr="00F3381D" w:rsidRDefault="00C51EA6" w:rsidP="00267F7E">
            <w:pPr>
              <w:spacing w:after="0" w:line="240" w:lineRule="auto"/>
              <w:jc w:val="center"/>
              <w:rPr>
                <w:rFonts w:ascii="Times New Roman" w:hAnsi="Times New Roman"/>
                <w:sz w:val="24"/>
                <w:szCs w:val="24"/>
                <w:lang w:val="uk-UA" w:eastAsia="ru-RU"/>
              </w:rPr>
            </w:pPr>
            <w:r w:rsidRPr="00F3381D">
              <w:rPr>
                <w:rFonts w:ascii="Times New Roman" w:hAnsi="Times New Roman"/>
                <w:sz w:val="24"/>
                <w:szCs w:val="24"/>
                <w:lang w:val="uk-UA" w:eastAsia="ru-RU"/>
              </w:rPr>
              <w:t>52</w:t>
            </w:r>
          </w:p>
        </w:tc>
        <w:tc>
          <w:tcPr>
            <w:tcW w:w="0" w:type="auto"/>
            <w:vAlign w:val="center"/>
          </w:tcPr>
          <w:p w:rsidR="00C51EA6" w:rsidRPr="00F3381D" w:rsidRDefault="00C51EA6" w:rsidP="00267F7E">
            <w:pPr>
              <w:spacing w:after="0" w:line="240" w:lineRule="auto"/>
              <w:rPr>
                <w:rFonts w:ascii="Times New Roman" w:hAnsi="Times New Roman"/>
                <w:sz w:val="24"/>
                <w:szCs w:val="24"/>
                <w:lang w:val="uk-UA" w:eastAsia="ru-RU"/>
              </w:rPr>
            </w:pPr>
            <w:r w:rsidRPr="00F3381D">
              <w:rPr>
                <w:rFonts w:ascii="Times New Roman" w:hAnsi="Times New Roman"/>
                <w:sz w:val="24"/>
                <w:szCs w:val="24"/>
                <w:lang w:val="uk-UA" w:eastAsia="ru-RU"/>
              </w:rPr>
              <w:t>Територіальний виборчий округ №52 з виборів депутатів Одеської обласної ради</w:t>
            </w:r>
          </w:p>
        </w:tc>
        <w:tc>
          <w:tcPr>
            <w:tcW w:w="0" w:type="auto"/>
            <w:vAlign w:val="center"/>
          </w:tcPr>
          <w:p w:rsidR="00C51EA6" w:rsidRPr="00267F7E" w:rsidRDefault="00C51EA6" w:rsidP="00080DFC">
            <w:pPr>
              <w:spacing w:after="0" w:line="240" w:lineRule="auto"/>
              <w:rPr>
                <w:rFonts w:ascii="Times New Roman" w:hAnsi="Times New Roman"/>
                <w:color w:val="00B0F0"/>
                <w:sz w:val="24"/>
                <w:szCs w:val="24"/>
                <w:lang w:val="uk-UA" w:eastAsia="ru-RU"/>
              </w:rPr>
            </w:pPr>
            <w:r w:rsidRPr="00F3381D">
              <w:rPr>
                <w:rFonts w:ascii="Times New Roman" w:hAnsi="Times New Roman"/>
                <w:sz w:val="24"/>
                <w:szCs w:val="24"/>
                <w:lang w:val="uk-UA" w:eastAsia="ru-RU"/>
              </w:rPr>
              <w:t>Татарбунарський район:</w:t>
            </w:r>
            <w:r>
              <w:rPr>
                <w:rFonts w:ascii="Times New Roman" w:hAnsi="Times New Roman"/>
                <w:sz w:val="20"/>
                <w:szCs w:val="20"/>
                <w:lang w:val="uk-UA" w:eastAsia="ru-RU"/>
              </w:rPr>
              <w:t>с.Базар</w:t>
            </w:r>
            <w:r w:rsidRPr="00080DFC">
              <w:rPr>
                <w:rFonts w:ascii="Times New Roman" w:hAnsi="Times New Roman"/>
                <w:sz w:val="20"/>
                <w:szCs w:val="20"/>
                <w:lang w:val="uk-UA" w:eastAsia="ru-RU"/>
              </w:rPr>
              <w:t>’</w:t>
            </w:r>
            <w:r>
              <w:rPr>
                <w:rFonts w:ascii="Times New Roman" w:hAnsi="Times New Roman"/>
                <w:sz w:val="20"/>
                <w:szCs w:val="20"/>
                <w:lang w:val="uk-UA" w:eastAsia="ru-RU"/>
              </w:rPr>
              <w:t>янка, с.Баштанівка, с.Безім</w:t>
            </w:r>
            <w:r w:rsidRPr="00080DFC">
              <w:rPr>
                <w:rFonts w:ascii="Times New Roman" w:hAnsi="Times New Roman"/>
                <w:sz w:val="20"/>
                <w:szCs w:val="20"/>
                <w:lang w:val="uk-UA" w:eastAsia="ru-RU"/>
              </w:rPr>
              <w:t>’</w:t>
            </w:r>
            <w:r>
              <w:rPr>
                <w:rFonts w:ascii="Times New Roman" w:hAnsi="Times New Roman"/>
                <w:sz w:val="20"/>
                <w:szCs w:val="20"/>
                <w:lang w:val="uk-UA" w:eastAsia="ru-RU"/>
              </w:rPr>
              <w:t xml:space="preserve">янка, с.Веселе, с.Садове, с.Білолісся, с.Вишневе, с.Дивізія, с.Лиман Дивізійської сільської ради, с.Дмитрівка, с.Нова Олексіївка, с.Жовтий Яр, с.Маразліївка, с.Нове, с.Ройлянка, с.Царичанка, с.Кочкувате, с.Нерушай, с.Балабанка, с.Рибальське, с.Спаське, с.Струмок, с.Весела Балка, с.Лебедівка, с.Новомихайлівка,с.Тузли </w:t>
            </w:r>
          </w:p>
        </w:tc>
        <w:tc>
          <w:tcPr>
            <w:tcW w:w="626" w:type="pct"/>
            <w:vAlign w:val="center"/>
          </w:tcPr>
          <w:p w:rsidR="00C51EA6" w:rsidRPr="00080DFC" w:rsidRDefault="00C51EA6" w:rsidP="00983F5B">
            <w:pPr>
              <w:spacing w:after="0" w:line="240" w:lineRule="auto"/>
              <w:rPr>
                <w:rFonts w:ascii="Times New Roman" w:hAnsi="Times New Roman"/>
                <w:b/>
                <w:color w:val="FF0000"/>
                <w:sz w:val="24"/>
                <w:szCs w:val="24"/>
                <w:lang w:val="uk-UA" w:eastAsia="ru-RU"/>
              </w:rPr>
            </w:pPr>
            <w:r w:rsidRPr="00080DFC">
              <w:rPr>
                <w:rFonts w:ascii="Times New Roman" w:hAnsi="Times New Roman"/>
                <w:b/>
                <w:sz w:val="24"/>
                <w:szCs w:val="24"/>
                <w:lang w:val="uk-UA" w:eastAsia="ru-RU"/>
              </w:rPr>
              <w:t>15013</w:t>
            </w:r>
          </w:p>
        </w:tc>
      </w:tr>
      <w:tr w:rsidR="00C51EA6" w:rsidRPr="006E0975" w:rsidTr="00395023">
        <w:trPr>
          <w:tblCellSpacing w:w="6" w:type="dxa"/>
        </w:trPr>
        <w:tc>
          <w:tcPr>
            <w:tcW w:w="0" w:type="auto"/>
            <w:vAlign w:val="center"/>
          </w:tcPr>
          <w:p w:rsidR="00C51EA6" w:rsidRPr="00F3381D" w:rsidRDefault="00C51EA6" w:rsidP="00267F7E">
            <w:pPr>
              <w:spacing w:after="0" w:line="240" w:lineRule="auto"/>
              <w:jc w:val="center"/>
              <w:rPr>
                <w:rFonts w:ascii="Times New Roman" w:hAnsi="Times New Roman"/>
                <w:sz w:val="24"/>
                <w:szCs w:val="24"/>
                <w:lang w:val="uk-UA" w:eastAsia="ru-RU"/>
              </w:rPr>
            </w:pPr>
            <w:r w:rsidRPr="00F3381D">
              <w:rPr>
                <w:rFonts w:ascii="Times New Roman" w:hAnsi="Times New Roman"/>
                <w:sz w:val="24"/>
                <w:szCs w:val="24"/>
                <w:lang w:val="uk-UA" w:eastAsia="ru-RU"/>
              </w:rPr>
              <w:t>53</w:t>
            </w:r>
          </w:p>
        </w:tc>
        <w:tc>
          <w:tcPr>
            <w:tcW w:w="0" w:type="auto"/>
            <w:vAlign w:val="center"/>
          </w:tcPr>
          <w:p w:rsidR="00C51EA6" w:rsidRPr="00080DFC" w:rsidRDefault="00C51EA6" w:rsidP="00267F7E">
            <w:pPr>
              <w:spacing w:after="0" w:line="240" w:lineRule="auto"/>
              <w:rPr>
                <w:rFonts w:ascii="Times New Roman" w:hAnsi="Times New Roman"/>
                <w:sz w:val="24"/>
                <w:szCs w:val="24"/>
                <w:lang w:val="uk-UA" w:eastAsia="ru-RU"/>
              </w:rPr>
            </w:pPr>
            <w:r w:rsidRPr="00F3381D">
              <w:rPr>
                <w:rFonts w:ascii="Times New Roman" w:hAnsi="Times New Roman"/>
                <w:sz w:val="24"/>
                <w:szCs w:val="24"/>
                <w:lang w:val="uk-UA" w:eastAsia="ru-RU"/>
              </w:rPr>
              <w:t>Територіальний виборчий ок</w:t>
            </w:r>
            <w:r w:rsidRPr="00080DFC">
              <w:rPr>
                <w:rFonts w:ascii="Times New Roman" w:hAnsi="Times New Roman"/>
                <w:sz w:val="24"/>
                <w:szCs w:val="24"/>
                <w:lang w:val="uk-UA" w:eastAsia="ru-RU"/>
              </w:rPr>
              <w:t>руг №53 з виборів депутатів Одеської обласної ради</w:t>
            </w:r>
          </w:p>
        </w:tc>
        <w:tc>
          <w:tcPr>
            <w:tcW w:w="0" w:type="auto"/>
            <w:vAlign w:val="center"/>
          </w:tcPr>
          <w:p w:rsidR="00C51EA6" w:rsidRPr="00F657CC" w:rsidRDefault="00C51EA6" w:rsidP="00F657CC">
            <w:pPr>
              <w:spacing w:after="0" w:line="240" w:lineRule="auto"/>
              <w:rPr>
                <w:rFonts w:ascii="Times New Roman" w:hAnsi="Times New Roman"/>
                <w:sz w:val="20"/>
                <w:szCs w:val="20"/>
                <w:lang w:val="uk-UA" w:eastAsia="ru-RU"/>
              </w:rPr>
            </w:pPr>
            <w:r w:rsidRPr="00F657CC">
              <w:rPr>
                <w:rFonts w:ascii="Times New Roman" w:hAnsi="Times New Roman"/>
                <w:sz w:val="24"/>
                <w:szCs w:val="24"/>
                <w:lang w:val="uk-UA" w:eastAsia="ru-RU"/>
              </w:rPr>
              <w:t>Фрунзівський район:</w:t>
            </w:r>
            <w:r>
              <w:rPr>
                <w:rFonts w:ascii="Times New Roman" w:hAnsi="Times New Roman"/>
                <w:sz w:val="20"/>
                <w:szCs w:val="20"/>
                <w:lang w:val="uk-UA" w:eastAsia="ru-RU"/>
              </w:rPr>
              <w:t xml:space="preserve"> с</w:t>
            </w:r>
            <w:r w:rsidRPr="0066271B">
              <w:rPr>
                <w:rFonts w:ascii="Times New Roman" w:hAnsi="Times New Roman"/>
                <w:sz w:val="20"/>
                <w:szCs w:val="20"/>
                <w:lang w:val="uk-UA"/>
              </w:rPr>
              <w:t>мт Фрунзівка, с.Балашове, с.Гірківка, с.Глибокояр, с.Давидівка, с.Єлизаветівка, с.Майорське, с.Новопавлівка, с.Стоянове, смт Затишшя, с.Андрусова, с.Весела Балка, с.Гедеримове Перше, с.Дружелюбівка, с.Загір’я, с.Краснопіль, с.Нова Григорівка, с.Скинешори, с.Василівка, с.Червона Стінка, с.Богданове Перше, с.Войничеве, с.Савчинське, с.Йосипівка, с.Самійлівка, с.Унтилівка, с.Карабанове, с.Кошарка, с.Кримпулька, с.Нова Шибка, с.Новомиколаївка, с.Володимірівка, с.Іванівка, с.Леніне, с.Малорошове, с.Дементівка, с.Мар’янівка, с.Оленівка, с.Первомайське, с.Петрівка, с.Бірносове, с.Новозаріцьке, с.Перше Травня, с.Федосіївка, с.Жигайлове, с.Мала Топорівка, с.Онилове, с.Павлівка, с.Парканівка, с.Перехрестове, Перехрестове Перше, с.Петрівка, с.Росіянівка</w:t>
            </w:r>
          </w:p>
        </w:tc>
        <w:tc>
          <w:tcPr>
            <w:tcW w:w="626" w:type="pct"/>
            <w:vAlign w:val="center"/>
          </w:tcPr>
          <w:p w:rsidR="00C51EA6" w:rsidRPr="00080DFC" w:rsidRDefault="00C51EA6" w:rsidP="00983F5B">
            <w:pPr>
              <w:spacing w:after="0" w:line="240" w:lineRule="auto"/>
              <w:rPr>
                <w:rFonts w:ascii="Times New Roman" w:hAnsi="Times New Roman"/>
                <w:b/>
                <w:color w:val="FF0000"/>
                <w:sz w:val="24"/>
                <w:szCs w:val="24"/>
                <w:lang w:val="uk-UA" w:eastAsia="ru-RU"/>
              </w:rPr>
            </w:pPr>
            <w:r w:rsidRPr="00080DFC">
              <w:rPr>
                <w:rFonts w:ascii="Times New Roman" w:hAnsi="Times New Roman"/>
                <w:b/>
                <w:sz w:val="24"/>
                <w:szCs w:val="24"/>
                <w:lang w:val="uk-UA" w:eastAsia="ru-RU"/>
              </w:rPr>
              <w:t>14569</w:t>
            </w:r>
          </w:p>
        </w:tc>
      </w:tr>
      <w:tr w:rsidR="00C51EA6" w:rsidRPr="0066271B"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t>54</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№54 з виборів депутатів Одеської обласної ради</w:t>
            </w:r>
          </w:p>
        </w:tc>
        <w:tc>
          <w:tcPr>
            <w:tcW w:w="0" w:type="auto"/>
            <w:vAlign w:val="center"/>
          </w:tcPr>
          <w:p w:rsidR="00C51EA6" w:rsidRPr="00F657CC" w:rsidRDefault="00C51EA6" w:rsidP="00F657CC">
            <w:pPr>
              <w:spacing w:after="0" w:line="240" w:lineRule="auto"/>
              <w:rPr>
                <w:rFonts w:ascii="Times New Roman" w:hAnsi="Times New Roman"/>
                <w:sz w:val="20"/>
                <w:szCs w:val="20"/>
                <w:lang w:val="uk-UA" w:eastAsia="ru-RU"/>
              </w:rPr>
            </w:pPr>
            <w:r w:rsidRPr="00F657CC">
              <w:rPr>
                <w:rFonts w:ascii="Times New Roman" w:hAnsi="Times New Roman"/>
                <w:sz w:val="24"/>
                <w:szCs w:val="24"/>
                <w:lang w:val="uk-UA" w:eastAsia="ru-RU"/>
              </w:rPr>
              <w:t>Ширяївський район:</w:t>
            </w:r>
            <w:r>
              <w:rPr>
                <w:rFonts w:ascii="Times New Roman" w:hAnsi="Times New Roman"/>
                <w:sz w:val="20"/>
                <w:szCs w:val="20"/>
                <w:lang w:val="uk-UA" w:eastAsia="ru-RU"/>
              </w:rPr>
              <w:t>с</w:t>
            </w:r>
            <w:r w:rsidRPr="0066271B">
              <w:rPr>
                <w:rFonts w:ascii="Times New Roman" w:hAnsi="Times New Roman"/>
                <w:sz w:val="20"/>
                <w:szCs w:val="20"/>
                <w:lang w:val="uk-UA"/>
              </w:rPr>
              <w:t>мт Ширяєве, с.Йосипівка, с.Одаї, с.Подільці, с.Бранкованове, с.Самійлівка, с.Вікторівка, с.Мар’ївка, с.Жовтень, с.Констянтинів, с.Польове, с.Ревова, с.Ганно-Покровка, с.Катерино-Платонівка, с.Крижанівка, с.Маркевичеве, с.Новоукраїнка, с.Макарове, с.Володимирівка, с.Копійкове, с.Малігонове, с.Машенька, с.Мар’янівка, с.Суха Журівка, с.Миколаївка, с.Новопавлівка, с.Жовтневе Новоандріївської сільськї ради, с.Зірка, с.Новоандріївка, с.Січневе, с.Скосарівське, с.Новоєлизаветівка, с.Новопетрівка Друга, с.Новопетрівка Перша, с.Новостепанівка, с.Сирітське Друге, с.Сирітське Перше, с.Софіївка, с.Стара Єлизаветівка, с.Новосвітівка, с.Розкішне, с.Гребенюки, с.Григорівка, с.Канцурове, с.Олександрівка, с.Трудолюбівка, с.Флоринське, с.Бердинове, с.Жовтневе Орджонікідзевської сільської ради, с.Орджонікідзе, с.Петрівське, с.Виноградівка, с.Новогуляївка, с.Олександро-Вовкове, с.Осинівка, с.Яринославка, с.Галупове, с.Журавське, с.Никомаврівка, с.Саханське, с.Жовтневе Старомаяківської сільської ради, с.Золочівське, с.Нові Маяки, с.Старі Маяки, с.Тимофіївка, с.Якимів Яр, с.Лідівка, с.Преображенка, с.Червоний Кут, с.Валентинівка, с.Качулове, с.Чогодарівка</w:t>
            </w:r>
          </w:p>
        </w:tc>
        <w:tc>
          <w:tcPr>
            <w:tcW w:w="626" w:type="pct"/>
            <w:vAlign w:val="center"/>
          </w:tcPr>
          <w:p w:rsidR="00C51EA6" w:rsidRPr="00172F08" w:rsidRDefault="00C51EA6" w:rsidP="00983F5B">
            <w:pPr>
              <w:spacing w:after="0" w:line="240" w:lineRule="auto"/>
              <w:rPr>
                <w:rFonts w:ascii="Times New Roman" w:hAnsi="Times New Roman"/>
                <w:b/>
                <w:color w:val="FF0000"/>
                <w:sz w:val="24"/>
                <w:szCs w:val="24"/>
                <w:lang w:eastAsia="ru-RU"/>
              </w:rPr>
            </w:pPr>
            <w:r w:rsidRPr="00F657CC">
              <w:rPr>
                <w:rFonts w:ascii="Times New Roman" w:hAnsi="Times New Roman"/>
                <w:b/>
                <w:sz w:val="24"/>
                <w:szCs w:val="24"/>
                <w:lang w:eastAsia="ru-RU"/>
              </w:rPr>
              <w:t>19552</w:t>
            </w:r>
          </w:p>
        </w:tc>
      </w:tr>
      <w:tr w:rsidR="00C51EA6" w:rsidRPr="0066271B"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t>55</w:t>
            </w:r>
          </w:p>
        </w:tc>
        <w:tc>
          <w:tcPr>
            <w:tcW w:w="0" w:type="auto"/>
            <w:vAlign w:val="center"/>
          </w:tcPr>
          <w:p w:rsidR="00C51EA6" w:rsidRPr="006C6B07" w:rsidRDefault="00C51EA6" w:rsidP="00267F7E">
            <w:pPr>
              <w:spacing w:after="0" w:line="240" w:lineRule="auto"/>
              <w:rPr>
                <w:rFonts w:ascii="Times New Roman" w:hAnsi="Times New Roman"/>
                <w:sz w:val="24"/>
                <w:szCs w:val="24"/>
                <w:lang w:eastAsia="ru-RU"/>
              </w:rPr>
            </w:pPr>
            <w:r w:rsidRPr="006C6B07">
              <w:rPr>
                <w:rFonts w:ascii="Times New Roman" w:hAnsi="Times New Roman"/>
                <w:sz w:val="24"/>
                <w:szCs w:val="24"/>
                <w:lang w:eastAsia="ru-RU"/>
              </w:rPr>
              <w:t xml:space="preserve">Територіальний виборчий округ №55 з виборів </w:t>
            </w:r>
            <w:r w:rsidRPr="006C6B07">
              <w:rPr>
                <w:rFonts w:ascii="Times New Roman" w:hAnsi="Times New Roman"/>
                <w:sz w:val="24"/>
                <w:szCs w:val="24"/>
                <w:lang w:eastAsia="ru-RU"/>
              </w:rPr>
              <w:lastRenderedPageBreak/>
              <w:t>депутатів Одеської обласної ради</w:t>
            </w:r>
          </w:p>
        </w:tc>
        <w:tc>
          <w:tcPr>
            <w:tcW w:w="0" w:type="auto"/>
            <w:vAlign w:val="center"/>
          </w:tcPr>
          <w:p w:rsidR="00C51EA6" w:rsidRPr="006E0975" w:rsidRDefault="00C51EA6" w:rsidP="00024145">
            <w:pPr>
              <w:keepLines/>
              <w:spacing w:after="0" w:line="240" w:lineRule="auto"/>
              <w:rPr>
                <w:rFonts w:ascii="Times New Roman" w:hAnsi="Times New Roman"/>
                <w:color w:val="000000"/>
                <w:sz w:val="20"/>
                <w:szCs w:val="20"/>
                <w:lang w:val="uk-UA"/>
              </w:rPr>
            </w:pPr>
            <w:r w:rsidRPr="006E0975">
              <w:rPr>
                <w:rFonts w:ascii="Times New Roman" w:hAnsi="Times New Roman"/>
                <w:color w:val="000000"/>
                <w:sz w:val="20"/>
                <w:szCs w:val="20"/>
                <w:lang w:val="uk-UA"/>
              </w:rPr>
              <w:lastRenderedPageBreak/>
              <w:t>510947</w:t>
            </w:r>
          </w:p>
          <w:p w:rsidR="00C51EA6" w:rsidRPr="006E0975" w:rsidRDefault="00C51EA6" w:rsidP="00024145">
            <w:pPr>
              <w:keepLines/>
              <w:spacing w:after="0" w:line="240" w:lineRule="auto"/>
              <w:rPr>
                <w:rFonts w:ascii="Times New Roman" w:hAnsi="Times New Roman"/>
                <w:color w:val="000000"/>
                <w:sz w:val="20"/>
                <w:szCs w:val="20"/>
                <w:lang w:val="uk-UA"/>
              </w:rPr>
            </w:pPr>
            <w:r w:rsidRPr="006E0975">
              <w:rPr>
                <w:rFonts w:ascii="Times New Roman" w:hAnsi="Times New Roman"/>
                <w:color w:val="000000"/>
                <w:sz w:val="20"/>
                <w:szCs w:val="20"/>
                <w:lang w:val="uk-UA"/>
              </w:rPr>
              <w:t xml:space="preserve">м.Білгород-Дністровський – вул.Героїв Сталінграду: 31, 33, 35, 37, 39, 42–104; вул.Горького: 37–55 к.А; </w:t>
            </w:r>
            <w:r w:rsidRPr="006E0975">
              <w:rPr>
                <w:rFonts w:ascii="Times New Roman" w:hAnsi="Times New Roman"/>
                <w:color w:val="000000"/>
                <w:sz w:val="20"/>
                <w:szCs w:val="20"/>
                <w:lang w:val="uk-UA"/>
              </w:rPr>
              <w:lastRenderedPageBreak/>
              <w:t>вул.Кар’єрна, вул.Лиманська, вул.Ломоносова, вул.Провадійська: 15 к.А, 27; вул.Франко, вул.Шабська: 50, 52, 54, 56–56 к.А, 58–116; пров.Бебеля, пров.Дністровський, пров.Лиманський, пров.Східний, пров.Франко, пров.Шабський</w:t>
            </w:r>
          </w:p>
          <w:p w:rsidR="00C51EA6" w:rsidRPr="006E0975" w:rsidRDefault="00C51EA6" w:rsidP="00024145">
            <w:pPr>
              <w:keepLines/>
              <w:spacing w:after="0" w:line="240" w:lineRule="auto"/>
              <w:rPr>
                <w:rFonts w:ascii="Times New Roman" w:hAnsi="Times New Roman"/>
                <w:color w:val="000000"/>
                <w:sz w:val="20"/>
                <w:szCs w:val="20"/>
                <w:lang w:val="uk-UA"/>
              </w:rPr>
            </w:pPr>
            <w:r w:rsidRPr="006E0975">
              <w:rPr>
                <w:rFonts w:ascii="Times New Roman" w:hAnsi="Times New Roman"/>
                <w:color w:val="000000"/>
                <w:sz w:val="20"/>
                <w:szCs w:val="20"/>
                <w:lang w:val="uk-UA"/>
              </w:rPr>
              <w:t>510948</w:t>
            </w:r>
          </w:p>
          <w:p w:rsidR="00C51EA6" w:rsidRPr="006E0975" w:rsidRDefault="00C51EA6" w:rsidP="00024145">
            <w:pPr>
              <w:keepLines/>
              <w:spacing w:after="0" w:line="240" w:lineRule="auto"/>
              <w:rPr>
                <w:rFonts w:ascii="Times New Roman" w:hAnsi="Times New Roman"/>
                <w:color w:val="000000"/>
                <w:sz w:val="20"/>
                <w:szCs w:val="20"/>
                <w:lang w:val="uk-UA"/>
              </w:rPr>
            </w:pPr>
            <w:r w:rsidRPr="006E0975">
              <w:rPr>
                <w:rFonts w:ascii="Times New Roman" w:hAnsi="Times New Roman"/>
                <w:color w:val="000000"/>
                <w:sz w:val="20"/>
                <w:szCs w:val="20"/>
                <w:lang w:val="uk-UA"/>
              </w:rPr>
              <w:t>м.Білгород-Дністровський – вул.Енгельса: 12–12 к.А, 14–16 к.А, 23–23 к.А; вул.Калініна: 35, 37, 43, 45–47 к.Б; вул.Миру, вул.Провадійська: 1–15, 16–25; вул.Тимирязєва: 15, 17, 19–40; пров.Лікарняний</w:t>
            </w:r>
          </w:p>
          <w:p w:rsidR="00C51EA6" w:rsidRPr="00A54E95" w:rsidRDefault="00C51EA6" w:rsidP="00A54E95">
            <w:pPr>
              <w:keepLines/>
              <w:spacing w:after="0" w:line="240" w:lineRule="auto"/>
              <w:rPr>
                <w:rFonts w:ascii="Times New Roman" w:hAnsi="Times New Roman"/>
                <w:sz w:val="20"/>
                <w:lang w:val="uk-UA"/>
              </w:rPr>
            </w:pPr>
            <w:r w:rsidRPr="00A54E95">
              <w:rPr>
                <w:rFonts w:ascii="Times New Roman" w:hAnsi="Times New Roman"/>
                <w:sz w:val="20"/>
                <w:lang w:val="uk-UA"/>
              </w:rPr>
              <w:t>511962</w:t>
            </w:r>
          </w:p>
          <w:p w:rsidR="00C51EA6" w:rsidRPr="00A54E95" w:rsidRDefault="00C51EA6" w:rsidP="00A54E95">
            <w:pPr>
              <w:keepLines/>
              <w:spacing w:after="0" w:line="240" w:lineRule="auto"/>
              <w:rPr>
                <w:rFonts w:ascii="Times New Roman" w:hAnsi="Times New Roman"/>
                <w:color w:val="000000"/>
                <w:sz w:val="20"/>
                <w:szCs w:val="20"/>
                <w:lang w:val="uk-UA"/>
              </w:rPr>
            </w:pPr>
            <w:r w:rsidRPr="00A54E95">
              <w:rPr>
                <w:rFonts w:ascii="Times New Roman" w:hAnsi="Times New Roman"/>
                <w:sz w:val="20"/>
                <w:lang w:val="uk-UA"/>
              </w:rPr>
              <w:t>м.Білгород-Дністровський – вул.Белінського, вул.Карла Маркса, вул.Київська, вул.Одеська, вул.Приморська: 2–2 к.В, 4, 6–6 к.Б, 8, 10, 12, 14–14 к.А, 16, 18 к.А, 20, 22, 24, 28, 30, 34, 36–38, 40, 42, 44–46, 48, 50, 52, 54, 56, 58, 60, 62, 66–66 к.А, 68–70, 72–74; вул.Татарбунарського повстання, вул.Театральна, пров.Одеський</w:t>
            </w:r>
          </w:p>
          <w:p w:rsidR="00C51EA6" w:rsidRPr="006E0975" w:rsidRDefault="00C51EA6" w:rsidP="00024145">
            <w:pPr>
              <w:keepLines/>
              <w:spacing w:after="0" w:line="240" w:lineRule="auto"/>
              <w:rPr>
                <w:rFonts w:ascii="Times New Roman" w:hAnsi="Times New Roman"/>
                <w:color w:val="000000"/>
                <w:sz w:val="20"/>
                <w:szCs w:val="20"/>
                <w:lang w:val="uk-UA"/>
              </w:rPr>
            </w:pPr>
            <w:r w:rsidRPr="006E0975">
              <w:rPr>
                <w:rFonts w:ascii="Times New Roman" w:hAnsi="Times New Roman"/>
                <w:color w:val="000000"/>
                <w:sz w:val="20"/>
                <w:szCs w:val="20"/>
                <w:lang w:val="uk-UA"/>
              </w:rPr>
              <w:t>510963</w:t>
            </w:r>
          </w:p>
          <w:p w:rsidR="00C51EA6" w:rsidRDefault="00C51EA6" w:rsidP="00024145">
            <w:pPr>
              <w:keepLines/>
              <w:spacing w:after="0" w:line="240" w:lineRule="auto"/>
              <w:rPr>
                <w:rFonts w:ascii="Times New Roman" w:hAnsi="Times New Roman"/>
                <w:color w:val="000000"/>
                <w:sz w:val="20"/>
                <w:szCs w:val="20"/>
                <w:lang w:val="uk-UA"/>
              </w:rPr>
            </w:pPr>
            <w:r w:rsidRPr="006E0975">
              <w:rPr>
                <w:rFonts w:ascii="Times New Roman" w:hAnsi="Times New Roman"/>
                <w:color w:val="000000"/>
                <w:sz w:val="20"/>
                <w:szCs w:val="20"/>
                <w:lang w:val="uk-UA"/>
              </w:rPr>
              <w:t>м.Білгород-Дністровський – вул.Бугазська, вул.Перемоги: 2–8 к.А, 12;</w:t>
            </w:r>
          </w:p>
          <w:p w:rsidR="00C51EA6" w:rsidRPr="006E0975" w:rsidRDefault="00C51EA6" w:rsidP="00024145">
            <w:pPr>
              <w:keepLines/>
              <w:spacing w:after="0" w:line="240" w:lineRule="auto"/>
              <w:rPr>
                <w:rFonts w:ascii="Times New Roman" w:hAnsi="Times New Roman"/>
                <w:color w:val="000000"/>
                <w:sz w:val="20"/>
                <w:szCs w:val="20"/>
                <w:lang w:val="uk-UA"/>
              </w:rPr>
            </w:pPr>
            <w:r w:rsidRPr="006E0975">
              <w:rPr>
                <w:rFonts w:ascii="Times New Roman" w:hAnsi="Times New Roman"/>
                <w:color w:val="000000"/>
                <w:sz w:val="20"/>
                <w:szCs w:val="20"/>
                <w:lang w:val="uk-UA"/>
              </w:rPr>
              <w:t>510964</w:t>
            </w:r>
          </w:p>
          <w:p w:rsidR="00C51EA6" w:rsidRPr="006E0975" w:rsidRDefault="00C51EA6" w:rsidP="00024145">
            <w:pPr>
              <w:keepLines/>
              <w:spacing w:after="0" w:line="240" w:lineRule="auto"/>
              <w:rPr>
                <w:rFonts w:ascii="Times New Roman" w:hAnsi="Times New Roman"/>
                <w:color w:val="000000"/>
                <w:sz w:val="20"/>
                <w:szCs w:val="20"/>
                <w:lang w:val="uk-UA"/>
              </w:rPr>
            </w:pPr>
            <w:r w:rsidRPr="006E0975">
              <w:rPr>
                <w:rFonts w:ascii="Times New Roman" w:hAnsi="Times New Roman"/>
                <w:color w:val="000000"/>
                <w:sz w:val="20"/>
                <w:szCs w:val="20"/>
                <w:lang w:val="uk-UA"/>
              </w:rPr>
              <w:t>м.Білгород-Дністровський – вул.Перемоги: 11–11 к.А, 13–20 к.Г, 23, 25–28, 31 к.Б;</w:t>
            </w:r>
          </w:p>
          <w:p w:rsidR="00C51EA6" w:rsidRPr="00024145" w:rsidRDefault="00C51EA6" w:rsidP="00024145">
            <w:pPr>
              <w:keepLines/>
              <w:spacing w:after="0" w:line="240" w:lineRule="auto"/>
              <w:rPr>
                <w:rFonts w:ascii="Times New Roman" w:hAnsi="Times New Roman"/>
                <w:color w:val="000000"/>
                <w:sz w:val="20"/>
                <w:szCs w:val="20"/>
              </w:rPr>
            </w:pPr>
            <w:r w:rsidRPr="00024145">
              <w:rPr>
                <w:rFonts w:ascii="Times New Roman" w:hAnsi="Times New Roman"/>
                <w:color w:val="000000"/>
                <w:sz w:val="20"/>
                <w:szCs w:val="20"/>
              </w:rPr>
              <w:t>510965</w:t>
            </w:r>
          </w:p>
          <w:p w:rsidR="00C51EA6" w:rsidRPr="00024145" w:rsidRDefault="00C51EA6" w:rsidP="00024145">
            <w:pPr>
              <w:keepLines/>
              <w:spacing w:after="0" w:line="240" w:lineRule="auto"/>
              <w:rPr>
                <w:rFonts w:ascii="Times New Roman" w:hAnsi="Times New Roman"/>
                <w:color w:val="000000"/>
                <w:sz w:val="20"/>
                <w:szCs w:val="20"/>
              </w:rPr>
            </w:pPr>
            <w:r w:rsidRPr="00024145">
              <w:rPr>
                <w:rFonts w:ascii="Times New Roman" w:hAnsi="Times New Roman"/>
                <w:color w:val="000000"/>
                <w:sz w:val="20"/>
                <w:szCs w:val="20"/>
              </w:rPr>
              <w:t>м.Білгород-Дністровський – вул.Паркова: 1–6; вул.Перемоги: 21–22, 24, 29–30 к.Б, 33–34;</w:t>
            </w:r>
          </w:p>
          <w:p w:rsidR="00C51EA6" w:rsidRPr="00024145" w:rsidRDefault="00C51EA6" w:rsidP="00024145">
            <w:pPr>
              <w:keepLines/>
              <w:spacing w:after="0" w:line="240" w:lineRule="auto"/>
              <w:rPr>
                <w:rFonts w:ascii="Times New Roman" w:hAnsi="Times New Roman"/>
                <w:color w:val="000000"/>
                <w:sz w:val="20"/>
                <w:szCs w:val="20"/>
              </w:rPr>
            </w:pPr>
            <w:r w:rsidRPr="00024145">
              <w:rPr>
                <w:rFonts w:ascii="Times New Roman" w:hAnsi="Times New Roman"/>
                <w:color w:val="000000"/>
                <w:sz w:val="20"/>
                <w:szCs w:val="20"/>
              </w:rPr>
              <w:t>510966</w:t>
            </w:r>
          </w:p>
          <w:p w:rsidR="00C51EA6" w:rsidRPr="00024145" w:rsidRDefault="00C51EA6" w:rsidP="00024145">
            <w:pPr>
              <w:keepLines/>
              <w:spacing w:after="0" w:line="240" w:lineRule="auto"/>
              <w:rPr>
                <w:rFonts w:ascii="Times New Roman" w:hAnsi="Times New Roman"/>
                <w:color w:val="000000"/>
                <w:sz w:val="20"/>
                <w:szCs w:val="20"/>
              </w:rPr>
            </w:pPr>
            <w:r w:rsidRPr="00024145">
              <w:rPr>
                <w:rFonts w:ascii="Times New Roman" w:hAnsi="Times New Roman"/>
                <w:color w:val="000000"/>
                <w:sz w:val="20"/>
                <w:szCs w:val="20"/>
              </w:rPr>
              <w:t>м.Білгород-Дністровський – вул.Пирогова, вул.Сонячна: 4–11 к.Б, 19–25 к.В;</w:t>
            </w:r>
          </w:p>
          <w:p w:rsidR="00C51EA6" w:rsidRPr="00024145" w:rsidRDefault="00C51EA6" w:rsidP="00024145">
            <w:pPr>
              <w:keepLines/>
              <w:spacing w:after="0" w:line="240" w:lineRule="auto"/>
              <w:rPr>
                <w:rFonts w:ascii="Times New Roman" w:hAnsi="Times New Roman"/>
                <w:color w:val="000000"/>
                <w:sz w:val="20"/>
                <w:szCs w:val="20"/>
              </w:rPr>
            </w:pPr>
            <w:r w:rsidRPr="00024145">
              <w:rPr>
                <w:rFonts w:ascii="Times New Roman" w:hAnsi="Times New Roman"/>
                <w:color w:val="000000"/>
                <w:sz w:val="20"/>
                <w:szCs w:val="20"/>
              </w:rPr>
              <w:t>510967</w:t>
            </w:r>
          </w:p>
          <w:p w:rsidR="00C51EA6" w:rsidRPr="00024145" w:rsidRDefault="00C51EA6" w:rsidP="00024145">
            <w:pPr>
              <w:keepLines/>
              <w:spacing w:after="0" w:line="240" w:lineRule="auto"/>
              <w:rPr>
                <w:rFonts w:ascii="Times New Roman" w:hAnsi="Times New Roman"/>
                <w:color w:val="000000"/>
                <w:sz w:val="20"/>
                <w:szCs w:val="20"/>
              </w:rPr>
            </w:pPr>
            <w:r w:rsidRPr="00024145">
              <w:rPr>
                <w:rFonts w:ascii="Times New Roman" w:hAnsi="Times New Roman"/>
                <w:color w:val="000000"/>
                <w:sz w:val="20"/>
                <w:szCs w:val="20"/>
              </w:rPr>
              <w:t>м.Білгород-Дністровський – вул.Південна: 23–56 к.В; вул.Сонячна: 12–14 к.А;</w:t>
            </w:r>
          </w:p>
          <w:p w:rsidR="00C51EA6" w:rsidRPr="00024145" w:rsidRDefault="00C51EA6" w:rsidP="00024145">
            <w:pPr>
              <w:keepLines/>
              <w:spacing w:after="0" w:line="240" w:lineRule="auto"/>
              <w:rPr>
                <w:rFonts w:ascii="Times New Roman" w:hAnsi="Times New Roman"/>
                <w:color w:val="000000"/>
                <w:sz w:val="20"/>
                <w:szCs w:val="20"/>
              </w:rPr>
            </w:pPr>
            <w:r w:rsidRPr="00024145">
              <w:rPr>
                <w:rFonts w:ascii="Times New Roman" w:hAnsi="Times New Roman"/>
                <w:color w:val="000000"/>
                <w:sz w:val="20"/>
                <w:szCs w:val="20"/>
              </w:rPr>
              <w:t>510968</w:t>
            </w:r>
          </w:p>
          <w:p w:rsidR="00C51EA6" w:rsidRPr="00024145" w:rsidRDefault="00C51EA6" w:rsidP="00024145">
            <w:pPr>
              <w:spacing w:after="0" w:line="240" w:lineRule="auto"/>
              <w:rPr>
                <w:rFonts w:ascii="Times New Roman" w:hAnsi="Times New Roman"/>
                <w:color w:val="00B0F0"/>
                <w:sz w:val="20"/>
                <w:szCs w:val="20"/>
                <w:lang w:val="uk-UA" w:eastAsia="ru-RU"/>
              </w:rPr>
            </w:pPr>
            <w:r w:rsidRPr="00024145">
              <w:rPr>
                <w:rFonts w:ascii="Times New Roman" w:hAnsi="Times New Roman"/>
                <w:color w:val="000000"/>
                <w:sz w:val="20"/>
                <w:szCs w:val="20"/>
              </w:rPr>
              <w:t>м.Білгород-Дністровський – вул.Паркова: 8–64 к.А; вул.Південна: 4–15 к.А;</w:t>
            </w:r>
          </w:p>
        </w:tc>
        <w:tc>
          <w:tcPr>
            <w:tcW w:w="626" w:type="pct"/>
            <w:vAlign w:val="center"/>
          </w:tcPr>
          <w:p w:rsidR="00C51EA6" w:rsidRPr="0068401B" w:rsidRDefault="00C51EA6" w:rsidP="00983F5B">
            <w:pPr>
              <w:spacing w:after="0" w:line="240" w:lineRule="auto"/>
              <w:rPr>
                <w:rFonts w:ascii="Times New Roman" w:hAnsi="Times New Roman"/>
                <w:b/>
                <w:color w:val="FF0000"/>
                <w:sz w:val="24"/>
                <w:szCs w:val="24"/>
                <w:lang w:eastAsia="ru-RU"/>
              </w:rPr>
            </w:pPr>
          </w:p>
          <w:p w:rsidR="00C51EA6" w:rsidRPr="00A54E95" w:rsidRDefault="00C51EA6" w:rsidP="00983F5B">
            <w:pPr>
              <w:spacing w:after="0" w:line="240" w:lineRule="auto"/>
              <w:rPr>
                <w:rFonts w:ascii="Times New Roman" w:hAnsi="Times New Roman"/>
                <w:b/>
                <w:sz w:val="24"/>
                <w:szCs w:val="24"/>
                <w:lang w:val="uk-UA" w:eastAsia="ru-RU"/>
              </w:rPr>
            </w:pPr>
            <w:r>
              <w:rPr>
                <w:rFonts w:ascii="Times New Roman" w:hAnsi="Times New Roman"/>
                <w:b/>
                <w:sz w:val="24"/>
                <w:szCs w:val="24"/>
                <w:lang w:val="uk-UA" w:eastAsia="ru-RU"/>
              </w:rPr>
              <w:t>17204</w:t>
            </w:r>
          </w:p>
        </w:tc>
      </w:tr>
      <w:tr w:rsidR="00C51EA6" w:rsidRPr="006E0975"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lastRenderedPageBreak/>
              <w:t>56</w:t>
            </w:r>
          </w:p>
        </w:tc>
        <w:tc>
          <w:tcPr>
            <w:tcW w:w="0" w:type="auto"/>
            <w:vAlign w:val="center"/>
          </w:tcPr>
          <w:p w:rsidR="00C51EA6" w:rsidRPr="006C6B07" w:rsidRDefault="00C51EA6" w:rsidP="00267F7E">
            <w:pPr>
              <w:spacing w:after="0" w:line="240" w:lineRule="auto"/>
              <w:rPr>
                <w:rFonts w:ascii="Times New Roman" w:hAnsi="Times New Roman"/>
                <w:sz w:val="24"/>
                <w:szCs w:val="24"/>
                <w:lang w:eastAsia="ru-RU"/>
              </w:rPr>
            </w:pPr>
            <w:r w:rsidRPr="006C6B07">
              <w:rPr>
                <w:rFonts w:ascii="Times New Roman" w:hAnsi="Times New Roman"/>
                <w:sz w:val="24"/>
                <w:szCs w:val="24"/>
                <w:lang w:eastAsia="ru-RU"/>
              </w:rPr>
              <w:t>Територіальний виборчий округ №56 з виборів депутатів Одеської обласної ради</w:t>
            </w:r>
          </w:p>
        </w:tc>
        <w:tc>
          <w:tcPr>
            <w:tcW w:w="0" w:type="auto"/>
            <w:vAlign w:val="center"/>
          </w:tcPr>
          <w:p w:rsidR="00C51EA6" w:rsidRPr="00B35259" w:rsidRDefault="00C51EA6" w:rsidP="00B35259">
            <w:pPr>
              <w:keepLines/>
              <w:spacing w:after="0" w:line="240" w:lineRule="auto"/>
              <w:rPr>
                <w:rFonts w:ascii="Times New Roman" w:hAnsi="Times New Roman"/>
                <w:color w:val="000000"/>
                <w:sz w:val="20"/>
                <w:lang w:val="uk-UA"/>
              </w:rPr>
            </w:pPr>
            <w:r w:rsidRPr="00B35259">
              <w:rPr>
                <w:rFonts w:ascii="Times New Roman" w:hAnsi="Times New Roman"/>
                <w:color w:val="000000"/>
                <w:sz w:val="20"/>
                <w:lang w:val="uk-UA"/>
              </w:rPr>
              <w:t>510956</w:t>
            </w:r>
          </w:p>
          <w:p w:rsidR="00C51EA6" w:rsidRPr="00B35259" w:rsidRDefault="00C51EA6" w:rsidP="00B35259">
            <w:pPr>
              <w:keepLines/>
              <w:spacing w:after="0" w:line="240" w:lineRule="auto"/>
              <w:rPr>
                <w:rFonts w:ascii="Times New Roman" w:hAnsi="Times New Roman"/>
                <w:color w:val="000000"/>
                <w:sz w:val="20"/>
                <w:lang w:val="uk-UA"/>
              </w:rPr>
            </w:pPr>
            <w:r w:rsidRPr="00B35259">
              <w:rPr>
                <w:rFonts w:ascii="Times New Roman" w:hAnsi="Times New Roman"/>
                <w:color w:val="000000"/>
                <w:sz w:val="20"/>
                <w:lang w:val="uk-UA"/>
              </w:rPr>
              <w:t>м.Білгород-Дністровський – вул.Акерман, вул.Виноградна: 2–8, 10, 12–14, 16; вул.Заводська, вул.Кишинівська: 117, 119, 121–123, 125, 127–127 к.А, 129–129 к.А, 131–131 к.А, 133, 135, 137, 139, 141, 143, 145, 147, 149, 151, 155, 157, 159, 161–161 к.Б, 163, 165, 167, 169, 171–171 к.Б, 173–173 к.А, 175, 177, 179 к.А, 181, 183–183 к.Б, 185–185 к.А, 187; вул.Кільцева, вул.Новосадова, вул.Орджонікідзе: 13 к.А, 15, 17, 21, 23–23 к.А, 25, 27, 29–29 к.А, 31–31 к.А, 33–33 к.А, 35–37, 39–39 к.А, 41–43 к.А, 45–45 к.А, 47, 54–56, 58, 60, 62, 64, 66, 68, 70, 72 к.А, 74–76, 78, 80–82 к.А, 84–84 к.Г, 86–86 к.В, 88–88 к.Б, 90–92, 94–102; вул.Островського: 2–43 к.А, 45; вул.Толбухіна: 24 к.А, 26–81 к.Б, 85, 89, 91–91 к.А, 93, 97, 99, 101, 103–103 к.А; вул.Чапаєва: 13–13 к.А, 15, 17–40, 42, 44, 46, 48, 50, 52, 54–54 к.В; вул.Червоноармійська: 20–22, 24, 26, 28, 30–30 к.А, 32, 34, 36, 38, 40, 42, 44–59; вул.Щорса, пров.Абрикосовий, пров.Будівельний, пров.Виноградний, пров.Глухий: 20–45; пров.Горний, пров.Дальний, пров.Квітковий, пров.Кривий, пров.Новосадовий, пров.Окраїнний, пров.Толбухіна, пров.Чапаєва, пров.Щорса</w:t>
            </w:r>
          </w:p>
          <w:p w:rsidR="00C51EA6" w:rsidRPr="00B35259" w:rsidRDefault="00C51EA6" w:rsidP="00B35259">
            <w:pPr>
              <w:keepLines/>
              <w:spacing w:after="0" w:line="240" w:lineRule="auto"/>
              <w:rPr>
                <w:rFonts w:ascii="Times New Roman" w:hAnsi="Times New Roman"/>
                <w:color w:val="000000"/>
                <w:sz w:val="20"/>
                <w:lang w:val="uk-UA"/>
              </w:rPr>
            </w:pPr>
            <w:r w:rsidRPr="00B35259">
              <w:rPr>
                <w:rFonts w:ascii="Times New Roman" w:hAnsi="Times New Roman"/>
                <w:color w:val="000000"/>
                <w:sz w:val="20"/>
                <w:lang w:val="uk-UA"/>
              </w:rPr>
              <w:t>510957</w:t>
            </w:r>
          </w:p>
          <w:p w:rsidR="00C51EA6" w:rsidRPr="00B35259" w:rsidRDefault="00C51EA6" w:rsidP="00B35259">
            <w:pPr>
              <w:keepLines/>
              <w:spacing w:after="0" w:line="240" w:lineRule="auto"/>
              <w:rPr>
                <w:rFonts w:ascii="Times New Roman" w:hAnsi="Times New Roman"/>
                <w:color w:val="000000"/>
                <w:sz w:val="20"/>
                <w:lang w:val="uk-UA"/>
              </w:rPr>
            </w:pPr>
            <w:r w:rsidRPr="00B35259">
              <w:rPr>
                <w:rFonts w:ascii="Times New Roman" w:hAnsi="Times New Roman"/>
                <w:color w:val="000000"/>
                <w:sz w:val="20"/>
                <w:lang w:val="uk-UA"/>
              </w:rPr>
              <w:t xml:space="preserve">м.Білгород-Дністровський – вул.Виноградна: 9 к.А–9 к.Б, 11, 15, 17–55; вул.Декабристів, вул.Десантників, вул.Єльцова, вул.Кишинівська: 148, 150, 154, 156–156 к.А, 158, 160, 162, 164, 166, 168, 170, 172, 174, 176, 178, 180, 182, 184, 186, 188–215, 217, 219, 223, 231; вул.Кропивницького: 2–17, 21–21 к.А; вул.Куйбишева, вул.Лермонтова, вул.Межова, вул.Мирна, </w:t>
            </w:r>
            <w:r w:rsidRPr="00B35259">
              <w:rPr>
                <w:rFonts w:ascii="Times New Roman" w:hAnsi="Times New Roman"/>
                <w:color w:val="000000"/>
                <w:sz w:val="20"/>
                <w:lang w:val="uk-UA"/>
              </w:rPr>
              <w:lastRenderedPageBreak/>
              <w:t>вул.Орджонікідзе: 51, 53, 57–57 к.А, 59–59 к.Б, 61–61 к.А, 63, 65, 67, 69, 71, 73, 77, 79, 83, 85, 87, 89, 93–93 к.А, 103–130 к.А; вул.Переможненська: 20, 22, 24, 28, 30, 32–49 к.А, 51, 53–55 к.А, 57, 59–59 к.А, 61, 63, 65; вул.Пригородна, вул.Сергія Задорожного: 1–36 к.А, 38, 40, 42–50; вул.Степова: 57–57 к.А, 59–76 к.А; вул.Тираспільська: 31, 33, 35, 37, 39–39 к.А, 41, 43, 47–58, 60, 64–94; вул.Толбухіна: 82–84, 86–88, 90, 92, 94, 98, 100, 102, 104–129; вул.30 років Перемоги: 20–20 к.А, 22–22 к.А, 24, 26–50, 53–53 к.А, 55, 57, 61, 63, 65–65 к.А, 67; пров.Десантників, пров.Мирний, пров.30 років Перемоги</w:t>
            </w:r>
          </w:p>
          <w:p w:rsidR="00C51EA6" w:rsidRPr="00B35259" w:rsidRDefault="00C51EA6" w:rsidP="00B35259">
            <w:pPr>
              <w:keepLines/>
              <w:spacing w:after="0" w:line="240" w:lineRule="auto"/>
              <w:rPr>
                <w:rFonts w:ascii="Times New Roman" w:hAnsi="Times New Roman"/>
                <w:color w:val="000000"/>
                <w:sz w:val="20"/>
                <w:lang w:val="uk-UA"/>
              </w:rPr>
            </w:pPr>
            <w:r w:rsidRPr="00B35259">
              <w:rPr>
                <w:rFonts w:ascii="Times New Roman" w:hAnsi="Times New Roman"/>
                <w:color w:val="000000"/>
                <w:sz w:val="20"/>
                <w:lang w:val="uk-UA"/>
              </w:rPr>
              <w:t>510958</w:t>
            </w:r>
          </w:p>
          <w:p w:rsidR="00C51EA6" w:rsidRPr="00B35259" w:rsidRDefault="00C51EA6" w:rsidP="00B35259">
            <w:pPr>
              <w:keepLines/>
              <w:spacing w:after="0" w:line="240" w:lineRule="auto"/>
              <w:rPr>
                <w:rFonts w:ascii="Times New Roman" w:hAnsi="Times New Roman"/>
                <w:color w:val="000000"/>
                <w:sz w:val="20"/>
                <w:lang w:val="uk-UA"/>
              </w:rPr>
            </w:pPr>
            <w:r w:rsidRPr="00B35259">
              <w:rPr>
                <w:rFonts w:ascii="Times New Roman" w:hAnsi="Times New Roman"/>
                <w:color w:val="000000"/>
                <w:sz w:val="20"/>
                <w:lang w:val="uk-UA"/>
              </w:rPr>
              <w:t>м.Білгород-Дністровський – вул.Бессарабська, вул.Блюхера, вул.Ізмаїльська: 153, 155, 157–157 к.А, 159, 161, 163, 165, 167, 169, 171, 173–280; вул.Коперативна, вул.Кропивницького: 20–20 к.А, 22–73; вул.Крупської: 38 к.А, 40, 44, 46, 48–50 к.А, 54–60 к.А, 62–65; вул.Льва Толстого, вул.Нова, вул.Переможненська: 1–19, 21, 23, 25–27, 29, 31; вул.Пісчана, вул.Сергія Задорожного: 37–37 к.А, 39, 41, 52–58; вул.Степова: 78–88; вул.Тираспільська: 59, 61–63; вул.Фрунзе: 35, 37, 39, 41, 43–43 к.А, 52–84 к.Г; вул.Чехова, вул.Чічеріна, вул.Шатрова, вул.Шкільна, вул.30 років Перемоги: 52, 54, 56, 58–60, 62, 64, 66, 68–139; пров.Веселий, пров.Ізмаїльський, пров.Коперативний, пров.Кропивницького, пров.Новий, пров.Польовий</w:t>
            </w:r>
          </w:p>
          <w:p w:rsidR="00C51EA6" w:rsidRPr="00B35259" w:rsidRDefault="00C51EA6" w:rsidP="00B35259">
            <w:pPr>
              <w:keepLines/>
              <w:spacing w:after="0" w:line="240" w:lineRule="auto"/>
              <w:rPr>
                <w:rFonts w:ascii="Times New Roman" w:hAnsi="Times New Roman"/>
                <w:color w:val="000000"/>
                <w:sz w:val="20"/>
                <w:lang w:val="uk-UA"/>
              </w:rPr>
            </w:pPr>
            <w:r w:rsidRPr="00B35259">
              <w:rPr>
                <w:rFonts w:ascii="Times New Roman" w:hAnsi="Times New Roman"/>
                <w:color w:val="000000"/>
                <w:sz w:val="20"/>
                <w:lang w:val="uk-UA"/>
              </w:rPr>
              <w:t>510959</w:t>
            </w:r>
          </w:p>
          <w:p w:rsidR="00C51EA6" w:rsidRPr="00B35259" w:rsidRDefault="00C51EA6" w:rsidP="00B35259">
            <w:pPr>
              <w:keepLines/>
              <w:spacing w:after="0" w:line="240" w:lineRule="auto"/>
              <w:rPr>
                <w:rFonts w:ascii="Times New Roman" w:hAnsi="Times New Roman"/>
                <w:color w:val="000000"/>
                <w:sz w:val="20"/>
                <w:lang w:val="uk-UA"/>
              </w:rPr>
            </w:pPr>
            <w:r w:rsidRPr="00B35259">
              <w:rPr>
                <w:rFonts w:ascii="Times New Roman" w:hAnsi="Times New Roman"/>
                <w:color w:val="000000"/>
                <w:sz w:val="20"/>
                <w:lang w:val="uk-UA"/>
              </w:rPr>
              <w:t>м.Білгород-Дністровський – вул.Артільна, вул.Архітектурна, вул.Б. Хмельницького, вул.Багрицького, вул.Горіхова, вул.Демократична, вул.Дружби, вул.Економічна, вул.Ентузіастів, вул.Заливна: 20–35; вул.Катаєва, вул.Каштанова, вул.Кишинівська: 216, 218, 220–222, 224–230, 232–338; вул.Лихачова, вул.Міцкевича, вул.Некрасова, вул.Новобудов, вул.Овражна, вул.Переможненська: 50–50 к.А, 52, 56, 58 к.А, 60, 62, 64–64 к.Б, 65 к.А–115; вул.Промислова, вул.Профсоюзна, вул.Робоча, вул.Степова: 1–56, 58; вул.Тираспільська: 1–30, 32, 34, 36, 38, 40, 42, 44–46 к.А; вул.Тіниста, вул.Шаповалова, вул.Ювілейна, вул.30 років Перемоги: 1–19, 21, 23, 25; вул.9-го січня, пров.Катаєва, пров.Кишинівський, пров.Міцкевича, пров.Новоселів, пров.Овражний, пров.Переможненський, пров.Тінистий, пров.Шаповалова, пров.9-го січня</w:t>
            </w:r>
          </w:p>
          <w:p w:rsidR="00C51EA6" w:rsidRPr="00B35259" w:rsidRDefault="00C51EA6" w:rsidP="00B35259">
            <w:pPr>
              <w:keepLines/>
              <w:spacing w:after="0" w:line="240" w:lineRule="auto"/>
              <w:rPr>
                <w:rFonts w:ascii="Times New Roman" w:hAnsi="Times New Roman"/>
                <w:color w:val="000000"/>
                <w:sz w:val="20"/>
                <w:lang w:val="uk-UA"/>
              </w:rPr>
            </w:pPr>
            <w:r w:rsidRPr="00B35259">
              <w:rPr>
                <w:rFonts w:ascii="Times New Roman" w:hAnsi="Times New Roman"/>
                <w:color w:val="000000"/>
                <w:sz w:val="20"/>
                <w:lang w:val="uk-UA"/>
              </w:rPr>
              <w:t>510960</w:t>
            </w:r>
          </w:p>
          <w:p w:rsidR="00C51EA6" w:rsidRPr="00B35259" w:rsidRDefault="00C51EA6" w:rsidP="00B35259">
            <w:pPr>
              <w:keepLines/>
              <w:spacing w:after="0" w:line="240" w:lineRule="auto"/>
              <w:rPr>
                <w:rFonts w:ascii="Times New Roman" w:hAnsi="Times New Roman"/>
                <w:color w:val="000000"/>
                <w:sz w:val="20"/>
                <w:lang w:val="uk-UA"/>
              </w:rPr>
            </w:pPr>
            <w:r w:rsidRPr="00B35259">
              <w:rPr>
                <w:rFonts w:ascii="Times New Roman" w:hAnsi="Times New Roman"/>
                <w:color w:val="000000"/>
                <w:sz w:val="20"/>
                <w:lang w:val="uk-UA"/>
              </w:rPr>
              <w:t>м.Білгород-Дністровський – вул.Абрикосова, вул.Активістів, вул.Березова, вул.Вишнева, вул.Грушевського, вул.Долинівська, вул.Ізмаїльська: 127, 129–131 к.А, 133–133 к.А, 135–135 к.А, 139–139 к.Б, 141–141 к.В, 143–143 к.А, 145–145 к.А, 147–147 к.А, 149–149 к.А; вул.Індустріальна, вул.Лісова, вул.Софіївська, вул.Шовковична, пров.Лісовий</w:t>
            </w:r>
          </w:p>
          <w:p w:rsidR="00C51EA6" w:rsidRPr="00B35259" w:rsidRDefault="00C51EA6" w:rsidP="00B35259">
            <w:pPr>
              <w:keepLines/>
              <w:spacing w:after="0" w:line="240" w:lineRule="auto"/>
              <w:rPr>
                <w:rFonts w:ascii="Times New Roman" w:hAnsi="Times New Roman"/>
                <w:color w:val="000000"/>
                <w:sz w:val="20"/>
                <w:lang w:val="uk-UA"/>
              </w:rPr>
            </w:pPr>
            <w:r w:rsidRPr="00B35259">
              <w:rPr>
                <w:rFonts w:ascii="Times New Roman" w:hAnsi="Times New Roman"/>
                <w:color w:val="000000"/>
                <w:sz w:val="20"/>
                <w:lang w:val="uk-UA"/>
              </w:rPr>
              <w:t>510969</w:t>
            </w:r>
          </w:p>
          <w:p w:rsidR="00C51EA6" w:rsidRPr="00B35259" w:rsidRDefault="00C51EA6" w:rsidP="00B35259">
            <w:pPr>
              <w:keepLines/>
              <w:spacing w:after="0" w:line="240" w:lineRule="auto"/>
              <w:rPr>
                <w:rFonts w:ascii="Times New Roman" w:hAnsi="Times New Roman"/>
                <w:color w:val="000000"/>
                <w:sz w:val="20"/>
                <w:lang w:val="uk-UA"/>
              </w:rPr>
            </w:pPr>
            <w:r w:rsidRPr="00B35259">
              <w:rPr>
                <w:rFonts w:ascii="Times New Roman" w:hAnsi="Times New Roman"/>
                <w:color w:val="000000"/>
                <w:sz w:val="20"/>
                <w:lang w:val="uk-UA"/>
              </w:rPr>
              <w:t>смт Затока</w:t>
            </w:r>
          </w:p>
          <w:p w:rsidR="00C51EA6" w:rsidRPr="00B35259" w:rsidRDefault="00C51EA6" w:rsidP="00B35259">
            <w:pPr>
              <w:keepLines/>
              <w:spacing w:after="0" w:line="240" w:lineRule="auto"/>
              <w:rPr>
                <w:rFonts w:ascii="Times New Roman" w:hAnsi="Times New Roman"/>
                <w:color w:val="000000"/>
                <w:sz w:val="20"/>
                <w:lang w:val="uk-UA"/>
              </w:rPr>
            </w:pPr>
            <w:r w:rsidRPr="00B35259">
              <w:rPr>
                <w:rFonts w:ascii="Times New Roman" w:hAnsi="Times New Roman"/>
                <w:color w:val="000000"/>
                <w:sz w:val="20"/>
                <w:lang w:val="uk-UA"/>
              </w:rPr>
              <w:t>510970</w:t>
            </w:r>
          </w:p>
          <w:p w:rsidR="00C51EA6" w:rsidRPr="00B35259" w:rsidRDefault="00C51EA6" w:rsidP="00B35259">
            <w:pPr>
              <w:keepLines/>
              <w:spacing w:after="0" w:line="240" w:lineRule="auto"/>
              <w:rPr>
                <w:rFonts w:ascii="Times New Roman" w:hAnsi="Times New Roman"/>
                <w:color w:val="000000"/>
                <w:sz w:val="20"/>
                <w:lang w:val="uk-UA"/>
              </w:rPr>
            </w:pPr>
            <w:r w:rsidRPr="00B35259">
              <w:rPr>
                <w:rFonts w:ascii="Times New Roman" w:hAnsi="Times New Roman"/>
                <w:color w:val="000000"/>
                <w:sz w:val="20"/>
                <w:lang w:val="uk-UA"/>
              </w:rPr>
              <w:t>смт Сергіївка – вул.Буджакська, вул.Гагаріна, вул.Горького, вул.Комсомольська, вул.Космонавтів, вул.Леніна, вул.Лесі Українки, вул.Октябрська, вул.Пірогова, вул.Сергія Лазо, вул.Советська, вул.Чорноморська: 1–3, 23; пров.Курортний, пров.Торговий</w:t>
            </w:r>
          </w:p>
          <w:p w:rsidR="00C51EA6" w:rsidRPr="00B35259" w:rsidRDefault="00C51EA6" w:rsidP="00B35259">
            <w:pPr>
              <w:keepLines/>
              <w:spacing w:after="0" w:line="240" w:lineRule="auto"/>
              <w:rPr>
                <w:rFonts w:ascii="Times New Roman" w:hAnsi="Times New Roman"/>
                <w:color w:val="000000"/>
                <w:sz w:val="20"/>
                <w:lang w:val="uk-UA"/>
              </w:rPr>
            </w:pPr>
            <w:r w:rsidRPr="00B35259">
              <w:rPr>
                <w:rFonts w:ascii="Times New Roman" w:hAnsi="Times New Roman"/>
                <w:color w:val="000000"/>
                <w:sz w:val="20"/>
                <w:lang w:val="uk-UA"/>
              </w:rPr>
              <w:t>510971</w:t>
            </w:r>
          </w:p>
          <w:p w:rsidR="00C51EA6" w:rsidRPr="00B35259" w:rsidRDefault="00C51EA6" w:rsidP="00B35259">
            <w:pPr>
              <w:keepLines/>
              <w:spacing w:after="0" w:line="240" w:lineRule="auto"/>
              <w:rPr>
                <w:rFonts w:ascii="Times New Roman" w:hAnsi="Times New Roman"/>
                <w:color w:val="000000"/>
                <w:sz w:val="20"/>
                <w:lang w:val="uk-UA"/>
              </w:rPr>
            </w:pPr>
            <w:r w:rsidRPr="00B35259">
              <w:rPr>
                <w:rFonts w:ascii="Times New Roman" w:hAnsi="Times New Roman"/>
                <w:color w:val="000000"/>
                <w:sz w:val="20"/>
                <w:lang w:val="uk-UA"/>
              </w:rPr>
              <w:t>смт Сергіївка – вул.Лісна, вул.Чорноморська: 5–21, 25–51; вул.Шкільна</w:t>
            </w:r>
          </w:p>
        </w:tc>
        <w:tc>
          <w:tcPr>
            <w:tcW w:w="626" w:type="pct"/>
            <w:vAlign w:val="center"/>
          </w:tcPr>
          <w:p w:rsidR="00C51EA6" w:rsidRPr="00E217F5" w:rsidRDefault="00C51EA6" w:rsidP="00983F5B">
            <w:pPr>
              <w:spacing w:after="0" w:line="240" w:lineRule="auto"/>
              <w:rPr>
                <w:rFonts w:ascii="Times New Roman" w:hAnsi="Times New Roman"/>
                <w:b/>
                <w:sz w:val="24"/>
                <w:szCs w:val="24"/>
                <w:lang w:val="uk-UA" w:eastAsia="ru-RU"/>
              </w:rPr>
            </w:pPr>
            <w:r w:rsidRPr="009E3F25">
              <w:rPr>
                <w:rFonts w:ascii="Times New Roman" w:hAnsi="Times New Roman"/>
                <w:b/>
                <w:sz w:val="24"/>
                <w:szCs w:val="24"/>
                <w:lang w:val="en-US" w:eastAsia="ru-RU"/>
              </w:rPr>
              <w:lastRenderedPageBreak/>
              <w:t>159</w:t>
            </w:r>
            <w:r>
              <w:rPr>
                <w:rFonts w:ascii="Times New Roman" w:hAnsi="Times New Roman"/>
                <w:b/>
                <w:sz w:val="24"/>
                <w:szCs w:val="24"/>
                <w:lang w:val="uk-UA" w:eastAsia="ru-RU"/>
              </w:rPr>
              <w:t>45</w:t>
            </w:r>
          </w:p>
        </w:tc>
      </w:tr>
      <w:tr w:rsidR="00C51EA6" w:rsidRPr="009D140B" w:rsidTr="00395023">
        <w:trPr>
          <w:tblCellSpacing w:w="6" w:type="dxa"/>
        </w:trPr>
        <w:tc>
          <w:tcPr>
            <w:tcW w:w="0" w:type="auto"/>
            <w:vAlign w:val="center"/>
          </w:tcPr>
          <w:p w:rsidR="00C51EA6" w:rsidRPr="006C6B07" w:rsidRDefault="00C51EA6" w:rsidP="00267F7E">
            <w:pPr>
              <w:spacing w:after="0" w:line="240" w:lineRule="auto"/>
              <w:jc w:val="center"/>
              <w:rPr>
                <w:rFonts w:ascii="Times New Roman" w:hAnsi="Times New Roman"/>
                <w:sz w:val="24"/>
                <w:szCs w:val="24"/>
                <w:lang w:eastAsia="ru-RU"/>
              </w:rPr>
            </w:pPr>
            <w:r w:rsidRPr="006C6B07">
              <w:rPr>
                <w:rFonts w:ascii="Times New Roman" w:hAnsi="Times New Roman"/>
                <w:sz w:val="24"/>
                <w:szCs w:val="24"/>
                <w:lang w:eastAsia="ru-RU"/>
              </w:rPr>
              <w:lastRenderedPageBreak/>
              <w:t>57</w:t>
            </w:r>
          </w:p>
        </w:tc>
        <w:tc>
          <w:tcPr>
            <w:tcW w:w="0" w:type="auto"/>
            <w:vAlign w:val="center"/>
          </w:tcPr>
          <w:p w:rsidR="00C51EA6" w:rsidRPr="006C6B07" w:rsidRDefault="00C51EA6" w:rsidP="00267F7E">
            <w:pPr>
              <w:spacing w:after="0" w:line="240" w:lineRule="auto"/>
              <w:rPr>
                <w:rFonts w:ascii="Times New Roman" w:hAnsi="Times New Roman"/>
                <w:sz w:val="24"/>
                <w:szCs w:val="24"/>
                <w:lang w:eastAsia="ru-RU"/>
              </w:rPr>
            </w:pPr>
            <w:r w:rsidRPr="006C6B07">
              <w:rPr>
                <w:rFonts w:ascii="Times New Roman" w:hAnsi="Times New Roman"/>
                <w:sz w:val="24"/>
                <w:szCs w:val="24"/>
                <w:lang w:eastAsia="ru-RU"/>
              </w:rPr>
              <w:t>Територіальний виборчий округ №57 з виборів депутатів Одеської обласної ради</w:t>
            </w:r>
          </w:p>
        </w:tc>
        <w:tc>
          <w:tcPr>
            <w:tcW w:w="0" w:type="auto"/>
            <w:vAlign w:val="center"/>
          </w:tcPr>
          <w:p w:rsidR="00C51EA6" w:rsidRPr="006E0975" w:rsidRDefault="00C51EA6" w:rsidP="00B35259">
            <w:pPr>
              <w:keepLines/>
              <w:spacing w:after="0" w:line="240" w:lineRule="auto"/>
              <w:rPr>
                <w:rFonts w:ascii="Times New Roman" w:hAnsi="Times New Roman"/>
                <w:sz w:val="20"/>
                <w:lang w:val="uk-UA"/>
              </w:rPr>
            </w:pPr>
            <w:r w:rsidRPr="006E0975">
              <w:rPr>
                <w:rFonts w:ascii="Times New Roman" w:hAnsi="Times New Roman"/>
                <w:sz w:val="20"/>
                <w:lang w:val="uk-UA"/>
              </w:rPr>
              <w:t>510945</w:t>
            </w:r>
          </w:p>
          <w:p w:rsidR="00C51EA6" w:rsidRDefault="00C51EA6" w:rsidP="00B35259">
            <w:pPr>
              <w:keepLines/>
              <w:spacing w:after="0" w:line="240" w:lineRule="auto"/>
              <w:rPr>
                <w:rFonts w:ascii="Times New Roman" w:hAnsi="Times New Roman"/>
                <w:sz w:val="20"/>
                <w:lang w:val="uk-UA"/>
              </w:rPr>
            </w:pPr>
            <w:r w:rsidRPr="006E0975">
              <w:rPr>
                <w:rFonts w:ascii="Times New Roman" w:hAnsi="Times New Roman"/>
                <w:sz w:val="20"/>
                <w:lang w:val="uk-UA"/>
              </w:rPr>
              <w:t>м.Білгород-Дністровський – вул.Горького: 2–34; вул.Дзержинського: 1, 3, 5, 7–7 к.А, 9, 11; вул.Жовтнева: 2–30; вул.Калініна: 1–9 к.А, 11–15, 17, 19, 21–21 к.А, 23–23 к.А; вул.Комсомольська: 1–11, 13, 15, 17–19, 23, 25; вул.Котовського, вул.Кутузова: 1–30; вул.Леніна: 1–43, 46, 48, 50, 54, 60, 62, 64–64 к.В, 68; вул.Леона Попова, вул.Суворова, вул.Ушакова: 1, 3–3 к.А; вул.Шабська: 1–23, 25, 27, 29, 31–31 к.Б, 33, 35, 37; вул.Шевченко: 1–40, 46–46 к.Б, 50, 52–52 к.А; пров.Котовського</w:t>
            </w:r>
          </w:p>
          <w:p w:rsidR="00C51EA6" w:rsidRPr="00E64CAF" w:rsidRDefault="00C51EA6" w:rsidP="000B585B">
            <w:pPr>
              <w:spacing w:after="0" w:line="240" w:lineRule="auto"/>
              <w:rPr>
                <w:rFonts w:ascii="Times New Roman" w:hAnsi="Times New Roman"/>
                <w:sz w:val="20"/>
                <w:szCs w:val="20"/>
                <w:lang w:val="uk-UA"/>
              </w:rPr>
            </w:pPr>
            <w:r w:rsidRPr="00E64CAF">
              <w:rPr>
                <w:rFonts w:ascii="Times New Roman" w:hAnsi="Times New Roman"/>
                <w:bCs/>
                <w:sz w:val="20"/>
                <w:szCs w:val="20"/>
                <w:lang w:val="uk-UA"/>
              </w:rPr>
              <w:t>510976</w:t>
            </w:r>
          </w:p>
          <w:p w:rsidR="00C51EA6" w:rsidRPr="000B585B" w:rsidRDefault="00C51EA6" w:rsidP="000B585B">
            <w:pPr>
              <w:keepLines/>
              <w:spacing w:after="0" w:line="240" w:lineRule="auto"/>
              <w:rPr>
                <w:rFonts w:ascii="Times New Roman" w:hAnsi="Times New Roman"/>
                <w:sz w:val="20"/>
                <w:szCs w:val="20"/>
                <w:lang w:val="uk-UA"/>
              </w:rPr>
            </w:pPr>
            <w:r w:rsidRPr="00E64CAF">
              <w:rPr>
                <w:rFonts w:ascii="Times New Roman" w:hAnsi="Times New Roman"/>
                <w:sz w:val="20"/>
                <w:szCs w:val="20"/>
                <w:lang w:val="uk-UA"/>
              </w:rPr>
              <w:t>Обласна психіатрична лікарня № 4</w:t>
            </w:r>
          </w:p>
          <w:p w:rsidR="00C51EA6" w:rsidRPr="000B585B" w:rsidRDefault="00C51EA6" w:rsidP="000B585B">
            <w:pPr>
              <w:keepLines/>
              <w:spacing w:after="0" w:line="240" w:lineRule="auto"/>
              <w:rPr>
                <w:rFonts w:ascii="Times New Roman" w:hAnsi="Times New Roman"/>
                <w:sz w:val="20"/>
                <w:szCs w:val="20"/>
                <w:lang w:val="uk-UA"/>
              </w:rPr>
            </w:pPr>
            <w:r w:rsidRPr="000B585B">
              <w:rPr>
                <w:rFonts w:ascii="Times New Roman" w:hAnsi="Times New Roman"/>
                <w:sz w:val="20"/>
                <w:szCs w:val="20"/>
                <w:lang w:val="uk-UA"/>
              </w:rPr>
              <w:t>510946</w:t>
            </w:r>
          </w:p>
          <w:p w:rsidR="00C51EA6" w:rsidRPr="000B585B" w:rsidRDefault="00C51EA6" w:rsidP="000B585B">
            <w:pPr>
              <w:keepLines/>
              <w:spacing w:after="0" w:line="240" w:lineRule="auto"/>
              <w:rPr>
                <w:rFonts w:ascii="Times New Roman" w:hAnsi="Times New Roman"/>
                <w:sz w:val="20"/>
                <w:lang w:val="uk-UA"/>
              </w:rPr>
            </w:pPr>
            <w:r w:rsidRPr="000B585B">
              <w:rPr>
                <w:rFonts w:ascii="Times New Roman" w:hAnsi="Times New Roman"/>
                <w:sz w:val="20"/>
                <w:szCs w:val="20"/>
                <w:lang w:val="uk-UA"/>
              </w:rPr>
              <w:t>м.Білгород-Дністровський – вул.Героїв Сталінграду: 3–30, 32–32 к.А, 34, 36, 38, 40; вул.Горького: 36; вул.Калініна: 27, 29, 31–31/33, 33; вул.Першотравнева: 1 к.А–28, 32–34, 36, 38, 42, 44; вул.Пушкіна: 1–25; вул.Тимирязєва: 1–14, 16, 18;</w:t>
            </w:r>
            <w:r w:rsidRPr="000B585B">
              <w:rPr>
                <w:rFonts w:ascii="Times New Roman" w:hAnsi="Times New Roman"/>
                <w:sz w:val="20"/>
                <w:lang w:val="uk-UA"/>
              </w:rPr>
              <w:t xml:space="preserve"> вул.Шабська: 24, 26, 28–28 к.А, 30, 32, 34, 36, 38–49, 51–51 к.Г, 53–53 к.В, 55, 57; вул.Шанцера Марата, пров.Безіменний, пров.Вільний, пров.Казарменний, пров.Калініна, пров.Кірова, пров.Першотравневий</w:t>
            </w:r>
          </w:p>
          <w:p w:rsidR="00C51EA6" w:rsidRPr="000B585B" w:rsidRDefault="00C51EA6" w:rsidP="00D66270">
            <w:pPr>
              <w:spacing w:after="0" w:line="240" w:lineRule="auto"/>
              <w:rPr>
                <w:rFonts w:ascii="Times New Roman" w:hAnsi="Times New Roman"/>
                <w:sz w:val="20"/>
                <w:szCs w:val="20"/>
              </w:rPr>
            </w:pPr>
            <w:r w:rsidRPr="004A1961">
              <w:rPr>
                <w:rFonts w:ascii="Times New Roman" w:hAnsi="Times New Roman"/>
                <w:bCs/>
                <w:sz w:val="20"/>
                <w:szCs w:val="20"/>
              </w:rPr>
              <w:t>510973</w:t>
            </w:r>
          </w:p>
          <w:p w:rsidR="00C51EA6" w:rsidRPr="000B585B" w:rsidRDefault="00C51EA6" w:rsidP="00D66270">
            <w:pPr>
              <w:keepLines/>
              <w:spacing w:after="0" w:line="240" w:lineRule="auto"/>
              <w:rPr>
                <w:rFonts w:ascii="Times New Roman" w:hAnsi="Times New Roman"/>
                <w:sz w:val="20"/>
                <w:szCs w:val="20"/>
                <w:lang w:val="uk-UA"/>
              </w:rPr>
            </w:pPr>
            <w:r w:rsidRPr="004A1961">
              <w:rPr>
                <w:rFonts w:ascii="Times New Roman" w:hAnsi="Times New Roman"/>
                <w:sz w:val="20"/>
                <w:szCs w:val="20"/>
              </w:rPr>
              <w:t>Білгород-Дністровська міська лікарня, пологове відділення</w:t>
            </w:r>
          </w:p>
          <w:p w:rsidR="00C51EA6" w:rsidRPr="006E0975" w:rsidRDefault="00C51EA6" w:rsidP="00B35259">
            <w:pPr>
              <w:keepLines/>
              <w:spacing w:after="0" w:line="240" w:lineRule="auto"/>
              <w:rPr>
                <w:rFonts w:ascii="Times New Roman" w:hAnsi="Times New Roman"/>
                <w:sz w:val="20"/>
                <w:lang w:val="uk-UA"/>
              </w:rPr>
            </w:pPr>
            <w:r w:rsidRPr="006E0975">
              <w:rPr>
                <w:rFonts w:ascii="Times New Roman" w:hAnsi="Times New Roman"/>
                <w:sz w:val="20"/>
                <w:lang w:val="uk-UA"/>
              </w:rPr>
              <w:t>510949</w:t>
            </w:r>
          </w:p>
          <w:p w:rsidR="00C51EA6" w:rsidRPr="000B585B" w:rsidRDefault="00C51EA6" w:rsidP="000B585B">
            <w:pPr>
              <w:keepLines/>
              <w:spacing w:after="0" w:line="240" w:lineRule="auto"/>
              <w:rPr>
                <w:rFonts w:ascii="Times New Roman" w:hAnsi="Times New Roman"/>
                <w:sz w:val="20"/>
                <w:szCs w:val="20"/>
                <w:lang w:val="uk-UA"/>
              </w:rPr>
            </w:pPr>
            <w:r w:rsidRPr="006E0975">
              <w:rPr>
                <w:rFonts w:ascii="Times New Roman" w:hAnsi="Times New Roman"/>
                <w:sz w:val="20"/>
                <w:lang w:val="uk-UA"/>
              </w:rPr>
              <w:t xml:space="preserve">м.Білгород-Дністровський – вул.Енгельса: 1–11, 13, 17–21; вул.Калініна: 16, 18, 20, 22, 24–26, 28, 30, 32, 34, 36, 38–42, 44; вул.Комсомольська: 20–22, 24, 26, </w:t>
            </w:r>
            <w:r w:rsidRPr="006E0975">
              <w:rPr>
                <w:rFonts w:ascii="Times New Roman" w:hAnsi="Times New Roman"/>
                <w:sz w:val="20"/>
                <w:szCs w:val="20"/>
                <w:lang w:val="uk-UA"/>
              </w:rPr>
              <w:t>28–30 к.А, 32–53; вул.Лазо: 2, 4, 6, 8–8 к.А, 10–12 к.А; вул.Мічуріна, вул.Чкалова, пров.Енгельса, пров.Лазо, пров.Мічуріна</w:t>
            </w:r>
          </w:p>
          <w:p w:rsidR="00C51EA6" w:rsidRPr="000B585B" w:rsidRDefault="00C51EA6" w:rsidP="000B585B">
            <w:pPr>
              <w:spacing w:after="0" w:line="240" w:lineRule="auto"/>
              <w:rPr>
                <w:rFonts w:ascii="Times New Roman" w:hAnsi="Times New Roman"/>
                <w:sz w:val="20"/>
                <w:szCs w:val="20"/>
              </w:rPr>
            </w:pPr>
            <w:r w:rsidRPr="004A1961">
              <w:rPr>
                <w:rFonts w:ascii="Times New Roman" w:hAnsi="Times New Roman"/>
                <w:bCs/>
                <w:sz w:val="20"/>
                <w:szCs w:val="20"/>
              </w:rPr>
              <w:t>510977</w:t>
            </w:r>
          </w:p>
          <w:p w:rsidR="00C51EA6" w:rsidRPr="000B585B" w:rsidRDefault="00C51EA6" w:rsidP="000B585B">
            <w:pPr>
              <w:keepLines/>
              <w:spacing w:after="0" w:line="240" w:lineRule="auto"/>
              <w:rPr>
                <w:rFonts w:ascii="Times New Roman" w:hAnsi="Times New Roman"/>
                <w:sz w:val="20"/>
                <w:szCs w:val="20"/>
                <w:lang w:val="uk-UA"/>
              </w:rPr>
            </w:pPr>
            <w:r w:rsidRPr="004A1961">
              <w:rPr>
                <w:rFonts w:ascii="Times New Roman" w:hAnsi="Times New Roman"/>
                <w:sz w:val="20"/>
                <w:szCs w:val="20"/>
              </w:rPr>
              <w:t>Комунальна установа "Обласний протитуберкульозний диспансер №2"</w:t>
            </w:r>
          </w:p>
          <w:p w:rsidR="00C51EA6" w:rsidRPr="000B585B" w:rsidRDefault="00C51EA6" w:rsidP="000B585B">
            <w:pPr>
              <w:spacing w:after="0" w:line="240" w:lineRule="auto"/>
              <w:rPr>
                <w:rFonts w:ascii="Times New Roman" w:hAnsi="Times New Roman"/>
                <w:sz w:val="20"/>
                <w:szCs w:val="20"/>
              </w:rPr>
            </w:pPr>
            <w:r w:rsidRPr="004A1961">
              <w:rPr>
                <w:rFonts w:ascii="Times New Roman" w:hAnsi="Times New Roman"/>
                <w:bCs/>
                <w:sz w:val="20"/>
                <w:szCs w:val="20"/>
              </w:rPr>
              <w:t>510975</w:t>
            </w:r>
          </w:p>
          <w:p w:rsidR="00C51EA6" w:rsidRPr="000B585B" w:rsidRDefault="00C51EA6" w:rsidP="000B585B">
            <w:pPr>
              <w:keepLines/>
              <w:spacing w:after="0" w:line="240" w:lineRule="auto"/>
              <w:rPr>
                <w:rFonts w:ascii="Times New Roman" w:hAnsi="Times New Roman"/>
                <w:sz w:val="20"/>
                <w:szCs w:val="20"/>
                <w:lang w:val="uk-UA"/>
              </w:rPr>
            </w:pPr>
            <w:r w:rsidRPr="004A1961">
              <w:rPr>
                <w:rFonts w:ascii="Times New Roman" w:hAnsi="Times New Roman"/>
                <w:sz w:val="20"/>
                <w:szCs w:val="20"/>
              </w:rPr>
              <w:t>Одеська обласна комунальна установа "Шкірно–венерологічний диспансер"</w:t>
            </w:r>
          </w:p>
          <w:p w:rsidR="00C51EA6" w:rsidRPr="000B585B" w:rsidRDefault="00C51EA6" w:rsidP="000B585B">
            <w:pPr>
              <w:keepLines/>
              <w:spacing w:after="0" w:line="240" w:lineRule="auto"/>
              <w:rPr>
                <w:rFonts w:ascii="Times New Roman" w:hAnsi="Times New Roman"/>
                <w:sz w:val="20"/>
                <w:szCs w:val="20"/>
                <w:lang w:val="uk-UA"/>
              </w:rPr>
            </w:pPr>
            <w:r w:rsidRPr="000B585B">
              <w:rPr>
                <w:rFonts w:ascii="Times New Roman" w:hAnsi="Times New Roman"/>
                <w:sz w:val="20"/>
                <w:szCs w:val="20"/>
                <w:lang w:val="uk-UA"/>
              </w:rPr>
              <w:t>510950</w:t>
            </w:r>
          </w:p>
          <w:p w:rsidR="00C51EA6" w:rsidRPr="000B585B" w:rsidRDefault="00C51EA6" w:rsidP="00B35259">
            <w:pPr>
              <w:keepLines/>
              <w:spacing w:after="0" w:line="240" w:lineRule="auto"/>
              <w:rPr>
                <w:rFonts w:ascii="Times New Roman" w:hAnsi="Times New Roman"/>
                <w:sz w:val="20"/>
                <w:lang w:val="uk-UA"/>
              </w:rPr>
            </w:pPr>
            <w:r w:rsidRPr="000B585B">
              <w:rPr>
                <w:rFonts w:ascii="Times New Roman" w:hAnsi="Times New Roman"/>
                <w:sz w:val="20"/>
                <w:lang w:val="uk-UA"/>
              </w:rPr>
              <w:t>м.Білгород-Дністровський – вул.Дзержинського: 13–17, 19, 21, 35–41, 43–51, 53, 57–57 к.Б, 59, 61, 63, 65–65 к.А; вул.Жовтнева: 32–34; вул.Калініна: 10–10 к.В; вул.Кірова: 2 к.А–21 к.А; вул.Комсомольська: 12, 14, 16, 27–27 к.Б, 31; вул.Лазо: 16, 18, 20; вул.Лікарняна, вул.Маяковського: 1–35, 37–37 к.А, 39–47; вул.Московська: 1–14; вул.Першотравнева: 31, 35, 37, 39–41, 43, 45–71, 80; вул.Пушкіна: 28–33 к.В; вул.Радянська: 2–12 к.А; вул.8-го березня: 9, 10 к.Б–30; пров.Вокзальний, пров.Залізничників, пров.Зелений, пров.Маяковського, пров.Мельничний</w:t>
            </w:r>
          </w:p>
          <w:p w:rsidR="00C51EA6" w:rsidRPr="000B585B" w:rsidRDefault="00C51EA6" w:rsidP="000B585B">
            <w:pPr>
              <w:spacing w:after="0" w:line="240" w:lineRule="auto"/>
              <w:rPr>
                <w:rFonts w:ascii="Times New Roman" w:hAnsi="Times New Roman"/>
                <w:sz w:val="20"/>
                <w:szCs w:val="20"/>
              </w:rPr>
            </w:pPr>
            <w:r w:rsidRPr="004A1961">
              <w:rPr>
                <w:rFonts w:ascii="Times New Roman" w:hAnsi="Times New Roman"/>
                <w:bCs/>
                <w:sz w:val="20"/>
                <w:szCs w:val="20"/>
              </w:rPr>
              <w:t>510974</w:t>
            </w:r>
          </w:p>
          <w:p w:rsidR="00C51EA6" w:rsidRPr="000B585B" w:rsidRDefault="00C51EA6" w:rsidP="000B585B">
            <w:pPr>
              <w:keepLines/>
              <w:spacing w:after="0" w:line="240" w:lineRule="auto"/>
              <w:rPr>
                <w:rFonts w:ascii="Times New Roman" w:hAnsi="Times New Roman"/>
                <w:sz w:val="20"/>
                <w:szCs w:val="20"/>
                <w:lang w:val="uk-UA"/>
              </w:rPr>
            </w:pPr>
            <w:r w:rsidRPr="004A1961">
              <w:rPr>
                <w:rFonts w:ascii="Times New Roman" w:hAnsi="Times New Roman"/>
                <w:sz w:val="20"/>
                <w:szCs w:val="20"/>
              </w:rPr>
              <w:t>Білгород-Дністровська центральна районна лікарня</w:t>
            </w:r>
          </w:p>
          <w:p w:rsidR="00C51EA6" w:rsidRPr="000B585B" w:rsidRDefault="00C51EA6" w:rsidP="00D66270">
            <w:pPr>
              <w:spacing w:after="0" w:line="240" w:lineRule="auto"/>
              <w:rPr>
                <w:rFonts w:ascii="Times New Roman" w:hAnsi="Times New Roman"/>
                <w:sz w:val="20"/>
                <w:szCs w:val="20"/>
              </w:rPr>
            </w:pPr>
            <w:r w:rsidRPr="004A1961">
              <w:rPr>
                <w:rFonts w:ascii="Times New Roman" w:hAnsi="Times New Roman"/>
                <w:bCs/>
                <w:sz w:val="20"/>
                <w:szCs w:val="20"/>
              </w:rPr>
              <w:t>510972</w:t>
            </w:r>
          </w:p>
          <w:p w:rsidR="00C51EA6" w:rsidRPr="000B585B" w:rsidRDefault="00C51EA6" w:rsidP="00D66270">
            <w:pPr>
              <w:keepLines/>
              <w:spacing w:after="0" w:line="240" w:lineRule="auto"/>
              <w:rPr>
                <w:rFonts w:ascii="Times New Roman" w:hAnsi="Times New Roman"/>
                <w:sz w:val="20"/>
                <w:szCs w:val="20"/>
                <w:lang w:val="uk-UA"/>
              </w:rPr>
            </w:pPr>
            <w:r w:rsidRPr="004A1961">
              <w:rPr>
                <w:rFonts w:ascii="Times New Roman" w:hAnsi="Times New Roman"/>
                <w:sz w:val="20"/>
                <w:szCs w:val="20"/>
              </w:rPr>
              <w:t>Білгород-Дністровська міська лікарня</w:t>
            </w:r>
          </w:p>
          <w:p w:rsidR="00C51EA6" w:rsidRPr="006E0975" w:rsidRDefault="00C51EA6" w:rsidP="00B35259">
            <w:pPr>
              <w:keepLines/>
              <w:spacing w:after="0" w:line="240" w:lineRule="auto"/>
              <w:rPr>
                <w:rFonts w:ascii="Times New Roman" w:hAnsi="Times New Roman"/>
                <w:sz w:val="20"/>
                <w:szCs w:val="20"/>
              </w:rPr>
            </w:pPr>
            <w:r w:rsidRPr="006E0975">
              <w:rPr>
                <w:rFonts w:ascii="Times New Roman" w:hAnsi="Times New Roman"/>
                <w:sz w:val="20"/>
              </w:rPr>
              <w:t>510951</w:t>
            </w:r>
          </w:p>
          <w:p w:rsidR="00C51EA6" w:rsidRPr="006E0975" w:rsidRDefault="00C51EA6" w:rsidP="00B35259">
            <w:pPr>
              <w:keepLines/>
              <w:spacing w:after="0" w:line="240" w:lineRule="auto"/>
              <w:rPr>
                <w:rFonts w:ascii="Times New Roman" w:hAnsi="Times New Roman"/>
                <w:sz w:val="20"/>
              </w:rPr>
            </w:pPr>
            <w:r w:rsidRPr="000B585B">
              <w:rPr>
                <w:rFonts w:ascii="Times New Roman" w:hAnsi="Times New Roman"/>
                <w:sz w:val="20"/>
              </w:rPr>
              <w:t>м</w:t>
            </w:r>
            <w:r w:rsidRPr="006E0975">
              <w:rPr>
                <w:rFonts w:ascii="Times New Roman" w:hAnsi="Times New Roman"/>
                <w:sz w:val="20"/>
              </w:rPr>
              <w:t>.</w:t>
            </w:r>
            <w:r w:rsidRPr="000B585B">
              <w:rPr>
                <w:rFonts w:ascii="Times New Roman" w:hAnsi="Times New Roman"/>
                <w:sz w:val="20"/>
              </w:rPr>
              <w:t>Білгород</w:t>
            </w:r>
            <w:r w:rsidRPr="006E0975">
              <w:rPr>
                <w:rFonts w:ascii="Times New Roman" w:hAnsi="Times New Roman"/>
                <w:sz w:val="20"/>
              </w:rPr>
              <w:t>-</w:t>
            </w:r>
            <w:r w:rsidRPr="000B585B">
              <w:rPr>
                <w:rFonts w:ascii="Times New Roman" w:hAnsi="Times New Roman"/>
                <w:sz w:val="20"/>
              </w:rPr>
              <w:t>Дністровський</w:t>
            </w:r>
            <w:r w:rsidRPr="006E0975">
              <w:rPr>
                <w:rFonts w:ascii="Times New Roman" w:hAnsi="Times New Roman"/>
                <w:sz w:val="20"/>
              </w:rPr>
              <w:t xml:space="preserve"> –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Дзержинського</w:t>
            </w:r>
            <w:r w:rsidRPr="006E0975">
              <w:rPr>
                <w:rFonts w:ascii="Times New Roman" w:hAnsi="Times New Roman"/>
                <w:sz w:val="20"/>
              </w:rPr>
              <w:t xml:space="preserve">: 2–2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 4–4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 6, 8, 10–10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Б</w:t>
            </w:r>
            <w:r w:rsidRPr="006E0975">
              <w:rPr>
                <w:rFonts w:ascii="Times New Roman" w:hAnsi="Times New Roman"/>
                <w:sz w:val="20"/>
              </w:rPr>
              <w:t xml:space="preserve">, 12, 18, 20–20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Б</w:t>
            </w:r>
            <w:r w:rsidRPr="006E0975">
              <w:rPr>
                <w:rFonts w:ascii="Times New Roman" w:hAnsi="Times New Roman"/>
                <w:sz w:val="20"/>
              </w:rPr>
              <w:t xml:space="preserve">, 22–28;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Ізмаїльська</w:t>
            </w:r>
            <w:r w:rsidRPr="006E0975">
              <w:rPr>
                <w:rFonts w:ascii="Times New Roman" w:hAnsi="Times New Roman"/>
                <w:sz w:val="20"/>
              </w:rPr>
              <w:t xml:space="preserve">: 1–30, 32, 34–36, 38, 40, 44;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Кишинівська</w:t>
            </w:r>
            <w:r w:rsidRPr="006E0975">
              <w:rPr>
                <w:rFonts w:ascii="Times New Roman" w:hAnsi="Times New Roman"/>
                <w:sz w:val="20"/>
              </w:rPr>
              <w:t xml:space="preserve">: 1–37, 39, 41, 43–43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 45, 47, 49, 51;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Кірова</w:t>
            </w:r>
            <w:r w:rsidRPr="006E0975">
              <w:rPr>
                <w:rFonts w:ascii="Times New Roman" w:hAnsi="Times New Roman"/>
                <w:sz w:val="20"/>
              </w:rPr>
              <w:t xml:space="preserve">: 23–52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Б</w:t>
            </w:r>
            <w:r w:rsidRPr="006E0975">
              <w:rPr>
                <w:rFonts w:ascii="Times New Roman" w:hAnsi="Times New Roman"/>
                <w:sz w:val="20"/>
              </w:rPr>
              <w:t xml:space="preserve">;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Кутузова</w:t>
            </w:r>
            <w:r w:rsidRPr="006E0975">
              <w:rPr>
                <w:rFonts w:ascii="Times New Roman" w:hAnsi="Times New Roman"/>
                <w:sz w:val="20"/>
              </w:rPr>
              <w:t xml:space="preserve">: 32–48;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Леніна</w:t>
            </w:r>
            <w:r w:rsidRPr="006E0975">
              <w:rPr>
                <w:rFonts w:ascii="Times New Roman" w:hAnsi="Times New Roman"/>
                <w:sz w:val="20"/>
              </w:rPr>
              <w:t xml:space="preserve">: 45, 47, 49, 53, 55–59, 61, 63, 65–67, 70–96;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Свердлова</w:t>
            </w:r>
            <w:r w:rsidRPr="006E0975">
              <w:rPr>
                <w:rFonts w:ascii="Times New Roman" w:hAnsi="Times New Roman"/>
                <w:sz w:val="20"/>
              </w:rPr>
              <w:t xml:space="preserve">: 1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–48;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Ушакова</w:t>
            </w:r>
            <w:r w:rsidRPr="006E0975">
              <w:rPr>
                <w:rFonts w:ascii="Times New Roman" w:hAnsi="Times New Roman"/>
                <w:sz w:val="20"/>
              </w:rPr>
              <w:t xml:space="preserve">: 2, 4–34;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Шевченко</w:t>
            </w:r>
            <w:r w:rsidRPr="006E0975">
              <w:rPr>
                <w:rFonts w:ascii="Times New Roman" w:hAnsi="Times New Roman"/>
                <w:sz w:val="20"/>
              </w:rPr>
              <w:t xml:space="preserve">: 41–43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 47, 51, 53–72; </w:t>
            </w:r>
            <w:r w:rsidRPr="000B585B">
              <w:rPr>
                <w:rFonts w:ascii="Times New Roman" w:hAnsi="Times New Roman"/>
                <w:sz w:val="20"/>
              </w:rPr>
              <w:t>пров</w:t>
            </w:r>
            <w:r w:rsidRPr="006E0975">
              <w:rPr>
                <w:rFonts w:ascii="Times New Roman" w:hAnsi="Times New Roman"/>
                <w:sz w:val="20"/>
              </w:rPr>
              <w:t>.</w:t>
            </w:r>
            <w:r w:rsidRPr="000B585B">
              <w:rPr>
                <w:rFonts w:ascii="Times New Roman" w:hAnsi="Times New Roman"/>
                <w:sz w:val="20"/>
              </w:rPr>
              <w:t>Пекарний</w:t>
            </w:r>
          </w:p>
          <w:p w:rsidR="00C51EA6" w:rsidRPr="006E0975" w:rsidRDefault="00C51EA6" w:rsidP="00B35259">
            <w:pPr>
              <w:keepLines/>
              <w:spacing w:after="0" w:line="240" w:lineRule="auto"/>
              <w:rPr>
                <w:rFonts w:ascii="Times New Roman" w:hAnsi="Times New Roman"/>
                <w:sz w:val="20"/>
              </w:rPr>
            </w:pPr>
            <w:r w:rsidRPr="006E0975">
              <w:rPr>
                <w:rFonts w:ascii="Times New Roman" w:hAnsi="Times New Roman"/>
                <w:sz w:val="20"/>
              </w:rPr>
              <w:t>510952</w:t>
            </w:r>
          </w:p>
          <w:p w:rsidR="00C51EA6" w:rsidRPr="006E0975" w:rsidRDefault="00C51EA6" w:rsidP="00B35259">
            <w:pPr>
              <w:keepLines/>
              <w:spacing w:after="0" w:line="240" w:lineRule="auto"/>
              <w:rPr>
                <w:rFonts w:ascii="Times New Roman" w:hAnsi="Times New Roman"/>
                <w:sz w:val="20"/>
              </w:rPr>
            </w:pPr>
            <w:r w:rsidRPr="000B585B">
              <w:rPr>
                <w:rFonts w:ascii="Times New Roman" w:hAnsi="Times New Roman"/>
                <w:sz w:val="20"/>
              </w:rPr>
              <w:t>м</w:t>
            </w:r>
            <w:r w:rsidRPr="006E0975">
              <w:rPr>
                <w:rFonts w:ascii="Times New Roman" w:hAnsi="Times New Roman"/>
                <w:sz w:val="20"/>
              </w:rPr>
              <w:t>.</w:t>
            </w:r>
            <w:r w:rsidRPr="000B585B">
              <w:rPr>
                <w:rFonts w:ascii="Times New Roman" w:hAnsi="Times New Roman"/>
                <w:sz w:val="20"/>
              </w:rPr>
              <w:t>Білгород</w:t>
            </w:r>
            <w:r w:rsidRPr="006E0975">
              <w:rPr>
                <w:rFonts w:ascii="Times New Roman" w:hAnsi="Times New Roman"/>
                <w:sz w:val="20"/>
              </w:rPr>
              <w:t>-</w:t>
            </w:r>
            <w:r w:rsidRPr="000B585B">
              <w:rPr>
                <w:rFonts w:ascii="Times New Roman" w:hAnsi="Times New Roman"/>
                <w:sz w:val="20"/>
              </w:rPr>
              <w:t>Дністровський</w:t>
            </w:r>
            <w:r w:rsidRPr="006E0975">
              <w:rPr>
                <w:rFonts w:ascii="Times New Roman" w:hAnsi="Times New Roman"/>
                <w:sz w:val="20"/>
              </w:rPr>
              <w:t xml:space="preserve"> –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Дзержинського</w:t>
            </w:r>
            <w:r w:rsidRPr="006E0975">
              <w:rPr>
                <w:rFonts w:ascii="Times New Roman" w:hAnsi="Times New Roman"/>
                <w:sz w:val="20"/>
              </w:rPr>
              <w:t xml:space="preserve">: 42, </w:t>
            </w:r>
            <w:r w:rsidRPr="006E0975">
              <w:rPr>
                <w:rFonts w:ascii="Times New Roman" w:hAnsi="Times New Roman"/>
                <w:sz w:val="20"/>
              </w:rPr>
              <w:lastRenderedPageBreak/>
              <w:t xml:space="preserve">52, 54, 58, 60, 62, 64, 66, 68, 72, 74, 76;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Ізмаїльська</w:t>
            </w:r>
            <w:r w:rsidRPr="006E0975">
              <w:rPr>
                <w:rFonts w:ascii="Times New Roman" w:hAnsi="Times New Roman"/>
                <w:sz w:val="20"/>
              </w:rPr>
              <w:t xml:space="preserve">: 31–31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Б</w:t>
            </w:r>
            <w:r w:rsidRPr="006E0975">
              <w:rPr>
                <w:rFonts w:ascii="Times New Roman" w:hAnsi="Times New Roman"/>
                <w:sz w:val="20"/>
              </w:rPr>
              <w:t xml:space="preserve">, 33, 37, 39–39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Б</w:t>
            </w:r>
            <w:r w:rsidRPr="006E0975">
              <w:rPr>
                <w:rFonts w:ascii="Times New Roman" w:hAnsi="Times New Roman"/>
                <w:sz w:val="20"/>
              </w:rPr>
              <w:t xml:space="preserve">, 41–43, 47–67, 74–76, 78, 80, 82;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Кишинівська</w:t>
            </w:r>
            <w:r w:rsidRPr="006E0975">
              <w:rPr>
                <w:rFonts w:ascii="Times New Roman" w:hAnsi="Times New Roman"/>
                <w:sz w:val="20"/>
              </w:rPr>
              <w:t xml:space="preserve">: 38, 40, 42, 44–44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 46–46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 48, 50–50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 52–55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 57, 59–59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Г</w:t>
            </w:r>
            <w:r w:rsidRPr="006E0975">
              <w:rPr>
                <w:rFonts w:ascii="Times New Roman" w:hAnsi="Times New Roman"/>
                <w:sz w:val="20"/>
              </w:rPr>
              <w:t xml:space="preserve">, 61–63, 65–65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 67–69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Б</w:t>
            </w:r>
            <w:r w:rsidRPr="006E0975">
              <w:rPr>
                <w:rFonts w:ascii="Times New Roman" w:hAnsi="Times New Roman"/>
                <w:sz w:val="20"/>
              </w:rPr>
              <w:t xml:space="preserve">;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Колодязьна</w:t>
            </w:r>
            <w:r w:rsidRPr="006E0975">
              <w:rPr>
                <w:rFonts w:ascii="Times New Roman" w:hAnsi="Times New Roman"/>
                <w:sz w:val="20"/>
              </w:rPr>
              <w:t xml:space="preserve">,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Московська</w:t>
            </w:r>
            <w:r w:rsidRPr="006E0975">
              <w:rPr>
                <w:rFonts w:ascii="Times New Roman" w:hAnsi="Times New Roman"/>
                <w:sz w:val="20"/>
              </w:rPr>
              <w:t xml:space="preserve">: 18–51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Б</w:t>
            </w:r>
            <w:r w:rsidRPr="006E0975">
              <w:rPr>
                <w:rFonts w:ascii="Times New Roman" w:hAnsi="Times New Roman"/>
                <w:sz w:val="20"/>
              </w:rPr>
              <w:t xml:space="preserve">;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Першотравнева</w:t>
            </w:r>
            <w:r w:rsidRPr="006E0975">
              <w:rPr>
                <w:rFonts w:ascii="Times New Roman" w:hAnsi="Times New Roman"/>
                <w:sz w:val="20"/>
              </w:rPr>
              <w:t xml:space="preserve">: 77–79, 81–118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Радянська</w:t>
            </w:r>
            <w:r w:rsidRPr="006E0975">
              <w:rPr>
                <w:rFonts w:ascii="Times New Roman" w:hAnsi="Times New Roman"/>
                <w:sz w:val="20"/>
              </w:rPr>
              <w:t xml:space="preserve">: 14–43;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Свердлова</w:t>
            </w:r>
            <w:r w:rsidRPr="006E0975">
              <w:rPr>
                <w:rFonts w:ascii="Times New Roman" w:hAnsi="Times New Roman"/>
                <w:sz w:val="20"/>
              </w:rPr>
              <w:t xml:space="preserve">: 51–82, 84, 86–86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Б</w:t>
            </w:r>
            <w:r w:rsidRPr="006E0975">
              <w:rPr>
                <w:rFonts w:ascii="Times New Roman" w:hAnsi="Times New Roman"/>
                <w:sz w:val="20"/>
              </w:rPr>
              <w:t xml:space="preserve">, 88, 90; </w:t>
            </w:r>
            <w:r w:rsidRPr="000B585B">
              <w:rPr>
                <w:rFonts w:ascii="Times New Roman" w:hAnsi="Times New Roman"/>
                <w:sz w:val="20"/>
              </w:rPr>
              <w:t>вул</w:t>
            </w:r>
            <w:r w:rsidRPr="006E0975">
              <w:rPr>
                <w:rFonts w:ascii="Times New Roman" w:hAnsi="Times New Roman"/>
                <w:sz w:val="20"/>
              </w:rPr>
              <w:t>.8-</w:t>
            </w:r>
            <w:r w:rsidRPr="000B585B">
              <w:rPr>
                <w:rFonts w:ascii="Times New Roman" w:hAnsi="Times New Roman"/>
                <w:sz w:val="20"/>
              </w:rPr>
              <w:t>го</w:t>
            </w:r>
            <w:r w:rsidRPr="006E0975">
              <w:rPr>
                <w:rFonts w:ascii="Times New Roman" w:hAnsi="Times New Roman"/>
                <w:sz w:val="20"/>
              </w:rPr>
              <w:t xml:space="preserve"> </w:t>
            </w:r>
            <w:r w:rsidRPr="000B585B">
              <w:rPr>
                <w:rFonts w:ascii="Times New Roman" w:hAnsi="Times New Roman"/>
                <w:sz w:val="20"/>
              </w:rPr>
              <w:t>березня</w:t>
            </w:r>
            <w:r w:rsidRPr="006E0975">
              <w:rPr>
                <w:rFonts w:ascii="Times New Roman" w:hAnsi="Times New Roman"/>
                <w:sz w:val="20"/>
              </w:rPr>
              <w:t xml:space="preserve">: 1–8, 10–10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 </w:t>
            </w:r>
            <w:r w:rsidRPr="000B585B">
              <w:rPr>
                <w:rFonts w:ascii="Times New Roman" w:hAnsi="Times New Roman"/>
                <w:sz w:val="20"/>
              </w:rPr>
              <w:t>пров</w:t>
            </w:r>
            <w:r w:rsidRPr="006E0975">
              <w:rPr>
                <w:rFonts w:ascii="Times New Roman" w:hAnsi="Times New Roman"/>
                <w:sz w:val="20"/>
              </w:rPr>
              <w:t>.</w:t>
            </w:r>
            <w:r w:rsidRPr="000B585B">
              <w:rPr>
                <w:rFonts w:ascii="Times New Roman" w:hAnsi="Times New Roman"/>
                <w:sz w:val="20"/>
              </w:rPr>
              <w:t>Дзержинського</w:t>
            </w:r>
            <w:r w:rsidRPr="006E0975">
              <w:rPr>
                <w:rFonts w:ascii="Times New Roman" w:hAnsi="Times New Roman"/>
                <w:sz w:val="20"/>
              </w:rPr>
              <w:t xml:space="preserve">, </w:t>
            </w:r>
            <w:r w:rsidRPr="000B585B">
              <w:rPr>
                <w:rFonts w:ascii="Times New Roman" w:hAnsi="Times New Roman"/>
                <w:sz w:val="20"/>
              </w:rPr>
              <w:t>пров</w:t>
            </w:r>
            <w:r w:rsidRPr="006E0975">
              <w:rPr>
                <w:rFonts w:ascii="Times New Roman" w:hAnsi="Times New Roman"/>
                <w:sz w:val="20"/>
              </w:rPr>
              <w:t>.</w:t>
            </w:r>
            <w:r w:rsidRPr="000B585B">
              <w:rPr>
                <w:rFonts w:ascii="Times New Roman" w:hAnsi="Times New Roman"/>
                <w:sz w:val="20"/>
              </w:rPr>
              <w:t>Колодязьний</w:t>
            </w:r>
            <w:r w:rsidRPr="006E0975">
              <w:rPr>
                <w:rFonts w:ascii="Times New Roman" w:hAnsi="Times New Roman"/>
                <w:sz w:val="20"/>
              </w:rPr>
              <w:t xml:space="preserve">, </w:t>
            </w:r>
            <w:r w:rsidRPr="000B585B">
              <w:rPr>
                <w:rFonts w:ascii="Times New Roman" w:hAnsi="Times New Roman"/>
                <w:sz w:val="20"/>
              </w:rPr>
              <w:t>пров</w:t>
            </w:r>
            <w:r w:rsidRPr="006E0975">
              <w:rPr>
                <w:rFonts w:ascii="Times New Roman" w:hAnsi="Times New Roman"/>
                <w:sz w:val="20"/>
              </w:rPr>
              <w:t>.</w:t>
            </w:r>
            <w:r w:rsidRPr="000B585B">
              <w:rPr>
                <w:rFonts w:ascii="Times New Roman" w:hAnsi="Times New Roman"/>
                <w:sz w:val="20"/>
              </w:rPr>
              <w:t>Піонерський</w:t>
            </w:r>
            <w:r w:rsidRPr="006E0975">
              <w:rPr>
                <w:rFonts w:ascii="Times New Roman" w:hAnsi="Times New Roman"/>
                <w:sz w:val="20"/>
              </w:rPr>
              <w:t xml:space="preserve">, </w:t>
            </w:r>
            <w:r w:rsidRPr="000B585B">
              <w:rPr>
                <w:rFonts w:ascii="Times New Roman" w:hAnsi="Times New Roman"/>
                <w:sz w:val="20"/>
              </w:rPr>
              <w:t>пров</w:t>
            </w:r>
            <w:r w:rsidRPr="006E0975">
              <w:rPr>
                <w:rFonts w:ascii="Times New Roman" w:hAnsi="Times New Roman"/>
                <w:sz w:val="20"/>
              </w:rPr>
              <w:t>.</w:t>
            </w:r>
            <w:r w:rsidRPr="000B585B">
              <w:rPr>
                <w:rFonts w:ascii="Times New Roman" w:hAnsi="Times New Roman"/>
                <w:sz w:val="20"/>
              </w:rPr>
              <w:t>Радянський</w:t>
            </w:r>
            <w:r w:rsidRPr="006E0975">
              <w:rPr>
                <w:rFonts w:ascii="Times New Roman" w:hAnsi="Times New Roman"/>
                <w:sz w:val="20"/>
              </w:rPr>
              <w:t xml:space="preserve">, </w:t>
            </w:r>
            <w:r w:rsidRPr="000B585B">
              <w:rPr>
                <w:rFonts w:ascii="Times New Roman" w:hAnsi="Times New Roman"/>
                <w:sz w:val="20"/>
              </w:rPr>
              <w:t>пров</w:t>
            </w:r>
            <w:r w:rsidRPr="006E0975">
              <w:rPr>
                <w:rFonts w:ascii="Times New Roman" w:hAnsi="Times New Roman"/>
                <w:sz w:val="20"/>
              </w:rPr>
              <w:t>.</w:t>
            </w:r>
            <w:r w:rsidRPr="000B585B">
              <w:rPr>
                <w:rFonts w:ascii="Times New Roman" w:hAnsi="Times New Roman"/>
                <w:sz w:val="20"/>
              </w:rPr>
              <w:t>Свердлова</w:t>
            </w:r>
          </w:p>
          <w:p w:rsidR="00C51EA6" w:rsidRPr="006E0975" w:rsidRDefault="00C51EA6" w:rsidP="00B35259">
            <w:pPr>
              <w:keepLines/>
              <w:spacing w:after="0" w:line="240" w:lineRule="auto"/>
              <w:rPr>
                <w:rFonts w:ascii="Times New Roman" w:hAnsi="Times New Roman"/>
                <w:sz w:val="20"/>
              </w:rPr>
            </w:pPr>
            <w:r w:rsidRPr="006E0975">
              <w:rPr>
                <w:rFonts w:ascii="Times New Roman" w:hAnsi="Times New Roman"/>
                <w:sz w:val="20"/>
              </w:rPr>
              <w:t>510953</w:t>
            </w:r>
          </w:p>
          <w:p w:rsidR="00C51EA6" w:rsidRPr="006E0975" w:rsidRDefault="00C51EA6" w:rsidP="00B35259">
            <w:pPr>
              <w:keepLines/>
              <w:spacing w:after="0" w:line="240" w:lineRule="auto"/>
              <w:rPr>
                <w:rFonts w:ascii="Times New Roman" w:hAnsi="Times New Roman"/>
                <w:sz w:val="20"/>
              </w:rPr>
            </w:pPr>
            <w:r w:rsidRPr="000B585B">
              <w:rPr>
                <w:rFonts w:ascii="Times New Roman" w:hAnsi="Times New Roman"/>
                <w:sz w:val="20"/>
              </w:rPr>
              <w:t>м</w:t>
            </w:r>
            <w:r w:rsidRPr="006E0975">
              <w:rPr>
                <w:rFonts w:ascii="Times New Roman" w:hAnsi="Times New Roman"/>
                <w:sz w:val="20"/>
              </w:rPr>
              <w:t>.</w:t>
            </w:r>
            <w:r w:rsidRPr="000B585B">
              <w:rPr>
                <w:rFonts w:ascii="Times New Roman" w:hAnsi="Times New Roman"/>
                <w:sz w:val="20"/>
              </w:rPr>
              <w:t>Білгород</w:t>
            </w:r>
            <w:r w:rsidRPr="006E0975">
              <w:rPr>
                <w:rFonts w:ascii="Times New Roman" w:hAnsi="Times New Roman"/>
                <w:sz w:val="20"/>
              </w:rPr>
              <w:t>-</w:t>
            </w:r>
            <w:r w:rsidRPr="000B585B">
              <w:rPr>
                <w:rFonts w:ascii="Times New Roman" w:hAnsi="Times New Roman"/>
                <w:sz w:val="20"/>
              </w:rPr>
              <w:t>Дністровський</w:t>
            </w:r>
            <w:r w:rsidRPr="006E0975">
              <w:rPr>
                <w:rFonts w:ascii="Times New Roman" w:hAnsi="Times New Roman"/>
                <w:sz w:val="20"/>
              </w:rPr>
              <w:t xml:space="preserve"> –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Анісімова</w:t>
            </w:r>
            <w:r w:rsidRPr="006E0975">
              <w:rPr>
                <w:rFonts w:ascii="Times New Roman" w:hAnsi="Times New Roman"/>
                <w:sz w:val="20"/>
              </w:rPr>
              <w:t xml:space="preserve">,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Димитрова</w:t>
            </w:r>
            <w:r w:rsidRPr="006E0975">
              <w:rPr>
                <w:rFonts w:ascii="Times New Roman" w:hAnsi="Times New Roman"/>
                <w:sz w:val="20"/>
              </w:rPr>
              <w:t xml:space="preserve">: 23–23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 25–25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 27, 30–34;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Жуковського</w:t>
            </w:r>
            <w:r w:rsidRPr="006E0975">
              <w:rPr>
                <w:rFonts w:ascii="Times New Roman" w:hAnsi="Times New Roman"/>
                <w:sz w:val="20"/>
              </w:rPr>
              <w:t xml:space="preserve">,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Заливна</w:t>
            </w:r>
            <w:r w:rsidRPr="006E0975">
              <w:rPr>
                <w:rFonts w:ascii="Times New Roman" w:hAnsi="Times New Roman"/>
                <w:sz w:val="20"/>
              </w:rPr>
              <w:t xml:space="preserve">: 1–9;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Кишинівська</w:t>
            </w:r>
            <w:r w:rsidRPr="006E0975">
              <w:rPr>
                <w:rFonts w:ascii="Times New Roman" w:hAnsi="Times New Roman"/>
                <w:sz w:val="20"/>
              </w:rPr>
              <w:t xml:space="preserve">: 56, 58, 60, 64–64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 66, 70–116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 118–118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 120, 124–124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 126, 128–128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 130, 132, 134–134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 136, 138, 140, 142, 144–144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 146;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Лесі</w:t>
            </w:r>
            <w:r w:rsidRPr="006E0975">
              <w:rPr>
                <w:rFonts w:ascii="Times New Roman" w:hAnsi="Times New Roman"/>
                <w:sz w:val="20"/>
              </w:rPr>
              <w:t xml:space="preserve"> </w:t>
            </w:r>
            <w:r w:rsidRPr="000B585B">
              <w:rPr>
                <w:rFonts w:ascii="Times New Roman" w:hAnsi="Times New Roman"/>
                <w:sz w:val="20"/>
              </w:rPr>
              <w:t>Українки</w:t>
            </w:r>
            <w:r w:rsidRPr="006E0975">
              <w:rPr>
                <w:rFonts w:ascii="Times New Roman" w:hAnsi="Times New Roman"/>
                <w:sz w:val="20"/>
              </w:rPr>
              <w:t xml:space="preserve">: 58–58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Е</w:t>
            </w:r>
            <w:r w:rsidRPr="006E0975">
              <w:rPr>
                <w:rFonts w:ascii="Times New Roman" w:hAnsi="Times New Roman"/>
                <w:sz w:val="20"/>
              </w:rPr>
              <w:t xml:space="preserve">, 64–68;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Огородна</w:t>
            </w:r>
            <w:r w:rsidRPr="006E0975">
              <w:rPr>
                <w:rFonts w:ascii="Times New Roman" w:hAnsi="Times New Roman"/>
                <w:sz w:val="20"/>
              </w:rPr>
              <w:t xml:space="preserve">,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Островського</w:t>
            </w:r>
            <w:r w:rsidRPr="006E0975">
              <w:rPr>
                <w:rFonts w:ascii="Times New Roman" w:hAnsi="Times New Roman"/>
                <w:sz w:val="20"/>
              </w:rPr>
              <w:t xml:space="preserve">: 44, 48–81;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Плавньова</w:t>
            </w:r>
            <w:r w:rsidRPr="006E0975">
              <w:rPr>
                <w:rFonts w:ascii="Times New Roman" w:hAnsi="Times New Roman"/>
                <w:sz w:val="20"/>
              </w:rPr>
              <w:t xml:space="preserve">: 33, 35, 37, 41, 43, 45, 47–125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Плеханова</w:t>
            </w:r>
            <w:r w:rsidRPr="006E0975">
              <w:rPr>
                <w:rFonts w:ascii="Times New Roman" w:hAnsi="Times New Roman"/>
                <w:sz w:val="20"/>
              </w:rPr>
              <w:t xml:space="preserve">,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Чапаєва</w:t>
            </w:r>
            <w:r w:rsidRPr="006E0975">
              <w:rPr>
                <w:rFonts w:ascii="Times New Roman" w:hAnsi="Times New Roman"/>
                <w:sz w:val="20"/>
              </w:rPr>
              <w:t xml:space="preserve">: 41–41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 43, 45, 47, 49, 51, 53, 55–60; </w:t>
            </w:r>
            <w:r w:rsidRPr="000B585B">
              <w:rPr>
                <w:rFonts w:ascii="Times New Roman" w:hAnsi="Times New Roman"/>
                <w:sz w:val="20"/>
              </w:rPr>
              <w:t>пров</w:t>
            </w:r>
            <w:r w:rsidRPr="006E0975">
              <w:rPr>
                <w:rFonts w:ascii="Times New Roman" w:hAnsi="Times New Roman"/>
                <w:sz w:val="20"/>
              </w:rPr>
              <w:t>.</w:t>
            </w:r>
            <w:r w:rsidRPr="000B585B">
              <w:rPr>
                <w:rFonts w:ascii="Times New Roman" w:hAnsi="Times New Roman"/>
                <w:sz w:val="20"/>
              </w:rPr>
              <w:t>Крилова</w:t>
            </w:r>
            <w:r w:rsidRPr="006E0975">
              <w:rPr>
                <w:rFonts w:ascii="Times New Roman" w:hAnsi="Times New Roman"/>
                <w:sz w:val="20"/>
              </w:rPr>
              <w:t xml:space="preserve">, </w:t>
            </w:r>
            <w:r w:rsidRPr="000B585B">
              <w:rPr>
                <w:rFonts w:ascii="Times New Roman" w:hAnsi="Times New Roman"/>
                <w:sz w:val="20"/>
              </w:rPr>
              <w:t>пров</w:t>
            </w:r>
            <w:r w:rsidRPr="006E0975">
              <w:rPr>
                <w:rFonts w:ascii="Times New Roman" w:hAnsi="Times New Roman"/>
                <w:sz w:val="20"/>
              </w:rPr>
              <w:t>.</w:t>
            </w:r>
            <w:r w:rsidRPr="000B585B">
              <w:rPr>
                <w:rFonts w:ascii="Times New Roman" w:hAnsi="Times New Roman"/>
                <w:sz w:val="20"/>
              </w:rPr>
              <w:t>Московський</w:t>
            </w:r>
            <w:r w:rsidRPr="006E0975">
              <w:rPr>
                <w:rFonts w:ascii="Times New Roman" w:hAnsi="Times New Roman"/>
                <w:sz w:val="20"/>
              </w:rPr>
              <w:t xml:space="preserve">, </w:t>
            </w:r>
            <w:r w:rsidRPr="000B585B">
              <w:rPr>
                <w:rFonts w:ascii="Times New Roman" w:hAnsi="Times New Roman"/>
                <w:sz w:val="20"/>
              </w:rPr>
              <w:t>пров</w:t>
            </w:r>
            <w:r w:rsidRPr="006E0975">
              <w:rPr>
                <w:rFonts w:ascii="Times New Roman" w:hAnsi="Times New Roman"/>
                <w:sz w:val="20"/>
              </w:rPr>
              <w:t>.</w:t>
            </w:r>
            <w:r w:rsidRPr="000B585B">
              <w:rPr>
                <w:rFonts w:ascii="Times New Roman" w:hAnsi="Times New Roman"/>
                <w:sz w:val="20"/>
              </w:rPr>
              <w:t>Огородний</w:t>
            </w:r>
          </w:p>
          <w:p w:rsidR="00C51EA6" w:rsidRPr="006E0975" w:rsidRDefault="00C51EA6" w:rsidP="00B35259">
            <w:pPr>
              <w:keepLines/>
              <w:spacing w:after="0" w:line="240" w:lineRule="auto"/>
              <w:rPr>
                <w:rFonts w:ascii="Times New Roman" w:hAnsi="Times New Roman"/>
                <w:sz w:val="20"/>
              </w:rPr>
            </w:pPr>
            <w:r w:rsidRPr="006E0975">
              <w:rPr>
                <w:rFonts w:ascii="Times New Roman" w:hAnsi="Times New Roman"/>
                <w:sz w:val="20"/>
              </w:rPr>
              <w:t>510954</w:t>
            </w:r>
          </w:p>
          <w:p w:rsidR="00C51EA6" w:rsidRPr="006E0975" w:rsidRDefault="00C51EA6" w:rsidP="00B35259">
            <w:pPr>
              <w:keepLines/>
              <w:spacing w:after="0" w:line="240" w:lineRule="auto"/>
              <w:rPr>
                <w:rFonts w:ascii="Times New Roman" w:hAnsi="Times New Roman"/>
                <w:sz w:val="20"/>
              </w:rPr>
            </w:pPr>
            <w:r w:rsidRPr="000B585B">
              <w:rPr>
                <w:rFonts w:ascii="Times New Roman" w:hAnsi="Times New Roman"/>
                <w:sz w:val="20"/>
              </w:rPr>
              <w:t>м</w:t>
            </w:r>
            <w:r w:rsidRPr="006E0975">
              <w:rPr>
                <w:rFonts w:ascii="Times New Roman" w:hAnsi="Times New Roman"/>
                <w:sz w:val="20"/>
              </w:rPr>
              <w:t>.</w:t>
            </w:r>
            <w:r w:rsidRPr="000B585B">
              <w:rPr>
                <w:rFonts w:ascii="Times New Roman" w:hAnsi="Times New Roman"/>
                <w:sz w:val="20"/>
              </w:rPr>
              <w:t>Білгород</w:t>
            </w:r>
            <w:r w:rsidRPr="006E0975">
              <w:rPr>
                <w:rFonts w:ascii="Times New Roman" w:hAnsi="Times New Roman"/>
                <w:sz w:val="20"/>
              </w:rPr>
              <w:t>-</w:t>
            </w:r>
            <w:r w:rsidRPr="000B585B">
              <w:rPr>
                <w:rFonts w:ascii="Times New Roman" w:hAnsi="Times New Roman"/>
                <w:sz w:val="20"/>
              </w:rPr>
              <w:t>Дністровський</w:t>
            </w:r>
            <w:r w:rsidRPr="006E0975">
              <w:rPr>
                <w:rFonts w:ascii="Times New Roman" w:hAnsi="Times New Roman"/>
                <w:sz w:val="20"/>
              </w:rPr>
              <w:t xml:space="preserve"> –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Білгород</w:t>
            </w:r>
            <w:r w:rsidRPr="006E0975">
              <w:rPr>
                <w:rFonts w:ascii="Times New Roman" w:hAnsi="Times New Roman"/>
                <w:sz w:val="20"/>
              </w:rPr>
              <w:t xml:space="preserve">,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Вокзальна</w:t>
            </w:r>
            <w:r w:rsidRPr="006E0975">
              <w:rPr>
                <w:rFonts w:ascii="Times New Roman" w:hAnsi="Times New Roman"/>
                <w:sz w:val="20"/>
              </w:rPr>
              <w:t xml:space="preserve">,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Дзержинського</w:t>
            </w:r>
            <w:r w:rsidRPr="006E0975">
              <w:rPr>
                <w:rFonts w:ascii="Times New Roman" w:hAnsi="Times New Roman"/>
                <w:sz w:val="20"/>
              </w:rPr>
              <w:t xml:space="preserve">: 67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–67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В</w:t>
            </w:r>
            <w:r w:rsidRPr="006E0975">
              <w:rPr>
                <w:rFonts w:ascii="Times New Roman" w:hAnsi="Times New Roman"/>
                <w:sz w:val="20"/>
              </w:rPr>
              <w:t xml:space="preserve">, 69–71, 73, 75, 76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–88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В</w:t>
            </w:r>
            <w:r w:rsidRPr="006E0975">
              <w:rPr>
                <w:rFonts w:ascii="Times New Roman" w:hAnsi="Times New Roman"/>
                <w:sz w:val="20"/>
              </w:rPr>
              <w:t xml:space="preserve">;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Димитрова</w:t>
            </w:r>
            <w:r w:rsidRPr="006E0975">
              <w:rPr>
                <w:rFonts w:ascii="Times New Roman" w:hAnsi="Times New Roman"/>
                <w:sz w:val="20"/>
              </w:rPr>
              <w:t xml:space="preserve">: 1–22, 24–24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 26, 28;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Ізмаїльська</w:t>
            </w:r>
            <w:r w:rsidRPr="006E0975">
              <w:rPr>
                <w:rFonts w:ascii="Times New Roman" w:hAnsi="Times New Roman"/>
                <w:sz w:val="20"/>
              </w:rPr>
              <w:t xml:space="preserve">: 69–73, 77, 79, 81, 84–86, 88, 90, 92, 94, 96, 98, 100, 102;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Лазо</w:t>
            </w:r>
            <w:r w:rsidRPr="006E0975">
              <w:rPr>
                <w:rFonts w:ascii="Times New Roman" w:hAnsi="Times New Roman"/>
                <w:sz w:val="20"/>
              </w:rPr>
              <w:t xml:space="preserve">: 3, 5, 7, 9, 13–13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 17–17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 19–19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В</w:t>
            </w:r>
            <w:r w:rsidRPr="006E0975">
              <w:rPr>
                <w:rFonts w:ascii="Times New Roman" w:hAnsi="Times New Roman"/>
                <w:sz w:val="20"/>
              </w:rPr>
              <w:t xml:space="preserve">, 21–34, 45;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Лесі</w:t>
            </w:r>
            <w:r w:rsidRPr="006E0975">
              <w:rPr>
                <w:rFonts w:ascii="Times New Roman" w:hAnsi="Times New Roman"/>
                <w:sz w:val="20"/>
              </w:rPr>
              <w:t xml:space="preserve"> </w:t>
            </w:r>
            <w:r w:rsidRPr="000B585B">
              <w:rPr>
                <w:rFonts w:ascii="Times New Roman" w:hAnsi="Times New Roman"/>
                <w:sz w:val="20"/>
              </w:rPr>
              <w:t>Українки</w:t>
            </w:r>
            <w:r w:rsidRPr="006E0975">
              <w:rPr>
                <w:rFonts w:ascii="Times New Roman" w:hAnsi="Times New Roman"/>
                <w:sz w:val="20"/>
              </w:rPr>
              <w:t xml:space="preserve">: 1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–56, 59–63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Маяковського</w:t>
            </w:r>
            <w:r w:rsidRPr="006E0975">
              <w:rPr>
                <w:rFonts w:ascii="Times New Roman" w:hAnsi="Times New Roman"/>
                <w:sz w:val="20"/>
              </w:rPr>
              <w:t xml:space="preserve">: 36, 38;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Орджонікідзе</w:t>
            </w:r>
            <w:r w:rsidRPr="006E0975">
              <w:rPr>
                <w:rFonts w:ascii="Times New Roman" w:hAnsi="Times New Roman"/>
                <w:sz w:val="20"/>
              </w:rPr>
              <w:t xml:space="preserve">: 1–13, 14, 16, 18–20, 22, 24, 26, 28, 30, 32, 34, 38, 40–40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Б</w:t>
            </w:r>
            <w:r w:rsidRPr="006E0975">
              <w:rPr>
                <w:rFonts w:ascii="Times New Roman" w:hAnsi="Times New Roman"/>
                <w:sz w:val="20"/>
              </w:rPr>
              <w:t xml:space="preserve">, 44, 46, 48–50, 52;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Плавньова</w:t>
            </w:r>
            <w:r w:rsidRPr="006E0975">
              <w:rPr>
                <w:rFonts w:ascii="Times New Roman" w:hAnsi="Times New Roman"/>
                <w:sz w:val="20"/>
              </w:rPr>
              <w:t xml:space="preserve">: 1–32, 34, 36, 40, 42, 44, 46–46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Свердлова</w:t>
            </w:r>
            <w:r w:rsidRPr="006E0975">
              <w:rPr>
                <w:rFonts w:ascii="Times New Roman" w:hAnsi="Times New Roman"/>
                <w:sz w:val="20"/>
              </w:rPr>
              <w:t xml:space="preserve">: 83–83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Б</w:t>
            </w:r>
            <w:r w:rsidRPr="006E0975">
              <w:rPr>
                <w:rFonts w:ascii="Times New Roman" w:hAnsi="Times New Roman"/>
                <w:sz w:val="20"/>
              </w:rPr>
              <w:t xml:space="preserve">, 85–85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 87–87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 89, 91–108;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Толбухіна</w:t>
            </w:r>
            <w:r w:rsidRPr="006E0975">
              <w:rPr>
                <w:rFonts w:ascii="Times New Roman" w:hAnsi="Times New Roman"/>
                <w:sz w:val="20"/>
              </w:rPr>
              <w:t xml:space="preserve">: 1–24, 25; </w:t>
            </w:r>
            <w:r w:rsidRPr="000B585B">
              <w:rPr>
                <w:rFonts w:ascii="Times New Roman" w:hAnsi="Times New Roman"/>
                <w:sz w:val="20"/>
              </w:rPr>
              <w:t>вул</w:t>
            </w:r>
            <w:r w:rsidRPr="006E0975">
              <w:rPr>
                <w:rFonts w:ascii="Times New Roman" w:hAnsi="Times New Roman"/>
                <w:sz w:val="20"/>
              </w:rPr>
              <w:t>.28-</w:t>
            </w:r>
            <w:r w:rsidRPr="000B585B">
              <w:rPr>
                <w:rFonts w:ascii="Times New Roman" w:hAnsi="Times New Roman"/>
                <w:sz w:val="20"/>
              </w:rPr>
              <w:t>го</w:t>
            </w:r>
            <w:r w:rsidRPr="006E0975">
              <w:rPr>
                <w:rFonts w:ascii="Times New Roman" w:hAnsi="Times New Roman"/>
                <w:sz w:val="20"/>
              </w:rPr>
              <w:t xml:space="preserve"> </w:t>
            </w:r>
            <w:r w:rsidRPr="000B585B">
              <w:rPr>
                <w:rFonts w:ascii="Times New Roman" w:hAnsi="Times New Roman"/>
                <w:sz w:val="20"/>
              </w:rPr>
              <w:t>червня</w:t>
            </w:r>
            <w:r w:rsidRPr="006E0975">
              <w:rPr>
                <w:rFonts w:ascii="Times New Roman" w:hAnsi="Times New Roman"/>
                <w:sz w:val="20"/>
              </w:rPr>
              <w:t xml:space="preserve">, </w:t>
            </w:r>
            <w:r w:rsidRPr="000B585B">
              <w:rPr>
                <w:rFonts w:ascii="Times New Roman" w:hAnsi="Times New Roman"/>
                <w:sz w:val="20"/>
              </w:rPr>
              <w:t>пров</w:t>
            </w:r>
            <w:r w:rsidRPr="006E0975">
              <w:rPr>
                <w:rFonts w:ascii="Times New Roman" w:hAnsi="Times New Roman"/>
                <w:sz w:val="20"/>
              </w:rPr>
              <w:t>.</w:t>
            </w:r>
            <w:r w:rsidRPr="000B585B">
              <w:rPr>
                <w:rFonts w:ascii="Times New Roman" w:hAnsi="Times New Roman"/>
                <w:sz w:val="20"/>
              </w:rPr>
              <w:t>Білгород</w:t>
            </w:r>
            <w:r w:rsidRPr="006E0975">
              <w:rPr>
                <w:rFonts w:ascii="Times New Roman" w:hAnsi="Times New Roman"/>
                <w:sz w:val="20"/>
              </w:rPr>
              <w:t xml:space="preserve">, </w:t>
            </w:r>
            <w:r w:rsidRPr="000B585B">
              <w:rPr>
                <w:rFonts w:ascii="Times New Roman" w:hAnsi="Times New Roman"/>
                <w:sz w:val="20"/>
              </w:rPr>
              <w:t>пров</w:t>
            </w:r>
            <w:r w:rsidRPr="006E0975">
              <w:rPr>
                <w:rFonts w:ascii="Times New Roman" w:hAnsi="Times New Roman"/>
                <w:sz w:val="20"/>
              </w:rPr>
              <w:t>.</w:t>
            </w:r>
            <w:r w:rsidRPr="000B585B">
              <w:rPr>
                <w:rFonts w:ascii="Times New Roman" w:hAnsi="Times New Roman"/>
                <w:sz w:val="20"/>
              </w:rPr>
              <w:t>Глухий</w:t>
            </w:r>
            <w:r w:rsidRPr="006E0975">
              <w:rPr>
                <w:rFonts w:ascii="Times New Roman" w:hAnsi="Times New Roman"/>
                <w:sz w:val="20"/>
              </w:rPr>
              <w:t xml:space="preserve">: 1–18; </w:t>
            </w:r>
            <w:r w:rsidRPr="000B585B">
              <w:rPr>
                <w:rFonts w:ascii="Times New Roman" w:hAnsi="Times New Roman"/>
                <w:sz w:val="20"/>
              </w:rPr>
              <w:t>пров</w:t>
            </w:r>
            <w:r w:rsidRPr="006E0975">
              <w:rPr>
                <w:rFonts w:ascii="Times New Roman" w:hAnsi="Times New Roman"/>
                <w:sz w:val="20"/>
              </w:rPr>
              <w:t>.</w:t>
            </w:r>
            <w:r w:rsidRPr="000B585B">
              <w:rPr>
                <w:rFonts w:ascii="Times New Roman" w:hAnsi="Times New Roman"/>
                <w:sz w:val="20"/>
              </w:rPr>
              <w:t>Лесі</w:t>
            </w:r>
            <w:r w:rsidRPr="006E0975">
              <w:rPr>
                <w:rFonts w:ascii="Times New Roman" w:hAnsi="Times New Roman"/>
                <w:sz w:val="20"/>
              </w:rPr>
              <w:t xml:space="preserve"> </w:t>
            </w:r>
            <w:r w:rsidRPr="000B585B">
              <w:rPr>
                <w:rFonts w:ascii="Times New Roman" w:hAnsi="Times New Roman"/>
                <w:sz w:val="20"/>
              </w:rPr>
              <w:t>Українки</w:t>
            </w:r>
            <w:r w:rsidRPr="006E0975">
              <w:rPr>
                <w:rFonts w:ascii="Times New Roman" w:hAnsi="Times New Roman"/>
                <w:sz w:val="20"/>
              </w:rPr>
              <w:t xml:space="preserve">, </w:t>
            </w:r>
            <w:r w:rsidRPr="000B585B">
              <w:rPr>
                <w:rFonts w:ascii="Times New Roman" w:hAnsi="Times New Roman"/>
                <w:sz w:val="20"/>
              </w:rPr>
              <w:t>пров</w:t>
            </w:r>
            <w:r w:rsidRPr="006E0975">
              <w:rPr>
                <w:rFonts w:ascii="Times New Roman" w:hAnsi="Times New Roman"/>
                <w:sz w:val="20"/>
              </w:rPr>
              <w:t>.</w:t>
            </w:r>
            <w:r w:rsidRPr="000B585B">
              <w:rPr>
                <w:rFonts w:ascii="Times New Roman" w:hAnsi="Times New Roman"/>
                <w:sz w:val="20"/>
              </w:rPr>
              <w:t>Орджонікідзе</w:t>
            </w:r>
            <w:r w:rsidRPr="006E0975">
              <w:rPr>
                <w:rFonts w:ascii="Times New Roman" w:hAnsi="Times New Roman"/>
                <w:sz w:val="20"/>
              </w:rPr>
              <w:t xml:space="preserve">, </w:t>
            </w:r>
            <w:r w:rsidRPr="000B585B">
              <w:rPr>
                <w:rFonts w:ascii="Times New Roman" w:hAnsi="Times New Roman"/>
                <w:sz w:val="20"/>
              </w:rPr>
              <w:t>пров</w:t>
            </w:r>
            <w:r w:rsidRPr="006E0975">
              <w:rPr>
                <w:rFonts w:ascii="Times New Roman" w:hAnsi="Times New Roman"/>
                <w:sz w:val="20"/>
              </w:rPr>
              <w:t>.</w:t>
            </w:r>
            <w:r w:rsidRPr="000B585B">
              <w:rPr>
                <w:rFonts w:ascii="Times New Roman" w:hAnsi="Times New Roman"/>
                <w:sz w:val="20"/>
              </w:rPr>
              <w:t>Плавньовий</w:t>
            </w:r>
          </w:p>
          <w:p w:rsidR="00C51EA6" w:rsidRPr="006E0975" w:rsidRDefault="00C51EA6" w:rsidP="00B35259">
            <w:pPr>
              <w:keepLines/>
              <w:spacing w:after="0" w:line="240" w:lineRule="auto"/>
              <w:rPr>
                <w:rFonts w:ascii="Times New Roman" w:hAnsi="Times New Roman"/>
                <w:sz w:val="20"/>
              </w:rPr>
            </w:pPr>
            <w:r w:rsidRPr="006E0975">
              <w:rPr>
                <w:rFonts w:ascii="Times New Roman" w:hAnsi="Times New Roman"/>
                <w:sz w:val="20"/>
              </w:rPr>
              <w:t>510955</w:t>
            </w:r>
          </w:p>
          <w:p w:rsidR="00C51EA6" w:rsidRPr="006E0975" w:rsidRDefault="00C51EA6" w:rsidP="00B35259">
            <w:pPr>
              <w:keepLines/>
              <w:spacing w:after="0" w:line="240" w:lineRule="auto"/>
              <w:rPr>
                <w:rFonts w:ascii="Times New Roman" w:hAnsi="Times New Roman"/>
                <w:sz w:val="20"/>
              </w:rPr>
            </w:pPr>
            <w:r w:rsidRPr="000B585B">
              <w:rPr>
                <w:rFonts w:ascii="Times New Roman" w:hAnsi="Times New Roman"/>
                <w:sz w:val="20"/>
              </w:rPr>
              <w:t>м</w:t>
            </w:r>
            <w:r w:rsidRPr="006E0975">
              <w:rPr>
                <w:rFonts w:ascii="Times New Roman" w:hAnsi="Times New Roman"/>
                <w:sz w:val="20"/>
              </w:rPr>
              <w:t>.</w:t>
            </w:r>
            <w:r w:rsidRPr="000B585B">
              <w:rPr>
                <w:rFonts w:ascii="Times New Roman" w:hAnsi="Times New Roman"/>
                <w:sz w:val="20"/>
              </w:rPr>
              <w:t>Білгород</w:t>
            </w:r>
            <w:r w:rsidRPr="006E0975">
              <w:rPr>
                <w:rFonts w:ascii="Times New Roman" w:hAnsi="Times New Roman"/>
                <w:sz w:val="20"/>
              </w:rPr>
              <w:t>-</w:t>
            </w:r>
            <w:r w:rsidRPr="000B585B">
              <w:rPr>
                <w:rFonts w:ascii="Times New Roman" w:hAnsi="Times New Roman"/>
                <w:sz w:val="20"/>
              </w:rPr>
              <w:t>Дністровський</w:t>
            </w:r>
            <w:r w:rsidRPr="006E0975">
              <w:rPr>
                <w:rFonts w:ascii="Times New Roman" w:hAnsi="Times New Roman"/>
                <w:sz w:val="20"/>
              </w:rPr>
              <w:t xml:space="preserve"> –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Автомобільна</w:t>
            </w:r>
            <w:r w:rsidRPr="006E0975">
              <w:rPr>
                <w:rFonts w:ascii="Times New Roman" w:hAnsi="Times New Roman"/>
                <w:sz w:val="20"/>
              </w:rPr>
              <w:t xml:space="preserve">,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Дністровська</w:t>
            </w:r>
            <w:r w:rsidRPr="006E0975">
              <w:rPr>
                <w:rFonts w:ascii="Times New Roman" w:hAnsi="Times New Roman"/>
                <w:sz w:val="20"/>
              </w:rPr>
              <w:t xml:space="preserve">,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Ізмаїльська</w:t>
            </w:r>
            <w:r w:rsidRPr="006E0975">
              <w:rPr>
                <w:rFonts w:ascii="Times New Roman" w:hAnsi="Times New Roman"/>
                <w:sz w:val="20"/>
              </w:rPr>
              <w:t xml:space="preserve">: 87, 89, 91, 93, 95–95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Б</w:t>
            </w:r>
            <w:r w:rsidRPr="006E0975">
              <w:rPr>
                <w:rFonts w:ascii="Times New Roman" w:hAnsi="Times New Roman"/>
                <w:sz w:val="20"/>
              </w:rPr>
              <w:t xml:space="preserve">, 97, 99, 101, 103–126, 127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–128, 132, 134, 136–138, 140, 142–142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 144, 146, 148, 150–152, 154, 156, 158, 160, 162, 164, 166, 168–168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 170, 172;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Короленко</w:t>
            </w:r>
            <w:r w:rsidRPr="006E0975">
              <w:rPr>
                <w:rFonts w:ascii="Times New Roman" w:hAnsi="Times New Roman"/>
                <w:sz w:val="20"/>
              </w:rPr>
              <w:t xml:space="preserve">,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Крупської</w:t>
            </w:r>
            <w:r w:rsidRPr="006E0975">
              <w:rPr>
                <w:rFonts w:ascii="Times New Roman" w:hAnsi="Times New Roman"/>
                <w:sz w:val="20"/>
              </w:rPr>
              <w:t xml:space="preserve">: 1–38, 39, 41–43, 45, 47, 51, 61;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Лазо</w:t>
            </w:r>
            <w:r w:rsidRPr="006E0975">
              <w:rPr>
                <w:rFonts w:ascii="Times New Roman" w:hAnsi="Times New Roman"/>
                <w:sz w:val="20"/>
              </w:rPr>
              <w:t xml:space="preserve">: 36;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Маршала</w:t>
            </w:r>
            <w:r w:rsidRPr="006E0975">
              <w:rPr>
                <w:rFonts w:ascii="Times New Roman" w:hAnsi="Times New Roman"/>
                <w:sz w:val="20"/>
              </w:rPr>
              <w:t xml:space="preserve"> </w:t>
            </w:r>
            <w:r w:rsidRPr="000B585B">
              <w:rPr>
                <w:rFonts w:ascii="Times New Roman" w:hAnsi="Times New Roman"/>
                <w:sz w:val="20"/>
              </w:rPr>
              <w:t>Бірюзова</w:t>
            </w:r>
            <w:r w:rsidRPr="006E0975">
              <w:rPr>
                <w:rFonts w:ascii="Times New Roman" w:hAnsi="Times New Roman"/>
                <w:sz w:val="20"/>
              </w:rPr>
              <w:t xml:space="preserve">,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Підгорна</w:t>
            </w:r>
            <w:r w:rsidRPr="006E0975">
              <w:rPr>
                <w:rFonts w:ascii="Times New Roman" w:hAnsi="Times New Roman"/>
                <w:sz w:val="20"/>
              </w:rPr>
              <w:t xml:space="preserve">,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Садова</w:t>
            </w:r>
            <w:r w:rsidRPr="006E0975">
              <w:rPr>
                <w:rFonts w:ascii="Times New Roman" w:hAnsi="Times New Roman"/>
                <w:sz w:val="20"/>
              </w:rPr>
              <w:t xml:space="preserve">,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Тургенєва</w:t>
            </w:r>
            <w:r w:rsidRPr="006E0975">
              <w:rPr>
                <w:rFonts w:ascii="Times New Roman" w:hAnsi="Times New Roman"/>
                <w:sz w:val="20"/>
              </w:rPr>
              <w:t xml:space="preserve">,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Фрунзе</w:t>
            </w:r>
            <w:r w:rsidRPr="006E0975">
              <w:rPr>
                <w:rFonts w:ascii="Times New Roman" w:hAnsi="Times New Roman"/>
                <w:sz w:val="20"/>
              </w:rPr>
              <w:t xml:space="preserve">: 1–34, 36, 38, 40–40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Г</w:t>
            </w:r>
            <w:r w:rsidRPr="006E0975">
              <w:rPr>
                <w:rFonts w:ascii="Times New Roman" w:hAnsi="Times New Roman"/>
                <w:sz w:val="20"/>
              </w:rPr>
              <w:t xml:space="preserve">, 42, 46–50;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Чапаєва</w:t>
            </w:r>
            <w:r w:rsidRPr="006E0975">
              <w:rPr>
                <w:rFonts w:ascii="Times New Roman" w:hAnsi="Times New Roman"/>
                <w:sz w:val="20"/>
              </w:rPr>
              <w:t xml:space="preserve">: 1–12, 14, 16;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Червоноармійська</w:t>
            </w:r>
            <w:r w:rsidRPr="006E0975">
              <w:rPr>
                <w:rFonts w:ascii="Times New Roman" w:hAnsi="Times New Roman"/>
                <w:sz w:val="20"/>
              </w:rPr>
              <w:t xml:space="preserve">: 1–16, 23, 25, 27, 29, 31, 33, 35, 37, 39, 41, 43; </w:t>
            </w:r>
            <w:r w:rsidRPr="000B585B">
              <w:rPr>
                <w:rFonts w:ascii="Times New Roman" w:hAnsi="Times New Roman"/>
                <w:sz w:val="20"/>
              </w:rPr>
              <w:t>вул</w:t>
            </w:r>
            <w:r w:rsidRPr="006E0975">
              <w:rPr>
                <w:rFonts w:ascii="Times New Roman" w:hAnsi="Times New Roman"/>
                <w:sz w:val="20"/>
              </w:rPr>
              <w:t>.26-</w:t>
            </w:r>
            <w:r w:rsidRPr="000B585B">
              <w:rPr>
                <w:rFonts w:ascii="Times New Roman" w:hAnsi="Times New Roman"/>
                <w:sz w:val="20"/>
              </w:rPr>
              <w:t>го</w:t>
            </w:r>
            <w:r w:rsidRPr="006E0975">
              <w:rPr>
                <w:rFonts w:ascii="Times New Roman" w:hAnsi="Times New Roman"/>
                <w:sz w:val="20"/>
              </w:rPr>
              <w:t xml:space="preserve"> </w:t>
            </w:r>
            <w:r w:rsidRPr="000B585B">
              <w:rPr>
                <w:rFonts w:ascii="Times New Roman" w:hAnsi="Times New Roman"/>
                <w:sz w:val="20"/>
              </w:rPr>
              <w:t>серпня</w:t>
            </w:r>
            <w:r w:rsidRPr="006E0975">
              <w:rPr>
                <w:rFonts w:ascii="Times New Roman" w:hAnsi="Times New Roman"/>
                <w:sz w:val="20"/>
              </w:rPr>
              <w:t xml:space="preserve">, </w:t>
            </w:r>
            <w:r w:rsidRPr="000B585B">
              <w:rPr>
                <w:rFonts w:ascii="Times New Roman" w:hAnsi="Times New Roman"/>
                <w:sz w:val="20"/>
              </w:rPr>
              <w:t>пров</w:t>
            </w:r>
            <w:r w:rsidRPr="006E0975">
              <w:rPr>
                <w:rFonts w:ascii="Times New Roman" w:hAnsi="Times New Roman"/>
                <w:sz w:val="20"/>
              </w:rPr>
              <w:t>.</w:t>
            </w:r>
            <w:r w:rsidRPr="000B585B">
              <w:rPr>
                <w:rFonts w:ascii="Times New Roman" w:hAnsi="Times New Roman"/>
                <w:sz w:val="20"/>
              </w:rPr>
              <w:t>Крупської</w:t>
            </w:r>
            <w:r w:rsidRPr="006E0975">
              <w:rPr>
                <w:rFonts w:ascii="Times New Roman" w:hAnsi="Times New Roman"/>
                <w:sz w:val="20"/>
              </w:rPr>
              <w:t xml:space="preserve">, </w:t>
            </w:r>
            <w:r w:rsidRPr="000B585B">
              <w:rPr>
                <w:rFonts w:ascii="Times New Roman" w:hAnsi="Times New Roman"/>
                <w:sz w:val="20"/>
              </w:rPr>
              <w:t>пров</w:t>
            </w:r>
            <w:r w:rsidRPr="006E0975">
              <w:rPr>
                <w:rFonts w:ascii="Times New Roman" w:hAnsi="Times New Roman"/>
                <w:sz w:val="20"/>
              </w:rPr>
              <w:t>.</w:t>
            </w:r>
            <w:r w:rsidRPr="000B585B">
              <w:rPr>
                <w:rFonts w:ascii="Times New Roman" w:hAnsi="Times New Roman"/>
                <w:sz w:val="20"/>
              </w:rPr>
              <w:t>Островського</w:t>
            </w:r>
            <w:r w:rsidRPr="006E0975">
              <w:rPr>
                <w:rFonts w:ascii="Times New Roman" w:hAnsi="Times New Roman"/>
                <w:sz w:val="20"/>
              </w:rPr>
              <w:t xml:space="preserve">, </w:t>
            </w:r>
            <w:r w:rsidRPr="000B585B">
              <w:rPr>
                <w:rFonts w:ascii="Times New Roman" w:hAnsi="Times New Roman"/>
                <w:sz w:val="20"/>
              </w:rPr>
              <w:t>пров</w:t>
            </w:r>
            <w:r w:rsidRPr="006E0975">
              <w:rPr>
                <w:rFonts w:ascii="Times New Roman" w:hAnsi="Times New Roman"/>
                <w:sz w:val="20"/>
              </w:rPr>
              <w:t>.</w:t>
            </w:r>
            <w:r w:rsidRPr="000B585B">
              <w:rPr>
                <w:rFonts w:ascii="Times New Roman" w:hAnsi="Times New Roman"/>
                <w:sz w:val="20"/>
              </w:rPr>
              <w:t>Фрунзе</w:t>
            </w:r>
            <w:r w:rsidRPr="006E0975">
              <w:rPr>
                <w:rFonts w:ascii="Times New Roman" w:hAnsi="Times New Roman"/>
                <w:sz w:val="20"/>
              </w:rPr>
              <w:t xml:space="preserve">, </w:t>
            </w:r>
            <w:r w:rsidRPr="000B585B">
              <w:rPr>
                <w:rFonts w:ascii="Times New Roman" w:hAnsi="Times New Roman"/>
                <w:sz w:val="20"/>
              </w:rPr>
              <w:t>пров</w:t>
            </w:r>
            <w:r w:rsidRPr="006E0975">
              <w:rPr>
                <w:rFonts w:ascii="Times New Roman" w:hAnsi="Times New Roman"/>
                <w:sz w:val="20"/>
              </w:rPr>
              <w:t>.</w:t>
            </w:r>
            <w:r w:rsidRPr="000B585B">
              <w:rPr>
                <w:rFonts w:ascii="Times New Roman" w:hAnsi="Times New Roman"/>
                <w:sz w:val="20"/>
              </w:rPr>
              <w:t>Червоноармійський</w:t>
            </w:r>
          </w:p>
          <w:p w:rsidR="00C51EA6" w:rsidRPr="006E0975" w:rsidRDefault="00C51EA6" w:rsidP="00B35259">
            <w:pPr>
              <w:keepLines/>
              <w:spacing w:after="0" w:line="240" w:lineRule="auto"/>
              <w:rPr>
                <w:rFonts w:ascii="Times New Roman" w:hAnsi="Times New Roman"/>
                <w:sz w:val="20"/>
              </w:rPr>
            </w:pPr>
            <w:r w:rsidRPr="006E0975">
              <w:rPr>
                <w:rFonts w:ascii="Times New Roman" w:hAnsi="Times New Roman"/>
                <w:sz w:val="20"/>
              </w:rPr>
              <w:t>510961</w:t>
            </w:r>
          </w:p>
          <w:p w:rsidR="00C51EA6" w:rsidRPr="000B585B" w:rsidRDefault="00C51EA6" w:rsidP="00B35259">
            <w:pPr>
              <w:keepLines/>
              <w:spacing w:after="0" w:line="240" w:lineRule="auto"/>
              <w:rPr>
                <w:rFonts w:ascii="Times New Roman" w:hAnsi="Times New Roman"/>
                <w:sz w:val="20"/>
                <w:lang w:val="uk-UA"/>
              </w:rPr>
            </w:pPr>
            <w:r w:rsidRPr="000B585B">
              <w:rPr>
                <w:rFonts w:ascii="Times New Roman" w:hAnsi="Times New Roman"/>
                <w:sz w:val="20"/>
              </w:rPr>
              <w:t>м</w:t>
            </w:r>
            <w:r w:rsidRPr="006E0975">
              <w:rPr>
                <w:rFonts w:ascii="Times New Roman" w:hAnsi="Times New Roman"/>
                <w:sz w:val="20"/>
              </w:rPr>
              <w:t>.</w:t>
            </w:r>
            <w:r w:rsidRPr="000B585B">
              <w:rPr>
                <w:rFonts w:ascii="Times New Roman" w:hAnsi="Times New Roman"/>
                <w:sz w:val="20"/>
              </w:rPr>
              <w:t>Білгород</w:t>
            </w:r>
            <w:r w:rsidRPr="006E0975">
              <w:rPr>
                <w:rFonts w:ascii="Times New Roman" w:hAnsi="Times New Roman"/>
                <w:sz w:val="20"/>
              </w:rPr>
              <w:t>-</w:t>
            </w:r>
            <w:r w:rsidRPr="000B585B">
              <w:rPr>
                <w:rFonts w:ascii="Times New Roman" w:hAnsi="Times New Roman"/>
                <w:sz w:val="20"/>
              </w:rPr>
              <w:t>Дністровський</w:t>
            </w:r>
            <w:r w:rsidRPr="006E0975">
              <w:rPr>
                <w:rFonts w:ascii="Times New Roman" w:hAnsi="Times New Roman"/>
                <w:sz w:val="20"/>
              </w:rPr>
              <w:t xml:space="preserve"> –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Гагаріна</w:t>
            </w:r>
            <w:r w:rsidRPr="006E0975">
              <w:rPr>
                <w:rFonts w:ascii="Times New Roman" w:hAnsi="Times New Roman"/>
                <w:sz w:val="20"/>
              </w:rPr>
              <w:t xml:space="preserve">,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Космонавтів</w:t>
            </w:r>
            <w:r w:rsidRPr="006E0975">
              <w:rPr>
                <w:rFonts w:ascii="Times New Roman" w:hAnsi="Times New Roman"/>
                <w:sz w:val="20"/>
              </w:rPr>
              <w:t xml:space="preserve">,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Маяковського</w:t>
            </w:r>
            <w:r w:rsidRPr="006E0975">
              <w:rPr>
                <w:rFonts w:ascii="Times New Roman" w:hAnsi="Times New Roman"/>
                <w:sz w:val="20"/>
              </w:rPr>
              <w:t xml:space="preserve">: 61;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Молодіжна</w:t>
            </w:r>
            <w:r w:rsidRPr="006E0975">
              <w:rPr>
                <w:rFonts w:ascii="Times New Roman" w:hAnsi="Times New Roman"/>
                <w:sz w:val="20"/>
              </w:rPr>
              <w:t xml:space="preserve">, </w:t>
            </w:r>
            <w:r w:rsidRPr="000B585B">
              <w:rPr>
                <w:rFonts w:ascii="Times New Roman" w:hAnsi="Times New Roman"/>
                <w:sz w:val="20"/>
              </w:rPr>
              <w:t>вул</w:t>
            </w:r>
            <w:r w:rsidRPr="006E0975">
              <w:rPr>
                <w:rFonts w:ascii="Times New Roman" w:hAnsi="Times New Roman"/>
                <w:sz w:val="20"/>
              </w:rPr>
              <w:t>.</w:t>
            </w:r>
            <w:r w:rsidRPr="000B585B">
              <w:rPr>
                <w:rFonts w:ascii="Times New Roman" w:hAnsi="Times New Roman"/>
                <w:sz w:val="20"/>
              </w:rPr>
              <w:t>Приморська</w:t>
            </w:r>
            <w:r w:rsidRPr="006E0975">
              <w:rPr>
                <w:rFonts w:ascii="Times New Roman" w:hAnsi="Times New Roman"/>
                <w:sz w:val="20"/>
              </w:rPr>
              <w:t xml:space="preserve">: 1, 3, 5–5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 7, 9–9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 11, 13–13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 15–15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Б</w:t>
            </w:r>
            <w:r w:rsidRPr="006E0975">
              <w:rPr>
                <w:rFonts w:ascii="Times New Roman" w:hAnsi="Times New Roman"/>
                <w:sz w:val="20"/>
              </w:rPr>
              <w:t xml:space="preserve">, 17–17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 19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 21–21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 23, 25–27, 29–29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 31–33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 35, 39, 41–41 </w:t>
            </w:r>
            <w:r w:rsidRPr="000B585B">
              <w:rPr>
                <w:rFonts w:ascii="Times New Roman" w:hAnsi="Times New Roman"/>
                <w:sz w:val="20"/>
              </w:rPr>
              <w:t>к</w:t>
            </w:r>
            <w:r w:rsidRPr="006E0975">
              <w:rPr>
                <w:rFonts w:ascii="Times New Roman" w:hAnsi="Times New Roman"/>
                <w:sz w:val="20"/>
              </w:rPr>
              <w:t>.</w:t>
            </w:r>
            <w:r w:rsidRPr="000B585B">
              <w:rPr>
                <w:rFonts w:ascii="Times New Roman" w:hAnsi="Times New Roman"/>
                <w:sz w:val="20"/>
              </w:rPr>
              <w:t>А</w:t>
            </w:r>
            <w:r w:rsidRPr="006E0975">
              <w:rPr>
                <w:rFonts w:ascii="Times New Roman" w:hAnsi="Times New Roman"/>
                <w:sz w:val="20"/>
              </w:rPr>
              <w:t xml:space="preserve">, 43, 47, 49, 51, 53, 55, 57, 59, 61, 63–65, 67, 71, 81; </w:t>
            </w:r>
            <w:r w:rsidRPr="000B585B">
              <w:rPr>
                <w:rFonts w:ascii="Times New Roman" w:hAnsi="Times New Roman"/>
                <w:sz w:val="20"/>
              </w:rPr>
              <w:t>пров</w:t>
            </w:r>
            <w:r w:rsidRPr="006E0975">
              <w:rPr>
                <w:rFonts w:ascii="Times New Roman" w:hAnsi="Times New Roman"/>
                <w:sz w:val="20"/>
              </w:rPr>
              <w:t>.</w:t>
            </w:r>
            <w:r w:rsidRPr="000B585B">
              <w:rPr>
                <w:rFonts w:ascii="Times New Roman" w:hAnsi="Times New Roman"/>
                <w:sz w:val="20"/>
              </w:rPr>
              <w:t>Молодіжний</w:t>
            </w:r>
            <w:r w:rsidRPr="006E0975">
              <w:rPr>
                <w:rFonts w:ascii="Times New Roman" w:hAnsi="Times New Roman"/>
                <w:sz w:val="20"/>
              </w:rPr>
              <w:t xml:space="preserve">, </w:t>
            </w:r>
            <w:r w:rsidRPr="000B585B">
              <w:rPr>
                <w:rFonts w:ascii="Times New Roman" w:hAnsi="Times New Roman"/>
                <w:sz w:val="20"/>
              </w:rPr>
              <w:t>пров</w:t>
            </w:r>
            <w:r w:rsidRPr="006E0975">
              <w:rPr>
                <w:rFonts w:ascii="Times New Roman" w:hAnsi="Times New Roman"/>
                <w:sz w:val="20"/>
              </w:rPr>
              <w:t>.</w:t>
            </w:r>
            <w:r w:rsidRPr="000B585B">
              <w:rPr>
                <w:rFonts w:ascii="Times New Roman" w:hAnsi="Times New Roman"/>
                <w:sz w:val="20"/>
              </w:rPr>
              <w:t>Приморський</w:t>
            </w:r>
          </w:p>
          <w:p w:rsidR="00C51EA6" w:rsidRPr="000B585B" w:rsidRDefault="00C51EA6" w:rsidP="00B35259">
            <w:pPr>
              <w:keepLines/>
              <w:spacing w:after="0" w:line="240" w:lineRule="auto"/>
              <w:rPr>
                <w:rFonts w:ascii="Times New Roman" w:hAnsi="Times New Roman"/>
                <w:sz w:val="20"/>
                <w:lang w:val="uk-UA"/>
              </w:rPr>
            </w:pPr>
          </w:p>
        </w:tc>
        <w:tc>
          <w:tcPr>
            <w:tcW w:w="626" w:type="pct"/>
            <w:vAlign w:val="center"/>
          </w:tcPr>
          <w:p w:rsidR="00C51EA6" w:rsidRPr="00E217F5" w:rsidRDefault="00C51EA6" w:rsidP="00983F5B">
            <w:pPr>
              <w:spacing w:after="0" w:line="240" w:lineRule="auto"/>
              <w:rPr>
                <w:rFonts w:ascii="Times New Roman" w:hAnsi="Times New Roman"/>
                <w:b/>
                <w:sz w:val="24"/>
                <w:szCs w:val="24"/>
                <w:lang w:val="uk-UA" w:eastAsia="ru-RU"/>
              </w:rPr>
            </w:pPr>
            <w:r w:rsidRPr="00E217F5">
              <w:rPr>
                <w:rFonts w:ascii="Times New Roman" w:hAnsi="Times New Roman"/>
                <w:b/>
                <w:sz w:val="24"/>
                <w:szCs w:val="24"/>
                <w:lang w:val="uk-UA" w:eastAsia="ru-RU"/>
              </w:rPr>
              <w:lastRenderedPageBreak/>
              <w:t>158</w:t>
            </w:r>
            <w:r>
              <w:rPr>
                <w:rFonts w:ascii="Times New Roman" w:hAnsi="Times New Roman"/>
                <w:b/>
                <w:sz w:val="24"/>
                <w:szCs w:val="24"/>
                <w:lang w:val="uk-UA" w:eastAsia="ru-RU"/>
              </w:rPr>
              <w:t>7</w:t>
            </w:r>
            <w:r w:rsidRPr="00E217F5">
              <w:rPr>
                <w:rFonts w:ascii="Times New Roman" w:hAnsi="Times New Roman"/>
                <w:b/>
                <w:sz w:val="24"/>
                <w:szCs w:val="24"/>
                <w:lang w:val="uk-UA" w:eastAsia="ru-RU"/>
              </w:rPr>
              <w:t>7</w:t>
            </w:r>
          </w:p>
          <w:p w:rsidR="00C51EA6" w:rsidRPr="006C6B07" w:rsidRDefault="00C51EA6" w:rsidP="00983F5B">
            <w:pPr>
              <w:spacing w:after="0" w:line="240" w:lineRule="auto"/>
              <w:rPr>
                <w:rFonts w:ascii="Times New Roman" w:hAnsi="Times New Roman"/>
                <w:sz w:val="24"/>
                <w:szCs w:val="24"/>
                <w:lang w:val="uk-UA" w:eastAsia="ru-RU"/>
              </w:rPr>
            </w:pPr>
          </w:p>
        </w:tc>
      </w:tr>
      <w:tr w:rsidR="00C51EA6" w:rsidRPr="000D73A0"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lastRenderedPageBreak/>
              <w:t>58</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№58 з виборів депутатів Одеської обласної ради</w:t>
            </w:r>
          </w:p>
        </w:tc>
        <w:tc>
          <w:tcPr>
            <w:tcW w:w="0" w:type="auto"/>
            <w:vAlign w:val="center"/>
          </w:tcPr>
          <w:p w:rsidR="00C51EA6" w:rsidRPr="00B35259" w:rsidRDefault="00C51EA6" w:rsidP="00B35259">
            <w:pPr>
              <w:spacing w:after="0" w:line="240" w:lineRule="auto"/>
              <w:rPr>
                <w:rFonts w:ascii="Times New Roman" w:hAnsi="Times New Roman"/>
                <w:sz w:val="20"/>
                <w:szCs w:val="20"/>
                <w:lang w:val="uk-UA" w:eastAsia="ru-RU"/>
              </w:rPr>
            </w:pPr>
            <w:r w:rsidRPr="0068401B">
              <w:rPr>
                <w:rFonts w:ascii="Times New Roman" w:hAnsi="Times New Roman"/>
                <w:sz w:val="20"/>
                <w:szCs w:val="20"/>
                <w:lang w:val="uk-UA" w:eastAsia="ru-RU"/>
              </w:rPr>
              <w:t>510978</w:t>
            </w:r>
          </w:p>
          <w:p w:rsidR="00C51EA6" w:rsidRPr="00B35259" w:rsidRDefault="00C51EA6" w:rsidP="00B35259">
            <w:pPr>
              <w:spacing w:after="0" w:line="240" w:lineRule="auto"/>
              <w:rPr>
                <w:rFonts w:ascii="Times New Roman" w:hAnsi="Times New Roman"/>
                <w:sz w:val="20"/>
                <w:szCs w:val="20"/>
                <w:lang w:val="uk-UA" w:eastAsia="ru-RU"/>
              </w:rPr>
            </w:pPr>
            <w:r w:rsidRPr="00B35259">
              <w:rPr>
                <w:rFonts w:ascii="Times New Roman" w:hAnsi="Times New Roman"/>
                <w:sz w:val="20"/>
                <w:szCs w:val="20"/>
                <w:lang w:val="uk-UA" w:eastAsia="ru-RU"/>
              </w:rPr>
              <w:t xml:space="preserve">м.Ізмаїл – вул.Весіння: 14, 16–28; вул.Глазунова: 8–8Б, 10–10А, 12, 16, 20, 22, 24, 26, 28А–32; вул.Зелена: 91–149; вул.Консервна, вул.Лермонтова, вул.Ломоносова: 112А, 114, 116, 118–120, 122, 124–126, 128, 130, 132–189; вул.Лядова: 41, 43–43А, 45–45А, 47–92; вул.Нахімова: 402–473; вул.Павлика Морозова, </w:t>
            </w:r>
            <w:r w:rsidRPr="00B35259">
              <w:rPr>
                <w:rFonts w:ascii="Times New Roman" w:hAnsi="Times New Roman"/>
                <w:sz w:val="20"/>
                <w:szCs w:val="20"/>
                <w:lang w:val="uk-UA" w:eastAsia="ru-RU"/>
              </w:rPr>
              <w:lastRenderedPageBreak/>
              <w:t>вул.Поперічна, вул.Ціолковського, вул.1-а Консервна</w:t>
            </w:r>
          </w:p>
          <w:p w:rsidR="00C51EA6" w:rsidRPr="00B35259" w:rsidRDefault="00C51EA6" w:rsidP="00B35259">
            <w:pPr>
              <w:spacing w:after="0" w:line="240" w:lineRule="auto"/>
              <w:rPr>
                <w:rFonts w:ascii="Times New Roman" w:hAnsi="Times New Roman"/>
                <w:sz w:val="20"/>
                <w:szCs w:val="20"/>
                <w:lang w:val="uk-UA" w:eastAsia="ru-RU"/>
              </w:rPr>
            </w:pPr>
            <w:r w:rsidRPr="00B35259">
              <w:rPr>
                <w:rFonts w:ascii="Times New Roman" w:hAnsi="Times New Roman"/>
                <w:sz w:val="20"/>
                <w:szCs w:val="20"/>
                <w:lang w:val="uk-UA" w:eastAsia="ru-RU"/>
              </w:rPr>
              <w:t>510979</w:t>
            </w:r>
          </w:p>
          <w:p w:rsidR="00C51EA6" w:rsidRPr="00B35259" w:rsidRDefault="00C51EA6" w:rsidP="00B35259">
            <w:pPr>
              <w:spacing w:after="0" w:line="240" w:lineRule="auto"/>
              <w:rPr>
                <w:rFonts w:ascii="Times New Roman" w:hAnsi="Times New Roman"/>
                <w:sz w:val="20"/>
                <w:szCs w:val="20"/>
                <w:lang w:val="uk-UA" w:eastAsia="ru-RU"/>
              </w:rPr>
            </w:pPr>
            <w:r w:rsidRPr="00B35259">
              <w:rPr>
                <w:rFonts w:ascii="Times New Roman" w:hAnsi="Times New Roman"/>
                <w:sz w:val="20"/>
                <w:szCs w:val="20"/>
                <w:lang w:val="uk-UA" w:eastAsia="ru-RU"/>
              </w:rPr>
              <w:t>м.Ізмаїл – вул.Весіння: 1–13, 15; вул.Глазунова: 1–6А, 9–9А, 11–11А, 13–15, 17–19А, 21, 23, 25, 27; вул.Глінки, вул.Зелена: 3–90; вул.Ломоносова: 42, 46, 48, 54, 56–58, 60–111, 113–113А, 115, 117, 121, 123, 127, 129, 131; вул.Лядова: 1–40, 42, 44–44А, 46–46А; вул.Нахімова: 204–204В, 206, 208, 210, 212, 214, 216, 218, 220–222, 224, 226, 228, 230, 236–238, 240, 242, 246–248, 250, 256–256Е, 258, 260–401 к.60; вул.Толстого, пров.Зелений, пров.Нахімова, пров.1-й Нахімова, пров.2-й Зелений, пров.2-й Нахімова</w:t>
            </w:r>
          </w:p>
          <w:p w:rsidR="00C51EA6" w:rsidRPr="00B35259" w:rsidRDefault="00C51EA6" w:rsidP="00B35259">
            <w:pPr>
              <w:spacing w:after="0" w:line="240" w:lineRule="auto"/>
              <w:rPr>
                <w:rFonts w:ascii="Times New Roman" w:hAnsi="Times New Roman"/>
                <w:sz w:val="20"/>
                <w:szCs w:val="20"/>
                <w:lang w:val="uk-UA" w:eastAsia="ru-RU"/>
              </w:rPr>
            </w:pPr>
            <w:r w:rsidRPr="00B35259">
              <w:rPr>
                <w:rFonts w:ascii="Times New Roman" w:hAnsi="Times New Roman"/>
                <w:sz w:val="20"/>
                <w:szCs w:val="20"/>
                <w:lang w:val="uk-UA" w:eastAsia="ru-RU"/>
              </w:rPr>
              <w:t>510980</w:t>
            </w:r>
          </w:p>
          <w:p w:rsidR="00C51EA6" w:rsidRPr="00B35259" w:rsidRDefault="00C51EA6" w:rsidP="00B35259">
            <w:pPr>
              <w:spacing w:after="0" w:line="240" w:lineRule="auto"/>
              <w:rPr>
                <w:rFonts w:ascii="Times New Roman" w:hAnsi="Times New Roman"/>
                <w:sz w:val="20"/>
                <w:szCs w:val="20"/>
                <w:lang w:val="uk-UA" w:eastAsia="ru-RU"/>
              </w:rPr>
            </w:pPr>
            <w:r w:rsidRPr="00B35259">
              <w:rPr>
                <w:rFonts w:ascii="Times New Roman" w:hAnsi="Times New Roman"/>
                <w:sz w:val="20"/>
                <w:szCs w:val="20"/>
                <w:lang w:val="uk-UA" w:eastAsia="ru-RU"/>
              </w:rPr>
              <w:t>м.Ізмаїл – вул.Грибоєдова, вул.Добролюбова, вул.Докучаєва, вул.Лейтенанта Шмідта, вул.Лізи Чайкіної, вул.Ломоносова: 1–41, 43–45, 47, 49–53, 55, 59–59А; вул.Менделєєва, вул.Нахімова: 112, 114–120-120А, 122–124, 126, 128, 130, 132, 134, 136, 138, 144А–144-146, 146, 148, 150, 152, 154–154-156, 158, 160–203, 205, 207, 209, 211, 213, 215, 217, 219, 223, 225, 227, 229, 231–235, 239, 241, 243–245, 249, 251–255, 257, 259–259А; вул.Нижньосадова, вул.Новосадова, вул.Південна, вул.Севастопольська, вул.Українська: 53, 57, 61, 63, 65–65А, 67, 71, 73, 88–124; вул.Ушакова, вул.Христо Ботєва, вул.Челюскіна, пров.Грибоєдова, пров.Докучаєва, пров.Нижньосадовий, пров.Південний, пров.Севастопольський, пров.Станіславського, пров.Чєлюскіна, пров.1-й Грибоєдова, пров.1-й Нижньосадовий, пров.1-й Південний, пров.1-й Станіславського, пров.2-й Грибоєдова, пров.2-й Нижньосадовий, пров.2-й Південний, пров.2-й Станіславського, пров.3-й Південний, пров.4-й Південний</w:t>
            </w:r>
          </w:p>
          <w:p w:rsidR="00C51EA6" w:rsidRPr="00B35259" w:rsidRDefault="00C51EA6" w:rsidP="00B35259">
            <w:pPr>
              <w:spacing w:after="0" w:line="240" w:lineRule="auto"/>
              <w:rPr>
                <w:rFonts w:ascii="Times New Roman" w:hAnsi="Times New Roman"/>
                <w:sz w:val="20"/>
                <w:szCs w:val="20"/>
                <w:lang w:val="uk-UA" w:eastAsia="ru-RU"/>
              </w:rPr>
            </w:pPr>
            <w:r w:rsidRPr="00B35259">
              <w:rPr>
                <w:rFonts w:ascii="Times New Roman" w:hAnsi="Times New Roman"/>
                <w:sz w:val="20"/>
                <w:szCs w:val="20"/>
                <w:lang w:val="uk-UA" w:eastAsia="ru-RU"/>
              </w:rPr>
              <w:t>510981</w:t>
            </w:r>
          </w:p>
          <w:p w:rsidR="00C51EA6" w:rsidRPr="007A723C" w:rsidRDefault="00C51EA6" w:rsidP="007A723C">
            <w:pPr>
              <w:spacing w:after="0" w:line="240" w:lineRule="auto"/>
              <w:rPr>
                <w:rFonts w:ascii="Times New Roman" w:hAnsi="Times New Roman"/>
                <w:sz w:val="20"/>
                <w:szCs w:val="20"/>
                <w:lang w:val="uk-UA" w:eastAsia="ru-RU"/>
              </w:rPr>
            </w:pPr>
            <w:r w:rsidRPr="00B35259">
              <w:rPr>
                <w:rFonts w:ascii="Times New Roman" w:hAnsi="Times New Roman"/>
                <w:sz w:val="20"/>
                <w:szCs w:val="20"/>
                <w:lang w:val="uk-UA" w:eastAsia="ru-RU"/>
              </w:rPr>
              <w:t xml:space="preserve">м.Ізмаїл – вул.Бадаєва, вул.Воровського: 1–33; вул.Горіхова, вул.Железнякова: 200, 202–288; вул.Клари Цеткін, вул.Курчатова, вул.Пархоменка, вул.Петровського, вул.Польова, вул.Пугачова, вул.Сонячна, вул.Станіславського, вул.Тельмана: 2, 6, 8, 10–10А, 12–26; вул.Тимирязєва: 1–48, 50, 52А–52Б, 54–54В, 56–56А, 58–58В; вул.Українська: 1–52А, 54–56, 58–60, 62, 64, 66, 68–70, 72, 74–84; вул.Щепкіна, вул.Ювілейна, пров.Бадаєва, пров.Квітковий, пров.Лісний, пров.Пархоменка, пров.Польовий, пров.Сонячний, пров.Тімірязєва, пров.Ювілейний, пров.1-й </w:t>
            </w:r>
            <w:r w:rsidRPr="007A723C">
              <w:rPr>
                <w:rFonts w:ascii="Times New Roman" w:hAnsi="Times New Roman"/>
                <w:sz w:val="20"/>
                <w:szCs w:val="20"/>
                <w:lang w:val="uk-UA" w:eastAsia="ru-RU"/>
              </w:rPr>
              <w:t>Бадаєва</w:t>
            </w:r>
          </w:p>
          <w:p w:rsidR="00C51EA6" w:rsidRPr="007A723C" w:rsidRDefault="00C51EA6" w:rsidP="007A723C">
            <w:pPr>
              <w:keepLines/>
              <w:spacing w:after="0" w:line="240" w:lineRule="auto"/>
              <w:rPr>
                <w:rFonts w:ascii="Times New Roman" w:hAnsi="Times New Roman"/>
                <w:sz w:val="20"/>
              </w:rPr>
            </w:pPr>
            <w:r w:rsidRPr="007A723C">
              <w:rPr>
                <w:rFonts w:ascii="Times New Roman" w:hAnsi="Times New Roman"/>
                <w:sz w:val="20"/>
              </w:rPr>
              <w:t>511009</w:t>
            </w:r>
          </w:p>
          <w:p w:rsidR="00C51EA6" w:rsidRPr="007A723C" w:rsidRDefault="00C51EA6" w:rsidP="007A723C">
            <w:pPr>
              <w:spacing w:after="0" w:line="240" w:lineRule="auto"/>
              <w:rPr>
                <w:rFonts w:ascii="Times New Roman" w:hAnsi="Times New Roman"/>
                <w:sz w:val="20"/>
                <w:szCs w:val="20"/>
                <w:lang w:val="uk-UA" w:eastAsia="ru-RU"/>
              </w:rPr>
            </w:pPr>
            <w:r w:rsidRPr="007A723C">
              <w:rPr>
                <w:rFonts w:ascii="Times New Roman" w:hAnsi="Times New Roman"/>
                <w:sz w:val="20"/>
              </w:rPr>
              <w:t>Дунайська басейнова лікарня на водному транспорті</w:t>
            </w:r>
          </w:p>
          <w:p w:rsidR="00C51EA6" w:rsidRPr="007A723C" w:rsidRDefault="00C51EA6" w:rsidP="007A723C">
            <w:pPr>
              <w:spacing w:after="0" w:line="240" w:lineRule="auto"/>
              <w:rPr>
                <w:rFonts w:ascii="Times New Roman" w:hAnsi="Times New Roman"/>
                <w:sz w:val="20"/>
                <w:szCs w:val="20"/>
                <w:lang w:val="uk-UA" w:eastAsia="ru-RU"/>
              </w:rPr>
            </w:pPr>
            <w:r w:rsidRPr="007A723C">
              <w:rPr>
                <w:rFonts w:ascii="Times New Roman" w:hAnsi="Times New Roman"/>
                <w:sz w:val="20"/>
                <w:szCs w:val="20"/>
                <w:lang w:val="uk-UA" w:eastAsia="ru-RU"/>
              </w:rPr>
              <w:t>510982</w:t>
            </w:r>
          </w:p>
          <w:p w:rsidR="00C51EA6" w:rsidRPr="00B35259" w:rsidRDefault="00C51EA6" w:rsidP="007A723C">
            <w:pPr>
              <w:spacing w:after="0" w:line="240" w:lineRule="auto"/>
              <w:rPr>
                <w:rFonts w:ascii="Times New Roman" w:hAnsi="Times New Roman"/>
                <w:sz w:val="20"/>
                <w:szCs w:val="20"/>
                <w:lang w:val="uk-UA" w:eastAsia="ru-RU"/>
              </w:rPr>
            </w:pPr>
            <w:r w:rsidRPr="007A723C">
              <w:rPr>
                <w:rFonts w:ascii="Times New Roman" w:hAnsi="Times New Roman"/>
                <w:sz w:val="20"/>
                <w:szCs w:val="20"/>
                <w:lang w:val="uk-UA" w:eastAsia="ru-RU"/>
              </w:rPr>
              <w:t>м.Ізмаїл – вул.Дзержинського: 97, 101,</w:t>
            </w:r>
            <w:r w:rsidRPr="00B35259">
              <w:rPr>
                <w:rFonts w:ascii="Times New Roman" w:hAnsi="Times New Roman"/>
                <w:sz w:val="20"/>
                <w:szCs w:val="20"/>
                <w:lang w:val="uk-UA" w:eastAsia="ru-RU"/>
              </w:rPr>
              <w:t xml:space="preserve"> 103, 105–109, 111–167; вул.Железнякова: 83, 85–87, 89, 93, 97–197А, 201; вул.Жовтнева: 108–181; вул.Кутузова: 119–219; вул.Нахімова: 24, 26–28, 32–111, 113, 121, 125, 127–127Г, 129, 131, 133–133А, 135-137, 137, 139–143, 145, 147, 149, 151, 153, 155–155А, 159; вул.Островського: 7–49, 53; вул.Савицького: 1–23; вул.Свердлова: 91, 97–157; вул.Сергія Лазо, вул.Татарбунарська: 1–40, 42; вул.Топольна: 2–37, 43, 47–59; вул.Тучкова: 104, 106, 108–110А, 116, 118–216; вул.Фрунзе: 2–46; вул.Цегельна, вул.Чапаєва: 94–94А, 96, 100, 102–171; вул.Червонофлотська: 70–72, 74, 76, 78, 80, 82, 84, 86–88, 92, 94, 98, 100–102, 104, 106–106А, 108–173; вул.Щорса: 2–54, 56; вул.Юліуса Фучика: 1–44;</w:t>
            </w:r>
          </w:p>
          <w:p w:rsidR="00C51EA6" w:rsidRPr="00B35259" w:rsidRDefault="00C51EA6" w:rsidP="00B35259">
            <w:pPr>
              <w:spacing w:after="0" w:line="240" w:lineRule="auto"/>
              <w:rPr>
                <w:rFonts w:ascii="Times New Roman" w:hAnsi="Times New Roman"/>
                <w:sz w:val="20"/>
                <w:szCs w:val="20"/>
                <w:lang w:val="uk-UA" w:eastAsia="ru-RU"/>
              </w:rPr>
            </w:pPr>
            <w:r w:rsidRPr="00B35259">
              <w:rPr>
                <w:rFonts w:ascii="Times New Roman" w:hAnsi="Times New Roman"/>
                <w:sz w:val="20"/>
                <w:szCs w:val="20"/>
                <w:lang w:val="uk-UA" w:eastAsia="ru-RU"/>
              </w:rPr>
              <w:t>510984</w:t>
            </w:r>
          </w:p>
          <w:p w:rsidR="00C51EA6" w:rsidRDefault="00C51EA6" w:rsidP="0079513B">
            <w:pPr>
              <w:spacing w:after="0" w:line="240" w:lineRule="auto"/>
              <w:rPr>
                <w:rFonts w:ascii="Times New Roman" w:hAnsi="Times New Roman"/>
                <w:sz w:val="20"/>
                <w:szCs w:val="20"/>
                <w:lang w:val="uk-UA" w:eastAsia="ru-RU"/>
              </w:rPr>
            </w:pPr>
            <w:r w:rsidRPr="00B35259">
              <w:rPr>
                <w:rFonts w:ascii="Times New Roman" w:hAnsi="Times New Roman"/>
                <w:sz w:val="20"/>
                <w:szCs w:val="20"/>
                <w:lang w:val="uk-UA" w:eastAsia="ru-RU"/>
              </w:rPr>
              <w:t xml:space="preserve">м.Ізмаїл – вул.Бендерська: 32–32/1, 34–77, 79, 81, 83, 85, 87, 91, 93; вул.Болградська: 67, 69–108, 110, 112, 114, 116; вул.Железнякова: 55–80-82, 84, 88, 92–92-94, </w:t>
            </w:r>
            <w:r w:rsidRPr="00B35259">
              <w:rPr>
                <w:rFonts w:ascii="Times New Roman" w:hAnsi="Times New Roman"/>
                <w:sz w:val="20"/>
                <w:szCs w:val="20"/>
                <w:lang w:val="uk-UA" w:eastAsia="ru-RU"/>
              </w:rPr>
              <w:lastRenderedPageBreak/>
              <w:t>94; вул.Калініна: 33–76, 78, 80; вул.Кірова: 31, 33–84, 86, 88–90, 92; вул.Комсомольська: 44–99, 101; вул.Котовського: 48–93, 95, 99, 101, 103, 105–107, 109–109А; вул.Леніна: 15, 17, 21А–68; вул.Папаніна: 20, 23–52; вул.Пушкіна: 43–90А, 92; вул.Савицького: 24–76, 80, 84–90; вул.Садова, вул.Свердлова: 56–90, 92–96; вул.Татарбунарська: 41, 43–86, 88; вул.Червоноармійська: 32–32-34, 34–69, 71А, 73, 77, 79, 81–85, 87, 89, 91; вул.Чкалова: 26–66, 70; вул.Юліуса Фучика: 45–94, 100, 102; вул.28 Червня: 25–62; просп.Суворова: 18–22, 30;</w:t>
            </w:r>
          </w:p>
          <w:p w:rsidR="00C51EA6" w:rsidRPr="0079513B" w:rsidRDefault="00C51EA6" w:rsidP="0079513B">
            <w:pPr>
              <w:keepLines/>
              <w:spacing w:after="0" w:line="240" w:lineRule="auto"/>
              <w:rPr>
                <w:rFonts w:ascii="Times New Roman" w:hAnsi="Times New Roman"/>
                <w:sz w:val="20"/>
              </w:rPr>
            </w:pPr>
            <w:r w:rsidRPr="0079513B">
              <w:rPr>
                <w:rFonts w:ascii="Times New Roman" w:hAnsi="Times New Roman"/>
                <w:sz w:val="20"/>
              </w:rPr>
              <w:t>511013</w:t>
            </w:r>
          </w:p>
          <w:p w:rsidR="00C51EA6" w:rsidRPr="0079513B" w:rsidRDefault="00C51EA6" w:rsidP="0079513B">
            <w:pPr>
              <w:spacing w:after="0" w:line="240" w:lineRule="auto"/>
              <w:rPr>
                <w:rFonts w:ascii="Times New Roman" w:hAnsi="Times New Roman"/>
                <w:sz w:val="20"/>
                <w:szCs w:val="20"/>
                <w:lang w:val="uk-UA" w:eastAsia="ru-RU"/>
              </w:rPr>
            </w:pPr>
            <w:r w:rsidRPr="0079513B">
              <w:rPr>
                <w:rFonts w:ascii="Times New Roman" w:hAnsi="Times New Roman"/>
                <w:sz w:val="20"/>
              </w:rPr>
              <w:t>Дермато–венерологічна лікарня Ізмаїльського району</w:t>
            </w:r>
          </w:p>
          <w:p w:rsidR="00C51EA6" w:rsidRPr="00B35259" w:rsidRDefault="00C51EA6" w:rsidP="0079513B">
            <w:pPr>
              <w:spacing w:after="0" w:line="240" w:lineRule="auto"/>
              <w:rPr>
                <w:rFonts w:ascii="Times New Roman" w:hAnsi="Times New Roman"/>
                <w:sz w:val="20"/>
                <w:szCs w:val="20"/>
                <w:lang w:val="uk-UA" w:eastAsia="ru-RU"/>
              </w:rPr>
            </w:pPr>
            <w:r w:rsidRPr="00B35259">
              <w:rPr>
                <w:rFonts w:ascii="Times New Roman" w:hAnsi="Times New Roman"/>
                <w:sz w:val="20"/>
                <w:szCs w:val="20"/>
                <w:lang w:val="uk-UA" w:eastAsia="ru-RU"/>
              </w:rPr>
              <w:t>510985</w:t>
            </w:r>
          </w:p>
          <w:p w:rsidR="00C51EA6" w:rsidRPr="007A723C" w:rsidRDefault="00C51EA6" w:rsidP="007A723C">
            <w:pPr>
              <w:spacing w:after="0" w:line="240" w:lineRule="auto"/>
              <w:rPr>
                <w:rFonts w:ascii="Times New Roman" w:hAnsi="Times New Roman"/>
                <w:sz w:val="20"/>
                <w:szCs w:val="20"/>
                <w:lang w:val="uk-UA" w:eastAsia="ru-RU"/>
              </w:rPr>
            </w:pPr>
            <w:r w:rsidRPr="00B35259">
              <w:rPr>
                <w:rFonts w:ascii="Times New Roman" w:hAnsi="Times New Roman"/>
                <w:sz w:val="20"/>
                <w:szCs w:val="20"/>
                <w:lang w:val="uk-UA" w:eastAsia="ru-RU"/>
              </w:rPr>
              <w:t xml:space="preserve">м.Ізмаїл – вул.Бендерська: 78, 80, 82, 84–84А, 86, 88–90, 92, 94–139; вул.Бесарабська: 67–91; вул.Болградська: 109, 111, 113, 115, 117–151; вул.Ватутіна: 112, 114, 117; вул.Воровського: 34–41; вул.Гоголя: 116, 127; вул.Достоєвського, вул.Жуковського, вул.Калініна: 77, 79, 81–116; вул.Кірова: 85, 87, 91, 93–138А; вул.Кольцова: 2–36; вул.Комсомольська: 100, 102–149; вул.Котовського: 94, 96–98, 100, 102, 104, 108, 110–181; вул.Купріна, вул.Левітана, вул.Лісова, вул.Некрасова: 50–52А, 54, 60, 62А, 64–64А, 66, 68, 70, 72–72Б, 74–74Б, 76, 80, 82А, 88–88А, 90, 92; вул.Новокілійська: 82, 84, 86А, 88, 90–113; вул.Островського: 52, 54–90; вул.Павлова, вул.Першотравнева: 2–112, 114, 116, 118, 122–128; вул.Пушкіна: 91, 93–148 к.1; вул.Сергія Бурлаченка: 83–83В, 85, 87–89, 91–91А, 96–114; вул.Східна: 1–8, 10, 12; вул.Тельмана: 1, 3–5, 7, 9, 11, 28–32; вул.Тимирязєва: 49, 51–51А, 53, 55А, 57, 59–74; вул.Толбухіна: 104, 108–161; вул.Топольна: 40–42А, 44, 61–74; вул.Фрунзе: 47–90, 92, 94; вул.Червоноармійська: 70, 72, 74–76, 78–78А, 80, 86, 88, 90, 93–129; вул.Щорса: 55, 57–104; пров.Одеський, пров.Павлова, пров.2-й Першотравневий, пров.3-й </w:t>
            </w:r>
            <w:r w:rsidRPr="007A723C">
              <w:rPr>
                <w:rFonts w:ascii="Times New Roman" w:hAnsi="Times New Roman"/>
                <w:sz w:val="20"/>
                <w:szCs w:val="20"/>
                <w:lang w:val="uk-UA" w:eastAsia="ru-RU"/>
              </w:rPr>
              <w:t>Першотравневий</w:t>
            </w:r>
          </w:p>
          <w:p w:rsidR="00C51EA6" w:rsidRPr="007A723C" w:rsidRDefault="00C51EA6" w:rsidP="007A723C">
            <w:pPr>
              <w:keepLines/>
              <w:spacing w:after="0" w:line="240" w:lineRule="auto"/>
              <w:rPr>
                <w:rFonts w:ascii="Times New Roman" w:hAnsi="Times New Roman"/>
                <w:sz w:val="20"/>
              </w:rPr>
            </w:pPr>
            <w:r w:rsidRPr="007A723C">
              <w:rPr>
                <w:rFonts w:ascii="Times New Roman" w:hAnsi="Times New Roman"/>
                <w:sz w:val="20"/>
              </w:rPr>
              <w:t>511011</w:t>
            </w:r>
          </w:p>
          <w:p w:rsidR="00C51EA6" w:rsidRPr="00B35259" w:rsidRDefault="00C51EA6" w:rsidP="007A723C">
            <w:pPr>
              <w:spacing w:after="0" w:line="240" w:lineRule="auto"/>
              <w:rPr>
                <w:rFonts w:ascii="Times New Roman" w:hAnsi="Times New Roman"/>
                <w:color w:val="00B0F0"/>
                <w:sz w:val="24"/>
                <w:szCs w:val="24"/>
                <w:lang w:val="uk-UA" w:eastAsia="ru-RU"/>
              </w:rPr>
            </w:pPr>
            <w:r w:rsidRPr="007A723C">
              <w:rPr>
                <w:rFonts w:ascii="Times New Roman" w:hAnsi="Times New Roman"/>
                <w:sz w:val="20"/>
              </w:rPr>
              <w:t>Інфекційна лікарня Ізмаїльського району</w:t>
            </w:r>
          </w:p>
        </w:tc>
        <w:tc>
          <w:tcPr>
            <w:tcW w:w="626" w:type="pct"/>
            <w:vAlign w:val="center"/>
          </w:tcPr>
          <w:p w:rsidR="00C51EA6" w:rsidRPr="00156182" w:rsidRDefault="00C51EA6" w:rsidP="00983F5B">
            <w:pPr>
              <w:spacing w:after="0" w:line="240" w:lineRule="auto"/>
              <w:rPr>
                <w:rFonts w:ascii="Times New Roman" w:hAnsi="Times New Roman"/>
                <w:b/>
                <w:sz w:val="24"/>
                <w:szCs w:val="24"/>
                <w:lang w:val="en-US" w:eastAsia="ru-RU"/>
              </w:rPr>
            </w:pPr>
            <w:r>
              <w:rPr>
                <w:rFonts w:ascii="Times New Roman" w:hAnsi="Times New Roman"/>
                <w:b/>
                <w:sz w:val="24"/>
                <w:szCs w:val="24"/>
                <w:lang w:val="en-US" w:eastAsia="ru-RU"/>
              </w:rPr>
              <w:lastRenderedPageBreak/>
              <w:t>16223</w:t>
            </w:r>
          </w:p>
        </w:tc>
      </w:tr>
      <w:tr w:rsidR="00C51EA6" w:rsidRPr="00B35259"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lastRenderedPageBreak/>
              <w:t>59</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№59 з виборів депутатів Одеської обласної ради</w:t>
            </w:r>
          </w:p>
        </w:tc>
        <w:tc>
          <w:tcPr>
            <w:tcW w:w="0" w:type="auto"/>
            <w:vAlign w:val="center"/>
          </w:tcPr>
          <w:p w:rsidR="00C51EA6" w:rsidRPr="00BD089C" w:rsidRDefault="00C51EA6" w:rsidP="00965248">
            <w:pPr>
              <w:spacing w:after="0" w:line="240" w:lineRule="auto"/>
              <w:rPr>
                <w:sz w:val="20"/>
                <w:szCs w:val="20"/>
              </w:rPr>
            </w:pPr>
            <w:r w:rsidRPr="00BD089C">
              <w:rPr>
                <w:rFonts w:ascii="Times New Roman" w:hAnsi="Times New Roman"/>
                <w:sz w:val="20"/>
                <w:szCs w:val="20"/>
                <w:lang w:eastAsia="ru-RU"/>
              </w:rPr>
              <w:t>510996</w:t>
            </w:r>
          </w:p>
          <w:p w:rsidR="00C51EA6" w:rsidRPr="00BD089C" w:rsidRDefault="00C51EA6" w:rsidP="00965248">
            <w:pPr>
              <w:spacing w:after="0" w:line="240" w:lineRule="auto"/>
              <w:rPr>
                <w:sz w:val="20"/>
                <w:szCs w:val="20"/>
              </w:rPr>
            </w:pPr>
            <w:r w:rsidRPr="00BD089C">
              <w:rPr>
                <w:rFonts w:ascii="Times New Roman" w:hAnsi="Times New Roman"/>
                <w:sz w:val="20"/>
                <w:szCs w:val="20"/>
                <w:lang w:eastAsia="ru-RU"/>
              </w:rPr>
              <w:t>м.Ізмаїл – вул.Енгельса: 1, 3–11А; вул.Івана Франка: 17, 22, 24–24/1; вул.Рєпіна: 22–22А, 24; вул.Шевченка: 1–7/1, 9А;</w:t>
            </w:r>
          </w:p>
          <w:p w:rsidR="00C51EA6" w:rsidRPr="00BD089C" w:rsidRDefault="00C51EA6" w:rsidP="00965248">
            <w:pPr>
              <w:spacing w:after="0" w:line="240" w:lineRule="auto"/>
              <w:rPr>
                <w:sz w:val="20"/>
                <w:szCs w:val="20"/>
              </w:rPr>
            </w:pPr>
            <w:r w:rsidRPr="00BD089C">
              <w:rPr>
                <w:rFonts w:ascii="Times New Roman" w:hAnsi="Times New Roman"/>
                <w:sz w:val="20"/>
                <w:szCs w:val="20"/>
                <w:lang w:eastAsia="ru-RU"/>
              </w:rPr>
              <w:t>510997</w:t>
            </w:r>
          </w:p>
          <w:p w:rsidR="00C51EA6" w:rsidRPr="00BD089C" w:rsidRDefault="00C51EA6" w:rsidP="00965248">
            <w:pPr>
              <w:spacing w:after="0" w:line="240" w:lineRule="auto"/>
              <w:rPr>
                <w:sz w:val="20"/>
                <w:szCs w:val="20"/>
              </w:rPr>
            </w:pPr>
            <w:r w:rsidRPr="00BD089C">
              <w:rPr>
                <w:rFonts w:ascii="Times New Roman" w:hAnsi="Times New Roman"/>
                <w:sz w:val="20"/>
                <w:szCs w:val="20"/>
                <w:lang w:eastAsia="ru-RU"/>
              </w:rPr>
              <w:t>м.Ізмаїл – вул.Аеродромна, вул.Аеродромне шосе, вул.Болградське шосе, вул.Гагаріна: 12А, 16–26; вул.Залізнична, вул.Локомотивна, вул.Поперечна, пров.Аеродромний, просп.Леніна: 1–1А, 3–9, 11–13/1, 15;</w:t>
            </w:r>
          </w:p>
          <w:p w:rsidR="00C51EA6" w:rsidRPr="00BD089C" w:rsidRDefault="00C51EA6" w:rsidP="00965248">
            <w:pPr>
              <w:spacing w:after="0" w:line="240" w:lineRule="auto"/>
              <w:rPr>
                <w:sz w:val="20"/>
                <w:szCs w:val="20"/>
              </w:rPr>
            </w:pPr>
            <w:r w:rsidRPr="00BD089C">
              <w:rPr>
                <w:rFonts w:ascii="Times New Roman" w:hAnsi="Times New Roman"/>
                <w:sz w:val="20"/>
                <w:szCs w:val="20"/>
                <w:lang w:eastAsia="ru-RU"/>
              </w:rPr>
              <w:t>510998</w:t>
            </w:r>
          </w:p>
          <w:p w:rsidR="00C51EA6" w:rsidRPr="00BD089C" w:rsidRDefault="00C51EA6" w:rsidP="00965248">
            <w:pPr>
              <w:spacing w:after="0" w:line="240" w:lineRule="auto"/>
              <w:rPr>
                <w:sz w:val="20"/>
                <w:szCs w:val="20"/>
              </w:rPr>
            </w:pPr>
            <w:r w:rsidRPr="00BD089C">
              <w:rPr>
                <w:rFonts w:ascii="Times New Roman" w:hAnsi="Times New Roman"/>
                <w:sz w:val="20"/>
                <w:szCs w:val="20"/>
                <w:lang w:eastAsia="ru-RU"/>
              </w:rPr>
              <w:t>м.Ізмаїл – вул.Івана Франка: 5, 7–7/1, 9–11; вул.51 Перекопської дивізії: 2–2А, 4–4А; просп.Леніна: 10–10/2, 14–14/1, 16–16А;</w:t>
            </w:r>
          </w:p>
          <w:p w:rsidR="00C51EA6" w:rsidRPr="00BD089C" w:rsidRDefault="00C51EA6" w:rsidP="00965248">
            <w:pPr>
              <w:spacing w:after="0" w:line="240" w:lineRule="auto"/>
              <w:rPr>
                <w:sz w:val="20"/>
                <w:szCs w:val="20"/>
              </w:rPr>
            </w:pPr>
            <w:r w:rsidRPr="00BD089C">
              <w:rPr>
                <w:rFonts w:ascii="Times New Roman" w:hAnsi="Times New Roman"/>
                <w:sz w:val="20"/>
                <w:szCs w:val="20"/>
                <w:lang w:eastAsia="ru-RU"/>
              </w:rPr>
              <w:t>510999</w:t>
            </w:r>
          </w:p>
          <w:p w:rsidR="00C51EA6" w:rsidRPr="00BD089C" w:rsidRDefault="00C51EA6" w:rsidP="00965248">
            <w:pPr>
              <w:spacing w:after="0" w:line="240" w:lineRule="auto"/>
              <w:rPr>
                <w:sz w:val="20"/>
                <w:szCs w:val="20"/>
              </w:rPr>
            </w:pPr>
            <w:r w:rsidRPr="00BD089C">
              <w:rPr>
                <w:rFonts w:ascii="Times New Roman" w:hAnsi="Times New Roman"/>
                <w:sz w:val="20"/>
                <w:szCs w:val="20"/>
                <w:lang w:eastAsia="ru-RU"/>
              </w:rPr>
              <w:t>м.Ізмаїл – вул.Івана Франка: 14–14А; вул.Клушина: 4Г, 8–11; вул.51 Перекопської дивізії: 1–1А, 3–3А, 5–10А; просп.Леніна: 17А–24Б;</w:t>
            </w:r>
          </w:p>
          <w:p w:rsidR="00C51EA6" w:rsidRPr="00BD089C" w:rsidRDefault="00C51EA6" w:rsidP="00965248">
            <w:pPr>
              <w:spacing w:after="0" w:line="240" w:lineRule="auto"/>
              <w:rPr>
                <w:sz w:val="20"/>
                <w:szCs w:val="20"/>
              </w:rPr>
            </w:pPr>
            <w:r w:rsidRPr="00BD089C">
              <w:rPr>
                <w:rFonts w:ascii="Times New Roman" w:hAnsi="Times New Roman"/>
                <w:sz w:val="20"/>
                <w:szCs w:val="20"/>
                <w:lang w:eastAsia="ru-RU"/>
              </w:rPr>
              <w:t>511000</w:t>
            </w:r>
          </w:p>
          <w:p w:rsidR="00C51EA6" w:rsidRPr="00BD089C" w:rsidRDefault="00C51EA6" w:rsidP="00965248">
            <w:pPr>
              <w:spacing w:after="0" w:line="240" w:lineRule="auto"/>
              <w:rPr>
                <w:sz w:val="20"/>
                <w:szCs w:val="20"/>
              </w:rPr>
            </w:pPr>
            <w:r w:rsidRPr="00BD089C">
              <w:rPr>
                <w:rFonts w:ascii="Times New Roman" w:hAnsi="Times New Roman"/>
                <w:sz w:val="20"/>
                <w:szCs w:val="20"/>
                <w:lang w:eastAsia="ru-RU"/>
              </w:rPr>
              <w:t>м.Ізмаїл – вул.Гагаріна: 2–10А, 14–14Б; вул.Івана Франка: 4–4 к.1, 6, 8; вул.Радянської міліції: 1–19; вул.Станційне селище</w:t>
            </w:r>
          </w:p>
          <w:p w:rsidR="00C51EA6" w:rsidRPr="00BD089C" w:rsidRDefault="00C51EA6" w:rsidP="00965248">
            <w:pPr>
              <w:spacing w:after="0" w:line="240" w:lineRule="auto"/>
              <w:rPr>
                <w:sz w:val="20"/>
                <w:szCs w:val="20"/>
              </w:rPr>
            </w:pPr>
            <w:r w:rsidRPr="00BD089C">
              <w:rPr>
                <w:rFonts w:ascii="Times New Roman" w:hAnsi="Times New Roman"/>
                <w:sz w:val="20"/>
                <w:szCs w:val="20"/>
                <w:lang w:eastAsia="ru-RU"/>
              </w:rPr>
              <w:t>511001</w:t>
            </w:r>
          </w:p>
          <w:p w:rsidR="00C51EA6" w:rsidRPr="00BD089C" w:rsidRDefault="00C51EA6" w:rsidP="00965248">
            <w:pPr>
              <w:spacing w:after="0" w:line="240" w:lineRule="auto"/>
              <w:rPr>
                <w:sz w:val="20"/>
                <w:szCs w:val="20"/>
              </w:rPr>
            </w:pPr>
            <w:r w:rsidRPr="00BD089C">
              <w:rPr>
                <w:rFonts w:ascii="Times New Roman" w:hAnsi="Times New Roman"/>
                <w:sz w:val="20"/>
                <w:szCs w:val="20"/>
                <w:lang w:eastAsia="ru-RU"/>
              </w:rPr>
              <w:t>м.Ізмаїл – вул.Клушина: 2А–4В, 5–5/2; вул.Радянської міліції: 21–25/2; пров.Болградський</w:t>
            </w:r>
          </w:p>
          <w:p w:rsidR="00C51EA6" w:rsidRPr="00BD089C" w:rsidRDefault="00C51EA6" w:rsidP="00965248">
            <w:pPr>
              <w:spacing w:after="0" w:line="240" w:lineRule="auto"/>
              <w:rPr>
                <w:sz w:val="20"/>
                <w:szCs w:val="20"/>
              </w:rPr>
            </w:pPr>
            <w:r w:rsidRPr="00BD089C">
              <w:rPr>
                <w:rFonts w:ascii="Times New Roman" w:hAnsi="Times New Roman"/>
                <w:sz w:val="20"/>
                <w:szCs w:val="20"/>
                <w:lang w:eastAsia="ru-RU"/>
              </w:rPr>
              <w:t>511002</w:t>
            </w:r>
          </w:p>
          <w:p w:rsidR="00C51EA6" w:rsidRPr="00965248" w:rsidRDefault="00C51EA6" w:rsidP="00156182">
            <w:pPr>
              <w:spacing w:after="0" w:line="240" w:lineRule="auto"/>
              <w:rPr>
                <w:rFonts w:ascii="Times New Roman" w:hAnsi="Times New Roman"/>
                <w:color w:val="00B0F0"/>
                <w:sz w:val="24"/>
                <w:szCs w:val="24"/>
                <w:lang w:eastAsia="ru-RU"/>
              </w:rPr>
            </w:pPr>
            <w:r w:rsidRPr="00BD089C">
              <w:rPr>
                <w:rFonts w:ascii="Times New Roman" w:hAnsi="Times New Roman"/>
                <w:sz w:val="20"/>
                <w:szCs w:val="20"/>
                <w:lang w:eastAsia="ru-RU"/>
              </w:rPr>
              <w:t xml:space="preserve">м.Ізмаїл – вул.Адмірала Холостякова: 66–68, 107–115; </w:t>
            </w:r>
            <w:r w:rsidRPr="00BD089C">
              <w:rPr>
                <w:rFonts w:ascii="Times New Roman" w:hAnsi="Times New Roman"/>
                <w:sz w:val="20"/>
                <w:szCs w:val="20"/>
                <w:lang w:eastAsia="ru-RU"/>
              </w:rPr>
              <w:lastRenderedPageBreak/>
              <w:t>вул.Бесарабська: 7, 9, 11; вул.Білгород-Дністровська: 109–109А, 111, 113, 115, 117, 119, 121, 123, 127–129, 131–133А, 135А, 137, 139, 141, 148, 150, 158; вул.Гаврила Музиченка: 80–80А, 82–82Б, 103–107; вул.Дімітрова: 42, 44А–44Б, 48, 50–95; вул.Кишинівська: 93А–93Б, 95–102, 104–106, 108, 110; вул.Кулікова: 29–29/2, 31–119А; вул.Мічуріна: 1–18, 20, 22, 24; вул.Новокілійська: 1–11; вул.Старокілійська: 1–19; вул.Хотинська: 88–90, 145–151; вул.Чернишевського: 3–19, 21–23, 25; пров.Дімітрова, пров.1-й Дімітрова, пров.2-й Дімітрова, просп.Леніна: 26–26Б, 28–28Б, 30, 32, 36–52А; просп.Суворова: 67, 75–79;</w:t>
            </w:r>
          </w:p>
        </w:tc>
        <w:tc>
          <w:tcPr>
            <w:tcW w:w="626" w:type="pct"/>
            <w:vAlign w:val="center"/>
          </w:tcPr>
          <w:p w:rsidR="00C51EA6" w:rsidRPr="00156182" w:rsidRDefault="00C51EA6" w:rsidP="00983F5B">
            <w:pPr>
              <w:spacing w:after="0" w:line="240" w:lineRule="auto"/>
              <w:rPr>
                <w:rFonts w:ascii="Times New Roman" w:hAnsi="Times New Roman"/>
                <w:b/>
                <w:sz w:val="24"/>
                <w:szCs w:val="24"/>
                <w:lang w:val="en-US" w:eastAsia="ru-RU"/>
              </w:rPr>
            </w:pPr>
            <w:r>
              <w:rPr>
                <w:rFonts w:ascii="Times New Roman" w:hAnsi="Times New Roman"/>
                <w:b/>
                <w:sz w:val="24"/>
                <w:szCs w:val="24"/>
                <w:lang w:val="en-US" w:eastAsia="ru-RU"/>
              </w:rPr>
              <w:lastRenderedPageBreak/>
              <w:t>16308</w:t>
            </w:r>
          </w:p>
        </w:tc>
      </w:tr>
      <w:tr w:rsidR="00C51EA6" w:rsidRPr="006E0975"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lastRenderedPageBreak/>
              <w:t>60</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№60 з виборів депутатів Одеської обласної ради</w:t>
            </w:r>
          </w:p>
        </w:tc>
        <w:tc>
          <w:tcPr>
            <w:tcW w:w="0" w:type="auto"/>
            <w:vAlign w:val="center"/>
          </w:tcPr>
          <w:p w:rsidR="00C51EA6" w:rsidRPr="0068401B" w:rsidRDefault="00C51EA6" w:rsidP="00BD089C">
            <w:pPr>
              <w:spacing w:after="0" w:line="240" w:lineRule="auto"/>
              <w:rPr>
                <w:sz w:val="20"/>
                <w:szCs w:val="20"/>
                <w:lang w:val="uk-UA"/>
              </w:rPr>
            </w:pPr>
            <w:r w:rsidRPr="0068401B">
              <w:rPr>
                <w:rFonts w:ascii="Times New Roman" w:hAnsi="Times New Roman"/>
                <w:sz w:val="20"/>
                <w:szCs w:val="20"/>
                <w:lang w:val="uk-UA" w:eastAsia="ru-RU"/>
              </w:rPr>
              <w:t>510983</w:t>
            </w:r>
          </w:p>
          <w:p w:rsidR="00C51EA6" w:rsidRPr="003E3C41" w:rsidRDefault="00C51EA6" w:rsidP="00BD089C">
            <w:pPr>
              <w:spacing w:after="0" w:line="240" w:lineRule="auto"/>
              <w:rPr>
                <w:rFonts w:ascii="Times New Roman" w:hAnsi="Times New Roman"/>
                <w:sz w:val="20"/>
                <w:szCs w:val="20"/>
                <w:lang w:eastAsia="ru-RU"/>
              </w:rPr>
            </w:pPr>
            <w:r w:rsidRPr="0068401B">
              <w:rPr>
                <w:rFonts w:ascii="Times New Roman" w:hAnsi="Times New Roman"/>
                <w:sz w:val="20"/>
                <w:szCs w:val="20"/>
                <w:lang w:val="uk-UA" w:eastAsia="ru-RU"/>
              </w:rPr>
              <w:t>м.Ізмаїл – вул.Адмірала Холостякова: 1–17; вул.Білгород-Дністровська: 2А–20, 22, 24; вул.Гаврила Музиченка: 1–14; вул.Героїв Сталінграда: 1–19А, 24–24А; вул.Дзержинського: 1–96, 98–100, 102, 104, 110; вул.Жовтнева: 65–107; вул.Капітана Семенюка: 1–18; вул.Кишинівська: 2–24, 28; вул.Кутузова: 1Г–118; вул.Леніна: 1–13, 16, 18–20Б; вул.Нахімова: 1–23, 25, 29–31; вул.Папаніна: 2–19, 21; вул.Портова, вул.Тучкова: 1–103, 105, 107, 111А–115, 117; вул.Хотинська: 5–26; вул.Чапаєва: 1–93А, 95, 97–99, 101–101А; вул.Червонофлотська: 1–67, 73, 75, 77, 79–79Б, 81, 83, 85, 91, 93, 95–97, 99, 103, 105, 107; вул.Чкалова: 1–24; вул.28 Червня: 1–22; пров.Савицького, просп.Суворова: 1–12;</w:t>
            </w:r>
          </w:p>
          <w:p w:rsidR="00C51EA6" w:rsidRPr="0068401B" w:rsidRDefault="00C51EA6" w:rsidP="00965248">
            <w:pPr>
              <w:spacing w:after="0" w:line="240" w:lineRule="auto"/>
              <w:rPr>
                <w:rFonts w:ascii="Times New Roman" w:hAnsi="Times New Roman"/>
                <w:sz w:val="20"/>
                <w:szCs w:val="20"/>
                <w:lang w:val="uk-UA"/>
              </w:rPr>
            </w:pPr>
            <w:r w:rsidRPr="0068401B">
              <w:rPr>
                <w:rFonts w:ascii="Times New Roman" w:hAnsi="Times New Roman"/>
                <w:sz w:val="20"/>
                <w:szCs w:val="20"/>
                <w:lang w:val="uk-UA" w:eastAsia="ru-RU"/>
              </w:rPr>
              <w:t>510994</w:t>
            </w:r>
          </w:p>
          <w:p w:rsidR="00C51EA6" w:rsidRPr="00965248" w:rsidRDefault="00C51EA6" w:rsidP="00965248">
            <w:pPr>
              <w:spacing w:after="0" w:line="240" w:lineRule="auto"/>
              <w:rPr>
                <w:rFonts w:ascii="Times New Roman" w:hAnsi="Times New Roman"/>
                <w:sz w:val="20"/>
                <w:szCs w:val="20"/>
                <w:lang w:val="uk-UA" w:eastAsia="ru-RU"/>
              </w:rPr>
            </w:pPr>
            <w:r w:rsidRPr="0068401B">
              <w:rPr>
                <w:rFonts w:ascii="Times New Roman" w:hAnsi="Times New Roman"/>
                <w:sz w:val="20"/>
                <w:szCs w:val="20"/>
                <w:lang w:val="uk-UA" w:eastAsia="ru-RU"/>
              </w:rPr>
              <w:t>м.Ізмаїл – вул.Гагаріна: 28–54; вул.Героїв-прикордонників, вул.Івана Франка: 12, 16, 18А, 20–21, 23–23В, 25–118; вул.Краснодонська: 1, 3, 5, 7, 9–9А, 11–15, 17, 19, 21, 23, 25, 29, 31, 33, 35, 37, 39–41, 43, 45, 47, 49, 51, 53, 55, 57, 59, 61–61А; вул.Ленінградська: 3–20; вул.Малаховського С., вул.Маяковського: 2–15А, 18, 20–20А; вул.Миколи Боголюбова, вул.Московська: 1–31, 33–35, 37, 39; вул.Правди: 1–20; вул.Пролетарська: 1–45, 47; вул.Промислова, вул.Рєпіна: 1–13, 15, 17–21, 23, 29, 31, 33, 35–39, 41–43, 45–45А, 47, 49–51, 53–65; вул.Степана Разіна: 1–1Б; вул.Транспортників, вул.Філатова: 2, 4, 6, 8, 10; вул.Шевченка: 35, 37–39, 41–43, 45, 47–47А, 49–51, 53–53В, 55–141; пров.Івана Франка, пров.Транспортників, пров.1-й Івана Франка, пров.2-й Івана Франка, пров.3-й Івана Франка, пров.3-й Шевченка, пров.4-й Івана Франка, просп.Леніна: 2–2А;</w:t>
            </w:r>
          </w:p>
          <w:p w:rsidR="00C51EA6" w:rsidRPr="00965248" w:rsidRDefault="00C51EA6" w:rsidP="00965248">
            <w:pPr>
              <w:spacing w:after="0" w:line="240" w:lineRule="auto"/>
              <w:rPr>
                <w:sz w:val="20"/>
                <w:szCs w:val="20"/>
                <w:lang w:val="uk-UA"/>
              </w:rPr>
            </w:pPr>
            <w:r w:rsidRPr="00965248">
              <w:rPr>
                <w:rFonts w:ascii="Times New Roman" w:hAnsi="Times New Roman"/>
                <w:sz w:val="20"/>
                <w:szCs w:val="20"/>
                <w:lang w:val="uk-UA" w:eastAsia="ru-RU"/>
              </w:rPr>
              <w:t>511005</w:t>
            </w:r>
          </w:p>
          <w:p w:rsidR="00C51EA6" w:rsidRPr="00965248" w:rsidRDefault="00C51EA6" w:rsidP="00965248">
            <w:pPr>
              <w:spacing w:after="0" w:line="240" w:lineRule="auto"/>
              <w:rPr>
                <w:sz w:val="20"/>
                <w:szCs w:val="20"/>
                <w:lang w:val="uk-UA"/>
              </w:rPr>
            </w:pPr>
            <w:r w:rsidRPr="00965248">
              <w:rPr>
                <w:rFonts w:ascii="Times New Roman" w:hAnsi="Times New Roman"/>
                <w:sz w:val="20"/>
                <w:szCs w:val="20"/>
                <w:lang w:val="uk-UA" w:eastAsia="ru-RU"/>
              </w:rPr>
              <w:t>м.Ізмаїл – вул.Артема, вул.Корабельна, вул.Котляревського, вул.Кутузова: 1А–1Б; вул.Матроська, вул.Фанагорійська, вул.Фортецька, пров.Апшеронський, пров.Ізмаїльський, просп.Суворова: 29;</w:t>
            </w:r>
          </w:p>
          <w:p w:rsidR="00C51EA6" w:rsidRPr="00965248" w:rsidRDefault="00C51EA6" w:rsidP="00965248">
            <w:pPr>
              <w:spacing w:after="0" w:line="240" w:lineRule="auto"/>
              <w:rPr>
                <w:sz w:val="20"/>
                <w:szCs w:val="20"/>
                <w:lang w:val="uk-UA"/>
              </w:rPr>
            </w:pPr>
            <w:r w:rsidRPr="00965248">
              <w:rPr>
                <w:rFonts w:ascii="Times New Roman" w:hAnsi="Times New Roman"/>
                <w:sz w:val="20"/>
                <w:szCs w:val="20"/>
                <w:lang w:val="uk-UA" w:eastAsia="ru-RU"/>
              </w:rPr>
              <w:t>510987</w:t>
            </w:r>
          </w:p>
          <w:p w:rsidR="00C51EA6" w:rsidRDefault="00C51EA6" w:rsidP="00965248">
            <w:pPr>
              <w:spacing w:after="0" w:line="240" w:lineRule="auto"/>
              <w:rPr>
                <w:rFonts w:ascii="Times New Roman" w:hAnsi="Times New Roman"/>
                <w:sz w:val="20"/>
                <w:szCs w:val="20"/>
                <w:lang w:val="uk-UA" w:eastAsia="ru-RU"/>
              </w:rPr>
            </w:pPr>
            <w:r w:rsidRPr="00965248">
              <w:rPr>
                <w:rFonts w:ascii="Times New Roman" w:hAnsi="Times New Roman"/>
                <w:sz w:val="20"/>
                <w:szCs w:val="20"/>
                <w:lang w:val="uk-UA" w:eastAsia="ru-RU"/>
              </w:rPr>
              <w:t>м.Ізмаїл – вул.Бесарабська: 19–36; вул.Ватутіна: 25, 27А, 31–51, 54, 56; вул.Гоголя: 45–67, 69; вул.Горького: 28, 32–32Б, 36, 38, 42, 44, 46, 48; вул.Карла Маркса: 45–63, 65–65-67, 67–69; вул.Леніна: 69–126, 130, 132, 136–150; вул.Мічуріна: 19–19А, 21, 23, 25–35, 40–40А, 42, 46–48; вул.Новокілійська: 14–33, 35, 37, 39; вул.Осипенка: 67–89, 91; вул.Сергія Бурлаченка: 10–33, 35; вул.Старокілійська: 24–55, 57–61; вул.Толбухіна: 18–47, 49; вул.Чернишевського: 24, 26–49, 51; вул.28 Червня: 72–99, 103–154; просп.Суворова: 34–38, 44, 46, 54–56, 60, 62, 70А–74;</w:t>
            </w:r>
          </w:p>
          <w:p w:rsidR="00C51EA6" w:rsidRPr="00203CB0" w:rsidRDefault="00C51EA6" w:rsidP="00965248">
            <w:pPr>
              <w:spacing w:after="0" w:line="240" w:lineRule="auto"/>
              <w:rPr>
                <w:rFonts w:ascii="Times New Roman" w:hAnsi="Times New Roman"/>
                <w:sz w:val="20"/>
                <w:lang w:val="uk-UA"/>
              </w:rPr>
            </w:pPr>
            <w:r w:rsidRPr="00203CB0">
              <w:rPr>
                <w:rFonts w:ascii="Times New Roman" w:hAnsi="Times New Roman"/>
                <w:sz w:val="20"/>
              </w:rPr>
              <w:t xml:space="preserve">511006 </w:t>
            </w:r>
          </w:p>
          <w:p w:rsidR="00C51EA6" w:rsidRPr="006E0975" w:rsidRDefault="00C51EA6" w:rsidP="00965248">
            <w:pPr>
              <w:spacing w:after="0" w:line="240" w:lineRule="auto"/>
              <w:rPr>
                <w:rFonts w:ascii="Times New Roman" w:hAnsi="Times New Roman"/>
                <w:sz w:val="20"/>
              </w:rPr>
            </w:pPr>
            <w:r w:rsidRPr="00203CB0">
              <w:rPr>
                <w:rFonts w:ascii="Times New Roman" w:hAnsi="Times New Roman"/>
                <w:sz w:val="20"/>
              </w:rPr>
              <w:t xml:space="preserve">Комунальна установа "Ізмаїльська міська центральна </w:t>
            </w:r>
            <w:r w:rsidRPr="00203CB0">
              <w:rPr>
                <w:rFonts w:ascii="Times New Roman" w:hAnsi="Times New Roman"/>
                <w:sz w:val="20"/>
              </w:rPr>
              <w:lastRenderedPageBreak/>
              <w:t>лікарня"</w:t>
            </w:r>
          </w:p>
          <w:p w:rsidR="00C51EA6" w:rsidRPr="0068401B" w:rsidRDefault="00C51EA6" w:rsidP="00965248">
            <w:pPr>
              <w:spacing w:after="0" w:line="240" w:lineRule="auto"/>
              <w:rPr>
                <w:sz w:val="20"/>
                <w:szCs w:val="20"/>
                <w:lang w:val="uk-UA"/>
              </w:rPr>
            </w:pPr>
            <w:r w:rsidRPr="0068401B">
              <w:rPr>
                <w:rFonts w:ascii="Times New Roman" w:hAnsi="Times New Roman"/>
                <w:sz w:val="20"/>
                <w:szCs w:val="20"/>
                <w:lang w:val="uk-UA" w:eastAsia="ru-RU"/>
              </w:rPr>
              <w:t>511003</w:t>
            </w:r>
          </w:p>
          <w:p w:rsidR="00C51EA6" w:rsidRPr="0068401B" w:rsidRDefault="00C51EA6" w:rsidP="00965248">
            <w:pPr>
              <w:spacing w:after="0" w:line="240" w:lineRule="auto"/>
              <w:rPr>
                <w:sz w:val="20"/>
                <w:szCs w:val="20"/>
                <w:lang w:val="uk-UA"/>
              </w:rPr>
            </w:pPr>
            <w:r w:rsidRPr="0068401B">
              <w:rPr>
                <w:rFonts w:ascii="Times New Roman" w:hAnsi="Times New Roman"/>
                <w:sz w:val="20"/>
                <w:szCs w:val="20"/>
                <w:lang w:val="uk-UA" w:eastAsia="ru-RU"/>
              </w:rPr>
              <w:t>м.Ізмаїл – вул.Адмірала Холостякова: 38–42А, 46, 53–64, 69–101; вул.Бесарабська: 1–6, 8, 10–10А; вул.Білгород-Дністровська: 55, 59–61, 63, 65–108, 110, 112, 114, 116, 118, 120, 122, 124–126, 130, 134, 136, 138, 140, 142–144; вул.Болградська: 3, 5, 7, 9, 11, 13–17Б, 19, 21–25, 27, 29, 31, 33, 35–35А, 37, 39–43, 45–47, 57; вул.Ватутіна: 1–22, 26, 28–30; вул.Гаврила Музиченка: 52, 54, 58, 60–79, 81, 83–99; вул.Героїв Сталінграда: 58–73; вул.Гоголя: 2–40; вул.Дімітрова: 1–41, 43–43А, 45–47, 49; вул.Карла Маркса: 1–43; вул.Кишинівська: 58–93, 94; вул.Котовського: 1–47; вул.Кулікова: 1–28, 30; вул.Осипенка: 1-3–66; вул.Пушкіна: 1–35; вул.Сергія Бурлаченка: 1–9; вул.Толбухіна: 1–15; вул.Хотинська: 66–70, 72–74, 78–87, 91–143; вул.Чернишевського: 20; просп.Суворова: 43, 45, 47–53, 57–59, 61;</w:t>
            </w:r>
          </w:p>
          <w:p w:rsidR="00C51EA6" w:rsidRPr="00965248" w:rsidRDefault="00C51EA6" w:rsidP="00965248">
            <w:pPr>
              <w:spacing w:after="0" w:line="240" w:lineRule="auto"/>
              <w:rPr>
                <w:sz w:val="20"/>
                <w:szCs w:val="20"/>
                <w:lang w:val="uk-UA"/>
              </w:rPr>
            </w:pPr>
            <w:r w:rsidRPr="00965248">
              <w:rPr>
                <w:rFonts w:ascii="Times New Roman" w:hAnsi="Times New Roman"/>
                <w:sz w:val="20"/>
                <w:szCs w:val="20"/>
                <w:lang w:val="uk-UA" w:eastAsia="ru-RU"/>
              </w:rPr>
              <w:t>510986</w:t>
            </w:r>
          </w:p>
          <w:p w:rsidR="00C51EA6" w:rsidRPr="00965248" w:rsidRDefault="00C51EA6" w:rsidP="00965248">
            <w:pPr>
              <w:spacing w:after="0" w:line="240" w:lineRule="auto"/>
              <w:rPr>
                <w:sz w:val="20"/>
                <w:szCs w:val="20"/>
                <w:lang w:val="uk-UA"/>
              </w:rPr>
            </w:pPr>
            <w:r w:rsidRPr="00965248">
              <w:rPr>
                <w:rFonts w:ascii="Times New Roman" w:hAnsi="Times New Roman"/>
                <w:sz w:val="20"/>
                <w:szCs w:val="20"/>
                <w:lang w:val="uk-UA" w:eastAsia="ru-RU"/>
              </w:rPr>
              <w:t>м.Ізмаїл – вул.Бесарабська: 39–65; вул.Ватутіна: 53, 55–55А, 57–111, 113, 115; вул.Гастелло: 2–17; вул.Гоголя: 68, 70–115, 117–125А; вул.Карла Маркса: 64, 66, 70–118; вул.Мічуріна: 39, 41, 43-45, 49–88; вул.Новокілійська: 34, 36, 38, 43–81, 83, 85, 87, 89; вул.Осипенка: 90, 92–151; вул.Папаніна: 60–135; вул.Савицького: 77, 81–81Д, 94–130; вул.Сергія Бурлаченка: 34, 36–82, 84, 86, 90, 92–94; вул.Старокілійська: 56, 62–119; вул.Татарбунарська: 87, 89–156; вул.Толбухіна: 48А, 50–103, 105; вул.Фрунзе: 91, 93, 96–134; вул.Чернишевського: 50, 52–187; вул.Чкалова: 67, 71–166; вул.Щорса: 107–158, 162, 166–180А; вул.Юліуса Фучика: 95–97, 101, 104–166, 168, 172, 174, 176, 178, 180, 182, 186; вул.28 Червня: 102; пров.Гоголя, пров.П’ятницького, пров.Чкалова, пров.1-й Гоголя, пров.1-й П’ятницького, пров.1-й Чкалова, пров.2-й Чкалова</w:t>
            </w:r>
          </w:p>
          <w:p w:rsidR="00C51EA6" w:rsidRPr="0068401B" w:rsidRDefault="00C51EA6" w:rsidP="00965248">
            <w:pPr>
              <w:spacing w:after="0" w:line="240" w:lineRule="auto"/>
              <w:rPr>
                <w:sz w:val="20"/>
                <w:szCs w:val="20"/>
                <w:lang w:val="uk-UA"/>
              </w:rPr>
            </w:pPr>
            <w:r w:rsidRPr="0068401B">
              <w:rPr>
                <w:rFonts w:ascii="Times New Roman" w:hAnsi="Times New Roman"/>
                <w:sz w:val="20"/>
                <w:szCs w:val="20"/>
                <w:lang w:val="uk-UA" w:eastAsia="ru-RU"/>
              </w:rPr>
              <w:t>510988</w:t>
            </w:r>
          </w:p>
          <w:p w:rsidR="00C51EA6" w:rsidRPr="006E0975" w:rsidRDefault="00C51EA6" w:rsidP="00965248">
            <w:pPr>
              <w:spacing w:after="0" w:line="240" w:lineRule="auto"/>
              <w:rPr>
                <w:rFonts w:ascii="Times New Roman" w:hAnsi="Times New Roman"/>
                <w:color w:val="00B0F0"/>
                <w:sz w:val="24"/>
                <w:szCs w:val="24"/>
                <w:lang w:val="uk-UA" w:eastAsia="ru-RU"/>
              </w:rPr>
            </w:pPr>
            <w:r w:rsidRPr="0068401B">
              <w:rPr>
                <w:rFonts w:ascii="Times New Roman" w:hAnsi="Times New Roman"/>
                <w:sz w:val="20"/>
                <w:szCs w:val="20"/>
                <w:lang w:val="uk-UA" w:eastAsia="ru-RU"/>
              </w:rPr>
              <w:t>м.Ізмаїл – вул.Весела, вул.Гастелло: 18–55; вул.Заводська, вул.Зої Космодем’янської, вул.Кольцова: 38–46; вул.Маршала Тимошенка: 2–36; вул.Матросова, вул.Миру, вул.Молодіжна, вул.Некрасова: 3А, 7–47А, 53А–53Б, 55–59, 61, 63–63А, 65, 67, 69–69А, 71–71А, 73, 75–75А, 77–79, 81, 83–85, 89А, 91, 93–141А; вул.Паскаля, вул.Першотравнева: 113, 115, 117–117Б, 119–121А, 134–158; вул.Пирогова, вул.Саф’янська, вул.Східна: 9, 11, 13–22; вул.Шишкіна, вул.Щорса: 161, 163; вул.Юліуса Фучика: 167, 169–171, 173, 175, 177, 179, 181, 185, 187–220; пров.Некрасова, пров.Паскаля, пров.Першотравневий, пров.1-й Чехова: 16–16А, 18, 20; пров.1-й Юліуса Фучика, проїзд Некрасова</w:t>
            </w:r>
          </w:p>
        </w:tc>
        <w:tc>
          <w:tcPr>
            <w:tcW w:w="626" w:type="pct"/>
            <w:vAlign w:val="center"/>
          </w:tcPr>
          <w:p w:rsidR="00C51EA6" w:rsidRPr="00156182" w:rsidRDefault="00C51EA6" w:rsidP="00983F5B">
            <w:pPr>
              <w:spacing w:after="0" w:line="240" w:lineRule="auto"/>
              <w:rPr>
                <w:rFonts w:ascii="Times New Roman" w:hAnsi="Times New Roman"/>
                <w:b/>
                <w:sz w:val="24"/>
                <w:szCs w:val="24"/>
                <w:lang w:val="en-US" w:eastAsia="ru-RU"/>
              </w:rPr>
            </w:pPr>
            <w:r>
              <w:rPr>
                <w:rFonts w:ascii="Times New Roman" w:hAnsi="Times New Roman"/>
                <w:b/>
                <w:sz w:val="24"/>
                <w:szCs w:val="24"/>
                <w:lang w:val="en-US" w:eastAsia="ru-RU"/>
              </w:rPr>
              <w:lastRenderedPageBreak/>
              <w:t>15237</w:t>
            </w:r>
          </w:p>
        </w:tc>
      </w:tr>
      <w:tr w:rsidR="00C51EA6" w:rsidRPr="00E64CAF"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lastRenderedPageBreak/>
              <w:t>61</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№61 з виборів депутатів Одеської обласної ради</w:t>
            </w:r>
          </w:p>
        </w:tc>
        <w:tc>
          <w:tcPr>
            <w:tcW w:w="0" w:type="auto"/>
            <w:vAlign w:val="center"/>
          </w:tcPr>
          <w:p w:rsidR="00C51EA6" w:rsidRPr="0068401B" w:rsidRDefault="00C51EA6" w:rsidP="00965248">
            <w:pPr>
              <w:spacing w:after="0" w:line="240" w:lineRule="auto"/>
              <w:rPr>
                <w:sz w:val="20"/>
                <w:szCs w:val="20"/>
                <w:lang w:val="uk-UA"/>
              </w:rPr>
            </w:pPr>
            <w:bookmarkStart w:id="0" w:name="_GoBack"/>
            <w:bookmarkEnd w:id="0"/>
            <w:r w:rsidRPr="0068401B">
              <w:rPr>
                <w:rFonts w:ascii="Times New Roman" w:hAnsi="Times New Roman"/>
                <w:sz w:val="20"/>
                <w:szCs w:val="20"/>
                <w:lang w:val="uk-UA" w:eastAsia="ru-RU"/>
              </w:rPr>
              <w:t>510993</w:t>
            </w:r>
          </w:p>
          <w:p w:rsidR="00C51EA6" w:rsidRDefault="00C51EA6" w:rsidP="00965248">
            <w:pPr>
              <w:spacing w:after="0" w:line="240" w:lineRule="auto"/>
              <w:rPr>
                <w:rFonts w:ascii="Times New Roman" w:hAnsi="Times New Roman"/>
                <w:sz w:val="20"/>
                <w:szCs w:val="20"/>
                <w:lang w:val="uk-UA" w:eastAsia="ru-RU"/>
              </w:rPr>
            </w:pPr>
            <w:r w:rsidRPr="0068401B">
              <w:rPr>
                <w:rFonts w:ascii="Times New Roman" w:hAnsi="Times New Roman"/>
                <w:sz w:val="20"/>
                <w:szCs w:val="20"/>
                <w:lang w:val="uk-UA" w:eastAsia="ru-RU"/>
              </w:rPr>
              <w:t xml:space="preserve">м.Ізмаїл – вул.Богдана Хмельницького: 1–30, 32–32А; вул.Бородіна: 1–37; вул.Герцена: 1–11; вул.Івана Франка: 19; вул.Кармелюка, вул.Короленка: 2–16, 19–19А; вул.Коцюбинського: 1, 3–5, 7, 9–11, 13, 15, 17, 19, 25, 27, 29, 31, 33–35, 37, 39, 47, 49, 51, 53, 55, 57, 59–61, 65, 67, 69, 71, 73–73Б, 75А–75В; вул.Краснодонська: 2, 4, 6, 8, 10, 16, 18А, 20, 22, 24, 26, 30–30А, 32, 34, 36, 38–38А, 42–42А, 44, 46, 48, 50, 52, 54, 56, 58–58А, 60А; вул.Крилова: 3–55, 57, 59; вул.Куйбишева: 1–38; вул.Леонтовича, вул.Луначарського, вул.Маяковського: 17, 19, 21–39, 41, 43; вул.Нестерова, вул.Олександра Невського, вул.Піонерська, вул.Пржевальського, вул.Рєпіна: 14–14А, 16, 26–28, 30, 32–32А, 34, 40, 71–89; вул.Степана Разіна: 3–20; вул.Чайковського: 1–8А; вул.Шевченка: </w:t>
            </w:r>
            <w:r w:rsidRPr="0068401B">
              <w:rPr>
                <w:rFonts w:ascii="Times New Roman" w:hAnsi="Times New Roman"/>
                <w:sz w:val="20"/>
                <w:szCs w:val="20"/>
                <w:lang w:val="uk-UA" w:eastAsia="ru-RU"/>
              </w:rPr>
              <w:lastRenderedPageBreak/>
              <w:t>10–32, 36–36А, 40–40А, 44, 46–46А, 48, 52–52Б, 54; пров.Піонерський, пров.Шевченка, пров.1-й Піонерський, пров.1-й Шевченка, пров.2-й Шевченка</w:t>
            </w:r>
          </w:p>
          <w:p w:rsidR="00C51EA6" w:rsidRDefault="00C51EA6" w:rsidP="00965248">
            <w:pPr>
              <w:keepLines/>
              <w:spacing w:after="0" w:line="240" w:lineRule="auto"/>
              <w:rPr>
                <w:rFonts w:ascii="Times New Roman" w:hAnsi="Times New Roman"/>
                <w:sz w:val="20"/>
                <w:lang w:val="uk-UA"/>
              </w:rPr>
            </w:pPr>
            <w:r w:rsidRPr="007A723C">
              <w:rPr>
                <w:rFonts w:ascii="Times New Roman" w:hAnsi="Times New Roman"/>
                <w:sz w:val="20"/>
              </w:rPr>
              <w:t>511008</w:t>
            </w:r>
          </w:p>
          <w:p w:rsidR="00C51EA6" w:rsidRPr="006E0975" w:rsidRDefault="00C51EA6" w:rsidP="00965248">
            <w:pPr>
              <w:keepLines/>
              <w:spacing w:after="0" w:line="240" w:lineRule="auto"/>
              <w:rPr>
                <w:rFonts w:ascii="Times New Roman" w:hAnsi="Times New Roman"/>
                <w:sz w:val="20"/>
              </w:rPr>
            </w:pPr>
            <w:r w:rsidRPr="007A723C">
              <w:rPr>
                <w:rFonts w:ascii="Times New Roman" w:hAnsi="Times New Roman"/>
                <w:sz w:val="20"/>
              </w:rPr>
              <w:t>Комунальна установа "Ізмаїльська міська центральна лікарня"</w:t>
            </w:r>
          </w:p>
          <w:p w:rsidR="00C51EA6" w:rsidRPr="0068401B" w:rsidRDefault="00C51EA6" w:rsidP="00965248">
            <w:pPr>
              <w:spacing w:after="0" w:line="240" w:lineRule="auto"/>
              <w:rPr>
                <w:sz w:val="20"/>
                <w:szCs w:val="20"/>
                <w:lang w:val="uk-UA"/>
              </w:rPr>
            </w:pPr>
            <w:r w:rsidRPr="0068401B">
              <w:rPr>
                <w:rFonts w:ascii="Times New Roman" w:hAnsi="Times New Roman"/>
                <w:sz w:val="20"/>
                <w:szCs w:val="20"/>
                <w:lang w:val="uk-UA" w:eastAsia="ru-RU"/>
              </w:rPr>
              <w:t>511004</w:t>
            </w:r>
          </w:p>
          <w:p w:rsidR="00C51EA6" w:rsidRDefault="00C51EA6" w:rsidP="00965248">
            <w:pPr>
              <w:spacing w:after="0" w:line="240" w:lineRule="auto"/>
              <w:rPr>
                <w:rFonts w:ascii="Times New Roman" w:hAnsi="Times New Roman"/>
                <w:sz w:val="20"/>
                <w:szCs w:val="20"/>
                <w:lang w:val="uk-UA" w:eastAsia="ru-RU"/>
              </w:rPr>
            </w:pPr>
            <w:r w:rsidRPr="0068401B">
              <w:rPr>
                <w:rFonts w:ascii="Times New Roman" w:hAnsi="Times New Roman"/>
                <w:sz w:val="20"/>
                <w:szCs w:val="20"/>
                <w:lang w:val="uk-UA" w:eastAsia="ru-RU"/>
              </w:rPr>
              <w:t>м.Ізмаїл – вул.Адмірала Холостякова: 18–37-39, 45, 47; вул.Бендерська: 1–31, 33; вул.Білгород-Дністровська: 21, 23, 27–54, 56, 62, 64; вул.Болградська: 2, 4, 6, 8, 10–10А, 12, 18–18-20, 20, 26, 28–28Б, 30, 32, 34, 36, 38, 44–44-46, 52–56, 58–66, 68; вул.Виноградна, вул.Водопроводна, вул.Гаврила Музиченка: 15–51, 53, 55–57А, 59; вул.Героїв Сталінграда: 21, 27–57; вул.Железнякова: 1–54; вул.Жовтнева: 1–62; вул.Калініна: 1–30; вул.Капітана Семенюка: 19–60; вул.Кишинівська: 27, 29–55; вул.Кірова: 2–23, 32; вул.Комсомольська: 1–43А; вул.Свердлова: 1–53; вул.Хотинська: 28–63, 71, 75; вул.Червоноармійська: 3–31, 33; пров.Володимира Івасюка, пров.Комсомольський, просп.Суворова: 13–17А, 23–25;</w:t>
            </w:r>
          </w:p>
          <w:p w:rsidR="00C51EA6" w:rsidRPr="00203CB0" w:rsidRDefault="00C51EA6" w:rsidP="00965248">
            <w:pPr>
              <w:keepLines/>
              <w:spacing w:after="0" w:line="240" w:lineRule="auto"/>
              <w:rPr>
                <w:rFonts w:ascii="Times New Roman" w:hAnsi="Times New Roman"/>
                <w:sz w:val="20"/>
                <w:lang w:val="uk-UA"/>
              </w:rPr>
            </w:pPr>
            <w:r w:rsidRPr="00203CB0">
              <w:rPr>
                <w:rFonts w:ascii="Times New Roman" w:hAnsi="Times New Roman"/>
                <w:sz w:val="20"/>
              </w:rPr>
              <w:t>51100</w:t>
            </w:r>
            <w:r>
              <w:rPr>
                <w:rFonts w:ascii="Times New Roman" w:hAnsi="Times New Roman"/>
                <w:sz w:val="20"/>
                <w:lang w:val="uk-UA"/>
              </w:rPr>
              <w:t>7</w:t>
            </w:r>
          </w:p>
          <w:p w:rsidR="00C51EA6" w:rsidRPr="00203CB0" w:rsidRDefault="00C51EA6" w:rsidP="00965248">
            <w:pPr>
              <w:spacing w:after="0" w:line="240" w:lineRule="auto"/>
              <w:rPr>
                <w:rFonts w:ascii="Times New Roman" w:hAnsi="Times New Roman"/>
                <w:sz w:val="20"/>
                <w:szCs w:val="20"/>
                <w:lang w:val="uk-UA"/>
              </w:rPr>
            </w:pPr>
            <w:r w:rsidRPr="00203CB0">
              <w:rPr>
                <w:rFonts w:ascii="Times New Roman" w:hAnsi="Times New Roman"/>
                <w:sz w:val="20"/>
                <w:szCs w:val="20"/>
              </w:rPr>
              <w:t>Центральна районна лікарня Ізмаїльського району</w:t>
            </w:r>
          </w:p>
          <w:p w:rsidR="00C51EA6" w:rsidRPr="0068401B" w:rsidRDefault="00C51EA6" w:rsidP="00965248">
            <w:pPr>
              <w:spacing w:after="0" w:line="240" w:lineRule="auto"/>
              <w:rPr>
                <w:sz w:val="20"/>
                <w:szCs w:val="20"/>
                <w:lang w:val="uk-UA"/>
              </w:rPr>
            </w:pPr>
            <w:r w:rsidRPr="0068401B">
              <w:rPr>
                <w:rFonts w:ascii="Times New Roman" w:hAnsi="Times New Roman"/>
                <w:sz w:val="20"/>
                <w:szCs w:val="20"/>
                <w:lang w:val="uk-UA" w:eastAsia="ru-RU"/>
              </w:rPr>
              <w:t>510995</w:t>
            </w:r>
          </w:p>
          <w:p w:rsidR="00C51EA6" w:rsidRPr="006E0975" w:rsidRDefault="00C51EA6" w:rsidP="00965248">
            <w:pPr>
              <w:spacing w:after="0" w:line="240" w:lineRule="auto"/>
              <w:rPr>
                <w:rFonts w:ascii="Times New Roman" w:hAnsi="Times New Roman"/>
                <w:sz w:val="20"/>
                <w:szCs w:val="20"/>
                <w:lang w:val="uk-UA" w:eastAsia="ru-RU"/>
              </w:rPr>
            </w:pPr>
            <w:r w:rsidRPr="0068401B">
              <w:rPr>
                <w:rFonts w:ascii="Times New Roman" w:hAnsi="Times New Roman"/>
                <w:sz w:val="20"/>
                <w:szCs w:val="20"/>
                <w:lang w:val="uk-UA" w:eastAsia="ru-RU"/>
              </w:rPr>
              <w:t>м.Ізмаїл – вул.Адмірала Холостякова: 119–131; вул.Білгород-Дністровська: 149, 151–157, 159–180, 182–222; вул.Вишнева: 1–45, 47–49, 51, 53; вул.Герцена: 14–32; вул.Горького: 2–26, 29–29/1; вул.Енгельса: 2–2Б, 14–43; вул.Кишинівська: 103, 107, 109, 114–168Б, 170–172А, 174, 176; вул.Коцюбинського: 2, 6, 8, 12, 14, 16, 18, 20–24, 26, 28, 30–30 к.1, 32; вул.Крупської, вул.Макарова: 1–10А; вул.Платова: 1–27, 29, 31, 33, 35, 37, 39, 41, 43, 45, 47; вул.Шевченка: 8; пров.Вайсальського, пров.Герцена, пров.Каланчацький, пров.Пароплавний, просп.Леніна: 27–27А, 29, 31, 33–35; просп.Суворова: 81, 83–85, 87, 91–91А, 93, 95, 97, 99, 101, 103, 105, 107, 109, 111, 113, 115–115А, 117–119, 121, 123, 125, 129, 133–133А, 137, 141А;</w:t>
            </w:r>
          </w:p>
          <w:p w:rsidR="00C51EA6" w:rsidRPr="0068401B" w:rsidRDefault="00C51EA6" w:rsidP="00965248">
            <w:pPr>
              <w:spacing w:after="0" w:line="240" w:lineRule="auto"/>
              <w:rPr>
                <w:sz w:val="20"/>
                <w:szCs w:val="20"/>
                <w:lang w:val="uk-UA"/>
              </w:rPr>
            </w:pPr>
            <w:r w:rsidRPr="0068401B">
              <w:rPr>
                <w:rFonts w:ascii="Times New Roman" w:hAnsi="Times New Roman"/>
                <w:sz w:val="20"/>
                <w:szCs w:val="20"/>
                <w:lang w:val="uk-UA" w:eastAsia="ru-RU"/>
              </w:rPr>
              <w:t>510989</w:t>
            </w:r>
          </w:p>
          <w:p w:rsidR="00C51EA6" w:rsidRPr="007A723C" w:rsidRDefault="00C51EA6" w:rsidP="00965248">
            <w:pPr>
              <w:spacing w:after="0" w:line="240" w:lineRule="auto"/>
              <w:rPr>
                <w:rFonts w:ascii="Times New Roman" w:hAnsi="Times New Roman"/>
                <w:sz w:val="20"/>
                <w:szCs w:val="20"/>
                <w:lang w:val="uk-UA" w:eastAsia="ru-RU"/>
              </w:rPr>
            </w:pPr>
            <w:r w:rsidRPr="0068401B">
              <w:rPr>
                <w:rFonts w:ascii="Times New Roman" w:hAnsi="Times New Roman"/>
                <w:sz w:val="20"/>
                <w:szCs w:val="20"/>
                <w:lang w:val="uk-UA" w:eastAsia="ru-RU"/>
              </w:rPr>
              <w:t>м.Ізмаїл – вул.Абрикосова, вул.Адмірала Горшкова, вул.Айвазовського, вул.Анатолія Лещова, вул.Билинна, вул.Благоєва, вул.Буджакська, вул.Генерала Зав’ялова, вул.Горького: 33–35А, 37, 39–41А, 43, 45, 47, 49–67; вул.Гудзовська, вул.Дачна, вул.Дунайської флотилії, вул.Карла Лібкнехта, вул.Козача, вул.Леніна: 127–129, 131, 133–135, 152–158; вул.Маршала Тимошенка: 38–76; вул.Меленського, вул.Михайла Бабака, вул.Незалежності, вул.Некрасова: 1–3, 4–6; вул.Новоселів, вул.Орджонікідзе, вул.Полковника Тупіцина, вул.Променева, вул.Рози Люксембург, вул.Семена Чернова, вул.Сиренєва, вул.Слав’янська, вул.Степова, вул.Строітелів, вул.Турбаєвська, вул.Тургенєва, вул.Чехова: 4, 12–14, 16–16А, 18, 20–20А, 22, 24, 26, 28–30, 32–34, 36, 38–38А, 40, 42–139А; вул.28 Червня: 158–164; пров.Меленського, пров.Рози Люксембург, пров.Чехова, пров.Щорса, пров.1-й Рози Люксембург, пров.1-й Чехова: 1–15, 17, 19, 21–97; пров.1-й Щорса, пров.2-й Чехова, пров.2-й Щорса, пров.3-й Чехова, просп.Суворова: 82, 86, 88–90, 92, 94–94А, 96, 98;</w:t>
            </w:r>
          </w:p>
          <w:p w:rsidR="00C51EA6" w:rsidRPr="0068401B" w:rsidRDefault="00C51EA6" w:rsidP="00965248">
            <w:pPr>
              <w:keepLines/>
              <w:spacing w:after="0" w:line="240" w:lineRule="auto"/>
              <w:rPr>
                <w:rFonts w:ascii="Times New Roman" w:hAnsi="Times New Roman"/>
                <w:sz w:val="20"/>
                <w:lang w:val="uk-UA"/>
              </w:rPr>
            </w:pPr>
            <w:r w:rsidRPr="0068401B">
              <w:rPr>
                <w:rFonts w:ascii="Times New Roman" w:hAnsi="Times New Roman"/>
                <w:sz w:val="20"/>
                <w:lang w:val="uk-UA"/>
              </w:rPr>
              <w:t>511010</w:t>
            </w:r>
          </w:p>
          <w:p w:rsidR="00C51EA6" w:rsidRPr="007A723C" w:rsidRDefault="00C51EA6" w:rsidP="00965248">
            <w:pPr>
              <w:spacing w:after="0" w:line="240" w:lineRule="auto"/>
              <w:rPr>
                <w:rFonts w:ascii="Times New Roman" w:hAnsi="Times New Roman"/>
                <w:sz w:val="20"/>
                <w:szCs w:val="20"/>
                <w:lang w:val="uk-UA"/>
              </w:rPr>
            </w:pPr>
            <w:r w:rsidRPr="0068401B">
              <w:rPr>
                <w:rFonts w:ascii="Times New Roman" w:hAnsi="Times New Roman"/>
                <w:sz w:val="20"/>
                <w:lang w:val="uk-UA"/>
              </w:rPr>
              <w:t>Ізмаїльський перинатальний центр</w:t>
            </w:r>
          </w:p>
          <w:p w:rsidR="00C51EA6" w:rsidRPr="0068401B" w:rsidRDefault="00C51EA6" w:rsidP="00965248">
            <w:pPr>
              <w:spacing w:after="0" w:line="240" w:lineRule="auto"/>
              <w:rPr>
                <w:rFonts w:ascii="Times New Roman" w:hAnsi="Times New Roman"/>
                <w:sz w:val="20"/>
                <w:szCs w:val="20"/>
                <w:lang w:val="uk-UA"/>
              </w:rPr>
            </w:pPr>
            <w:r w:rsidRPr="0068401B">
              <w:rPr>
                <w:rFonts w:ascii="Times New Roman" w:hAnsi="Times New Roman"/>
                <w:sz w:val="20"/>
                <w:szCs w:val="20"/>
                <w:lang w:val="uk-UA" w:eastAsia="ru-RU"/>
              </w:rPr>
              <w:t>510990</w:t>
            </w:r>
          </w:p>
          <w:p w:rsidR="00C51EA6" w:rsidRPr="0068401B" w:rsidRDefault="00C51EA6" w:rsidP="00965248">
            <w:pPr>
              <w:spacing w:after="0" w:line="240" w:lineRule="auto"/>
              <w:rPr>
                <w:sz w:val="20"/>
                <w:szCs w:val="20"/>
                <w:lang w:val="uk-UA"/>
              </w:rPr>
            </w:pPr>
            <w:r w:rsidRPr="0068401B">
              <w:rPr>
                <w:rFonts w:ascii="Times New Roman" w:hAnsi="Times New Roman"/>
                <w:sz w:val="20"/>
                <w:szCs w:val="20"/>
                <w:lang w:val="uk-UA" w:eastAsia="ru-RU"/>
              </w:rPr>
              <w:t xml:space="preserve">м.Ізмаїл – вул.Бєлінського, вул.Володимира Сергієнка, </w:t>
            </w:r>
            <w:r w:rsidRPr="0068401B">
              <w:rPr>
                <w:rFonts w:ascii="Times New Roman" w:hAnsi="Times New Roman"/>
                <w:sz w:val="20"/>
                <w:szCs w:val="20"/>
                <w:lang w:val="uk-UA" w:eastAsia="ru-RU"/>
              </w:rPr>
              <w:lastRenderedPageBreak/>
              <w:t>вул.Грачова, вул.Ігора Трипольського, вул.Короленка: 47, 49, 54–66В; вул.Мельнікова, вул.Новопаркова, вул.Олега Кошового, вул.Паркова: 12–77; вул.Північна, вул.Сафронова, вул.Северина Наливайка, вул.Сергія Лагно, вул.Сергія Олексієнка, вул.Чехова: 1–2А, 5–11, 15, 17, 19–19А, 21, 23, 25, 27А, 31А–31-33, 35–35А, 37, 39–39-41, 41; вул.Юрія Губіна, вул.Якова Батюка, пров.Бєлінського, пров.Короленка, пров.Мельнікова, пров.Якова Батюка, пров.1-й Бєлінського, пров.1-й Короленка, пров.1-й Якова Батюка, пров.2-й Бєлінського, пров.2-й Короленка, пров.2-й Якова Батюка, пров.3-й Бєлінського, пров.4-й Бєлінського, просп.Суворова: 100, 102, 104, 106, 108, 110–110В, 112, 114, 116, 120–120А, 122, 124, 126–128, 130–132А, 134–136, 138–140, 183, 185–187, 189, 193–195, 197–197А, 199, 201–372А;</w:t>
            </w:r>
          </w:p>
          <w:p w:rsidR="00C51EA6" w:rsidRPr="0068401B" w:rsidRDefault="00C51EA6" w:rsidP="00965248">
            <w:pPr>
              <w:spacing w:after="0" w:line="240" w:lineRule="auto"/>
              <w:rPr>
                <w:sz w:val="20"/>
                <w:szCs w:val="20"/>
                <w:lang w:val="uk-UA"/>
              </w:rPr>
            </w:pPr>
            <w:r w:rsidRPr="0068401B">
              <w:rPr>
                <w:rFonts w:ascii="Times New Roman" w:hAnsi="Times New Roman"/>
                <w:sz w:val="20"/>
                <w:szCs w:val="20"/>
                <w:lang w:val="uk-UA" w:eastAsia="ru-RU"/>
              </w:rPr>
              <w:t>510991</w:t>
            </w:r>
          </w:p>
          <w:p w:rsidR="00C51EA6" w:rsidRPr="0068401B" w:rsidRDefault="00C51EA6" w:rsidP="00965248">
            <w:pPr>
              <w:spacing w:after="0" w:line="240" w:lineRule="auto"/>
              <w:rPr>
                <w:sz w:val="20"/>
                <w:szCs w:val="20"/>
                <w:lang w:val="uk-UA"/>
              </w:rPr>
            </w:pPr>
            <w:r w:rsidRPr="0068401B">
              <w:rPr>
                <w:rFonts w:ascii="Times New Roman" w:hAnsi="Times New Roman"/>
                <w:sz w:val="20"/>
                <w:szCs w:val="20"/>
                <w:lang w:val="uk-UA" w:eastAsia="ru-RU"/>
              </w:rPr>
              <w:t>м.Ізмаїл – вул.Баумана, вул.Білгород-Дністровська: 181, 224; вул.Богдана Хмельницького: 31, 33–52; вул.Бородіна: 37А–53А; вул.Вишнева: 46, 50, 52, 54–83; вул.Гончарова: 27–29А; вул.Єсеніна, вул.Кишинівська: 169, 173, 175, 177–254А; вул.Короленка: 18, 20–46, 48, 50; вул.Коцюбинського: 36, 38, 40–46, 48, 50, 52, 54, 56, 58, 62–64, 66, 68, 70, 72, 74, 78–131; вул.Куйбишева: 39–69; вул.Лесі Українки, вул.Лисенка, вул.Макарова: 11–71; вул.Маршала Жукова, вул.Маяковського: 40, 42, 44–67; вул.Можайського, вул.Огарєва, вул.Ольги Форш, вул.Паркова: 1–10; вул.Платова: 28, 30, 32, 34, 36, 38–38А, 40, 42, 44, 46, 48–117; вул.Радянська: 1–64; вул.Рєпіна: 44, 46, 48, 52, 66, 90–129; вул.Тольятті, вул.Чайковського: 9–33; вул.Шаумяна, вул.Щусева, вул.8 Березня: 15–35; пров.Дорожний, пров.Каштановий, пров.Лисенка, пров.Парковий, пров.Радянський, пров.Суворова, пров.1-й Рєпіна, пров.1-й Суворова, пров.2-й Лисенка, пров.2-й Рєпіна, просп.Суворова: 141, 144–182, 184, 188, 190–192А, 196, 198, 200;</w:t>
            </w:r>
          </w:p>
          <w:p w:rsidR="00C51EA6" w:rsidRPr="0068401B" w:rsidRDefault="00C51EA6" w:rsidP="00965248">
            <w:pPr>
              <w:spacing w:after="0" w:line="240" w:lineRule="auto"/>
              <w:rPr>
                <w:sz w:val="20"/>
                <w:szCs w:val="20"/>
                <w:lang w:val="uk-UA"/>
              </w:rPr>
            </w:pPr>
            <w:r w:rsidRPr="0068401B">
              <w:rPr>
                <w:rFonts w:ascii="Times New Roman" w:hAnsi="Times New Roman"/>
                <w:sz w:val="20"/>
                <w:szCs w:val="20"/>
                <w:lang w:val="uk-UA" w:eastAsia="ru-RU"/>
              </w:rPr>
              <w:t>510992</w:t>
            </w:r>
          </w:p>
          <w:p w:rsidR="00C51EA6" w:rsidRPr="007A723C" w:rsidRDefault="00C51EA6" w:rsidP="00965248">
            <w:pPr>
              <w:spacing w:after="0" w:line="240" w:lineRule="auto"/>
              <w:rPr>
                <w:rFonts w:ascii="Times New Roman" w:hAnsi="Times New Roman"/>
                <w:sz w:val="20"/>
                <w:szCs w:val="20"/>
                <w:lang w:val="uk-UA" w:eastAsia="ru-RU"/>
              </w:rPr>
            </w:pPr>
            <w:r w:rsidRPr="0068401B">
              <w:rPr>
                <w:rFonts w:ascii="Times New Roman" w:hAnsi="Times New Roman"/>
                <w:sz w:val="20"/>
                <w:szCs w:val="20"/>
                <w:lang w:val="uk-UA" w:eastAsia="ru-RU"/>
              </w:rPr>
              <w:t>м.Ізмаїл – вул.Гайдара, вул.Гончарова: 1–24; вул.Дружби, вул.Запорізька, вул.Космонавтів, вул.Краснодонська: 62–119А; вул.Крилова: 56, 58, 60–163; вул.Ленінградська: 22–108; вул.Московська: 32, 36, 38–38А, 42–123; вул.Перемоги, вул.Правди: 22–60; вул.Пролетарська: 46, 48–131; вул.Радянська: 66–114; вул.Спортивна, вул.Уляни Громової, вул.Філатова: 1, 3, 5–5А, 7, 9, 11–21; вул.8 Березня: 2–12; пров.Гайдара, пров.Київський, пров.Львівський, пров.Перемоги, пров.Правди, пров.Світлий, пров.Яблуневий, пров.2-й Перемоги, пров.2-й Правди</w:t>
            </w:r>
          </w:p>
          <w:p w:rsidR="00C51EA6" w:rsidRPr="007A723C" w:rsidRDefault="00C51EA6" w:rsidP="00965248">
            <w:pPr>
              <w:keepLines/>
              <w:spacing w:after="0" w:line="240" w:lineRule="auto"/>
              <w:rPr>
                <w:rFonts w:ascii="Times New Roman" w:hAnsi="Times New Roman"/>
                <w:sz w:val="20"/>
              </w:rPr>
            </w:pPr>
            <w:r w:rsidRPr="007A723C">
              <w:rPr>
                <w:rFonts w:ascii="Times New Roman" w:hAnsi="Times New Roman"/>
                <w:sz w:val="20"/>
              </w:rPr>
              <w:t>511012</w:t>
            </w:r>
          </w:p>
          <w:p w:rsidR="00C51EA6" w:rsidRPr="007A723C" w:rsidRDefault="00C51EA6" w:rsidP="00965248">
            <w:pPr>
              <w:spacing w:after="0" w:line="240" w:lineRule="auto"/>
              <w:rPr>
                <w:rFonts w:ascii="Times New Roman" w:hAnsi="Times New Roman"/>
                <w:sz w:val="20"/>
                <w:szCs w:val="20"/>
                <w:lang w:val="uk-UA"/>
              </w:rPr>
            </w:pPr>
            <w:r w:rsidRPr="007A723C">
              <w:rPr>
                <w:rFonts w:ascii="Times New Roman" w:hAnsi="Times New Roman"/>
                <w:sz w:val="20"/>
              </w:rPr>
              <w:t>Комунальна установа "Ізмаїльська міська центральна лікарня"</w:t>
            </w:r>
          </w:p>
          <w:p w:rsidR="00C51EA6" w:rsidRPr="00965248" w:rsidRDefault="00C51EA6" w:rsidP="00965248">
            <w:pPr>
              <w:spacing w:after="0" w:line="240" w:lineRule="auto"/>
              <w:rPr>
                <w:rFonts w:ascii="Times New Roman" w:hAnsi="Times New Roman"/>
                <w:sz w:val="20"/>
                <w:szCs w:val="20"/>
                <w:lang w:val="uk-UA" w:eastAsia="ru-RU"/>
              </w:rPr>
            </w:pPr>
          </w:p>
          <w:p w:rsidR="00C51EA6" w:rsidRPr="00965248" w:rsidRDefault="00C51EA6" w:rsidP="00965248">
            <w:pPr>
              <w:spacing w:after="0" w:line="240" w:lineRule="auto"/>
              <w:rPr>
                <w:sz w:val="20"/>
                <w:szCs w:val="20"/>
              </w:rPr>
            </w:pPr>
          </w:p>
          <w:p w:rsidR="00C51EA6" w:rsidRPr="0068401B" w:rsidRDefault="00C51EA6" w:rsidP="00965248">
            <w:pPr>
              <w:spacing w:after="0" w:line="240" w:lineRule="auto"/>
              <w:rPr>
                <w:rFonts w:ascii="Times New Roman" w:hAnsi="Times New Roman"/>
                <w:color w:val="00B0F0"/>
                <w:sz w:val="24"/>
                <w:szCs w:val="24"/>
                <w:lang w:val="uk-UA" w:eastAsia="ru-RU"/>
              </w:rPr>
            </w:pPr>
          </w:p>
        </w:tc>
        <w:tc>
          <w:tcPr>
            <w:tcW w:w="626" w:type="pct"/>
            <w:vAlign w:val="center"/>
          </w:tcPr>
          <w:p w:rsidR="00C51EA6" w:rsidRPr="00156182" w:rsidRDefault="00C51EA6" w:rsidP="00983F5B">
            <w:pPr>
              <w:spacing w:after="0" w:line="240" w:lineRule="auto"/>
              <w:rPr>
                <w:rFonts w:ascii="Times New Roman" w:hAnsi="Times New Roman"/>
                <w:b/>
                <w:sz w:val="24"/>
                <w:szCs w:val="24"/>
                <w:lang w:val="en-US" w:eastAsia="ru-RU"/>
              </w:rPr>
            </w:pPr>
            <w:r>
              <w:rPr>
                <w:rFonts w:ascii="Times New Roman" w:hAnsi="Times New Roman"/>
                <w:b/>
                <w:sz w:val="24"/>
                <w:szCs w:val="24"/>
                <w:lang w:val="en-US" w:eastAsia="ru-RU"/>
              </w:rPr>
              <w:lastRenderedPageBreak/>
              <w:t>15406</w:t>
            </w:r>
          </w:p>
        </w:tc>
      </w:tr>
      <w:tr w:rsidR="00C51EA6" w:rsidRPr="0066271B"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lastRenderedPageBreak/>
              <w:t>62</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№62 з виборів депутатів Одеської обласної ради</w:t>
            </w:r>
          </w:p>
        </w:tc>
        <w:tc>
          <w:tcPr>
            <w:tcW w:w="0" w:type="auto"/>
            <w:vAlign w:val="center"/>
          </w:tcPr>
          <w:p w:rsidR="00C51EA6" w:rsidRPr="007069FF" w:rsidRDefault="00C51EA6" w:rsidP="007069FF">
            <w:pPr>
              <w:keepLines/>
              <w:spacing w:after="0" w:line="240" w:lineRule="auto"/>
              <w:rPr>
                <w:rFonts w:ascii="Times New Roman" w:hAnsi="Times New Roman"/>
                <w:color w:val="000000"/>
                <w:sz w:val="20"/>
                <w:szCs w:val="20"/>
                <w:lang w:eastAsia="ru-RU"/>
              </w:rPr>
            </w:pPr>
            <w:r w:rsidRPr="007069FF">
              <w:rPr>
                <w:rFonts w:ascii="Times New Roman" w:hAnsi="Times New Roman"/>
                <w:color w:val="000000"/>
                <w:sz w:val="20"/>
                <w:szCs w:val="20"/>
                <w:lang w:eastAsia="ru-RU"/>
              </w:rPr>
              <w:t xml:space="preserve">511022 </w:t>
            </w:r>
          </w:p>
          <w:p w:rsidR="00C51EA6" w:rsidRPr="007069FF" w:rsidRDefault="00C51EA6" w:rsidP="007069FF">
            <w:pPr>
              <w:keepLines/>
              <w:spacing w:after="0" w:line="240" w:lineRule="auto"/>
              <w:rPr>
                <w:rFonts w:ascii="Times New Roman" w:hAnsi="Times New Roman"/>
                <w:color w:val="000000"/>
                <w:sz w:val="20"/>
                <w:szCs w:val="20"/>
                <w:lang w:val="uk-UA"/>
              </w:rPr>
            </w:pPr>
            <w:r w:rsidRPr="007069FF">
              <w:rPr>
                <w:rFonts w:ascii="Times New Roman" w:hAnsi="Times New Roman"/>
                <w:color w:val="000000"/>
                <w:sz w:val="20"/>
                <w:szCs w:val="20"/>
                <w:lang w:eastAsia="ru-RU"/>
              </w:rPr>
              <w:t>м.Іллічівськ – вул.Гайдара: 6–6А, 10, 12А; вул.Леніна: 24; вул.Олександрійська: 15; вул.1 Травня: 7–7А, 9, 11;</w:t>
            </w:r>
          </w:p>
          <w:p w:rsidR="00C51EA6" w:rsidRPr="007069FF" w:rsidRDefault="00C51EA6" w:rsidP="007069FF">
            <w:pPr>
              <w:keepLines/>
              <w:spacing w:after="0" w:line="240" w:lineRule="auto"/>
              <w:rPr>
                <w:rFonts w:ascii="Times New Roman" w:hAnsi="Times New Roman"/>
                <w:color w:val="000000"/>
                <w:sz w:val="20"/>
                <w:szCs w:val="20"/>
                <w:lang w:val="uk-UA" w:eastAsia="ru-RU"/>
              </w:rPr>
            </w:pPr>
            <w:r w:rsidRPr="007069FF">
              <w:rPr>
                <w:rFonts w:ascii="Times New Roman" w:hAnsi="Times New Roman"/>
                <w:color w:val="000000"/>
                <w:sz w:val="20"/>
                <w:szCs w:val="20"/>
                <w:lang w:val="uk-UA" w:eastAsia="ru-RU"/>
              </w:rPr>
              <w:t>511023</w:t>
            </w:r>
          </w:p>
          <w:p w:rsidR="00C51EA6" w:rsidRPr="007069FF" w:rsidRDefault="00C51EA6" w:rsidP="007069FF">
            <w:pPr>
              <w:keepLines/>
              <w:spacing w:after="0" w:line="240" w:lineRule="auto"/>
              <w:rPr>
                <w:rFonts w:ascii="Times New Roman" w:hAnsi="Times New Roman"/>
                <w:color w:val="000000"/>
                <w:sz w:val="20"/>
                <w:szCs w:val="20"/>
                <w:lang w:val="uk-UA"/>
              </w:rPr>
            </w:pPr>
            <w:r w:rsidRPr="007069FF">
              <w:rPr>
                <w:rFonts w:ascii="Times New Roman" w:hAnsi="Times New Roman"/>
                <w:color w:val="000000"/>
                <w:sz w:val="20"/>
                <w:szCs w:val="20"/>
                <w:lang w:val="uk-UA" w:eastAsia="ru-RU"/>
              </w:rPr>
              <w:t>м.Іллічівськ – вул.Героїв Сталінграду: 1–1Д; вул.Леніна: 22Б; вул.Паркова: 36–46Б; пров.Зелений, пров.Сонячний</w:t>
            </w:r>
          </w:p>
          <w:p w:rsidR="00C51EA6" w:rsidRPr="007069FF" w:rsidRDefault="00C51EA6" w:rsidP="007069FF">
            <w:pPr>
              <w:keepLines/>
              <w:tabs>
                <w:tab w:val="left" w:pos="932"/>
              </w:tabs>
              <w:spacing w:after="0" w:line="240" w:lineRule="auto"/>
              <w:rPr>
                <w:rFonts w:ascii="Times New Roman" w:hAnsi="Times New Roman"/>
                <w:color w:val="000000"/>
                <w:sz w:val="20"/>
                <w:szCs w:val="20"/>
                <w:lang w:val="uk-UA" w:eastAsia="ru-RU"/>
              </w:rPr>
            </w:pPr>
            <w:r w:rsidRPr="007069FF">
              <w:rPr>
                <w:rFonts w:ascii="Times New Roman" w:hAnsi="Times New Roman"/>
                <w:color w:val="000000"/>
                <w:sz w:val="20"/>
                <w:szCs w:val="20"/>
                <w:lang w:val="uk-UA" w:eastAsia="ru-RU"/>
              </w:rPr>
              <w:t>511024</w:t>
            </w:r>
            <w:r w:rsidRPr="007069FF">
              <w:rPr>
                <w:rFonts w:ascii="Times New Roman" w:hAnsi="Times New Roman"/>
                <w:color w:val="000000"/>
                <w:sz w:val="20"/>
                <w:szCs w:val="20"/>
                <w:lang w:val="uk-UA" w:eastAsia="ru-RU"/>
              </w:rPr>
              <w:tab/>
            </w:r>
          </w:p>
          <w:p w:rsidR="00C51EA6" w:rsidRPr="007069FF" w:rsidRDefault="00C51EA6" w:rsidP="007069FF">
            <w:pPr>
              <w:keepLines/>
              <w:spacing w:after="0" w:line="240" w:lineRule="auto"/>
              <w:rPr>
                <w:rFonts w:ascii="Times New Roman" w:hAnsi="Times New Roman"/>
                <w:color w:val="000000"/>
                <w:sz w:val="20"/>
                <w:szCs w:val="20"/>
                <w:lang w:val="uk-UA"/>
              </w:rPr>
            </w:pPr>
            <w:r w:rsidRPr="007069FF">
              <w:rPr>
                <w:rFonts w:ascii="Times New Roman" w:hAnsi="Times New Roman"/>
                <w:color w:val="000000"/>
                <w:sz w:val="20"/>
                <w:szCs w:val="20"/>
                <w:lang w:val="uk-UA" w:eastAsia="ru-RU"/>
              </w:rPr>
              <w:t>м.Іллічівськ – бульв.Гайдара: 5–7; вул.Леніна: 41–43; вул.Паркова: 34–34В;</w:t>
            </w:r>
          </w:p>
          <w:p w:rsidR="00C51EA6" w:rsidRPr="007069FF" w:rsidRDefault="00C51EA6" w:rsidP="007069FF">
            <w:pPr>
              <w:keepLines/>
              <w:spacing w:after="0" w:line="240" w:lineRule="auto"/>
              <w:rPr>
                <w:rFonts w:ascii="Times New Roman" w:hAnsi="Times New Roman"/>
                <w:color w:val="000000"/>
                <w:sz w:val="20"/>
                <w:szCs w:val="20"/>
                <w:lang w:val="uk-UA" w:eastAsia="ru-RU"/>
              </w:rPr>
            </w:pPr>
            <w:r w:rsidRPr="007069FF">
              <w:rPr>
                <w:rFonts w:ascii="Times New Roman" w:hAnsi="Times New Roman"/>
                <w:color w:val="000000"/>
                <w:sz w:val="20"/>
                <w:szCs w:val="20"/>
                <w:lang w:val="uk-UA" w:eastAsia="ru-RU"/>
              </w:rPr>
              <w:lastRenderedPageBreak/>
              <w:t xml:space="preserve">511025 </w:t>
            </w:r>
          </w:p>
          <w:p w:rsidR="00C51EA6" w:rsidRPr="007069FF" w:rsidRDefault="00C51EA6" w:rsidP="007069FF">
            <w:pPr>
              <w:keepLines/>
              <w:spacing w:after="0" w:line="240" w:lineRule="auto"/>
              <w:rPr>
                <w:rFonts w:ascii="Times New Roman" w:hAnsi="Times New Roman"/>
                <w:color w:val="000000"/>
                <w:sz w:val="20"/>
                <w:szCs w:val="20"/>
                <w:lang w:val="uk-UA"/>
              </w:rPr>
            </w:pPr>
            <w:r w:rsidRPr="007069FF">
              <w:rPr>
                <w:rFonts w:ascii="Times New Roman" w:hAnsi="Times New Roman"/>
                <w:color w:val="000000"/>
                <w:sz w:val="20"/>
                <w:szCs w:val="20"/>
                <w:lang w:val="uk-UA" w:eastAsia="ru-RU"/>
              </w:rPr>
              <w:t>м.Іллічівськ – вул.Берегова, вул.Леніна: 22Н; вул.Морська, вул.Набережна, вул.Одеська, вул.Олександрійська: 23–23А, 25–129; вул.Паркова: 48–52; вул.Приморська, вул.Радісна, вул.Старе Бугово, вул.Тіниста, В/Ч А-3155, В/Ч 2138, В/Ч 41165, В/Ч 44219</w:t>
            </w:r>
          </w:p>
          <w:p w:rsidR="00C51EA6" w:rsidRPr="007069FF" w:rsidRDefault="00C51EA6" w:rsidP="007069FF">
            <w:pPr>
              <w:keepLines/>
              <w:spacing w:after="0" w:line="240" w:lineRule="auto"/>
              <w:rPr>
                <w:rFonts w:ascii="Times New Roman" w:hAnsi="Times New Roman"/>
                <w:color w:val="000000"/>
                <w:sz w:val="20"/>
                <w:szCs w:val="20"/>
                <w:lang w:val="uk-UA" w:eastAsia="ru-RU"/>
              </w:rPr>
            </w:pPr>
            <w:r w:rsidRPr="007069FF">
              <w:rPr>
                <w:rFonts w:ascii="Times New Roman" w:hAnsi="Times New Roman"/>
                <w:color w:val="000000"/>
                <w:sz w:val="20"/>
                <w:szCs w:val="20"/>
                <w:lang w:val="uk-UA" w:eastAsia="ru-RU"/>
              </w:rPr>
              <w:t>511026</w:t>
            </w:r>
          </w:p>
          <w:p w:rsidR="00C51EA6" w:rsidRPr="007069FF" w:rsidRDefault="00C51EA6" w:rsidP="007069FF">
            <w:pPr>
              <w:keepLines/>
              <w:spacing w:after="0" w:line="240" w:lineRule="auto"/>
              <w:rPr>
                <w:rFonts w:ascii="Times New Roman" w:hAnsi="Times New Roman"/>
                <w:color w:val="000000"/>
                <w:sz w:val="20"/>
                <w:szCs w:val="20"/>
                <w:lang w:val="uk-UA"/>
              </w:rPr>
            </w:pPr>
            <w:r w:rsidRPr="007069FF">
              <w:rPr>
                <w:rFonts w:ascii="Times New Roman" w:hAnsi="Times New Roman"/>
                <w:color w:val="000000"/>
                <w:sz w:val="20"/>
                <w:szCs w:val="20"/>
                <w:lang w:val="uk-UA" w:eastAsia="ru-RU"/>
              </w:rPr>
              <w:t>м.Іллічівськ – бульв.Гайдара: 1–3; вул.Леніна: 28, 30, 39–39/1;</w:t>
            </w:r>
          </w:p>
          <w:p w:rsidR="00C51EA6" w:rsidRPr="007069FF" w:rsidRDefault="00C51EA6" w:rsidP="007069FF">
            <w:pPr>
              <w:keepLines/>
              <w:spacing w:after="0" w:line="240" w:lineRule="auto"/>
              <w:rPr>
                <w:rFonts w:ascii="Times New Roman" w:hAnsi="Times New Roman"/>
                <w:color w:val="000000"/>
                <w:sz w:val="20"/>
                <w:szCs w:val="20"/>
                <w:lang w:val="uk-UA" w:eastAsia="ru-RU"/>
              </w:rPr>
            </w:pPr>
            <w:r w:rsidRPr="007069FF">
              <w:rPr>
                <w:rFonts w:ascii="Times New Roman" w:hAnsi="Times New Roman"/>
                <w:color w:val="000000"/>
                <w:sz w:val="20"/>
                <w:szCs w:val="20"/>
                <w:lang w:val="uk-UA" w:eastAsia="ru-RU"/>
              </w:rPr>
              <w:t>511027</w:t>
            </w:r>
          </w:p>
          <w:p w:rsidR="00C51EA6" w:rsidRPr="007069FF" w:rsidRDefault="00C51EA6" w:rsidP="007069FF">
            <w:pPr>
              <w:keepLines/>
              <w:spacing w:after="0" w:line="240" w:lineRule="auto"/>
              <w:rPr>
                <w:rFonts w:ascii="Times New Roman" w:hAnsi="Times New Roman"/>
                <w:color w:val="000000"/>
                <w:sz w:val="20"/>
                <w:szCs w:val="20"/>
                <w:lang w:val="uk-UA"/>
              </w:rPr>
            </w:pPr>
            <w:r w:rsidRPr="007069FF">
              <w:rPr>
                <w:rFonts w:ascii="Times New Roman" w:hAnsi="Times New Roman"/>
                <w:color w:val="000000"/>
                <w:sz w:val="20"/>
                <w:szCs w:val="20"/>
                <w:lang w:val="uk-UA" w:eastAsia="ru-RU"/>
              </w:rPr>
              <w:t>м.Іллічівськ – вул.Гайдара: 5, 12, 14; вул.Героїв Сталінграду: 14; вул.Олександрійська: 17–18, 19–22, 24;</w:t>
            </w:r>
          </w:p>
          <w:p w:rsidR="00C51EA6" w:rsidRPr="007069FF" w:rsidRDefault="00C51EA6" w:rsidP="007069FF">
            <w:pPr>
              <w:keepLines/>
              <w:spacing w:after="0" w:line="240" w:lineRule="auto"/>
              <w:rPr>
                <w:rFonts w:ascii="Times New Roman" w:hAnsi="Times New Roman"/>
                <w:color w:val="000000"/>
                <w:sz w:val="20"/>
                <w:szCs w:val="20"/>
                <w:lang w:val="uk-UA" w:eastAsia="ru-RU"/>
              </w:rPr>
            </w:pPr>
            <w:r w:rsidRPr="007069FF">
              <w:rPr>
                <w:rFonts w:ascii="Times New Roman" w:hAnsi="Times New Roman"/>
                <w:color w:val="000000"/>
                <w:sz w:val="20"/>
                <w:szCs w:val="20"/>
                <w:lang w:val="uk-UA" w:eastAsia="ru-RU"/>
              </w:rPr>
              <w:t xml:space="preserve">511028 </w:t>
            </w:r>
          </w:p>
          <w:p w:rsidR="00C51EA6" w:rsidRPr="007069FF" w:rsidRDefault="00C51EA6" w:rsidP="007069FF">
            <w:pPr>
              <w:keepLines/>
              <w:spacing w:after="0" w:line="240" w:lineRule="auto"/>
              <w:rPr>
                <w:rFonts w:ascii="Times New Roman" w:hAnsi="Times New Roman"/>
                <w:color w:val="000000"/>
                <w:sz w:val="20"/>
                <w:szCs w:val="20"/>
                <w:lang w:val="uk-UA"/>
              </w:rPr>
            </w:pPr>
            <w:r w:rsidRPr="007069FF">
              <w:rPr>
                <w:rFonts w:ascii="Times New Roman" w:hAnsi="Times New Roman"/>
                <w:color w:val="000000"/>
                <w:sz w:val="20"/>
                <w:szCs w:val="20"/>
                <w:lang w:val="uk-UA" w:eastAsia="ru-RU"/>
              </w:rPr>
              <w:t>м.Іллічівськ – вул.Героїв Сталінграду: 8–10;</w:t>
            </w:r>
          </w:p>
          <w:p w:rsidR="00C51EA6" w:rsidRPr="007069FF" w:rsidRDefault="00C51EA6" w:rsidP="007069FF">
            <w:pPr>
              <w:keepLines/>
              <w:spacing w:after="0" w:line="240" w:lineRule="auto"/>
              <w:rPr>
                <w:rFonts w:ascii="Times New Roman" w:hAnsi="Times New Roman"/>
                <w:color w:val="000000"/>
                <w:sz w:val="20"/>
                <w:szCs w:val="20"/>
                <w:lang w:val="uk-UA" w:eastAsia="ru-RU"/>
              </w:rPr>
            </w:pPr>
            <w:r w:rsidRPr="007069FF">
              <w:rPr>
                <w:rFonts w:ascii="Times New Roman" w:hAnsi="Times New Roman"/>
                <w:color w:val="000000"/>
                <w:sz w:val="20"/>
                <w:szCs w:val="20"/>
                <w:lang w:val="uk-UA" w:eastAsia="ru-RU"/>
              </w:rPr>
              <w:t xml:space="preserve">511029 </w:t>
            </w:r>
          </w:p>
          <w:p w:rsidR="00C51EA6" w:rsidRPr="007069FF" w:rsidRDefault="00C51EA6" w:rsidP="007069FF">
            <w:pPr>
              <w:keepLines/>
              <w:spacing w:after="0" w:line="240" w:lineRule="auto"/>
              <w:rPr>
                <w:rFonts w:ascii="Times New Roman" w:hAnsi="Times New Roman"/>
                <w:color w:val="000000"/>
                <w:sz w:val="20"/>
                <w:szCs w:val="20"/>
                <w:lang w:val="uk-UA"/>
              </w:rPr>
            </w:pPr>
            <w:r w:rsidRPr="007069FF">
              <w:rPr>
                <w:rFonts w:ascii="Times New Roman" w:hAnsi="Times New Roman"/>
                <w:color w:val="000000"/>
                <w:sz w:val="20"/>
                <w:szCs w:val="20"/>
                <w:lang w:val="uk-UA" w:eastAsia="ru-RU"/>
              </w:rPr>
              <w:t>м.Іллічівськ – вул.Героїв Сталінграду: 11–13/1, 15–17;</w:t>
            </w:r>
          </w:p>
          <w:p w:rsidR="00C51EA6" w:rsidRPr="007069FF" w:rsidRDefault="00C51EA6" w:rsidP="007069FF">
            <w:pPr>
              <w:keepLines/>
              <w:spacing w:after="0" w:line="240" w:lineRule="auto"/>
              <w:rPr>
                <w:rFonts w:ascii="Times New Roman" w:hAnsi="Times New Roman"/>
                <w:color w:val="000000"/>
                <w:sz w:val="20"/>
                <w:szCs w:val="20"/>
                <w:lang w:eastAsia="ru-RU"/>
              </w:rPr>
            </w:pPr>
            <w:r w:rsidRPr="007069FF">
              <w:rPr>
                <w:rFonts w:ascii="Times New Roman" w:hAnsi="Times New Roman"/>
                <w:color w:val="000000"/>
                <w:sz w:val="20"/>
                <w:szCs w:val="20"/>
                <w:lang w:eastAsia="ru-RU"/>
              </w:rPr>
              <w:t>511034</w:t>
            </w:r>
          </w:p>
          <w:p w:rsidR="00C51EA6" w:rsidRPr="007069FF" w:rsidRDefault="00C51EA6" w:rsidP="007069FF">
            <w:pPr>
              <w:spacing w:after="0" w:line="240" w:lineRule="auto"/>
              <w:rPr>
                <w:rFonts w:ascii="Times New Roman" w:hAnsi="Times New Roman"/>
                <w:color w:val="00B0F0"/>
                <w:sz w:val="20"/>
                <w:szCs w:val="20"/>
                <w:lang w:eastAsia="ru-RU"/>
              </w:rPr>
            </w:pPr>
            <w:r w:rsidRPr="007069FF">
              <w:rPr>
                <w:rFonts w:ascii="Times New Roman" w:hAnsi="Times New Roman"/>
                <w:color w:val="000000"/>
                <w:sz w:val="20"/>
                <w:szCs w:val="20"/>
                <w:lang w:eastAsia="ru-RU"/>
              </w:rPr>
              <w:t>м.Іллічівськ – вул.Гайдара: 3–4, 8; вул.Героїв Сталінграду: 2–2А, 3А, 4–4А, 6; вул.Леніна: 26, 32–35Г;</w:t>
            </w:r>
          </w:p>
        </w:tc>
        <w:tc>
          <w:tcPr>
            <w:tcW w:w="626" w:type="pct"/>
            <w:vAlign w:val="center"/>
          </w:tcPr>
          <w:p w:rsidR="00C51EA6" w:rsidRPr="00E64CAF" w:rsidRDefault="00C51EA6" w:rsidP="00983F5B">
            <w:pPr>
              <w:spacing w:after="0" w:line="240" w:lineRule="auto"/>
              <w:rPr>
                <w:rFonts w:ascii="Times New Roman" w:hAnsi="Times New Roman"/>
                <w:b/>
                <w:sz w:val="24"/>
                <w:szCs w:val="24"/>
                <w:lang w:val="uk-UA" w:eastAsia="ru-RU"/>
              </w:rPr>
            </w:pPr>
            <w:r>
              <w:rPr>
                <w:rFonts w:ascii="Times New Roman" w:hAnsi="Times New Roman"/>
                <w:b/>
                <w:sz w:val="24"/>
                <w:szCs w:val="24"/>
                <w:lang w:val="uk-UA" w:eastAsia="ru-RU"/>
              </w:rPr>
              <w:lastRenderedPageBreak/>
              <w:t>14640</w:t>
            </w:r>
          </w:p>
        </w:tc>
      </w:tr>
      <w:tr w:rsidR="00C51EA6" w:rsidRPr="006E0975"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lastRenderedPageBreak/>
              <w:t>63</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№63 з виборів депутатів Одеської обласної ради</w:t>
            </w:r>
          </w:p>
        </w:tc>
        <w:tc>
          <w:tcPr>
            <w:tcW w:w="0" w:type="auto"/>
            <w:vAlign w:val="center"/>
          </w:tcPr>
          <w:p w:rsidR="00C51EA6" w:rsidRPr="00965248" w:rsidRDefault="00C51EA6" w:rsidP="007069FF">
            <w:pPr>
              <w:keepLines/>
              <w:spacing w:after="0" w:line="240" w:lineRule="auto"/>
              <w:rPr>
                <w:rFonts w:ascii="Times New Roman" w:hAnsi="Times New Roman"/>
                <w:color w:val="000000"/>
                <w:sz w:val="20"/>
                <w:szCs w:val="20"/>
                <w:lang w:val="uk-UA" w:eastAsia="ru-RU"/>
              </w:rPr>
            </w:pPr>
            <w:r w:rsidRPr="00965248">
              <w:rPr>
                <w:rFonts w:ascii="Times New Roman" w:hAnsi="Times New Roman"/>
                <w:color w:val="000000"/>
                <w:sz w:val="20"/>
                <w:szCs w:val="20"/>
                <w:lang w:val="uk-UA" w:eastAsia="ru-RU"/>
              </w:rPr>
              <w:t xml:space="preserve">511014 </w:t>
            </w:r>
          </w:p>
          <w:p w:rsidR="00C51EA6" w:rsidRPr="007069FF" w:rsidRDefault="00C51EA6" w:rsidP="007069FF">
            <w:pPr>
              <w:keepLines/>
              <w:spacing w:after="0" w:line="240" w:lineRule="auto"/>
              <w:rPr>
                <w:rFonts w:ascii="Times New Roman" w:hAnsi="Times New Roman"/>
                <w:color w:val="000000"/>
                <w:sz w:val="20"/>
                <w:szCs w:val="20"/>
                <w:lang w:val="uk-UA"/>
              </w:rPr>
            </w:pPr>
            <w:r w:rsidRPr="007069FF">
              <w:rPr>
                <w:rFonts w:ascii="Times New Roman" w:hAnsi="Times New Roman"/>
                <w:color w:val="000000"/>
                <w:sz w:val="20"/>
                <w:szCs w:val="20"/>
                <w:lang w:val="uk-UA" w:eastAsia="ru-RU"/>
              </w:rPr>
              <w:t>м.Іллічівськ – вул.Данченка: 2–3, 4, 6, 8, 10; вул.Корабельна, вул.Леніна: 1, 3–3А, 5А, 7–7А, 9; вул.Праці: 3–4; вул.Хантадзе: 2–8, 12–12А; пл.Станіслава Стребка</w:t>
            </w:r>
          </w:p>
          <w:p w:rsidR="00C51EA6" w:rsidRPr="007069FF" w:rsidRDefault="00C51EA6" w:rsidP="007069FF">
            <w:pPr>
              <w:keepLines/>
              <w:spacing w:after="0" w:line="240" w:lineRule="auto"/>
              <w:rPr>
                <w:rFonts w:ascii="Times New Roman" w:hAnsi="Times New Roman"/>
                <w:color w:val="000000"/>
                <w:sz w:val="20"/>
                <w:szCs w:val="20"/>
                <w:lang w:eastAsia="ru-RU"/>
              </w:rPr>
            </w:pPr>
            <w:r w:rsidRPr="007069FF">
              <w:rPr>
                <w:rFonts w:ascii="Times New Roman" w:hAnsi="Times New Roman"/>
                <w:color w:val="000000"/>
                <w:sz w:val="20"/>
                <w:szCs w:val="20"/>
                <w:lang w:eastAsia="ru-RU"/>
              </w:rPr>
              <w:t xml:space="preserve">511016 </w:t>
            </w:r>
          </w:p>
          <w:p w:rsidR="00C51EA6" w:rsidRPr="007069FF" w:rsidRDefault="00C51EA6" w:rsidP="007069FF">
            <w:pPr>
              <w:keepLines/>
              <w:spacing w:after="0" w:line="240" w:lineRule="auto"/>
              <w:rPr>
                <w:rFonts w:ascii="Times New Roman" w:hAnsi="Times New Roman"/>
                <w:color w:val="000000"/>
                <w:sz w:val="20"/>
                <w:szCs w:val="20"/>
                <w:lang w:val="uk-UA"/>
              </w:rPr>
            </w:pPr>
            <w:r w:rsidRPr="007069FF">
              <w:rPr>
                <w:rFonts w:ascii="Times New Roman" w:hAnsi="Times New Roman"/>
                <w:color w:val="000000"/>
                <w:sz w:val="20"/>
                <w:szCs w:val="20"/>
                <w:lang w:eastAsia="ru-RU"/>
              </w:rPr>
              <w:t>м.Іллічівськ – вул.Зелена, вул.Леніна: 14А; вул.Олександрійська: 2–2А, 4–9, 12; вул.1 Травня: 12–14, 16–16А; пров.Шкільний: 6;</w:t>
            </w:r>
          </w:p>
          <w:p w:rsidR="00C51EA6" w:rsidRPr="007069FF" w:rsidRDefault="00C51EA6" w:rsidP="007069FF">
            <w:pPr>
              <w:spacing w:after="0" w:line="240" w:lineRule="auto"/>
              <w:rPr>
                <w:rFonts w:ascii="Times New Roman" w:hAnsi="Times New Roman"/>
                <w:color w:val="000000"/>
                <w:sz w:val="20"/>
                <w:szCs w:val="20"/>
                <w:lang w:eastAsia="ru-RU"/>
              </w:rPr>
            </w:pPr>
            <w:r w:rsidRPr="007069FF">
              <w:rPr>
                <w:rFonts w:ascii="Times New Roman" w:hAnsi="Times New Roman"/>
                <w:color w:val="000000"/>
                <w:sz w:val="20"/>
                <w:szCs w:val="20"/>
                <w:lang w:eastAsia="ru-RU"/>
              </w:rPr>
              <w:t>511017</w:t>
            </w:r>
          </w:p>
          <w:p w:rsidR="00C51EA6" w:rsidRPr="007069FF" w:rsidRDefault="00C51EA6" w:rsidP="007069FF">
            <w:pPr>
              <w:spacing w:after="0" w:line="240" w:lineRule="auto"/>
              <w:rPr>
                <w:rFonts w:ascii="Times New Roman" w:hAnsi="Times New Roman"/>
                <w:sz w:val="20"/>
                <w:szCs w:val="20"/>
                <w:lang w:val="uk-UA"/>
              </w:rPr>
            </w:pPr>
            <w:r w:rsidRPr="007069FF">
              <w:rPr>
                <w:rFonts w:ascii="Times New Roman" w:hAnsi="Times New Roman"/>
                <w:color w:val="000000"/>
                <w:sz w:val="20"/>
                <w:szCs w:val="20"/>
                <w:lang w:eastAsia="ru-RU"/>
              </w:rPr>
              <w:t>м.Іллічівськ – вул.Данченка: 15; вул.Леніна: 18А, 20А, 22, 29, 35/1; вул.1 Травня: 1Г, 5, 10Б; пров.Шкільний: 2–4Б;</w:t>
            </w:r>
          </w:p>
          <w:p w:rsidR="00C51EA6" w:rsidRPr="007069FF" w:rsidRDefault="00C51EA6" w:rsidP="007069FF">
            <w:pPr>
              <w:spacing w:after="0" w:line="240" w:lineRule="auto"/>
              <w:rPr>
                <w:rFonts w:ascii="Times New Roman" w:hAnsi="Times New Roman"/>
                <w:sz w:val="20"/>
                <w:szCs w:val="20"/>
                <w:lang w:eastAsia="ru-RU"/>
              </w:rPr>
            </w:pPr>
            <w:r w:rsidRPr="007069FF">
              <w:rPr>
                <w:rFonts w:ascii="Times New Roman" w:hAnsi="Times New Roman"/>
                <w:sz w:val="20"/>
                <w:szCs w:val="20"/>
                <w:lang w:eastAsia="ru-RU"/>
              </w:rPr>
              <w:t>511018</w:t>
            </w:r>
          </w:p>
          <w:p w:rsidR="00C51EA6" w:rsidRPr="007069FF" w:rsidRDefault="00C51EA6" w:rsidP="007069FF">
            <w:pPr>
              <w:spacing w:after="0" w:line="240" w:lineRule="auto"/>
              <w:rPr>
                <w:rFonts w:ascii="Times New Roman" w:hAnsi="Times New Roman"/>
                <w:sz w:val="20"/>
                <w:szCs w:val="20"/>
                <w:lang w:val="uk-UA"/>
              </w:rPr>
            </w:pPr>
            <w:r w:rsidRPr="007069FF">
              <w:rPr>
                <w:rFonts w:ascii="Times New Roman" w:hAnsi="Times New Roman"/>
                <w:color w:val="000000"/>
                <w:sz w:val="20"/>
                <w:szCs w:val="20"/>
                <w:lang w:eastAsia="ru-RU"/>
              </w:rPr>
              <w:t>м.Іллічівськ – вул.Данченка: 5–5А, 12; вул.Леніна: 10–13А, 15Б–18, 19, 21, 23, 25, 27;</w:t>
            </w:r>
          </w:p>
          <w:p w:rsidR="00C51EA6" w:rsidRPr="007069FF" w:rsidRDefault="00C51EA6" w:rsidP="007069FF">
            <w:pPr>
              <w:keepLines/>
              <w:spacing w:after="0" w:line="240" w:lineRule="auto"/>
              <w:rPr>
                <w:rFonts w:ascii="Times New Roman" w:hAnsi="Times New Roman"/>
                <w:sz w:val="20"/>
                <w:szCs w:val="20"/>
                <w:lang w:val="uk-UA" w:eastAsia="ru-RU"/>
              </w:rPr>
            </w:pPr>
            <w:r w:rsidRPr="007069FF">
              <w:rPr>
                <w:rFonts w:ascii="Times New Roman" w:hAnsi="Times New Roman"/>
                <w:sz w:val="20"/>
                <w:szCs w:val="20"/>
                <w:lang w:val="uk-UA" w:eastAsia="ru-RU"/>
              </w:rPr>
              <w:t>511019</w:t>
            </w:r>
          </w:p>
          <w:p w:rsidR="00C51EA6" w:rsidRPr="007069FF" w:rsidRDefault="00C51EA6" w:rsidP="007069FF">
            <w:pPr>
              <w:keepLines/>
              <w:spacing w:after="0" w:line="240" w:lineRule="auto"/>
              <w:rPr>
                <w:rFonts w:ascii="Times New Roman" w:hAnsi="Times New Roman"/>
                <w:color w:val="000000"/>
                <w:sz w:val="20"/>
                <w:szCs w:val="20"/>
                <w:lang w:val="uk-UA"/>
              </w:rPr>
            </w:pPr>
            <w:r w:rsidRPr="007069FF">
              <w:rPr>
                <w:rFonts w:ascii="Times New Roman" w:hAnsi="Times New Roman"/>
                <w:color w:val="000000"/>
                <w:sz w:val="20"/>
                <w:szCs w:val="20"/>
                <w:lang w:val="uk-UA" w:eastAsia="ru-RU"/>
              </w:rPr>
              <w:t>м.Іллічівськ – вул.Данченка: 3Б–3В; вул.Леніна: 15А; вул.Паркова: 22Б; вул.1 Травня: 4–4П, 6–6Б, 8–8Б, 10;</w:t>
            </w:r>
          </w:p>
          <w:p w:rsidR="00C51EA6" w:rsidRPr="007069FF" w:rsidRDefault="00C51EA6" w:rsidP="007069FF">
            <w:pPr>
              <w:keepLines/>
              <w:spacing w:after="0" w:line="240" w:lineRule="auto"/>
              <w:rPr>
                <w:rFonts w:ascii="Times New Roman" w:hAnsi="Times New Roman"/>
                <w:sz w:val="20"/>
                <w:szCs w:val="20"/>
                <w:lang w:eastAsia="ru-RU"/>
              </w:rPr>
            </w:pPr>
            <w:r w:rsidRPr="007069FF">
              <w:rPr>
                <w:rFonts w:ascii="Times New Roman" w:hAnsi="Times New Roman"/>
                <w:sz w:val="20"/>
                <w:szCs w:val="20"/>
                <w:lang w:eastAsia="ru-RU"/>
              </w:rPr>
              <w:t>511020</w:t>
            </w:r>
          </w:p>
          <w:p w:rsidR="00C51EA6" w:rsidRPr="007069FF" w:rsidRDefault="00C51EA6" w:rsidP="007069FF">
            <w:pPr>
              <w:keepLines/>
              <w:spacing w:after="0" w:line="240" w:lineRule="auto"/>
              <w:rPr>
                <w:rFonts w:ascii="Times New Roman" w:hAnsi="Times New Roman"/>
                <w:color w:val="000000"/>
                <w:sz w:val="20"/>
                <w:szCs w:val="20"/>
                <w:lang w:val="uk-UA"/>
              </w:rPr>
            </w:pPr>
            <w:r w:rsidRPr="007069FF">
              <w:rPr>
                <w:rFonts w:ascii="Times New Roman" w:hAnsi="Times New Roman"/>
                <w:color w:val="000000"/>
                <w:sz w:val="20"/>
                <w:szCs w:val="20"/>
                <w:lang w:eastAsia="ru-RU"/>
              </w:rPr>
              <w:t>м.Іллічівськ – вул.Данченка: 1–1А, 3А; вул.Олександрійська: 3С; вул.Паркова: 2–12; вул.Хантадзе: 10, 14–16; пров.Хантадзе</w:t>
            </w:r>
          </w:p>
          <w:p w:rsidR="00C51EA6" w:rsidRPr="007069FF" w:rsidRDefault="00C51EA6" w:rsidP="007069FF">
            <w:pPr>
              <w:keepLines/>
              <w:spacing w:after="0" w:line="240" w:lineRule="auto"/>
              <w:rPr>
                <w:rFonts w:ascii="Times New Roman" w:hAnsi="Times New Roman"/>
                <w:sz w:val="20"/>
                <w:szCs w:val="20"/>
                <w:lang w:eastAsia="ru-RU"/>
              </w:rPr>
            </w:pPr>
            <w:r w:rsidRPr="007069FF">
              <w:rPr>
                <w:rFonts w:ascii="Times New Roman" w:hAnsi="Times New Roman"/>
                <w:sz w:val="20"/>
                <w:szCs w:val="20"/>
                <w:lang w:eastAsia="ru-RU"/>
              </w:rPr>
              <w:t>511021</w:t>
            </w:r>
          </w:p>
          <w:p w:rsidR="00C51EA6" w:rsidRPr="007069FF" w:rsidRDefault="00C51EA6" w:rsidP="007069FF">
            <w:pPr>
              <w:keepLines/>
              <w:spacing w:after="0" w:line="240" w:lineRule="auto"/>
              <w:rPr>
                <w:rFonts w:ascii="Times New Roman" w:hAnsi="Times New Roman"/>
                <w:color w:val="000000"/>
                <w:sz w:val="20"/>
                <w:szCs w:val="20"/>
                <w:lang w:val="uk-UA"/>
              </w:rPr>
            </w:pPr>
            <w:r w:rsidRPr="007069FF">
              <w:rPr>
                <w:rFonts w:ascii="Times New Roman" w:hAnsi="Times New Roman"/>
                <w:color w:val="000000"/>
                <w:sz w:val="20"/>
                <w:szCs w:val="20"/>
                <w:lang w:eastAsia="ru-RU"/>
              </w:rPr>
              <w:t>м.Іллічівськ – вул.Паркова: 14–22, 24–26; вул.1 Травня: 2–2А;</w:t>
            </w:r>
          </w:p>
          <w:p w:rsidR="00C51EA6" w:rsidRPr="007069FF" w:rsidRDefault="00C51EA6" w:rsidP="007069FF">
            <w:pPr>
              <w:keepLines/>
              <w:spacing w:after="0" w:line="240" w:lineRule="auto"/>
              <w:rPr>
                <w:rFonts w:ascii="Times New Roman" w:hAnsi="Times New Roman"/>
                <w:color w:val="000000"/>
                <w:sz w:val="20"/>
                <w:szCs w:val="20"/>
                <w:lang w:val="uk-UA" w:eastAsia="ru-RU"/>
              </w:rPr>
            </w:pPr>
            <w:r w:rsidRPr="007069FF">
              <w:rPr>
                <w:rFonts w:ascii="Times New Roman" w:hAnsi="Times New Roman"/>
                <w:color w:val="000000"/>
                <w:sz w:val="20"/>
                <w:szCs w:val="20"/>
                <w:lang w:val="uk-UA" w:eastAsia="ru-RU"/>
              </w:rPr>
              <w:t xml:space="preserve">511031 </w:t>
            </w:r>
          </w:p>
          <w:p w:rsidR="00C51EA6" w:rsidRPr="007069FF" w:rsidRDefault="00C51EA6" w:rsidP="007069FF">
            <w:pPr>
              <w:spacing w:after="0" w:line="240" w:lineRule="auto"/>
              <w:rPr>
                <w:rFonts w:ascii="Times New Roman" w:hAnsi="Times New Roman"/>
                <w:color w:val="00B0F0"/>
                <w:sz w:val="20"/>
                <w:szCs w:val="20"/>
                <w:lang w:val="uk-UA" w:eastAsia="ru-RU"/>
              </w:rPr>
            </w:pPr>
            <w:r w:rsidRPr="007069FF">
              <w:rPr>
                <w:rFonts w:ascii="Times New Roman" w:hAnsi="Times New Roman"/>
                <w:color w:val="000000"/>
                <w:sz w:val="20"/>
                <w:szCs w:val="20"/>
                <w:lang w:val="uk-UA" w:eastAsia="ru-RU"/>
              </w:rPr>
              <w:t>м.Іллічівськ – вул.Жовтнева, вул.Ізмаїльська, вул.Олександрійська: 11, 13, 16, 18А; вул.Південна, вул.8 Березня</w:t>
            </w:r>
          </w:p>
        </w:tc>
        <w:tc>
          <w:tcPr>
            <w:tcW w:w="626" w:type="pct"/>
            <w:vAlign w:val="center"/>
          </w:tcPr>
          <w:p w:rsidR="00C51EA6" w:rsidRPr="00E64CAF" w:rsidRDefault="00C51EA6" w:rsidP="00983F5B">
            <w:pPr>
              <w:spacing w:after="0" w:line="240" w:lineRule="auto"/>
              <w:rPr>
                <w:rFonts w:ascii="Times New Roman" w:hAnsi="Times New Roman"/>
                <w:b/>
                <w:sz w:val="24"/>
                <w:szCs w:val="24"/>
                <w:lang w:val="uk-UA" w:eastAsia="ru-RU"/>
              </w:rPr>
            </w:pPr>
            <w:r w:rsidRPr="00E64CAF">
              <w:rPr>
                <w:rFonts w:ascii="Times New Roman" w:hAnsi="Times New Roman"/>
                <w:b/>
                <w:sz w:val="24"/>
                <w:szCs w:val="24"/>
                <w:lang w:val="uk-UA" w:eastAsia="ru-RU"/>
              </w:rPr>
              <w:t>17607</w:t>
            </w:r>
          </w:p>
        </w:tc>
      </w:tr>
      <w:tr w:rsidR="00C51EA6" w:rsidRPr="0066271B"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t>64</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№64 з виборів депутатів Одеської обласної ради</w:t>
            </w:r>
          </w:p>
        </w:tc>
        <w:tc>
          <w:tcPr>
            <w:tcW w:w="0" w:type="auto"/>
            <w:vAlign w:val="center"/>
          </w:tcPr>
          <w:p w:rsidR="00C51EA6" w:rsidRPr="007069FF" w:rsidRDefault="00C51EA6" w:rsidP="007069FF">
            <w:pPr>
              <w:keepLines/>
              <w:spacing w:after="0" w:line="240" w:lineRule="auto"/>
              <w:rPr>
                <w:rFonts w:ascii="Times New Roman" w:hAnsi="Times New Roman"/>
                <w:color w:val="000000"/>
                <w:sz w:val="20"/>
                <w:szCs w:val="20"/>
                <w:lang w:val="uk-UA" w:eastAsia="ru-RU"/>
              </w:rPr>
            </w:pPr>
            <w:r w:rsidRPr="007069FF">
              <w:rPr>
                <w:rFonts w:ascii="Times New Roman" w:hAnsi="Times New Roman"/>
                <w:color w:val="000000"/>
                <w:sz w:val="20"/>
                <w:szCs w:val="20"/>
                <w:lang w:val="uk-UA" w:eastAsia="ru-RU"/>
              </w:rPr>
              <w:t xml:space="preserve">511015 </w:t>
            </w:r>
          </w:p>
          <w:p w:rsidR="00C51EA6" w:rsidRPr="007069FF" w:rsidRDefault="00C51EA6" w:rsidP="007069FF">
            <w:pPr>
              <w:keepLines/>
              <w:spacing w:after="0" w:line="240" w:lineRule="auto"/>
              <w:rPr>
                <w:rFonts w:ascii="Times New Roman" w:hAnsi="Times New Roman"/>
                <w:color w:val="000000"/>
                <w:sz w:val="20"/>
                <w:szCs w:val="20"/>
                <w:lang w:val="uk-UA"/>
              </w:rPr>
            </w:pPr>
            <w:r w:rsidRPr="007069FF">
              <w:rPr>
                <w:rFonts w:ascii="Times New Roman" w:hAnsi="Times New Roman"/>
                <w:color w:val="000000"/>
                <w:sz w:val="20"/>
                <w:szCs w:val="20"/>
                <w:lang w:val="uk-UA" w:eastAsia="ru-RU"/>
              </w:rPr>
              <w:t>м.Іллічівськ – вул.Данченка: 7, 9, 11, 13–14, 16–38; вул.Комсомольська, вул.Леніна: 2, 4–4Б, 6–6А, 8–8А; вул.Олександрійська: 1–1А, 3, 3Т; вул.Перемоги, вул.Праці: 7А–11А; вул.Транспортна, вул.Шевченка, Сквер Перемоги</w:t>
            </w:r>
          </w:p>
          <w:p w:rsidR="00C51EA6" w:rsidRPr="007069FF" w:rsidRDefault="00C51EA6" w:rsidP="007069FF">
            <w:pPr>
              <w:keepLines/>
              <w:spacing w:after="0" w:line="240" w:lineRule="auto"/>
              <w:rPr>
                <w:rFonts w:ascii="Times New Roman" w:hAnsi="Times New Roman"/>
                <w:color w:val="000000"/>
                <w:sz w:val="20"/>
                <w:szCs w:val="20"/>
                <w:lang w:val="uk-UA" w:eastAsia="ru-RU"/>
              </w:rPr>
            </w:pPr>
            <w:r w:rsidRPr="007069FF">
              <w:rPr>
                <w:rFonts w:ascii="Times New Roman" w:hAnsi="Times New Roman"/>
                <w:color w:val="000000"/>
                <w:sz w:val="20"/>
                <w:szCs w:val="20"/>
                <w:lang w:val="uk-UA" w:eastAsia="ru-RU"/>
              </w:rPr>
              <w:t xml:space="preserve">511030 </w:t>
            </w:r>
          </w:p>
          <w:p w:rsidR="00C51EA6" w:rsidRPr="007069FF" w:rsidRDefault="00C51EA6" w:rsidP="007069FF">
            <w:pPr>
              <w:keepLines/>
              <w:spacing w:after="0" w:line="240" w:lineRule="auto"/>
              <w:rPr>
                <w:rFonts w:ascii="Times New Roman" w:hAnsi="Times New Roman"/>
                <w:color w:val="000000"/>
                <w:sz w:val="20"/>
                <w:szCs w:val="20"/>
                <w:lang w:val="uk-UA"/>
              </w:rPr>
            </w:pPr>
            <w:r w:rsidRPr="007069FF">
              <w:rPr>
                <w:rFonts w:ascii="Times New Roman" w:hAnsi="Times New Roman"/>
                <w:color w:val="000000"/>
                <w:sz w:val="20"/>
                <w:szCs w:val="20"/>
                <w:lang w:val="uk-UA" w:eastAsia="ru-RU"/>
              </w:rPr>
              <w:t>м.Іллічівськ – вул.Карла Маркса: 17–21; ВК ІЗЗБК</w:t>
            </w:r>
          </w:p>
          <w:p w:rsidR="00C51EA6" w:rsidRPr="007069FF" w:rsidRDefault="00C51EA6" w:rsidP="007069FF">
            <w:pPr>
              <w:keepLines/>
              <w:spacing w:after="0" w:line="240" w:lineRule="auto"/>
              <w:rPr>
                <w:rFonts w:ascii="Times New Roman" w:hAnsi="Times New Roman"/>
                <w:color w:val="000000"/>
                <w:sz w:val="20"/>
                <w:szCs w:val="20"/>
                <w:lang w:eastAsia="ru-RU"/>
              </w:rPr>
            </w:pPr>
            <w:r w:rsidRPr="007069FF">
              <w:rPr>
                <w:rFonts w:ascii="Times New Roman" w:hAnsi="Times New Roman"/>
                <w:color w:val="000000"/>
                <w:sz w:val="20"/>
                <w:szCs w:val="20"/>
                <w:lang w:eastAsia="ru-RU"/>
              </w:rPr>
              <w:t xml:space="preserve">511032 </w:t>
            </w:r>
          </w:p>
          <w:p w:rsidR="00C51EA6" w:rsidRPr="007069FF" w:rsidRDefault="00C51EA6" w:rsidP="007069FF">
            <w:pPr>
              <w:keepLines/>
              <w:spacing w:after="0" w:line="240" w:lineRule="auto"/>
              <w:rPr>
                <w:rFonts w:ascii="Times New Roman" w:hAnsi="Times New Roman"/>
                <w:color w:val="000000"/>
                <w:sz w:val="20"/>
                <w:szCs w:val="20"/>
                <w:lang w:val="uk-UA"/>
              </w:rPr>
            </w:pPr>
            <w:r w:rsidRPr="007069FF">
              <w:rPr>
                <w:rFonts w:ascii="Times New Roman" w:hAnsi="Times New Roman"/>
                <w:color w:val="000000"/>
                <w:sz w:val="20"/>
                <w:szCs w:val="20"/>
                <w:lang w:eastAsia="ru-RU"/>
              </w:rPr>
              <w:t>м.Іллічівськ – вул.Карла Маркса: 11–15; вул.1 Травня: 15А;</w:t>
            </w:r>
          </w:p>
          <w:p w:rsidR="00C51EA6" w:rsidRPr="007069FF" w:rsidRDefault="00C51EA6" w:rsidP="007069FF">
            <w:pPr>
              <w:keepLines/>
              <w:spacing w:after="0" w:line="240" w:lineRule="auto"/>
              <w:rPr>
                <w:rFonts w:ascii="Times New Roman" w:hAnsi="Times New Roman"/>
                <w:color w:val="000000"/>
                <w:sz w:val="20"/>
                <w:szCs w:val="20"/>
                <w:lang w:eastAsia="ru-RU"/>
              </w:rPr>
            </w:pPr>
            <w:r w:rsidRPr="007069FF">
              <w:rPr>
                <w:rFonts w:ascii="Times New Roman" w:hAnsi="Times New Roman"/>
                <w:color w:val="000000"/>
                <w:sz w:val="20"/>
                <w:szCs w:val="20"/>
                <w:lang w:eastAsia="ru-RU"/>
              </w:rPr>
              <w:t xml:space="preserve">511033 </w:t>
            </w:r>
          </w:p>
          <w:p w:rsidR="00C51EA6" w:rsidRPr="007069FF" w:rsidRDefault="00C51EA6" w:rsidP="007069FF">
            <w:pPr>
              <w:keepLines/>
              <w:spacing w:after="0" w:line="240" w:lineRule="auto"/>
              <w:rPr>
                <w:rFonts w:ascii="Times New Roman" w:hAnsi="Times New Roman"/>
                <w:color w:val="000000"/>
                <w:sz w:val="20"/>
                <w:szCs w:val="20"/>
                <w:lang w:val="uk-UA"/>
              </w:rPr>
            </w:pPr>
            <w:r w:rsidRPr="007069FF">
              <w:rPr>
                <w:rFonts w:ascii="Times New Roman" w:hAnsi="Times New Roman"/>
                <w:color w:val="000000"/>
                <w:sz w:val="20"/>
                <w:szCs w:val="20"/>
                <w:lang w:eastAsia="ru-RU"/>
              </w:rPr>
              <w:t xml:space="preserve">м.Іллічівськ – вул.Виноградна, вул.Олександрійська: 10; вул.Садова, вул.Середня, вул.1 Травня: 17; лінія 1 </w:t>
            </w:r>
            <w:r w:rsidRPr="007069FF">
              <w:rPr>
                <w:rFonts w:ascii="Times New Roman" w:hAnsi="Times New Roman"/>
                <w:color w:val="000000"/>
                <w:sz w:val="20"/>
                <w:szCs w:val="20"/>
                <w:lang w:eastAsia="ru-RU"/>
              </w:rPr>
              <w:lastRenderedPageBreak/>
              <w:t>Садового товариства ”Портовик”, лінія 2 Садового товариства”Портовик”, лінія 3 Садового товариства ”Портовик”, лінія 4 Садового товариства ”Портовик”, лінія 5 Садового товатиства ”Портовик”, лінія 6 Садового товариства ”Судноремонтник”, лінія 7 Садового товариства ”Судноремонтник”, лінія 8 Садового товариства ”Судноремонтник”</w:t>
            </w:r>
          </w:p>
          <w:p w:rsidR="00C51EA6" w:rsidRPr="007069FF" w:rsidRDefault="00C51EA6" w:rsidP="007069FF">
            <w:pPr>
              <w:keepLines/>
              <w:spacing w:after="0" w:line="240" w:lineRule="auto"/>
              <w:rPr>
                <w:rFonts w:ascii="Times New Roman" w:hAnsi="Times New Roman"/>
                <w:color w:val="000000"/>
                <w:sz w:val="20"/>
                <w:szCs w:val="20"/>
                <w:lang w:val="uk-UA" w:eastAsia="ru-RU"/>
              </w:rPr>
            </w:pPr>
            <w:r w:rsidRPr="007069FF">
              <w:rPr>
                <w:rFonts w:ascii="Times New Roman" w:hAnsi="Times New Roman"/>
                <w:color w:val="000000"/>
                <w:sz w:val="20"/>
                <w:szCs w:val="20"/>
                <w:lang w:val="uk-UA" w:eastAsia="ru-RU"/>
              </w:rPr>
              <w:t>511035</w:t>
            </w:r>
          </w:p>
          <w:p w:rsidR="00C51EA6" w:rsidRPr="007069FF" w:rsidRDefault="00C51EA6" w:rsidP="007069FF">
            <w:pPr>
              <w:keepLines/>
              <w:spacing w:after="0" w:line="240" w:lineRule="auto"/>
              <w:rPr>
                <w:rFonts w:ascii="Times New Roman" w:hAnsi="Times New Roman"/>
                <w:color w:val="000000"/>
                <w:sz w:val="20"/>
                <w:szCs w:val="20"/>
                <w:lang w:val="uk-UA"/>
              </w:rPr>
            </w:pPr>
            <w:r w:rsidRPr="007069FF">
              <w:rPr>
                <w:rFonts w:ascii="Times New Roman" w:hAnsi="Times New Roman"/>
                <w:color w:val="000000"/>
                <w:sz w:val="20"/>
                <w:szCs w:val="20"/>
                <w:lang w:val="uk-UA" w:eastAsia="ru-RU"/>
              </w:rPr>
              <w:t>м.Іллічівськ – вул.Героїв Сталінграду: 3, 3Б, 5, 7; вул.Карла Маркса: 2А–9; вул.Промислова, вул.1 Травня: 19;</w:t>
            </w:r>
          </w:p>
          <w:p w:rsidR="00C51EA6" w:rsidRPr="007069FF" w:rsidRDefault="00C51EA6" w:rsidP="007069FF">
            <w:pPr>
              <w:keepLines/>
              <w:spacing w:after="0" w:line="240" w:lineRule="auto"/>
              <w:rPr>
                <w:rFonts w:ascii="Times New Roman" w:hAnsi="Times New Roman"/>
                <w:color w:val="000000"/>
                <w:sz w:val="20"/>
                <w:szCs w:val="20"/>
                <w:lang w:val="uk-UA" w:eastAsia="ru-RU"/>
              </w:rPr>
            </w:pPr>
            <w:r w:rsidRPr="007069FF">
              <w:rPr>
                <w:rFonts w:ascii="Times New Roman" w:hAnsi="Times New Roman"/>
                <w:color w:val="000000"/>
                <w:sz w:val="20"/>
                <w:szCs w:val="20"/>
                <w:lang w:val="uk-UA" w:eastAsia="ru-RU"/>
              </w:rPr>
              <w:t>511036</w:t>
            </w:r>
          </w:p>
          <w:p w:rsidR="00C51EA6" w:rsidRDefault="00C51EA6" w:rsidP="007069FF">
            <w:pPr>
              <w:keepLines/>
              <w:spacing w:after="0" w:line="240" w:lineRule="auto"/>
              <w:rPr>
                <w:rFonts w:ascii="Times New Roman" w:hAnsi="Times New Roman"/>
                <w:color w:val="000000"/>
                <w:sz w:val="20"/>
                <w:szCs w:val="20"/>
                <w:lang w:val="uk-UA" w:eastAsia="ru-RU"/>
              </w:rPr>
            </w:pPr>
            <w:r w:rsidRPr="007069FF">
              <w:rPr>
                <w:rFonts w:ascii="Times New Roman" w:hAnsi="Times New Roman"/>
                <w:color w:val="000000"/>
                <w:sz w:val="20"/>
                <w:szCs w:val="20"/>
                <w:lang w:val="uk-UA" w:eastAsia="ru-RU"/>
              </w:rPr>
              <w:t>смт Олександрівка – вул.Виноградна, вул.Вчительська, вул.Гагаріна, вул.Ентузіастів, вул.Залізнична, вул.Земна, вул.Карла Маркса, вул.Київська, вул.Кооперативна, вул.Лиманська, вул.Маяковського, вул.Молодіжна, вул.Морська, вул.Нова, вул.Новоселів, вул.Озерна, вул.Піонерська, вул.Пушкіна, вул.Розвитку, вул.Садова, вул.Сонячна, вул.Спортивна, вул.Степова, вул.Шкільна, вул.Щорса, пров.Гагаріна, пров.Карла Маркса, пров.Лермонтова, пров.Лиманський, пров.Пушкіна, пров.Степовий</w:t>
            </w:r>
          </w:p>
          <w:p w:rsidR="00C51EA6" w:rsidRPr="00217D02" w:rsidRDefault="00C51EA6" w:rsidP="00217D02">
            <w:pPr>
              <w:keepLines/>
              <w:spacing w:after="0" w:line="240" w:lineRule="auto"/>
              <w:rPr>
                <w:rFonts w:ascii="Times New Roman" w:hAnsi="Times New Roman"/>
                <w:sz w:val="20"/>
              </w:rPr>
            </w:pPr>
            <w:r w:rsidRPr="00217D02">
              <w:rPr>
                <w:rFonts w:ascii="Times New Roman" w:hAnsi="Times New Roman"/>
                <w:sz w:val="20"/>
              </w:rPr>
              <w:t>511446</w:t>
            </w:r>
          </w:p>
          <w:p w:rsidR="00C51EA6" w:rsidRPr="00217D02" w:rsidRDefault="00C51EA6" w:rsidP="00217D02">
            <w:pPr>
              <w:keepLines/>
              <w:spacing w:after="0" w:line="240" w:lineRule="auto"/>
              <w:rPr>
                <w:rFonts w:ascii="Times New Roman" w:hAnsi="Times New Roman"/>
                <w:color w:val="000000"/>
                <w:sz w:val="20"/>
                <w:szCs w:val="20"/>
                <w:lang w:val="uk-UA"/>
              </w:rPr>
            </w:pPr>
            <w:r w:rsidRPr="00217D02">
              <w:rPr>
                <w:rFonts w:ascii="Times New Roman" w:hAnsi="Times New Roman"/>
                <w:sz w:val="20"/>
              </w:rPr>
              <w:t>Державний заклад Іллічівська басейнова лікарня на водному транспорті Міністерства охорони здоров’я України</w:t>
            </w:r>
          </w:p>
          <w:p w:rsidR="00C51EA6" w:rsidRPr="007069FF" w:rsidRDefault="00C51EA6" w:rsidP="007069FF">
            <w:pPr>
              <w:keepLines/>
              <w:spacing w:after="0" w:line="240" w:lineRule="auto"/>
              <w:rPr>
                <w:rFonts w:ascii="Times New Roman" w:hAnsi="Times New Roman"/>
                <w:color w:val="000000"/>
                <w:sz w:val="20"/>
                <w:szCs w:val="20"/>
                <w:lang w:val="uk-UA" w:eastAsia="ru-RU"/>
              </w:rPr>
            </w:pPr>
            <w:r w:rsidRPr="007069FF">
              <w:rPr>
                <w:rFonts w:ascii="Times New Roman" w:hAnsi="Times New Roman"/>
                <w:color w:val="000000"/>
                <w:sz w:val="20"/>
                <w:szCs w:val="20"/>
                <w:lang w:val="uk-UA" w:eastAsia="ru-RU"/>
              </w:rPr>
              <w:t>511037</w:t>
            </w:r>
          </w:p>
          <w:p w:rsidR="00C51EA6" w:rsidRPr="007069FF" w:rsidRDefault="00C51EA6" w:rsidP="007069FF">
            <w:pPr>
              <w:keepLines/>
              <w:spacing w:after="0" w:line="240" w:lineRule="auto"/>
              <w:rPr>
                <w:rFonts w:ascii="Times New Roman" w:hAnsi="Times New Roman"/>
                <w:color w:val="000000"/>
                <w:sz w:val="20"/>
                <w:szCs w:val="20"/>
                <w:lang w:val="uk-UA"/>
              </w:rPr>
            </w:pPr>
            <w:r w:rsidRPr="007069FF">
              <w:rPr>
                <w:rFonts w:ascii="Times New Roman" w:hAnsi="Times New Roman"/>
                <w:color w:val="000000"/>
                <w:sz w:val="20"/>
                <w:szCs w:val="20"/>
                <w:lang w:val="uk-UA" w:eastAsia="ru-RU"/>
              </w:rPr>
              <w:t>смт Олександрівка – вул.Городня, вул.Енгельса, вул.Жовтнева, вул.Зелена, вул.Кірова, вул.Комсомольська, вул.Леніна: 59–108; вул.Лермонтова, вул.Набережна, вул.Перемоги, вул.Петровського, вул.Радянська, вул.Свердлова, вул.Сільськогосподарська, вул.Судноремонтна, вул.Толстого, вул.Шевченка, пров.Гречеський, пров.Західний, пров.Зелений, пров.Зірковий, пров.Північний, пров.Судноремонтний</w:t>
            </w:r>
          </w:p>
          <w:p w:rsidR="00C51EA6" w:rsidRPr="007069FF" w:rsidRDefault="00C51EA6" w:rsidP="007069FF">
            <w:pPr>
              <w:keepLines/>
              <w:spacing w:after="0" w:line="240" w:lineRule="auto"/>
              <w:rPr>
                <w:rFonts w:ascii="Times New Roman" w:hAnsi="Times New Roman"/>
                <w:color w:val="000000"/>
                <w:sz w:val="20"/>
                <w:szCs w:val="20"/>
                <w:lang w:val="uk-UA" w:eastAsia="ru-RU"/>
              </w:rPr>
            </w:pPr>
            <w:r w:rsidRPr="007069FF">
              <w:rPr>
                <w:rFonts w:ascii="Times New Roman" w:hAnsi="Times New Roman"/>
                <w:color w:val="000000"/>
                <w:sz w:val="20"/>
                <w:szCs w:val="20"/>
                <w:lang w:val="uk-UA" w:eastAsia="ru-RU"/>
              </w:rPr>
              <w:t>511038</w:t>
            </w:r>
          </w:p>
          <w:p w:rsidR="00C51EA6" w:rsidRPr="007069FF" w:rsidRDefault="00C51EA6" w:rsidP="007069FF">
            <w:pPr>
              <w:keepLines/>
              <w:spacing w:after="0" w:line="240" w:lineRule="auto"/>
              <w:rPr>
                <w:rFonts w:ascii="Times New Roman" w:hAnsi="Times New Roman"/>
                <w:color w:val="000000"/>
                <w:sz w:val="20"/>
                <w:szCs w:val="20"/>
                <w:lang w:val="uk-UA"/>
              </w:rPr>
            </w:pPr>
            <w:r w:rsidRPr="007069FF">
              <w:rPr>
                <w:rFonts w:ascii="Times New Roman" w:hAnsi="Times New Roman"/>
                <w:color w:val="000000"/>
                <w:sz w:val="20"/>
                <w:szCs w:val="20"/>
                <w:lang w:val="uk-UA" w:eastAsia="ru-RU"/>
              </w:rPr>
              <w:t>смт Олександрівка – вул.Леніна: 1–58;</w:t>
            </w:r>
          </w:p>
          <w:p w:rsidR="00C51EA6" w:rsidRPr="007069FF" w:rsidRDefault="00C51EA6" w:rsidP="007069FF">
            <w:pPr>
              <w:keepLines/>
              <w:spacing w:after="0" w:line="240" w:lineRule="auto"/>
              <w:rPr>
                <w:rFonts w:ascii="Times New Roman" w:hAnsi="Times New Roman"/>
                <w:color w:val="000000"/>
                <w:sz w:val="20"/>
                <w:szCs w:val="20"/>
                <w:lang w:val="uk-UA" w:eastAsia="ru-RU"/>
              </w:rPr>
            </w:pPr>
            <w:r w:rsidRPr="007069FF">
              <w:rPr>
                <w:rFonts w:ascii="Times New Roman" w:hAnsi="Times New Roman"/>
                <w:color w:val="000000"/>
                <w:sz w:val="20"/>
                <w:szCs w:val="20"/>
                <w:lang w:val="uk-UA" w:eastAsia="ru-RU"/>
              </w:rPr>
              <w:t>511039</w:t>
            </w:r>
          </w:p>
          <w:p w:rsidR="00C51EA6" w:rsidRDefault="00C51EA6" w:rsidP="007069FF">
            <w:pPr>
              <w:keepLines/>
              <w:spacing w:after="0" w:line="240" w:lineRule="auto"/>
              <w:rPr>
                <w:rFonts w:ascii="Times New Roman" w:hAnsi="Times New Roman"/>
                <w:color w:val="000000"/>
                <w:sz w:val="20"/>
                <w:szCs w:val="20"/>
                <w:lang w:val="uk-UA" w:eastAsia="ru-RU"/>
              </w:rPr>
            </w:pPr>
            <w:r w:rsidRPr="007069FF">
              <w:rPr>
                <w:rFonts w:ascii="Times New Roman" w:hAnsi="Times New Roman"/>
                <w:color w:val="000000"/>
                <w:sz w:val="20"/>
                <w:szCs w:val="20"/>
                <w:lang w:val="uk-UA" w:eastAsia="ru-RU"/>
              </w:rPr>
              <w:t>с.Малодолинське – вул.Будівельна, вул.Вишнева, вул.Вознесенська, вул.Вчительська, вул.Енгельса, вул.Зарічна, вул.Зелена, вул.Молодіжна, вул.Набережна, вул.Незалежності, вул.Нова, вул.Першотравнева, вул.Робоча, вул.Рози Люксембург, ву</w:t>
            </w:r>
          </w:p>
          <w:p w:rsidR="00C51EA6" w:rsidRPr="007069FF" w:rsidRDefault="00C51EA6" w:rsidP="007069FF">
            <w:pPr>
              <w:keepLines/>
              <w:spacing w:after="0" w:line="240" w:lineRule="auto"/>
              <w:rPr>
                <w:rFonts w:ascii="Times New Roman" w:hAnsi="Times New Roman"/>
                <w:color w:val="000000"/>
                <w:sz w:val="20"/>
                <w:szCs w:val="20"/>
                <w:lang w:val="uk-UA"/>
              </w:rPr>
            </w:pPr>
            <w:r w:rsidRPr="007069FF">
              <w:rPr>
                <w:rFonts w:ascii="Times New Roman" w:hAnsi="Times New Roman"/>
                <w:color w:val="000000"/>
                <w:sz w:val="20"/>
                <w:szCs w:val="20"/>
                <w:lang w:val="uk-UA" w:eastAsia="ru-RU"/>
              </w:rPr>
              <w:t>л.Українська, вул.Ювілейна, пров.Весняний, пров.Вишневий, пров.Гвардійський, пров.Новоселів, пров.Ювілейний</w:t>
            </w:r>
          </w:p>
          <w:p w:rsidR="00C51EA6" w:rsidRPr="007069FF" w:rsidRDefault="00C51EA6" w:rsidP="007069FF">
            <w:pPr>
              <w:keepLines/>
              <w:spacing w:after="0" w:line="240" w:lineRule="auto"/>
              <w:rPr>
                <w:rFonts w:ascii="Times New Roman" w:hAnsi="Times New Roman"/>
                <w:color w:val="000000"/>
                <w:sz w:val="20"/>
                <w:szCs w:val="20"/>
                <w:lang w:val="uk-UA" w:eastAsia="ru-RU"/>
              </w:rPr>
            </w:pPr>
            <w:r w:rsidRPr="007069FF">
              <w:rPr>
                <w:rFonts w:ascii="Times New Roman" w:hAnsi="Times New Roman"/>
                <w:color w:val="000000"/>
                <w:sz w:val="20"/>
                <w:szCs w:val="20"/>
                <w:lang w:val="uk-UA" w:eastAsia="ru-RU"/>
              </w:rPr>
              <w:t>511040</w:t>
            </w:r>
          </w:p>
          <w:p w:rsidR="00C51EA6" w:rsidRPr="007069FF" w:rsidRDefault="00C51EA6" w:rsidP="007069FF">
            <w:pPr>
              <w:keepLines/>
              <w:spacing w:after="0" w:line="240" w:lineRule="auto"/>
              <w:rPr>
                <w:rFonts w:ascii="Times New Roman" w:hAnsi="Times New Roman"/>
                <w:color w:val="000000"/>
                <w:sz w:val="20"/>
                <w:szCs w:val="20"/>
                <w:lang w:val="uk-UA"/>
              </w:rPr>
            </w:pPr>
            <w:r w:rsidRPr="007069FF">
              <w:rPr>
                <w:rFonts w:ascii="Times New Roman" w:hAnsi="Times New Roman"/>
                <w:color w:val="000000"/>
                <w:sz w:val="20"/>
                <w:szCs w:val="20"/>
                <w:lang w:val="uk-UA" w:eastAsia="ru-RU"/>
              </w:rPr>
              <w:t>с.Малодолинське – вул.Заводська, вул.Карла Маркса, вул.Космонавтів, вул.Леніна, вул.Шевченка, вул.Шмідта, пров.Шмідта, Станція Ксенієво</w:t>
            </w:r>
          </w:p>
          <w:p w:rsidR="00C51EA6" w:rsidRPr="007069FF" w:rsidRDefault="00C51EA6" w:rsidP="007069FF">
            <w:pPr>
              <w:keepLines/>
              <w:spacing w:after="0" w:line="240" w:lineRule="auto"/>
              <w:rPr>
                <w:rFonts w:ascii="Times New Roman" w:hAnsi="Times New Roman"/>
                <w:color w:val="000000"/>
                <w:sz w:val="20"/>
                <w:szCs w:val="20"/>
                <w:lang w:eastAsia="ru-RU"/>
              </w:rPr>
            </w:pPr>
            <w:r w:rsidRPr="007069FF">
              <w:rPr>
                <w:rFonts w:ascii="Times New Roman" w:hAnsi="Times New Roman"/>
                <w:color w:val="000000"/>
                <w:sz w:val="20"/>
                <w:szCs w:val="20"/>
                <w:lang w:eastAsia="ru-RU"/>
              </w:rPr>
              <w:t>511041</w:t>
            </w:r>
          </w:p>
          <w:p w:rsidR="00C51EA6" w:rsidRPr="007069FF" w:rsidRDefault="00C51EA6" w:rsidP="007069FF">
            <w:pPr>
              <w:spacing w:after="0" w:line="240" w:lineRule="auto"/>
              <w:rPr>
                <w:rFonts w:ascii="Times New Roman" w:hAnsi="Times New Roman"/>
                <w:color w:val="00B0F0"/>
                <w:sz w:val="20"/>
                <w:szCs w:val="20"/>
                <w:lang w:val="uk-UA" w:eastAsia="ru-RU"/>
              </w:rPr>
            </w:pPr>
            <w:r w:rsidRPr="007069FF">
              <w:rPr>
                <w:rFonts w:ascii="Times New Roman" w:hAnsi="Times New Roman"/>
                <w:color w:val="000000"/>
                <w:sz w:val="20"/>
                <w:szCs w:val="20"/>
                <w:lang w:eastAsia="ru-RU"/>
              </w:rPr>
              <w:t>с.Бурлача Б</w:t>
            </w:r>
            <w:r w:rsidRPr="007069FF">
              <w:rPr>
                <w:rFonts w:ascii="Times New Roman" w:hAnsi="Times New Roman"/>
                <w:color w:val="000000"/>
                <w:sz w:val="20"/>
                <w:szCs w:val="20"/>
                <w:lang w:val="uk-UA" w:eastAsia="ru-RU"/>
              </w:rPr>
              <w:t>а</w:t>
            </w:r>
            <w:r w:rsidRPr="007069FF">
              <w:rPr>
                <w:rFonts w:ascii="Times New Roman" w:hAnsi="Times New Roman"/>
                <w:color w:val="000000"/>
                <w:sz w:val="20"/>
                <w:szCs w:val="20"/>
                <w:lang w:eastAsia="ru-RU"/>
              </w:rPr>
              <w:t>лка</w:t>
            </w:r>
          </w:p>
        </w:tc>
        <w:tc>
          <w:tcPr>
            <w:tcW w:w="626" w:type="pct"/>
            <w:vAlign w:val="center"/>
          </w:tcPr>
          <w:p w:rsidR="00C51EA6" w:rsidRPr="00E64CAF" w:rsidRDefault="00C51EA6" w:rsidP="00983F5B">
            <w:pPr>
              <w:spacing w:after="0" w:line="240" w:lineRule="auto"/>
              <w:rPr>
                <w:rFonts w:ascii="Times New Roman" w:hAnsi="Times New Roman"/>
                <w:b/>
                <w:sz w:val="24"/>
                <w:szCs w:val="24"/>
                <w:lang w:val="uk-UA" w:eastAsia="ru-RU"/>
              </w:rPr>
            </w:pPr>
            <w:r w:rsidRPr="00E64CAF">
              <w:rPr>
                <w:rFonts w:ascii="Times New Roman" w:hAnsi="Times New Roman"/>
                <w:b/>
                <w:sz w:val="24"/>
                <w:szCs w:val="24"/>
                <w:lang w:val="uk-UA" w:eastAsia="ru-RU"/>
              </w:rPr>
              <w:lastRenderedPageBreak/>
              <w:t>18274</w:t>
            </w:r>
          </w:p>
        </w:tc>
      </w:tr>
      <w:tr w:rsidR="00C51EA6" w:rsidRPr="006E0975"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lastRenderedPageBreak/>
              <w:t>65</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№65 з виборів депутатів Одеської обласної ради</w:t>
            </w:r>
          </w:p>
        </w:tc>
        <w:tc>
          <w:tcPr>
            <w:tcW w:w="0" w:type="auto"/>
          </w:tcPr>
          <w:p w:rsidR="00C51EA6" w:rsidRPr="00C95C5F" w:rsidRDefault="00C51EA6" w:rsidP="00C95C5F">
            <w:pPr>
              <w:snapToGrid w:val="0"/>
              <w:spacing w:after="0" w:line="240" w:lineRule="auto"/>
              <w:rPr>
                <w:rFonts w:ascii="Times New Roman" w:hAnsi="Times New Roman"/>
                <w:sz w:val="20"/>
                <w:szCs w:val="20"/>
                <w:lang w:val="uk-UA"/>
              </w:rPr>
            </w:pPr>
            <w:r w:rsidRPr="0068401B">
              <w:rPr>
                <w:rFonts w:ascii="Times New Roman" w:hAnsi="Times New Roman"/>
                <w:sz w:val="20"/>
                <w:szCs w:val="20"/>
                <w:lang w:val="uk-UA"/>
              </w:rPr>
              <w:t>511042</w:t>
            </w:r>
          </w:p>
          <w:p w:rsidR="00C51EA6" w:rsidRPr="00C95C5F" w:rsidRDefault="00C51EA6" w:rsidP="00C95C5F">
            <w:pPr>
              <w:snapToGrid w:val="0"/>
              <w:spacing w:after="0" w:line="240" w:lineRule="auto"/>
              <w:rPr>
                <w:rFonts w:ascii="Times New Roman" w:hAnsi="Times New Roman"/>
                <w:sz w:val="20"/>
                <w:szCs w:val="20"/>
                <w:lang w:val="uk-UA"/>
              </w:rPr>
            </w:pPr>
            <w:r w:rsidRPr="00C95C5F">
              <w:rPr>
                <w:rFonts w:ascii="Times New Roman" w:hAnsi="Times New Roman"/>
                <w:sz w:val="20"/>
                <w:lang w:val="uk-UA"/>
              </w:rPr>
              <w:t>м.Котовськ – вул.Бочковича, вул.Вокзальна: 104–124В; вул.В.Стуса, вул.Гагаріна, вул.Добровольського, вул.Заводська, вул.Миколаївська, вул.П.Грабовського, вул.ретранслятора Дім, вул.Терешкової, вул.50 років Жовтня: 275; пров.Бочковича, пров.Добровольського, пров.Довженка, пров.Терешкової, пров.Фабричний, пров.50 років Жовтня</w:t>
            </w:r>
          </w:p>
          <w:p w:rsidR="00C51EA6" w:rsidRPr="00C95C5F" w:rsidRDefault="00C51EA6" w:rsidP="00C95C5F">
            <w:pPr>
              <w:snapToGrid w:val="0"/>
              <w:spacing w:after="0" w:line="240" w:lineRule="auto"/>
              <w:rPr>
                <w:rFonts w:ascii="Times New Roman" w:hAnsi="Times New Roman"/>
                <w:sz w:val="20"/>
                <w:szCs w:val="20"/>
                <w:lang w:val="uk-UA"/>
              </w:rPr>
            </w:pPr>
            <w:r w:rsidRPr="0068401B">
              <w:rPr>
                <w:rFonts w:ascii="Times New Roman" w:hAnsi="Times New Roman"/>
                <w:sz w:val="20"/>
                <w:szCs w:val="20"/>
                <w:lang w:val="uk-UA"/>
              </w:rPr>
              <w:t>511044</w:t>
            </w:r>
          </w:p>
          <w:p w:rsidR="00C51EA6" w:rsidRPr="00C95C5F" w:rsidRDefault="00C51EA6" w:rsidP="00C95C5F">
            <w:pPr>
              <w:snapToGrid w:val="0"/>
              <w:spacing w:after="0" w:line="240" w:lineRule="auto"/>
              <w:rPr>
                <w:rFonts w:ascii="Times New Roman" w:hAnsi="Times New Roman"/>
                <w:sz w:val="20"/>
                <w:szCs w:val="20"/>
                <w:lang w:val="uk-UA"/>
              </w:rPr>
            </w:pPr>
            <w:r w:rsidRPr="00C95C5F">
              <w:rPr>
                <w:rFonts w:ascii="Times New Roman" w:hAnsi="Times New Roman"/>
                <w:sz w:val="20"/>
                <w:lang w:val="uk-UA"/>
              </w:rPr>
              <w:t>м.Котовськ – вул.Калініна: 128–130; вул.Льва Толстого: 1; вул.40 років Перемоги, вул.50 років Жовтня: 200А, 241–269; пров.Куяльницький, просп.Перемоги: 3–8;</w:t>
            </w:r>
          </w:p>
          <w:p w:rsidR="00C51EA6" w:rsidRPr="00C95C5F" w:rsidRDefault="00C51EA6" w:rsidP="00C95C5F">
            <w:pPr>
              <w:snapToGrid w:val="0"/>
              <w:spacing w:after="0" w:line="240" w:lineRule="auto"/>
              <w:rPr>
                <w:rFonts w:ascii="Times New Roman" w:hAnsi="Times New Roman"/>
                <w:sz w:val="20"/>
                <w:szCs w:val="20"/>
                <w:lang w:val="uk-UA"/>
              </w:rPr>
            </w:pPr>
            <w:r w:rsidRPr="0068401B">
              <w:rPr>
                <w:rFonts w:ascii="Times New Roman" w:hAnsi="Times New Roman"/>
                <w:sz w:val="20"/>
                <w:szCs w:val="20"/>
                <w:lang w:val="uk-UA"/>
              </w:rPr>
              <w:lastRenderedPageBreak/>
              <w:t>511045</w:t>
            </w:r>
          </w:p>
          <w:p w:rsidR="00C51EA6" w:rsidRPr="00C95C5F" w:rsidRDefault="00C51EA6" w:rsidP="00C95C5F">
            <w:pPr>
              <w:snapToGrid w:val="0"/>
              <w:spacing w:after="0" w:line="240" w:lineRule="auto"/>
              <w:rPr>
                <w:rFonts w:ascii="Times New Roman" w:hAnsi="Times New Roman"/>
                <w:sz w:val="20"/>
                <w:szCs w:val="20"/>
                <w:lang w:val="uk-UA"/>
              </w:rPr>
            </w:pPr>
            <w:r w:rsidRPr="00C95C5F">
              <w:rPr>
                <w:rFonts w:ascii="Times New Roman" w:hAnsi="Times New Roman"/>
                <w:sz w:val="20"/>
                <w:lang w:val="uk-UA"/>
              </w:rPr>
              <w:t>м.Котовськ – вул.Віталія Козака, вул.Кузовкова: 4–4А, 8–10; вул.Лісна, вул.Льва Толстого: 2–86; вул.Щусєва, пров.Будівельний, пров.Ентузіастів, пров.Південний, пров.Радісний, просп.Перемоги: 11–17, 21, 23;</w:t>
            </w:r>
          </w:p>
          <w:p w:rsidR="00C51EA6" w:rsidRPr="00C95C5F" w:rsidRDefault="00C51EA6" w:rsidP="00C95C5F">
            <w:pPr>
              <w:snapToGrid w:val="0"/>
              <w:spacing w:after="0" w:line="240" w:lineRule="auto"/>
              <w:rPr>
                <w:rFonts w:ascii="Times New Roman" w:hAnsi="Times New Roman"/>
                <w:sz w:val="20"/>
                <w:szCs w:val="20"/>
                <w:lang w:val="uk-UA"/>
              </w:rPr>
            </w:pPr>
            <w:r w:rsidRPr="0068401B">
              <w:rPr>
                <w:rFonts w:ascii="Times New Roman" w:hAnsi="Times New Roman"/>
                <w:sz w:val="20"/>
                <w:szCs w:val="20"/>
                <w:lang w:val="uk-UA"/>
              </w:rPr>
              <w:t>511052</w:t>
            </w:r>
          </w:p>
          <w:p w:rsidR="00C51EA6" w:rsidRDefault="00C51EA6" w:rsidP="00C95C5F">
            <w:pPr>
              <w:snapToGrid w:val="0"/>
              <w:spacing w:after="0" w:line="240" w:lineRule="auto"/>
              <w:rPr>
                <w:rFonts w:ascii="Times New Roman" w:hAnsi="Times New Roman"/>
                <w:sz w:val="20"/>
                <w:lang w:val="uk-UA"/>
              </w:rPr>
            </w:pPr>
            <w:r w:rsidRPr="00C95C5F">
              <w:rPr>
                <w:rFonts w:ascii="Times New Roman" w:hAnsi="Times New Roman"/>
                <w:sz w:val="20"/>
                <w:lang w:val="uk-UA"/>
              </w:rPr>
              <w:t>м.Котовськ – вул.Водопровідна: 3, 5, 11, 13, 15, 17–111; вул.Західна, вул.Івана Багряного, вул.Короленка: 1–39А, 41, 43, 45, 47, 49, 53–53Д; вул.Кошового, вул.Крупської: 1–69, 71, 73, 75, 77, 79, 81; вул.Куйбишева: 1–38, 43, 45, 47, 49, 51, 53, 55, 57–57А, 59, 61, 63–73; вул.Лугова, вул.Партизанська, вул.Піщана, вул.Ткаченка: 1–76 (ВЛ); вул.Чапаєва: 9, 11, 13, 15–60; вул.Щорса: 1–73; пров.Боженка, пров.Водопровідний, пров.Одеський, пров.Піщаний</w:t>
            </w:r>
          </w:p>
          <w:p w:rsidR="00C51EA6" w:rsidRPr="00D17E22" w:rsidRDefault="00C51EA6" w:rsidP="00C95C5F">
            <w:pPr>
              <w:snapToGrid w:val="0"/>
              <w:spacing w:after="0" w:line="240" w:lineRule="auto"/>
              <w:rPr>
                <w:rFonts w:ascii="Times New Roman" w:hAnsi="Times New Roman"/>
                <w:sz w:val="20"/>
                <w:szCs w:val="20"/>
                <w:lang w:val="uk-UA"/>
              </w:rPr>
            </w:pPr>
            <w:r w:rsidRPr="00D17E22">
              <w:rPr>
                <w:rFonts w:ascii="Times New Roman" w:hAnsi="Times New Roman"/>
                <w:sz w:val="20"/>
                <w:szCs w:val="20"/>
                <w:lang w:val="uk-UA"/>
              </w:rPr>
              <w:t>511059</w:t>
            </w:r>
          </w:p>
          <w:p w:rsidR="00C51EA6" w:rsidRPr="00D17E22" w:rsidRDefault="00C51EA6" w:rsidP="00C95C5F">
            <w:pPr>
              <w:snapToGrid w:val="0"/>
              <w:spacing w:after="0" w:line="240" w:lineRule="auto"/>
              <w:rPr>
                <w:rFonts w:ascii="Times New Roman" w:hAnsi="Times New Roman"/>
                <w:sz w:val="20"/>
                <w:szCs w:val="20"/>
                <w:lang w:val="uk-UA"/>
              </w:rPr>
            </w:pPr>
            <w:r w:rsidRPr="00D17E22">
              <w:rPr>
                <w:rFonts w:ascii="Times New Roman" w:hAnsi="Times New Roman"/>
                <w:sz w:val="20"/>
                <w:szCs w:val="20"/>
              </w:rPr>
              <w:t>Державний заклад "Відділкова лікарня станції Котовськ державного підприємства "Одеська залізниця"</w:t>
            </w:r>
          </w:p>
          <w:p w:rsidR="00C51EA6" w:rsidRPr="00C95C5F" w:rsidRDefault="00C51EA6" w:rsidP="00C95C5F">
            <w:pPr>
              <w:snapToGrid w:val="0"/>
              <w:spacing w:after="0" w:line="240" w:lineRule="auto"/>
              <w:rPr>
                <w:rFonts w:ascii="Times New Roman" w:hAnsi="Times New Roman"/>
                <w:sz w:val="20"/>
                <w:szCs w:val="20"/>
                <w:lang w:val="uk-UA"/>
              </w:rPr>
            </w:pPr>
            <w:r w:rsidRPr="0068401B">
              <w:rPr>
                <w:rFonts w:ascii="Times New Roman" w:hAnsi="Times New Roman"/>
                <w:sz w:val="20"/>
                <w:szCs w:val="20"/>
                <w:lang w:val="uk-UA"/>
              </w:rPr>
              <w:t>511053</w:t>
            </w:r>
          </w:p>
          <w:p w:rsidR="00C51EA6" w:rsidRPr="00C95C5F" w:rsidRDefault="00C51EA6" w:rsidP="00C95C5F">
            <w:pPr>
              <w:snapToGrid w:val="0"/>
              <w:spacing w:after="0" w:line="240" w:lineRule="auto"/>
              <w:rPr>
                <w:rFonts w:ascii="Times New Roman" w:hAnsi="Times New Roman"/>
                <w:sz w:val="20"/>
                <w:szCs w:val="20"/>
                <w:lang w:val="uk-UA"/>
              </w:rPr>
            </w:pPr>
            <w:r w:rsidRPr="00C95C5F">
              <w:rPr>
                <w:rFonts w:ascii="Times New Roman" w:hAnsi="Times New Roman"/>
                <w:sz w:val="20"/>
                <w:lang w:val="uk-UA"/>
              </w:rPr>
              <w:t>м.Котовськ – вул.Ватутіна, вул.Водопровідна: 1–2, 4–4Г, 6–10, 12, 14–14А, 16; вул.Войкова: 1–14; вул.Говорова, вул.Горького, вул.Дзержинського: 2–34; вул.Карла Лібкнехта, вул.Комсомольська: 2–34, 37, 41, 43; вул.Короленка: 40, 42А, 44, 46, 48, 50–52, 54–107; вул.Крупської: 70, 72, 74, 76, 78, 80, 82–106; вул.Куйбишева: 42, 44, 46, 48, 50, 52, 54, 56, 58, 60, 62; вул.Механізаторів, вул.Московська, вул.Пархоменка, вул.Тарасова, вул.Тіниста, вул.Ткаченка: 77–97; вул.Цюрупи: 1–16, 18, 20–20Б, 22; вул.Чапаєва: 1–8, 10, 12, 14; вул.Чехова, вул.Щорса: 74–107; вул.40 років Жовтня, вул.45 років Жовтня, пров.Короленка: 1–88 к.2; пров.Московський, пров.Поштовий, пров.Радянської Армії, пров.Рози Люксембург</w:t>
            </w:r>
          </w:p>
          <w:p w:rsidR="00C51EA6" w:rsidRPr="00C95C5F" w:rsidRDefault="00C51EA6" w:rsidP="00C95C5F">
            <w:pPr>
              <w:spacing w:after="0" w:line="240" w:lineRule="auto"/>
              <w:rPr>
                <w:rFonts w:ascii="Times New Roman" w:hAnsi="Times New Roman"/>
                <w:sz w:val="20"/>
                <w:szCs w:val="20"/>
                <w:lang w:val="uk-UA"/>
              </w:rPr>
            </w:pPr>
            <w:r w:rsidRPr="0068401B">
              <w:rPr>
                <w:rFonts w:ascii="Times New Roman" w:hAnsi="Times New Roman"/>
                <w:sz w:val="20"/>
                <w:szCs w:val="20"/>
                <w:lang w:val="uk-UA"/>
              </w:rPr>
              <w:t>511054</w:t>
            </w:r>
          </w:p>
          <w:p w:rsidR="00C51EA6" w:rsidRPr="00C95C5F" w:rsidRDefault="00C51EA6" w:rsidP="00C95C5F">
            <w:pPr>
              <w:spacing w:after="0" w:line="240" w:lineRule="auto"/>
              <w:rPr>
                <w:rFonts w:ascii="Times New Roman" w:hAnsi="Times New Roman"/>
                <w:sz w:val="20"/>
                <w:szCs w:val="20"/>
                <w:lang w:val="uk-UA"/>
              </w:rPr>
            </w:pPr>
            <w:r w:rsidRPr="00C95C5F">
              <w:rPr>
                <w:rFonts w:ascii="Times New Roman" w:hAnsi="Times New Roman"/>
                <w:sz w:val="20"/>
                <w:lang w:val="uk-UA"/>
              </w:rPr>
              <w:t>м.Котовськ – бульв.Заслонова, вул.Бебеля: 1–63, 65; вул.Войкова: 15–74; вул.Дзержинського: 38–158; вул.Карла Маркса: 1–57А, 60, 62, 64, 66, 68–68А, 70, 72, 74; вул.Комсомольська: 36, 38–40, 42, 44–82, 84, 86–86А; вул.Пролетарська, вул.Рози Люксембург, вул.Транспортна, вул.Цюрупи: 17, 19, 21, 23–72; вул.Чкалова</w:t>
            </w:r>
          </w:p>
          <w:p w:rsidR="00C51EA6" w:rsidRPr="00C95C5F" w:rsidRDefault="00C51EA6" w:rsidP="00C95C5F">
            <w:pPr>
              <w:snapToGrid w:val="0"/>
              <w:spacing w:after="0" w:line="240" w:lineRule="auto"/>
              <w:rPr>
                <w:rFonts w:ascii="Times New Roman" w:hAnsi="Times New Roman"/>
                <w:sz w:val="20"/>
                <w:szCs w:val="20"/>
                <w:lang w:val="uk-UA"/>
              </w:rPr>
            </w:pPr>
            <w:r w:rsidRPr="0068401B">
              <w:rPr>
                <w:rFonts w:ascii="Times New Roman" w:hAnsi="Times New Roman"/>
                <w:sz w:val="20"/>
                <w:szCs w:val="20"/>
                <w:lang w:val="uk-UA"/>
              </w:rPr>
              <w:t>511055</w:t>
            </w:r>
          </w:p>
          <w:p w:rsidR="00C51EA6" w:rsidRPr="00C95C5F" w:rsidRDefault="00C51EA6" w:rsidP="00C95C5F">
            <w:pPr>
              <w:snapToGrid w:val="0"/>
              <w:spacing w:after="0" w:line="240" w:lineRule="auto"/>
              <w:rPr>
                <w:rFonts w:ascii="Times New Roman" w:hAnsi="Times New Roman"/>
                <w:sz w:val="20"/>
                <w:szCs w:val="20"/>
                <w:lang w:val="uk-UA"/>
              </w:rPr>
            </w:pPr>
            <w:r w:rsidRPr="00C95C5F">
              <w:rPr>
                <w:rFonts w:ascii="Times New Roman" w:hAnsi="Times New Roman"/>
                <w:sz w:val="20"/>
                <w:lang w:val="uk-UA"/>
              </w:rPr>
              <w:t>м.Котовськ – вул.Бебеля: 64, 67–96; вул.Волгоградська: 1–29, 32–34, 36; вул.Героїв, вул.Дачна, вул.Дзержинського: 160–194; вул.Запорізька, вул.Карла Маркса: 59, 61, 63, 65, 67, 69, 71, 73, 75–102; вул.Київська, вул.Комсомольська: 83, 85–85А, 87–128, 130, 132–134, 136, 138, 140–142, 144, 146–146А, 152, 156, 158–160, 162–166; вул.Крайня, вул.Перемоги, вул.Першотравнева, вул.Пожарського, вул.Польова, вул.Суворова: 1–25; вул.30 років Жовтня: 1–65, 67, 69, 71; пров.Енгельса, пров.Залізничний, пров.Комсомольський, пров.Перемоги: 2–12, 14, 16; пров.Польовий</w:t>
            </w:r>
          </w:p>
          <w:p w:rsidR="00C51EA6" w:rsidRPr="00C95C5F" w:rsidRDefault="00C51EA6" w:rsidP="00C95C5F">
            <w:pPr>
              <w:suppressAutoHyphens/>
              <w:snapToGrid w:val="0"/>
              <w:spacing w:after="0" w:line="240" w:lineRule="auto"/>
              <w:rPr>
                <w:rFonts w:ascii="Times New Roman" w:hAnsi="Times New Roman"/>
                <w:sz w:val="20"/>
                <w:szCs w:val="20"/>
                <w:lang w:val="uk-UA"/>
              </w:rPr>
            </w:pPr>
            <w:r w:rsidRPr="0068401B">
              <w:rPr>
                <w:rFonts w:ascii="Times New Roman" w:hAnsi="Times New Roman"/>
                <w:sz w:val="20"/>
                <w:szCs w:val="20"/>
                <w:lang w:val="uk-UA"/>
              </w:rPr>
              <w:t>511056</w:t>
            </w:r>
          </w:p>
          <w:p w:rsidR="00C51EA6" w:rsidRPr="00C95C5F" w:rsidRDefault="00C51EA6" w:rsidP="00C95C5F">
            <w:pPr>
              <w:suppressAutoHyphens/>
              <w:snapToGrid w:val="0"/>
              <w:spacing w:after="0" w:line="240" w:lineRule="auto"/>
              <w:rPr>
                <w:rFonts w:ascii="Times New Roman" w:hAnsi="Times New Roman"/>
                <w:lang w:val="uk-UA"/>
              </w:rPr>
            </w:pPr>
            <w:r w:rsidRPr="00C95C5F">
              <w:rPr>
                <w:rFonts w:ascii="Times New Roman" w:hAnsi="Times New Roman"/>
                <w:sz w:val="20"/>
                <w:lang w:val="uk-UA"/>
              </w:rPr>
              <w:t xml:space="preserve">м.Котовськ – вул.Волгоградська: 31–31А, 35, 37–83; вул.Гоголя, вул.Зелена, вул.Колгоспна, вул.Комсомольська: 129, 131, 135, 137, 139–139А, 143, 145, 147–151, 153–155А, 157–157А, 161, 167–238; вул.Матросова, вул.Маяковського, вул.Мічуріна, вул.Нова Димитрова, вул.Пушкіна, вул.Севастопольська, вул.Стара Димитрова, вул.Суворова: 26–88; вул.Українська, вул.Харківська, вул.Цілинна, вул.30 років Жовтня: 66, 68–68/2, 70, 72–179; пров.Героїв, пров.Другий Мічуріна, пров.Другий Севастопольський, пров.Другий Український, </w:t>
            </w:r>
            <w:r w:rsidRPr="00C95C5F">
              <w:rPr>
                <w:rFonts w:ascii="Times New Roman" w:hAnsi="Times New Roman"/>
                <w:sz w:val="20"/>
                <w:lang w:val="uk-UA"/>
              </w:rPr>
              <w:lastRenderedPageBreak/>
              <w:t>пров.Матросова, пров.Нафтовий, пров.Перемоги: 13, 15, 17–34; пров.Перший Мічуріна, пров.Перший Севастопольський, пров.Перший Український, пров.Пушкіна, пров.Чернігівський</w:t>
            </w:r>
          </w:p>
        </w:tc>
        <w:tc>
          <w:tcPr>
            <w:tcW w:w="626" w:type="pct"/>
            <w:vAlign w:val="center"/>
          </w:tcPr>
          <w:p w:rsidR="00C51EA6" w:rsidRPr="00C95C5F" w:rsidRDefault="00C51EA6" w:rsidP="00983F5B">
            <w:pPr>
              <w:spacing w:after="0" w:line="240" w:lineRule="auto"/>
              <w:rPr>
                <w:rFonts w:ascii="Times New Roman" w:hAnsi="Times New Roman"/>
                <w:b/>
                <w:sz w:val="24"/>
                <w:szCs w:val="24"/>
                <w:lang w:val="uk-UA" w:eastAsia="ru-RU"/>
              </w:rPr>
            </w:pPr>
            <w:r w:rsidRPr="00C95C5F">
              <w:rPr>
                <w:rFonts w:ascii="Times New Roman" w:hAnsi="Times New Roman"/>
                <w:b/>
                <w:sz w:val="24"/>
                <w:szCs w:val="24"/>
                <w:lang w:val="uk-UA" w:eastAsia="ru-RU"/>
              </w:rPr>
              <w:lastRenderedPageBreak/>
              <w:t>152</w:t>
            </w:r>
            <w:r>
              <w:rPr>
                <w:rFonts w:ascii="Times New Roman" w:hAnsi="Times New Roman"/>
                <w:b/>
                <w:sz w:val="24"/>
                <w:szCs w:val="24"/>
                <w:lang w:val="uk-UA" w:eastAsia="ru-RU"/>
              </w:rPr>
              <w:t>32</w:t>
            </w:r>
          </w:p>
        </w:tc>
      </w:tr>
      <w:tr w:rsidR="00C51EA6" w:rsidRPr="006E0975"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lastRenderedPageBreak/>
              <w:t>66</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№66 з виборів депутатів Одеської обласної ради</w:t>
            </w:r>
          </w:p>
        </w:tc>
        <w:tc>
          <w:tcPr>
            <w:tcW w:w="0" w:type="auto"/>
            <w:vAlign w:val="center"/>
          </w:tcPr>
          <w:p w:rsidR="00C51EA6" w:rsidRPr="00C95C5F" w:rsidRDefault="00C51EA6" w:rsidP="00C95C5F">
            <w:pPr>
              <w:spacing w:after="0" w:line="240" w:lineRule="auto"/>
              <w:rPr>
                <w:rFonts w:ascii="Times New Roman" w:hAnsi="Times New Roman"/>
                <w:sz w:val="20"/>
                <w:szCs w:val="20"/>
                <w:lang w:val="uk-UA"/>
              </w:rPr>
            </w:pPr>
            <w:r w:rsidRPr="0068401B">
              <w:rPr>
                <w:rFonts w:ascii="Times New Roman" w:hAnsi="Times New Roman"/>
                <w:sz w:val="20"/>
                <w:szCs w:val="20"/>
                <w:lang w:val="uk-UA"/>
              </w:rPr>
              <w:t>511043</w:t>
            </w:r>
          </w:p>
          <w:p w:rsidR="00C51EA6" w:rsidRDefault="00C51EA6" w:rsidP="00C95C5F">
            <w:pPr>
              <w:spacing w:after="0" w:line="240" w:lineRule="auto"/>
              <w:rPr>
                <w:rFonts w:ascii="Times New Roman" w:hAnsi="Times New Roman"/>
                <w:sz w:val="20"/>
                <w:szCs w:val="20"/>
                <w:lang w:val="uk-UA"/>
              </w:rPr>
            </w:pPr>
            <w:r w:rsidRPr="00C95C5F">
              <w:rPr>
                <w:rFonts w:ascii="Times New Roman" w:hAnsi="Times New Roman"/>
                <w:sz w:val="20"/>
                <w:szCs w:val="20"/>
                <w:lang w:val="uk-UA"/>
              </w:rPr>
              <w:t>м.Котовськ – вул.Вишнева, вул.Ентузіастів, вул.Кузовкова: 1–3, 6, 12; вул.Ломоносова, вул.Некрасова, вул.Сонячна, пров.Дальній, пров.Ломоносова, пров.Світлий, пров.Ясний, просп.Перемоги: 18–20, 22, 28–34;</w:t>
            </w:r>
          </w:p>
          <w:p w:rsidR="00C51EA6" w:rsidRPr="00D17E22" w:rsidRDefault="00C51EA6" w:rsidP="00C95C5F">
            <w:pPr>
              <w:spacing w:after="0" w:line="240" w:lineRule="auto"/>
              <w:rPr>
                <w:rFonts w:ascii="Times New Roman" w:hAnsi="Times New Roman"/>
                <w:sz w:val="20"/>
                <w:szCs w:val="20"/>
                <w:lang w:val="uk-UA"/>
              </w:rPr>
            </w:pPr>
            <w:r w:rsidRPr="00D17E22">
              <w:rPr>
                <w:rFonts w:ascii="Times New Roman" w:hAnsi="Times New Roman"/>
                <w:sz w:val="20"/>
                <w:szCs w:val="20"/>
                <w:lang w:val="uk-UA"/>
              </w:rPr>
              <w:t xml:space="preserve">511058 </w:t>
            </w:r>
          </w:p>
          <w:p w:rsidR="00C51EA6" w:rsidRPr="00D17E22" w:rsidRDefault="00C51EA6" w:rsidP="00C95C5F">
            <w:pPr>
              <w:spacing w:after="0" w:line="240" w:lineRule="auto"/>
              <w:rPr>
                <w:rFonts w:ascii="Times New Roman" w:hAnsi="Times New Roman"/>
                <w:sz w:val="20"/>
                <w:szCs w:val="20"/>
                <w:lang w:val="uk-UA"/>
              </w:rPr>
            </w:pPr>
            <w:r w:rsidRPr="00E64CAF">
              <w:rPr>
                <w:rFonts w:ascii="Times New Roman" w:hAnsi="Times New Roman"/>
                <w:sz w:val="20"/>
                <w:lang w:val="uk-UA"/>
              </w:rPr>
              <w:t>Котовська міська лікарня</w:t>
            </w:r>
          </w:p>
          <w:p w:rsidR="00C51EA6" w:rsidRPr="00D17E22" w:rsidRDefault="00C51EA6" w:rsidP="00C95C5F">
            <w:pPr>
              <w:snapToGrid w:val="0"/>
              <w:spacing w:after="0" w:line="240" w:lineRule="auto"/>
              <w:rPr>
                <w:rFonts w:ascii="Times New Roman" w:hAnsi="Times New Roman"/>
                <w:sz w:val="20"/>
                <w:szCs w:val="20"/>
                <w:lang w:val="uk-UA"/>
              </w:rPr>
            </w:pPr>
            <w:r w:rsidRPr="00D17E22">
              <w:rPr>
                <w:rFonts w:ascii="Times New Roman" w:hAnsi="Times New Roman"/>
                <w:sz w:val="20"/>
                <w:szCs w:val="20"/>
                <w:lang w:val="uk-UA"/>
              </w:rPr>
              <w:t>511046</w:t>
            </w:r>
          </w:p>
          <w:p w:rsidR="00C51EA6" w:rsidRPr="00C95C5F" w:rsidRDefault="00C51EA6" w:rsidP="00C95C5F">
            <w:pPr>
              <w:snapToGrid w:val="0"/>
              <w:spacing w:after="0" w:line="240" w:lineRule="auto"/>
              <w:rPr>
                <w:rFonts w:ascii="Times New Roman" w:hAnsi="Times New Roman"/>
                <w:sz w:val="20"/>
                <w:szCs w:val="20"/>
                <w:lang w:val="uk-UA"/>
              </w:rPr>
            </w:pPr>
            <w:r w:rsidRPr="00C95C5F">
              <w:rPr>
                <w:rFonts w:ascii="Times New Roman" w:hAnsi="Times New Roman"/>
                <w:sz w:val="20"/>
                <w:szCs w:val="20"/>
                <w:lang w:val="uk-UA"/>
              </w:rPr>
              <w:t>м.Котовськ – вул.Вокзальна: 11, 13, 15, 17, 19, 21–21/1А, 62–94; вул.Калініна: 61, 63, 67, 69, 71, 73, 75, 77–77/2, 81, 83, 85–124; вул.Кутузова, вул.Постишева, вул.Тельмана, вул.Чайковського, вул.Черняховського, вул.50 років Жовтня: 152, 154, 156, 158, 160–160А, 162, 164, 166, 168, 170, 172, 174, 176, 178, 180, 182, 187–199, 203–237Д; пров.Верхній Лісовий, пров.Калініна, пров.Кутузова, пров.Парковий, пров.Постишева, пров.Степовий, пров.Черняховського</w:t>
            </w:r>
          </w:p>
          <w:p w:rsidR="00C51EA6" w:rsidRPr="00C95C5F" w:rsidRDefault="00C51EA6" w:rsidP="00C95C5F">
            <w:pPr>
              <w:spacing w:after="0" w:line="240" w:lineRule="auto"/>
              <w:rPr>
                <w:rFonts w:ascii="Times New Roman" w:hAnsi="Times New Roman"/>
                <w:sz w:val="20"/>
                <w:szCs w:val="20"/>
                <w:lang w:val="uk-UA"/>
              </w:rPr>
            </w:pPr>
            <w:r w:rsidRPr="0068401B">
              <w:rPr>
                <w:rFonts w:ascii="Times New Roman" w:hAnsi="Times New Roman"/>
                <w:sz w:val="20"/>
                <w:szCs w:val="20"/>
                <w:lang w:val="uk-UA"/>
              </w:rPr>
              <w:t>511047</w:t>
            </w:r>
          </w:p>
          <w:p w:rsidR="00C51EA6" w:rsidRPr="00C95C5F" w:rsidRDefault="00C51EA6" w:rsidP="00C95C5F">
            <w:pPr>
              <w:spacing w:after="0" w:line="240" w:lineRule="auto"/>
              <w:rPr>
                <w:rFonts w:ascii="Times New Roman" w:hAnsi="Times New Roman"/>
                <w:sz w:val="20"/>
                <w:szCs w:val="20"/>
                <w:lang w:val="uk-UA"/>
              </w:rPr>
            </w:pPr>
            <w:r w:rsidRPr="00C95C5F">
              <w:rPr>
                <w:rFonts w:ascii="Times New Roman" w:hAnsi="Times New Roman"/>
                <w:sz w:val="20"/>
                <w:szCs w:val="20"/>
                <w:lang w:val="uk-UA"/>
              </w:rPr>
              <w:t>м.Котовськ – вул.Будьонного: 1–8; вул.Виноградна, вул.Вокзальна: 2–10, 12, 14, 16, 18, 20, 22–60А; вул.Воровського, вул.Івана Собка, вул.Калініна: 2–60, 62, 64–66/2, 68, 70, 72, 74, 76, 78–80, 82А, 84–84А; вул.Островського, вул.Петровського, вул.Річкова, вул.Сільськогосподарська: 3–4; вул.50 років Жовтня: 76, 78, 80, 84–86, 88, 94, 96–96/1, 98, 100–151, 153, 155, 157, 159, 161, 163, 165, 167, 169, 171, 173, 175, 177–177Г, 179, 181, 185; пров.Вокзальний, просп.Котовського: 1–3;</w:t>
            </w:r>
          </w:p>
          <w:p w:rsidR="00C51EA6" w:rsidRPr="00C95C5F" w:rsidRDefault="00C51EA6" w:rsidP="00C95C5F">
            <w:pPr>
              <w:snapToGrid w:val="0"/>
              <w:spacing w:after="0" w:line="240" w:lineRule="auto"/>
              <w:rPr>
                <w:rFonts w:ascii="Times New Roman" w:hAnsi="Times New Roman"/>
                <w:sz w:val="20"/>
                <w:szCs w:val="20"/>
                <w:lang w:val="uk-UA"/>
              </w:rPr>
            </w:pPr>
            <w:r w:rsidRPr="0068401B">
              <w:rPr>
                <w:rFonts w:ascii="Times New Roman" w:hAnsi="Times New Roman"/>
                <w:sz w:val="20"/>
                <w:szCs w:val="20"/>
                <w:lang w:val="uk-UA"/>
              </w:rPr>
              <w:t>511048</w:t>
            </w:r>
          </w:p>
          <w:p w:rsidR="00C51EA6" w:rsidRPr="00C95C5F" w:rsidRDefault="00C51EA6" w:rsidP="00C95C5F">
            <w:pPr>
              <w:snapToGrid w:val="0"/>
              <w:spacing w:after="0" w:line="240" w:lineRule="auto"/>
              <w:rPr>
                <w:rFonts w:ascii="Times New Roman" w:hAnsi="Times New Roman"/>
                <w:sz w:val="20"/>
                <w:szCs w:val="20"/>
                <w:lang w:val="uk-UA"/>
              </w:rPr>
            </w:pPr>
            <w:r w:rsidRPr="00C95C5F">
              <w:rPr>
                <w:rFonts w:ascii="Times New Roman" w:hAnsi="Times New Roman"/>
                <w:sz w:val="20"/>
                <w:szCs w:val="20"/>
                <w:lang w:val="uk-UA"/>
              </w:rPr>
              <w:t>м.Котовськ – вул.Будьонного: 11А–34А; вул.Ворошилова: 7–60, 62; вул.Кірова: 3–46, 48; вул.Леніна: 4–6/1, 8, 10–10А, 14, 16–31; вул.Нова, вул.Новоселів, вул.Радянська: 1–3В, 6, 8, 10, 12–12Б, 14, 16, 18, 20, 26, 28, 30, 32, 34, 36, 38, 40, 42–42А; вул.Садова: 2–50, 52, 54, 56–58; вул.Самборського: 203; вул.Свердлова: 1–70А; вул.Сільськогосподарська: 11–41; вул.Східна, вул.Торгова, вул.Трудова, вул.Херсонська, пров.Новоселів</w:t>
            </w:r>
          </w:p>
          <w:p w:rsidR="00C51EA6" w:rsidRPr="00C95C5F" w:rsidRDefault="00C51EA6" w:rsidP="00C95C5F">
            <w:pPr>
              <w:snapToGrid w:val="0"/>
              <w:spacing w:after="0" w:line="240" w:lineRule="auto"/>
              <w:rPr>
                <w:rFonts w:ascii="Times New Roman" w:hAnsi="Times New Roman"/>
                <w:sz w:val="20"/>
                <w:szCs w:val="20"/>
                <w:lang w:val="uk-UA"/>
              </w:rPr>
            </w:pPr>
            <w:r w:rsidRPr="0068401B">
              <w:rPr>
                <w:rFonts w:ascii="Times New Roman" w:hAnsi="Times New Roman"/>
                <w:sz w:val="20"/>
                <w:szCs w:val="20"/>
                <w:lang w:val="uk-UA"/>
              </w:rPr>
              <w:t>511049</w:t>
            </w:r>
          </w:p>
          <w:p w:rsidR="00C51EA6" w:rsidRPr="00C95C5F" w:rsidRDefault="00C51EA6" w:rsidP="00C95C5F">
            <w:pPr>
              <w:snapToGrid w:val="0"/>
              <w:spacing w:after="0" w:line="240" w:lineRule="auto"/>
              <w:rPr>
                <w:rFonts w:ascii="Times New Roman" w:hAnsi="Times New Roman"/>
                <w:sz w:val="20"/>
                <w:szCs w:val="20"/>
                <w:lang w:val="uk-UA"/>
              </w:rPr>
            </w:pPr>
            <w:r w:rsidRPr="00C95C5F">
              <w:rPr>
                <w:rFonts w:ascii="Times New Roman" w:hAnsi="Times New Roman"/>
                <w:sz w:val="20"/>
                <w:szCs w:val="20"/>
                <w:lang w:val="uk-UA"/>
              </w:rPr>
              <w:t>м.Котовськ – вул.Ворошилова: 61, 63–112; вул.Кірова: 47–47А, 49–89, 91, 93, 95, 97, 99, 101–101А, 103; вул.Клари Цеткін: 1–34, 36–38, 40, 42, 44; вул.Леніна: 7, 9–9/2, 11–13, 15; вул.Радянська: 5–5/3, 7, 9, 11, 13, 15, 17–17А, 19, 21–25, 27, 29, 31, 33, 35, 37, 39, 41–41/2, 43–90; вул.Самборського: 21, 77, 508, 528, 619; вул.Свердлова: 71–76, 79; вул.Урицького: 1–17, 19, 21–21А, 25, 29; вул.50 років Жовтня: 54, 56, 58, 60, 62–75, 77, 79, 81–83, 87, 89–93, 95, 97, 99; вул.8 Березня: 1–47;</w:t>
            </w:r>
          </w:p>
          <w:p w:rsidR="00C51EA6" w:rsidRPr="00C95C5F" w:rsidRDefault="00C51EA6" w:rsidP="00C95C5F">
            <w:pPr>
              <w:snapToGrid w:val="0"/>
              <w:spacing w:after="0" w:line="240" w:lineRule="auto"/>
              <w:rPr>
                <w:rFonts w:ascii="Times New Roman" w:hAnsi="Times New Roman"/>
                <w:sz w:val="20"/>
                <w:szCs w:val="20"/>
                <w:lang w:val="uk-UA"/>
              </w:rPr>
            </w:pPr>
            <w:r w:rsidRPr="0068401B">
              <w:rPr>
                <w:rFonts w:ascii="Times New Roman" w:hAnsi="Times New Roman"/>
                <w:sz w:val="20"/>
                <w:szCs w:val="20"/>
                <w:lang w:val="uk-UA"/>
              </w:rPr>
              <w:t>511050</w:t>
            </w:r>
          </w:p>
          <w:p w:rsidR="00C51EA6" w:rsidRPr="00C95C5F" w:rsidRDefault="00C51EA6" w:rsidP="00C95C5F">
            <w:pPr>
              <w:snapToGrid w:val="0"/>
              <w:spacing w:after="0" w:line="240" w:lineRule="auto"/>
              <w:rPr>
                <w:rFonts w:ascii="Times New Roman" w:hAnsi="Times New Roman"/>
                <w:sz w:val="20"/>
                <w:szCs w:val="20"/>
                <w:lang w:val="uk-UA"/>
              </w:rPr>
            </w:pPr>
            <w:r w:rsidRPr="00C95C5F">
              <w:rPr>
                <w:rFonts w:ascii="Times New Roman" w:hAnsi="Times New Roman"/>
                <w:sz w:val="20"/>
                <w:szCs w:val="20"/>
                <w:lang w:val="uk-UA"/>
              </w:rPr>
              <w:t xml:space="preserve">м.Котовськ – вул.Адмірала Нахімова, вул.Березова, вул.Богдана Хмельницького, вул.Гвардійська, вул.Григорія Москалюка, вул.Дністрянська, вул.Івана Франка, вул.Каштанова, вул.Кишинівська, вул.Кобилецького, вул.Котовського: 50, 52, 54, 56, 58, 62–62А, 64, 66–189; вул.Лесі Українки, вул.Луначарського: 51, 53, 57, 62–130; вул.Марії Октябрьської, вул.Молодіжна, вул.Новаторів, вул.Осипенка, вул.Садова: 51, 53, 55, 59–96; вул.Самборського: 38–40, 42–76, 78–98, 100–124, 628; вул.Свердлова: 78А, 80–127; вул.Сєрова, вул.Симонова, вул.Токарева, вул.Урицького: 18, 20, 22–24, 26–28, 32–155; вул.Фрунзе, пров.Безіменний, </w:t>
            </w:r>
            <w:r w:rsidRPr="00C95C5F">
              <w:rPr>
                <w:rFonts w:ascii="Times New Roman" w:hAnsi="Times New Roman"/>
                <w:sz w:val="20"/>
                <w:szCs w:val="20"/>
                <w:lang w:val="uk-UA"/>
              </w:rPr>
              <w:lastRenderedPageBreak/>
              <w:t>пров.Кірова, пров.Луначарського, пров.Молодіжний, пров.Північний, пров.Самборського, пров.Фрунзе</w:t>
            </w:r>
          </w:p>
          <w:p w:rsidR="00C51EA6" w:rsidRPr="00C95C5F" w:rsidRDefault="00C51EA6" w:rsidP="00C95C5F">
            <w:pPr>
              <w:spacing w:after="0" w:line="240" w:lineRule="auto"/>
              <w:rPr>
                <w:rFonts w:ascii="Times New Roman" w:hAnsi="Times New Roman"/>
                <w:sz w:val="20"/>
                <w:szCs w:val="20"/>
                <w:lang w:val="uk-UA"/>
              </w:rPr>
            </w:pPr>
            <w:r w:rsidRPr="0068401B">
              <w:rPr>
                <w:rFonts w:ascii="Times New Roman" w:hAnsi="Times New Roman"/>
                <w:sz w:val="20"/>
                <w:szCs w:val="20"/>
                <w:lang w:val="uk-UA"/>
              </w:rPr>
              <w:t>511051</w:t>
            </w:r>
          </w:p>
          <w:p w:rsidR="00C51EA6" w:rsidRPr="00C95C5F" w:rsidRDefault="00C51EA6" w:rsidP="00C95C5F">
            <w:pPr>
              <w:spacing w:after="0" w:line="240" w:lineRule="auto"/>
              <w:rPr>
                <w:rFonts w:ascii="Times New Roman" w:hAnsi="Times New Roman"/>
                <w:sz w:val="20"/>
                <w:szCs w:val="20"/>
                <w:lang w:val="uk-UA"/>
              </w:rPr>
            </w:pPr>
            <w:r w:rsidRPr="00C95C5F">
              <w:rPr>
                <w:rFonts w:ascii="Times New Roman" w:hAnsi="Times New Roman"/>
                <w:sz w:val="20"/>
                <w:szCs w:val="20"/>
                <w:lang w:val="uk-UA"/>
              </w:rPr>
              <w:t xml:space="preserve">м.Котовськ – вул.Жуковського, вул.залізничний будинок </w:t>
            </w:r>
            <w:smartTag w:uri="urn:schemas-microsoft-com:office:smarttags" w:element="metricconverter">
              <w:smartTagPr>
                <w:attr w:name="ProductID" w:val="1319 км"/>
              </w:smartTagPr>
              <w:r w:rsidRPr="00C95C5F">
                <w:rPr>
                  <w:rFonts w:ascii="Times New Roman" w:hAnsi="Times New Roman"/>
                  <w:sz w:val="20"/>
                  <w:szCs w:val="20"/>
                  <w:lang w:val="uk-UA"/>
                </w:rPr>
                <w:t>1319 км</w:t>
              </w:r>
            </w:smartTag>
            <w:r w:rsidRPr="00C95C5F">
              <w:rPr>
                <w:rFonts w:ascii="Times New Roman" w:hAnsi="Times New Roman"/>
                <w:sz w:val="20"/>
                <w:szCs w:val="20"/>
                <w:lang w:val="uk-UA"/>
              </w:rPr>
              <w:t>., вул.Кірова: 90, 92, 94, 96, 98, 100–100А, 102, 104–119; вул.Клари Цеткін: 35, 39, 41–41/1, 43, 45–75; вул.Котовського: 1–49, 51, 53, 55, 57, 59–61, 63, 65; вул.Леніна: 2; вул.Луначарського: 1–50, 52, 54–56, 58–60; вул.Радянської Армії, вул.Самборського: 2–19, 21А–36, 554, 622, 640; вул.Шевченка, вул.10 років Жовтня, вул.50 років Жовтня: 1–53, 55, 57, 59, 61; вул.8 Березня: 48А–96; пров.Жуковського, пров.Короленка: 88/1; пров.Спортивний, просп.Котовського: 7–38;</w:t>
            </w:r>
          </w:p>
          <w:p w:rsidR="00C51EA6" w:rsidRPr="00C95C5F" w:rsidRDefault="00C51EA6" w:rsidP="00C95C5F">
            <w:pPr>
              <w:spacing w:after="0" w:line="240" w:lineRule="auto"/>
              <w:rPr>
                <w:rFonts w:ascii="Times New Roman" w:hAnsi="Times New Roman"/>
                <w:sz w:val="20"/>
                <w:szCs w:val="20"/>
                <w:lang w:val="uk-UA"/>
              </w:rPr>
            </w:pPr>
            <w:r w:rsidRPr="0068401B">
              <w:rPr>
                <w:rFonts w:ascii="Times New Roman" w:hAnsi="Times New Roman"/>
                <w:sz w:val="20"/>
                <w:szCs w:val="20"/>
                <w:lang w:val="uk-UA"/>
              </w:rPr>
              <w:t>511057</w:t>
            </w:r>
          </w:p>
          <w:p w:rsidR="00C51EA6" w:rsidRPr="00C95C5F" w:rsidRDefault="00C51EA6" w:rsidP="00C95C5F">
            <w:pPr>
              <w:spacing w:after="0" w:line="240" w:lineRule="auto"/>
              <w:rPr>
                <w:rFonts w:ascii="Times New Roman" w:hAnsi="Times New Roman"/>
                <w:color w:val="00B0F0"/>
                <w:sz w:val="20"/>
                <w:szCs w:val="20"/>
                <w:lang w:val="uk-UA" w:eastAsia="ru-RU"/>
              </w:rPr>
            </w:pPr>
            <w:r w:rsidRPr="00C95C5F">
              <w:rPr>
                <w:rFonts w:ascii="Times New Roman" w:hAnsi="Times New Roman"/>
                <w:sz w:val="20"/>
                <w:szCs w:val="20"/>
                <w:lang w:val="uk-UA"/>
              </w:rPr>
              <w:t>м.Котовськ – вул.Озерна, вул.Прикордонників, вул.Самборського: 40/1–40/5, 99, 200, 298–490, 514–523, 544, 578–607, 625–627, 629;</w:t>
            </w:r>
          </w:p>
        </w:tc>
        <w:tc>
          <w:tcPr>
            <w:tcW w:w="626" w:type="pct"/>
            <w:vAlign w:val="center"/>
          </w:tcPr>
          <w:p w:rsidR="00C51EA6" w:rsidRPr="00C95C5F" w:rsidRDefault="00C51EA6" w:rsidP="00983F5B">
            <w:pPr>
              <w:spacing w:after="0" w:line="240" w:lineRule="auto"/>
              <w:rPr>
                <w:rFonts w:ascii="Times New Roman" w:hAnsi="Times New Roman"/>
                <w:b/>
                <w:sz w:val="24"/>
                <w:szCs w:val="24"/>
                <w:lang w:val="uk-UA" w:eastAsia="ru-RU"/>
              </w:rPr>
            </w:pPr>
            <w:r w:rsidRPr="00C95C5F">
              <w:rPr>
                <w:rFonts w:ascii="Times New Roman" w:hAnsi="Times New Roman"/>
                <w:b/>
                <w:sz w:val="24"/>
                <w:szCs w:val="24"/>
                <w:lang w:val="uk-UA" w:eastAsia="ru-RU"/>
              </w:rPr>
              <w:lastRenderedPageBreak/>
              <w:t>15733</w:t>
            </w:r>
          </w:p>
        </w:tc>
      </w:tr>
      <w:tr w:rsidR="00C51EA6" w:rsidRPr="0066271B"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lastRenderedPageBreak/>
              <w:t>67</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№67 з виборів депутатів Одеської обласної ради</w:t>
            </w:r>
          </w:p>
        </w:tc>
        <w:tc>
          <w:tcPr>
            <w:tcW w:w="0" w:type="auto"/>
          </w:tcPr>
          <w:p w:rsidR="00C51EA6" w:rsidRPr="00E64CAF" w:rsidRDefault="00C51EA6" w:rsidP="00CE2A71">
            <w:pPr>
              <w:spacing w:after="0" w:line="240" w:lineRule="auto"/>
              <w:rPr>
                <w:rFonts w:ascii="Times New Roman" w:hAnsi="Times New Roman"/>
                <w:color w:val="000000"/>
                <w:sz w:val="20"/>
                <w:szCs w:val="20"/>
                <w:lang w:val="uk-UA"/>
              </w:rPr>
            </w:pPr>
            <w:r w:rsidRPr="00E64CAF">
              <w:rPr>
                <w:rFonts w:ascii="Times New Roman" w:hAnsi="Times New Roman"/>
                <w:color w:val="000000"/>
                <w:sz w:val="20"/>
                <w:szCs w:val="20"/>
                <w:lang w:val="uk-UA"/>
              </w:rPr>
              <w:t>511081</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м.Одеса – вул.Краснова: 2, 4; вул.Люстдорфська дорога: 25, 25А, 27, 27А, 27Б, 27В, 29, 29А, 29Б, 29В, 31, 31А, 31Б, 31В; просп.Адміральський: 35, 35 к.2, 35 к.3, 35А, 37;</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511082</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м.Одеса – вул.Краснова: 8, 9, 9А, 11, 11А, 11Б, 12, 13, 14, 15, 17; вул.Люстдорфська дорога 27</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511083</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вул.Краснова, 9Б, м.Одеса, 65059 (дитячий садок №147, музична зала, 2-й поверх)</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м.Одеса – вул.Геранієва: 2; вул.Героїв прикордонників, вул.Краснова: 1, 3, 5, 7, 7А; вул.Павла Шклярука</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511084</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м.Одеса – вул.Венгерська, вул.Докова, вул.Контр-адмірала Луніна: 1, 2, 3, 4, 5, 6, 7, 7А, 7Б, 9, 9 к.6; вул.Палубна: 1, 2, 3, 4, 5, 6, 7, 8; вул.Суднобудівна: 1, 5, 7, 9, 11; вул.Танкерна, вул.Трудова, пров.Палубний, просп.Адміральський: 3, 5, 5А, 7, 9, 11, 13, 15, 17, 19, 21, 23, 25, 27, 29;</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511146</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м.Одеса – вул.Академіка Філатова: 2, 2А, 2А(п/б), 4, 4А, 6Б, 8А, 16, 16А; вул.Люстдорфська дорога: 50, 52, 52А, 52Б, 54, 54А, 54Б, 54В, 56, 56А, 56Б, 56В, 58, 58А, 58Б, 70, 72, 74, 76, 78, 80, 82, 84 к.1;</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511152</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вул.Павла Шклярука, 4А корп.1, м.Одеса, 65059</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Державний заклад "Дорожня лікарня Державного підприємства "Одеська залізниця"</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511153</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вул.Суднобудівна, 1, м.Одеса, 65049</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Комунальна установа "Одеський обласний клінічний медичний центр"</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511091</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 xml:space="preserve">м.Одеса – вул.Березова, вул.Васнецова, вул.Вертелецького: 21–21А, 23–25А, 27, 29, 31–111; вул.Глазунова, вул.Дмитрія Донського: 36, 38–38 к.40, 42, 44, 46–48, 50–50А, 52–52А, 54, 56, 60, 62–115; вул.Жаботинського: 37–81; вул.Китобійна: 37, 39, 41, 43, 45–110; вул.Лінійна, вул.Люстдорфська дорога: 55, 57, 63, 65, 65А, 71, 72А, 73, 75, 77, 81, 81А, 83, 84, 85, 87, 91, 92, 93, 94, 95, 97, 97А, 99, 100А, 101, 102, 102Б, 103, 103Б, 105, 107, 109, 111, 113, 115, 116, 116А, 117, 118, 120, 120А, 122, 124, 126, 128, 130, 130А, 130Б, 132, 132А, 134, 136, 138, 138А, 140; вул.Олександра Невського: 3–9А, 28А–34А, 35 к.1–36, 38, 39А–40, 42–42Б, 44–44Б, 46, 48–48А, 50, 51А–52 к.2, 55–56, 58–80Б; вул.Планетна: 32–101А; вул.Рожева, </w:t>
            </w:r>
            <w:r w:rsidRPr="007069FF">
              <w:rPr>
                <w:rFonts w:ascii="Times New Roman" w:hAnsi="Times New Roman"/>
                <w:color w:val="000000"/>
                <w:sz w:val="20"/>
                <w:szCs w:val="20"/>
              </w:rPr>
              <w:lastRenderedPageBreak/>
              <w:t>вул.Уральська, вул.Фурманова, вул.1-а Лінія 4-ї ст. Люстдорфської дороги, пров.Авіаторів, пров.Березовий, пров.Васнецова 2-й, пров.Глазунова 1-й, пров.Глазунова 2-й, пров.Південний, пров.Тупіковий 1-й, пров.Тупіковий 2-й, пров.Уральський, пров.Фурманова</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511092</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м.Одеса – вул.Олександра Невського: 41; вул.Шишкіна: 28–63; вул.Юннатів, пров.Василя Кандинського 1-й, пров.Василя Кандинського 2-й, пров.Трудовий, пров.Чернігівський, пров.Юннатів 1-й, пров.Юннатів 2-й, пров.Юннатів 3-й</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511093</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м.Одеса – вул.Люстдорфська дорога: 119, 121, 121 к.1, 121А, 123, 123 к.1, 123 к.2, 123 к.3, 125, 125 к.1, 125 к.2, 125 к.2А, 125 к.3, 125 к.4, 125А, 127, 129, 129А, 131, 133, 135, 135А; вул.Олександра Невського: 1–1А, 10–28; пров.Олександра Невського 1-й, пров.Олександра Невського 2-й, пров.Олександра Невського 3-й, пров.Олександра Невського 4-й, пров.Тимірязєва 3-й, пров.Тимірязєва 4-й, пров.Тимірязєва 5-й</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511094</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м.Одеса – вул.Костанді: 67–125, 129; вул.Люстдорфська дорога: 122 к.1, 123 к.4, 123 к.5; вул.Олександра Невського: 35, 41 к.3, 43, 51–51 к.2; вул.Харківська, вул.Чернігівська, пров.Обільний 2-й, пров.Шишкіна, пров.Шишкіна 2-й, пров.Шишкіна 3-й</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511095</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м.Одеса – бульв.Академіка Богатського, вул.Олександра Невського: 37, 39 к.2–39 к.3, 41 к.2, 41 к.4, 43 к.2–43 к.3, 45, 47–47 к.1, 49, 53, 57; пров.Василя Кандинського 3-й, пров.Василя Кандинського 4-й, пров.Василя Кандинського 5-й</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511098</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м.Одеса – вул.Абрикосова, вул.Львівська: 15А–15Б, 48-б–64А; вул.Люстдорфська дорога: 139, 139А, 143, 145, 147, 149, 149А, 151, 153, 155., 155А, 157А, 159., 159А, 161, 161А, 163, 163А, 165, 165А, 167, 169, 169А, 171, 173, 173А, 175, 175А, 175Б, 177, 179, 181, 183, 183Б, 183В, 185, 187, 189, 189-а, 191, 193, 193 к.2, 195, 197, 199, 201, 201А, 203, 205, 207, 209, 211, 213, 215, 217; вул.Новгородська, вул.Писарева, вул.Рівності, вул.Сумська, вул.Тимірязєва, вул.Шолохова, пров.Новгородський, пров.Новгородський 2-й (Радянський), пров.Рівності 1-й, пров.Рівності 2-й, пров.Тимірязєва 1-й, пров.Шолохова</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511114</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м.Одеса – вул.Люстдорфська дорога: 144 к.1, 144 к.3, 144 к.5, 146 к.1, 146 к.2, 146 к.3, 146Г, 146Д, 148, 148А к.1, 148А к.2, 152 к.4, 152 к.5, 152 к.6;</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511115</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м.Одеса – вул.Академіка Корольова: 17; вул.Костанді: 126–128А, 130–163, 165, 167; вул.Левітана: 67; вул.Люстдорфська дорога: 140 к.1, 142, 142 к.1, 142 к.2, 144, 144 к.2, 144 к.4, 146, 146А, 146Б, 146В; вул.2-а Лінія 6-й ст. Люстдорфської дороги: 13А, 26–34; вул.3-я Лінія 6-й ст. Люстдорфської дороги: 30–41; вул.4-а Лінія 6-й ст. Люстдорфської дороги: 18А, 20А, 24А–50; вул.5-а Лінія 6-й ст. Люстдорфської дороги: 27–48; вул.5-а ст. Люстдорфської дороги, с/х Ульяновка</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511117</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 xml:space="preserve">м.Одеса – вул.Левітана: 30–63, 69–71, 73, 75–77, 79, 91, 93; вул.Люстдорфська дорога: 144 к.6; вул.Тульська: 16, 18–18 к.2, 22, 22 к.1–23, 23А, 24, 26, 27, 28, 29–30, 30 к.1, 31–32, 33, 34–36, 37, 38–39, 39 к.1–41, 42, 43, </w:t>
            </w:r>
            <w:r w:rsidRPr="007069FF">
              <w:rPr>
                <w:rFonts w:ascii="Times New Roman" w:hAnsi="Times New Roman"/>
                <w:color w:val="000000"/>
                <w:sz w:val="20"/>
                <w:szCs w:val="20"/>
              </w:rPr>
              <w:lastRenderedPageBreak/>
              <w:t>44–45, 47, 48, 49–51, 52–53, 55, 59–63; вул.1-а Лінія 6-й ст. Люстдорфської дороги, вул.2-а Лінія 6-й ст. Люстдорфської дороги: 1–13, 14–16; вул.3-я Лінія 6-й ст. Люстдорфської дороги: 1–15; вул.4-а Лінія 6-й ст. Люстдорфської дороги: 1–18, 20, 22–24; вул.5-а Лінія 6-й ст. Люстдорфської дороги: 1–24А; вул.6-а Лінія 6-й ст. Люстдорфської дороги, вул.7-а Лінія 6-й ст. Люстдорфської дороги, вул.8-а Лінія 6-й ст. Люстдорфської дороги, пл.Тульська</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511118</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м.Одеса – вул.Люстдорфська дорога: 148 к.3, 152 к.3, 155, 157, 159; просп.Академіка Глушка: 2, 4, 6, 6Б–6В;</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511110</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м.Одеса – просп.Академіка Глушка: 5–5В, 7, 9, 11, 11А–11Е;</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511116</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м.Одеса – вул.Академіка Корольова: 33, 35–37А; просп.Академіка Глушка: 6А, 8, 10, 12, 14;</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511119</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м.Одеса – вул.Академіка Корольова: 19, 21–21 к.1, 23, 25, 27, 29–29А, 31–31А; вул.Люстдорфська дорога: 158 к.1, 158 к.2, 158 к.3, 158 к.4;</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511135</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м.Одеса – вул.Академіка Корольова: 50–50А, 58, 60, 64–64Б, 68–68А;</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511137</w:t>
            </w:r>
          </w:p>
          <w:p w:rsidR="00C51EA6" w:rsidRPr="007069FF" w:rsidRDefault="00C51EA6" w:rsidP="00CE2A71">
            <w:pPr>
              <w:spacing w:after="0" w:line="240" w:lineRule="auto"/>
              <w:rPr>
                <w:rFonts w:ascii="Times New Roman" w:hAnsi="Times New Roman"/>
                <w:color w:val="000000"/>
                <w:sz w:val="20"/>
                <w:szCs w:val="20"/>
              </w:rPr>
            </w:pPr>
            <w:r w:rsidRPr="007069FF">
              <w:rPr>
                <w:rFonts w:ascii="Times New Roman" w:hAnsi="Times New Roman"/>
                <w:color w:val="000000"/>
                <w:sz w:val="20"/>
                <w:szCs w:val="20"/>
              </w:rPr>
              <w:t>м.Одеса – вул.Академіка Корольова: 42, 44, 46, 48–48 к.1, 54, 56; вул.Костанді: 199; вул.Левітана: 101–101А;</w:t>
            </w:r>
          </w:p>
        </w:tc>
        <w:tc>
          <w:tcPr>
            <w:tcW w:w="626" w:type="pct"/>
            <w:vAlign w:val="center"/>
          </w:tcPr>
          <w:p w:rsidR="00C51EA6" w:rsidRPr="00253380" w:rsidRDefault="00C51EA6" w:rsidP="00983F5B">
            <w:pPr>
              <w:spacing w:after="0" w:line="240" w:lineRule="auto"/>
              <w:rPr>
                <w:rFonts w:ascii="Times New Roman" w:hAnsi="Times New Roman"/>
                <w:b/>
                <w:sz w:val="24"/>
                <w:szCs w:val="24"/>
                <w:lang w:val="uk-UA" w:eastAsia="ru-RU"/>
              </w:rPr>
            </w:pPr>
            <w:r w:rsidRPr="00253380">
              <w:rPr>
                <w:rFonts w:ascii="Times New Roman" w:hAnsi="Times New Roman"/>
                <w:b/>
                <w:sz w:val="24"/>
                <w:szCs w:val="24"/>
                <w:lang w:val="uk-UA" w:eastAsia="ru-RU"/>
              </w:rPr>
              <w:lastRenderedPageBreak/>
              <w:t>41885</w:t>
            </w:r>
          </w:p>
        </w:tc>
      </w:tr>
      <w:tr w:rsidR="00C51EA6" w:rsidRPr="0066271B"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lastRenderedPageBreak/>
              <w:t>68</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№68 з виборів депутатів Одеської обласної ради</w:t>
            </w:r>
          </w:p>
        </w:tc>
        <w:tc>
          <w:tcPr>
            <w:tcW w:w="0" w:type="auto"/>
            <w:vAlign w:val="center"/>
          </w:tcPr>
          <w:p w:rsidR="00C51EA6" w:rsidRPr="00CE2A71" w:rsidRDefault="00C51EA6" w:rsidP="00CE2A71">
            <w:pPr>
              <w:spacing w:after="0" w:line="240" w:lineRule="auto"/>
              <w:rPr>
                <w:rFonts w:ascii="Times New Roman" w:hAnsi="Times New Roman"/>
                <w:color w:val="000000"/>
                <w:sz w:val="20"/>
                <w:szCs w:val="20"/>
              </w:rPr>
            </w:pPr>
            <w:r w:rsidRPr="00CE2A71">
              <w:rPr>
                <w:rFonts w:ascii="Times New Roman" w:hAnsi="Times New Roman"/>
                <w:color w:val="000000"/>
                <w:sz w:val="20"/>
                <w:szCs w:val="20"/>
              </w:rPr>
              <w:t>511073</w:t>
            </w:r>
          </w:p>
          <w:p w:rsidR="00C51EA6" w:rsidRPr="00CE2A71" w:rsidRDefault="00C51EA6" w:rsidP="00CE2A71">
            <w:pPr>
              <w:spacing w:after="0" w:line="240" w:lineRule="auto"/>
              <w:rPr>
                <w:rFonts w:ascii="Times New Roman" w:hAnsi="Times New Roman"/>
                <w:color w:val="000000"/>
                <w:sz w:val="20"/>
                <w:szCs w:val="20"/>
              </w:rPr>
            </w:pPr>
            <w:r w:rsidRPr="00CE2A71">
              <w:rPr>
                <w:rFonts w:ascii="Times New Roman" w:hAnsi="Times New Roman"/>
                <w:color w:val="000000"/>
                <w:sz w:val="20"/>
                <w:szCs w:val="20"/>
              </w:rPr>
              <w:t>м.Одеса – просп.Маршала Жукова: 6, 10, 10А–10Г, 14;</w:t>
            </w:r>
          </w:p>
          <w:p w:rsidR="00C51EA6" w:rsidRPr="00CE2A71" w:rsidRDefault="00C51EA6" w:rsidP="00CE2A71">
            <w:pPr>
              <w:spacing w:after="0" w:line="240" w:lineRule="auto"/>
              <w:rPr>
                <w:rFonts w:ascii="Times New Roman" w:hAnsi="Times New Roman"/>
                <w:color w:val="000000"/>
                <w:sz w:val="20"/>
                <w:szCs w:val="20"/>
              </w:rPr>
            </w:pPr>
            <w:r w:rsidRPr="00CE2A71">
              <w:rPr>
                <w:rFonts w:ascii="Times New Roman" w:hAnsi="Times New Roman"/>
                <w:color w:val="000000"/>
                <w:sz w:val="20"/>
                <w:szCs w:val="20"/>
              </w:rPr>
              <w:t>511141</w:t>
            </w:r>
          </w:p>
          <w:p w:rsidR="00C51EA6" w:rsidRPr="00CE2A71" w:rsidRDefault="00C51EA6" w:rsidP="00CE2A71">
            <w:pPr>
              <w:spacing w:after="0" w:line="240" w:lineRule="auto"/>
              <w:rPr>
                <w:rFonts w:ascii="Times New Roman" w:hAnsi="Times New Roman"/>
                <w:color w:val="000000"/>
                <w:sz w:val="20"/>
                <w:szCs w:val="20"/>
              </w:rPr>
            </w:pPr>
            <w:r w:rsidRPr="00CE2A71">
              <w:rPr>
                <w:rFonts w:ascii="Times New Roman" w:hAnsi="Times New Roman"/>
                <w:color w:val="000000"/>
                <w:sz w:val="20"/>
                <w:szCs w:val="20"/>
              </w:rPr>
              <w:t>м.Одеса – вул.Шкільний аеродром: 1; просп.Маршала Жукова: 10Д, 47–53, 57–61, 65–67;</w:t>
            </w:r>
          </w:p>
          <w:p w:rsidR="00C51EA6" w:rsidRPr="00CE2A71" w:rsidRDefault="00C51EA6" w:rsidP="00CE2A71">
            <w:pPr>
              <w:spacing w:after="0" w:line="240" w:lineRule="auto"/>
              <w:rPr>
                <w:rFonts w:ascii="Times New Roman" w:hAnsi="Times New Roman"/>
                <w:color w:val="000000"/>
                <w:sz w:val="20"/>
                <w:szCs w:val="20"/>
              </w:rPr>
            </w:pPr>
            <w:r w:rsidRPr="00CE2A71">
              <w:rPr>
                <w:rFonts w:ascii="Times New Roman" w:hAnsi="Times New Roman"/>
                <w:color w:val="000000"/>
                <w:sz w:val="20"/>
                <w:szCs w:val="20"/>
              </w:rPr>
              <w:t>511142</w:t>
            </w:r>
          </w:p>
          <w:p w:rsidR="00C51EA6" w:rsidRPr="00CE2A71" w:rsidRDefault="00C51EA6" w:rsidP="00CE2A71">
            <w:pPr>
              <w:spacing w:after="0" w:line="240" w:lineRule="auto"/>
              <w:rPr>
                <w:rFonts w:ascii="Times New Roman" w:hAnsi="Times New Roman"/>
                <w:color w:val="000000"/>
                <w:sz w:val="20"/>
                <w:szCs w:val="20"/>
              </w:rPr>
            </w:pPr>
            <w:r w:rsidRPr="00CE2A71">
              <w:rPr>
                <w:rFonts w:ascii="Times New Roman" w:hAnsi="Times New Roman"/>
                <w:color w:val="000000"/>
                <w:sz w:val="20"/>
                <w:szCs w:val="20"/>
              </w:rPr>
              <w:t>м.Одеса – вул.Академіка Корольова: 2, 6, 10–14; вул.Шкільний аеродром: 1А; просп.Маршала Жукова: 13, 15–15А, 17, 19, 21;</w:t>
            </w:r>
          </w:p>
          <w:p w:rsidR="00C51EA6" w:rsidRPr="00CE2A71" w:rsidRDefault="00C51EA6" w:rsidP="00CE2A71">
            <w:pPr>
              <w:spacing w:after="0" w:line="240" w:lineRule="auto"/>
              <w:rPr>
                <w:rFonts w:ascii="Times New Roman" w:hAnsi="Times New Roman"/>
                <w:color w:val="000000"/>
                <w:sz w:val="20"/>
                <w:szCs w:val="20"/>
              </w:rPr>
            </w:pPr>
            <w:r w:rsidRPr="00CE2A71">
              <w:rPr>
                <w:rFonts w:ascii="Times New Roman" w:hAnsi="Times New Roman"/>
                <w:color w:val="000000"/>
                <w:sz w:val="20"/>
                <w:szCs w:val="20"/>
              </w:rPr>
              <w:t>511143</w:t>
            </w:r>
          </w:p>
          <w:p w:rsidR="00C51EA6" w:rsidRPr="00CE2A71" w:rsidRDefault="00C51EA6" w:rsidP="00CE2A71">
            <w:pPr>
              <w:spacing w:after="0" w:line="240" w:lineRule="auto"/>
              <w:rPr>
                <w:rFonts w:ascii="Times New Roman" w:hAnsi="Times New Roman"/>
                <w:color w:val="000000"/>
                <w:sz w:val="20"/>
                <w:szCs w:val="20"/>
              </w:rPr>
            </w:pPr>
            <w:r w:rsidRPr="00CE2A71">
              <w:rPr>
                <w:rFonts w:ascii="Times New Roman" w:hAnsi="Times New Roman"/>
                <w:color w:val="000000"/>
                <w:sz w:val="20"/>
                <w:szCs w:val="20"/>
              </w:rPr>
              <w:t>м.Одеса – вул.Академіка Корольова: 3, 16, 18, 22, 24, 26–26А, 28, 30, 32, 34–34 к.1;</w:t>
            </w:r>
          </w:p>
          <w:p w:rsidR="00C51EA6" w:rsidRPr="00CE2A71" w:rsidRDefault="00C51EA6" w:rsidP="00CE2A71">
            <w:pPr>
              <w:spacing w:after="0" w:line="240" w:lineRule="auto"/>
              <w:rPr>
                <w:rFonts w:ascii="Times New Roman" w:hAnsi="Times New Roman"/>
                <w:color w:val="000000"/>
                <w:sz w:val="20"/>
                <w:szCs w:val="20"/>
              </w:rPr>
            </w:pPr>
            <w:r w:rsidRPr="00CE2A71">
              <w:rPr>
                <w:rFonts w:ascii="Times New Roman" w:hAnsi="Times New Roman"/>
                <w:color w:val="000000"/>
                <w:sz w:val="20"/>
                <w:szCs w:val="20"/>
              </w:rPr>
              <w:t>511144</w:t>
            </w:r>
          </w:p>
          <w:p w:rsidR="00C51EA6" w:rsidRPr="00CE2A71" w:rsidRDefault="00C51EA6" w:rsidP="00CE2A71">
            <w:pPr>
              <w:spacing w:after="0" w:line="240" w:lineRule="auto"/>
              <w:rPr>
                <w:rFonts w:ascii="Times New Roman" w:hAnsi="Times New Roman"/>
                <w:color w:val="000000"/>
                <w:sz w:val="20"/>
                <w:szCs w:val="20"/>
              </w:rPr>
            </w:pPr>
            <w:r w:rsidRPr="00CE2A71">
              <w:rPr>
                <w:rFonts w:ascii="Times New Roman" w:hAnsi="Times New Roman"/>
                <w:color w:val="000000"/>
                <w:sz w:val="20"/>
                <w:szCs w:val="20"/>
              </w:rPr>
              <w:t>м.Одеса – вул.Академіка Корольова: 20; просп.Маршала Жукова: 23, 29, 31, 33–43, 55;</w:t>
            </w:r>
          </w:p>
          <w:p w:rsidR="00C51EA6" w:rsidRPr="00CE2A71" w:rsidRDefault="00C51EA6" w:rsidP="00CE2A71">
            <w:pPr>
              <w:spacing w:after="0" w:line="240" w:lineRule="auto"/>
              <w:rPr>
                <w:rFonts w:ascii="Times New Roman" w:hAnsi="Times New Roman"/>
                <w:color w:val="000000"/>
                <w:sz w:val="20"/>
                <w:szCs w:val="20"/>
              </w:rPr>
            </w:pPr>
            <w:r w:rsidRPr="00CE2A71">
              <w:rPr>
                <w:rFonts w:ascii="Times New Roman" w:hAnsi="Times New Roman"/>
                <w:color w:val="000000"/>
                <w:sz w:val="20"/>
                <w:szCs w:val="20"/>
              </w:rPr>
              <w:t>511074</w:t>
            </w:r>
          </w:p>
          <w:p w:rsidR="00C51EA6" w:rsidRPr="00CE2A71" w:rsidRDefault="00C51EA6" w:rsidP="00CE2A71">
            <w:pPr>
              <w:spacing w:after="0" w:line="240" w:lineRule="auto"/>
              <w:rPr>
                <w:rFonts w:ascii="Times New Roman" w:hAnsi="Times New Roman"/>
                <w:color w:val="000000"/>
                <w:sz w:val="20"/>
                <w:szCs w:val="20"/>
              </w:rPr>
            </w:pPr>
            <w:r w:rsidRPr="00CE2A71">
              <w:rPr>
                <w:rFonts w:ascii="Times New Roman" w:hAnsi="Times New Roman"/>
                <w:color w:val="000000"/>
                <w:sz w:val="20"/>
                <w:szCs w:val="20"/>
              </w:rPr>
              <w:t>м.Одеса – вул.Левітана: 116; просп.Маршала Жукова: 14 к.1–14Г, 26–28, 30;</w:t>
            </w:r>
          </w:p>
          <w:p w:rsidR="00C51EA6" w:rsidRPr="00CE2A71" w:rsidRDefault="00C51EA6" w:rsidP="00CE2A71">
            <w:pPr>
              <w:spacing w:after="0" w:line="240" w:lineRule="auto"/>
              <w:rPr>
                <w:rFonts w:ascii="Times New Roman" w:hAnsi="Times New Roman"/>
                <w:color w:val="000000"/>
                <w:sz w:val="20"/>
                <w:szCs w:val="20"/>
              </w:rPr>
            </w:pPr>
            <w:r w:rsidRPr="00CE2A71">
              <w:rPr>
                <w:rFonts w:ascii="Times New Roman" w:hAnsi="Times New Roman"/>
                <w:color w:val="000000"/>
                <w:sz w:val="20"/>
                <w:szCs w:val="20"/>
              </w:rPr>
              <w:t>511075</w:t>
            </w:r>
          </w:p>
          <w:p w:rsidR="00C51EA6" w:rsidRPr="00CE2A71" w:rsidRDefault="00C51EA6" w:rsidP="00CE2A71">
            <w:pPr>
              <w:spacing w:after="0" w:line="240" w:lineRule="auto"/>
              <w:rPr>
                <w:rFonts w:ascii="Times New Roman" w:hAnsi="Times New Roman"/>
                <w:color w:val="000000"/>
                <w:sz w:val="20"/>
                <w:szCs w:val="20"/>
              </w:rPr>
            </w:pPr>
            <w:r w:rsidRPr="00CE2A71">
              <w:rPr>
                <w:rFonts w:ascii="Times New Roman" w:hAnsi="Times New Roman"/>
                <w:color w:val="000000"/>
                <w:sz w:val="20"/>
                <w:szCs w:val="20"/>
              </w:rPr>
              <w:t>м.Одеса – вул.Левітана: 118; просп.Маршала Жукова: 4–4А, 8, 10 к.1–10 к.6;</w:t>
            </w:r>
          </w:p>
          <w:p w:rsidR="00C51EA6" w:rsidRPr="00CE2A71" w:rsidRDefault="00C51EA6" w:rsidP="00CE2A71">
            <w:pPr>
              <w:spacing w:after="0" w:line="240" w:lineRule="auto"/>
              <w:rPr>
                <w:rFonts w:ascii="Times New Roman" w:hAnsi="Times New Roman"/>
                <w:color w:val="000000"/>
                <w:sz w:val="20"/>
                <w:szCs w:val="20"/>
              </w:rPr>
            </w:pPr>
            <w:r w:rsidRPr="00CE2A71">
              <w:rPr>
                <w:rFonts w:ascii="Times New Roman" w:hAnsi="Times New Roman"/>
                <w:color w:val="000000"/>
                <w:sz w:val="20"/>
                <w:szCs w:val="20"/>
              </w:rPr>
              <w:t>511076</w:t>
            </w:r>
          </w:p>
          <w:p w:rsidR="00C51EA6" w:rsidRPr="00CE2A71" w:rsidRDefault="00C51EA6" w:rsidP="00CE2A71">
            <w:pPr>
              <w:spacing w:after="0" w:line="240" w:lineRule="auto"/>
              <w:rPr>
                <w:rFonts w:ascii="Times New Roman" w:hAnsi="Times New Roman"/>
                <w:color w:val="000000"/>
                <w:sz w:val="20"/>
                <w:szCs w:val="20"/>
              </w:rPr>
            </w:pPr>
            <w:r w:rsidRPr="00CE2A71">
              <w:rPr>
                <w:rFonts w:ascii="Times New Roman" w:hAnsi="Times New Roman"/>
                <w:color w:val="000000"/>
                <w:sz w:val="20"/>
                <w:szCs w:val="20"/>
              </w:rPr>
              <w:t>м.Одеса – вул.Левітана: 114; просп.Маршала Жукова: 12, 16, 18, 20, 22, 24, 32;</w:t>
            </w:r>
          </w:p>
          <w:p w:rsidR="00C51EA6" w:rsidRPr="00CE2A71" w:rsidRDefault="00C51EA6" w:rsidP="00CE2A71">
            <w:pPr>
              <w:spacing w:after="0" w:line="240" w:lineRule="auto"/>
              <w:rPr>
                <w:rFonts w:ascii="Times New Roman" w:hAnsi="Times New Roman"/>
                <w:color w:val="000000"/>
                <w:sz w:val="20"/>
                <w:szCs w:val="20"/>
              </w:rPr>
            </w:pPr>
            <w:r w:rsidRPr="00CE2A71">
              <w:rPr>
                <w:rFonts w:ascii="Times New Roman" w:hAnsi="Times New Roman"/>
                <w:color w:val="000000"/>
                <w:sz w:val="20"/>
                <w:szCs w:val="20"/>
              </w:rPr>
              <w:t>511136</w:t>
            </w:r>
          </w:p>
          <w:p w:rsidR="00C51EA6" w:rsidRPr="00CE2A71" w:rsidRDefault="00C51EA6" w:rsidP="00CE2A71">
            <w:pPr>
              <w:spacing w:after="0" w:line="240" w:lineRule="auto"/>
              <w:rPr>
                <w:rFonts w:ascii="Times New Roman" w:hAnsi="Times New Roman"/>
                <w:color w:val="000000"/>
                <w:sz w:val="20"/>
                <w:szCs w:val="20"/>
              </w:rPr>
            </w:pPr>
            <w:r w:rsidRPr="00CE2A71">
              <w:rPr>
                <w:rFonts w:ascii="Times New Roman" w:hAnsi="Times New Roman"/>
                <w:color w:val="000000"/>
                <w:sz w:val="20"/>
                <w:szCs w:val="20"/>
              </w:rPr>
              <w:t>м.Одеса – вул.Костанді: 164, 166, 168–197, 199А–227; вул.Тульська: 68–123; вул.10-а Лінія 6-й ст. Люстдорфської дороги, вул.11-а Лінія 6-й ст. Люстдорфської дороги, вул.12-а Лінія 6-й ст. Люстдорфської дороги, вул.13-а Лінія 6-й ст. Люстдорфської дороги, вул.14-а Лінія 6-й ст. Люстдорфської дороги, вул.15-а Лінія 6-й ст. Люстдорфської дороги, вул.16-а Лінія 6-й ст. Люстдорфської дороги, вул.17-а Лінія 6-й ст. Люстдорфської дороги, вул.18-а Лінія 6-й ст. Люстдорфської дороги, вул.19-а Лінія 6-й ст. Люстдорфської дороги, вул.9-а Лінія 6-й ст. Люстдорфської дороги, просп.Маршала Жукова: 63;</w:t>
            </w:r>
          </w:p>
          <w:p w:rsidR="00C51EA6" w:rsidRPr="00CE2A71" w:rsidRDefault="00C51EA6" w:rsidP="00CE2A71">
            <w:pPr>
              <w:spacing w:after="0" w:line="240" w:lineRule="auto"/>
              <w:rPr>
                <w:rFonts w:ascii="Times New Roman" w:hAnsi="Times New Roman"/>
                <w:color w:val="000000"/>
                <w:sz w:val="20"/>
                <w:szCs w:val="20"/>
              </w:rPr>
            </w:pPr>
            <w:r w:rsidRPr="00CE2A71">
              <w:rPr>
                <w:rFonts w:ascii="Times New Roman" w:hAnsi="Times New Roman"/>
                <w:color w:val="000000"/>
                <w:sz w:val="20"/>
                <w:szCs w:val="20"/>
              </w:rPr>
              <w:t>511138</w:t>
            </w:r>
          </w:p>
          <w:p w:rsidR="00C51EA6" w:rsidRPr="00CE2A71" w:rsidRDefault="00C51EA6" w:rsidP="00CE2A71">
            <w:pPr>
              <w:spacing w:after="0" w:line="240" w:lineRule="auto"/>
              <w:rPr>
                <w:rFonts w:ascii="Times New Roman" w:hAnsi="Times New Roman"/>
                <w:color w:val="000000"/>
                <w:sz w:val="20"/>
                <w:szCs w:val="20"/>
              </w:rPr>
            </w:pPr>
            <w:r w:rsidRPr="00CE2A71">
              <w:rPr>
                <w:rFonts w:ascii="Times New Roman" w:hAnsi="Times New Roman"/>
                <w:color w:val="000000"/>
                <w:sz w:val="20"/>
                <w:szCs w:val="20"/>
              </w:rPr>
              <w:lastRenderedPageBreak/>
              <w:t>м.Одеса – вул.Левітана: 72, 74, 78, 80–90, 92, 94–100Б к.25, 101Б–113А, 114., 116., 119, 123А–147;</w:t>
            </w:r>
          </w:p>
          <w:p w:rsidR="00C51EA6" w:rsidRPr="00CE2A71" w:rsidRDefault="00C51EA6" w:rsidP="00CE2A71">
            <w:pPr>
              <w:spacing w:after="0" w:line="240" w:lineRule="auto"/>
              <w:rPr>
                <w:rFonts w:ascii="Times New Roman" w:hAnsi="Times New Roman"/>
                <w:color w:val="000000"/>
                <w:sz w:val="20"/>
                <w:szCs w:val="20"/>
              </w:rPr>
            </w:pPr>
            <w:r w:rsidRPr="00CE2A71">
              <w:rPr>
                <w:rFonts w:ascii="Times New Roman" w:hAnsi="Times New Roman"/>
                <w:color w:val="000000"/>
                <w:sz w:val="20"/>
                <w:szCs w:val="20"/>
              </w:rPr>
              <w:t>511077</w:t>
            </w:r>
          </w:p>
          <w:p w:rsidR="00C51EA6" w:rsidRPr="00CE2A71" w:rsidRDefault="00C51EA6" w:rsidP="00CE2A71">
            <w:pPr>
              <w:spacing w:after="0" w:line="240" w:lineRule="auto"/>
              <w:rPr>
                <w:rFonts w:ascii="Times New Roman" w:hAnsi="Times New Roman"/>
                <w:color w:val="000000"/>
                <w:sz w:val="20"/>
                <w:szCs w:val="20"/>
              </w:rPr>
            </w:pPr>
            <w:r w:rsidRPr="00CE2A71">
              <w:rPr>
                <w:rFonts w:ascii="Times New Roman" w:hAnsi="Times New Roman"/>
                <w:color w:val="000000"/>
                <w:sz w:val="20"/>
                <w:szCs w:val="20"/>
              </w:rPr>
              <w:t>м.Одеса – вул.Академіка Корольова: 1–1А, 5 к.1–5 к.4; вул.Тополина</w:t>
            </w:r>
          </w:p>
          <w:p w:rsidR="00C51EA6" w:rsidRPr="00CE2A71" w:rsidRDefault="00C51EA6" w:rsidP="00CE2A71">
            <w:pPr>
              <w:spacing w:after="0" w:line="240" w:lineRule="auto"/>
              <w:rPr>
                <w:rFonts w:ascii="Times New Roman" w:hAnsi="Times New Roman"/>
                <w:color w:val="000000"/>
                <w:sz w:val="20"/>
                <w:szCs w:val="20"/>
              </w:rPr>
            </w:pPr>
            <w:r w:rsidRPr="00CE2A71">
              <w:rPr>
                <w:rFonts w:ascii="Times New Roman" w:hAnsi="Times New Roman"/>
                <w:color w:val="000000"/>
                <w:sz w:val="20"/>
                <w:szCs w:val="20"/>
              </w:rPr>
              <w:t>511078</w:t>
            </w:r>
          </w:p>
          <w:p w:rsidR="00C51EA6" w:rsidRPr="00CE2A71" w:rsidRDefault="00C51EA6" w:rsidP="00CE2A71">
            <w:pPr>
              <w:spacing w:after="0" w:line="240" w:lineRule="auto"/>
              <w:rPr>
                <w:rFonts w:ascii="Times New Roman" w:hAnsi="Times New Roman"/>
                <w:color w:val="000000"/>
                <w:sz w:val="20"/>
                <w:szCs w:val="20"/>
              </w:rPr>
            </w:pPr>
            <w:r w:rsidRPr="00CE2A71">
              <w:rPr>
                <w:rFonts w:ascii="Times New Roman" w:hAnsi="Times New Roman"/>
                <w:color w:val="000000"/>
                <w:sz w:val="20"/>
                <w:szCs w:val="20"/>
              </w:rPr>
              <w:t>м.Одеса – вул.25-ої Чапаєвської дивізії: 3 к.1, 3 к.3; просп.Маршала Жукова: 3, 5–5А, 7, 9, 11;</w:t>
            </w:r>
          </w:p>
          <w:p w:rsidR="00C51EA6" w:rsidRPr="00CE2A71" w:rsidRDefault="00C51EA6" w:rsidP="00CE2A71">
            <w:pPr>
              <w:spacing w:after="0" w:line="240" w:lineRule="auto"/>
              <w:rPr>
                <w:rFonts w:ascii="Times New Roman" w:hAnsi="Times New Roman"/>
                <w:color w:val="000000"/>
                <w:sz w:val="20"/>
                <w:szCs w:val="20"/>
              </w:rPr>
            </w:pPr>
            <w:r w:rsidRPr="00CE2A71">
              <w:rPr>
                <w:rFonts w:ascii="Times New Roman" w:hAnsi="Times New Roman"/>
                <w:color w:val="000000"/>
                <w:sz w:val="20"/>
                <w:szCs w:val="20"/>
              </w:rPr>
              <w:t>511079</w:t>
            </w:r>
          </w:p>
          <w:p w:rsidR="00C51EA6" w:rsidRPr="00CE2A71" w:rsidRDefault="00C51EA6" w:rsidP="00CE2A71">
            <w:pPr>
              <w:spacing w:after="0" w:line="240" w:lineRule="auto"/>
              <w:rPr>
                <w:rFonts w:ascii="Times New Roman" w:hAnsi="Times New Roman"/>
                <w:color w:val="000000"/>
                <w:sz w:val="20"/>
                <w:szCs w:val="20"/>
              </w:rPr>
            </w:pPr>
            <w:r w:rsidRPr="00CE2A71">
              <w:rPr>
                <w:rFonts w:ascii="Times New Roman" w:hAnsi="Times New Roman"/>
                <w:color w:val="000000"/>
                <w:sz w:val="20"/>
                <w:szCs w:val="20"/>
              </w:rPr>
              <w:t>м.Одеса – вул.Варненська: 11, 11А, 13, 13 к.2, 15, 15А, 17 к.2, 17 к.3, 17А; вул.Генерала Петрова: 1; вул.Космонавта Комарова: 1–1В, 3, 5, 7–33В; вул.Світанку, пров.Аеродромний 1-й, пров.Аеродромний 2-й, пров.Аеродромний 3-й, пров.Аеродромний 4-й</w:t>
            </w:r>
          </w:p>
          <w:p w:rsidR="00C51EA6" w:rsidRPr="00CE2A71" w:rsidRDefault="00C51EA6" w:rsidP="00CE2A71">
            <w:pPr>
              <w:spacing w:after="0" w:line="240" w:lineRule="auto"/>
              <w:rPr>
                <w:rFonts w:ascii="Times New Roman" w:hAnsi="Times New Roman"/>
                <w:color w:val="000000"/>
                <w:sz w:val="20"/>
                <w:szCs w:val="20"/>
              </w:rPr>
            </w:pPr>
            <w:r w:rsidRPr="00CE2A71">
              <w:rPr>
                <w:rFonts w:ascii="Times New Roman" w:hAnsi="Times New Roman"/>
                <w:color w:val="000000"/>
                <w:sz w:val="20"/>
                <w:szCs w:val="20"/>
              </w:rPr>
              <w:t>511080</w:t>
            </w:r>
          </w:p>
          <w:p w:rsidR="00C51EA6" w:rsidRPr="00CE2A71" w:rsidRDefault="00C51EA6" w:rsidP="00CE2A71">
            <w:pPr>
              <w:spacing w:after="0" w:line="240" w:lineRule="auto"/>
              <w:rPr>
                <w:rFonts w:ascii="Times New Roman" w:hAnsi="Times New Roman"/>
                <w:color w:val="000000"/>
                <w:sz w:val="20"/>
                <w:szCs w:val="20"/>
              </w:rPr>
            </w:pPr>
            <w:r w:rsidRPr="00CE2A71">
              <w:rPr>
                <w:rFonts w:ascii="Times New Roman" w:hAnsi="Times New Roman"/>
                <w:color w:val="000000"/>
                <w:sz w:val="20"/>
                <w:szCs w:val="20"/>
              </w:rPr>
              <w:t>м.Одеса – вул.Варненська: 17, 17 к.4, 17 к.6, 17Г, 17Д, 19 к.1, 19 к.2, 19 к.3, 19 к.4, 19 к.8, 19А, 19Г, 19Д, 23, 25, 25 к.2, 27А к.1; вул.Люстдорфська дорога: 55/2 к.1, 55/2 к.2, 55/2 к.3;</w:t>
            </w:r>
          </w:p>
          <w:p w:rsidR="00C51EA6" w:rsidRPr="00CE2A71" w:rsidRDefault="00C51EA6" w:rsidP="00CE2A71">
            <w:pPr>
              <w:spacing w:after="0" w:line="240" w:lineRule="auto"/>
              <w:rPr>
                <w:rFonts w:ascii="Times New Roman" w:hAnsi="Times New Roman"/>
                <w:color w:val="000000"/>
                <w:sz w:val="20"/>
                <w:szCs w:val="20"/>
              </w:rPr>
            </w:pPr>
            <w:r w:rsidRPr="00CE2A71">
              <w:rPr>
                <w:rFonts w:ascii="Times New Roman" w:hAnsi="Times New Roman"/>
                <w:color w:val="000000"/>
                <w:sz w:val="20"/>
                <w:szCs w:val="20"/>
              </w:rPr>
              <w:t>511145</w:t>
            </w:r>
          </w:p>
          <w:p w:rsidR="00C51EA6" w:rsidRPr="00CE2A71" w:rsidRDefault="00C51EA6" w:rsidP="00CE2A71">
            <w:pPr>
              <w:spacing w:after="0" w:line="240" w:lineRule="auto"/>
              <w:rPr>
                <w:rFonts w:ascii="Times New Roman" w:hAnsi="Times New Roman"/>
                <w:color w:val="000000"/>
                <w:sz w:val="20"/>
                <w:szCs w:val="20"/>
              </w:rPr>
            </w:pPr>
            <w:r w:rsidRPr="00CE2A71">
              <w:rPr>
                <w:rFonts w:ascii="Times New Roman" w:hAnsi="Times New Roman"/>
                <w:color w:val="000000"/>
                <w:sz w:val="20"/>
                <w:szCs w:val="20"/>
              </w:rPr>
              <w:t>м.Одеса – вул.Академіка Корольова: 8; вул.25-ої Чапаєвської дивізії: 1, 3, 3А, 5, 6 к.1; просп.Маршала Жукова: 3 к.2–3А к.6;</w:t>
            </w:r>
          </w:p>
          <w:p w:rsidR="00C51EA6" w:rsidRPr="00CE2A71" w:rsidRDefault="00C51EA6" w:rsidP="00CE2A71">
            <w:pPr>
              <w:spacing w:after="0" w:line="240" w:lineRule="auto"/>
              <w:rPr>
                <w:rFonts w:ascii="Times New Roman" w:hAnsi="Times New Roman"/>
                <w:color w:val="000000"/>
                <w:sz w:val="20"/>
                <w:szCs w:val="20"/>
              </w:rPr>
            </w:pPr>
            <w:r w:rsidRPr="00CE2A71">
              <w:rPr>
                <w:rFonts w:ascii="Times New Roman" w:hAnsi="Times New Roman"/>
                <w:color w:val="000000"/>
                <w:sz w:val="20"/>
                <w:szCs w:val="20"/>
              </w:rPr>
              <w:t>511147</w:t>
            </w:r>
          </w:p>
          <w:p w:rsidR="00C51EA6" w:rsidRPr="00CE2A71" w:rsidRDefault="00C51EA6" w:rsidP="00CE2A71">
            <w:pPr>
              <w:spacing w:after="0" w:line="240" w:lineRule="auto"/>
              <w:rPr>
                <w:rFonts w:ascii="Times New Roman" w:hAnsi="Times New Roman"/>
                <w:color w:val="000000"/>
                <w:sz w:val="20"/>
                <w:szCs w:val="20"/>
              </w:rPr>
            </w:pPr>
            <w:r w:rsidRPr="00CE2A71">
              <w:rPr>
                <w:rFonts w:ascii="Times New Roman" w:hAnsi="Times New Roman"/>
                <w:color w:val="000000"/>
                <w:sz w:val="20"/>
                <w:szCs w:val="20"/>
              </w:rPr>
              <w:t>м.Одеса – вул.Академіка Філатова: 1, 3 к.2, 5 к.2, 5 к.3, 7, 7 к.3; вул.Варненська: 1, 2, 2 к.2, 3, 4, 5, 5 к.2, 5 к.3;</w:t>
            </w:r>
          </w:p>
          <w:p w:rsidR="00C51EA6" w:rsidRPr="00CE2A71" w:rsidRDefault="00C51EA6" w:rsidP="00CE2A71">
            <w:pPr>
              <w:spacing w:after="0" w:line="240" w:lineRule="auto"/>
              <w:rPr>
                <w:rFonts w:ascii="Times New Roman" w:hAnsi="Times New Roman"/>
                <w:color w:val="000000"/>
                <w:sz w:val="20"/>
                <w:szCs w:val="20"/>
              </w:rPr>
            </w:pPr>
            <w:r w:rsidRPr="00CE2A71">
              <w:rPr>
                <w:rFonts w:ascii="Times New Roman" w:hAnsi="Times New Roman"/>
                <w:color w:val="000000"/>
                <w:sz w:val="20"/>
                <w:szCs w:val="20"/>
              </w:rPr>
              <w:t>511148</w:t>
            </w:r>
          </w:p>
          <w:p w:rsidR="00C51EA6" w:rsidRPr="00CE2A71" w:rsidRDefault="00C51EA6" w:rsidP="00CE2A71">
            <w:pPr>
              <w:spacing w:after="0" w:line="240" w:lineRule="auto"/>
              <w:rPr>
                <w:rFonts w:ascii="Times New Roman" w:hAnsi="Times New Roman"/>
                <w:color w:val="000000"/>
                <w:sz w:val="20"/>
                <w:szCs w:val="20"/>
              </w:rPr>
            </w:pPr>
            <w:r w:rsidRPr="00CE2A71">
              <w:rPr>
                <w:rFonts w:ascii="Times New Roman" w:hAnsi="Times New Roman"/>
                <w:color w:val="000000"/>
                <w:sz w:val="20"/>
                <w:szCs w:val="20"/>
              </w:rPr>
              <w:t>м.Одеса – вул.Валентини Терешкової: 1, 2, 2 к.2, 2 к.3, 2 к.4, 2 к.5, 3, 4, 5; вул.Космонавта Комарова: 2–2А, 4; вул.Люстдорфська дорога: 86А, 88, 88А, 88Б, 88В; вул.Маршрутна, вул.Сибірська</w:t>
            </w:r>
          </w:p>
          <w:p w:rsidR="00C51EA6" w:rsidRPr="00CE2A71" w:rsidRDefault="00C51EA6" w:rsidP="00CE2A71">
            <w:pPr>
              <w:spacing w:after="0" w:line="240" w:lineRule="auto"/>
              <w:rPr>
                <w:rFonts w:ascii="Times New Roman" w:hAnsi="Times New Roman"/>
                <w:color w:val="000000"/>
                <w:sz w:val="20"/>
                <w:szCs w:val="20"/>
              </w:rPr>
            </w:pPr>
            <w:r w:rsidRPr="00CE2A71">
              <w:rPr>
                <w:rFonts w:ascii="Times New Roman" w:hAnsi="Times New Roman"/>
                <w:color w:val="000000"/>
                <w:sz w:val="20"/>
                <w:szCs w:val="20"/>
              </w:rPr>
              <w:t>511149</w:t>
            </w:r>
          </w:p>
          <w:p w:rsidR="00C51EA6" w:rsidRPr="00CE2A71" w:rsidRDefault="00C51EA6" w:rsidP="00CE2A71">
            <w:pPr>
              <w:spacing w:after="0" w:line="240" w:lineRule="auto"/>
              <w:rPr>
                <w:rFonts w:ascii="Times New Roman" w:hAnsi="Times New Roman"/>
                <w:color w:val="000000"/>
                <w:sz w:val="20"/>
                <w:szCs w:val="20"/>
              </w:rPr>
            </w:pPr>
            <w:r w:rsidRPr="00CE2A71">
              <w:rPr>
                <w:rFonts w:ascii="Times New Roman" w:hAnsi="Times New Roman"/>
                <w:color w:val="000000"/>
                <w:sz w:val="20"/>
                <w:szCs w:val="20"/>
              </w:rPr>
              <w:t>м.Одеса – вул.Академіка Філатова: 9, 11, 13А; вул.Валентини Терешкової: 6, 8, 8А, 8Б, 10, 10А, 12, 14, 14А, 16; вул.Варненська: 2 к.3; вул.Космонавтів: 13, 13А, 13Б, 15;</w:t>
            </w:r>
          </w:p>
          <w:p w:rsidR="00C51EA6" w:rsidRPr="00CE2A71" w:rsidRDefault="00C51EA6" w:rsidP="00CE2A71">
            <w:pPr>
              <w:spacing w:after="0" w:line="240" w:lineRule="auto"/>
              <w:rPr>
                <w:rFonts w:ascii="Times New Roman" w:hAnsi="Times New Roman"/>
                <w:color w:val="000000"/>
                <w:sz w:val="20"/>
                <w:szCs w:val="20"/>
              </w:rPr>
            </w:pPr>
            <w:r w:rsidRPr="00CE2A71">
              <w:rPr>
                <w:rFonts w:ascii="Times New Roman" w:hAnsi="Times New Roman"/>
                <w:color w:val="000000"/>
                <w:sz w:val="20"/>
                <w:szCs w:val="20"/>
              </w:rPr>
              <w:t>511150</w:t>
            </w:r>
          </w:p>
          <w:p w:rsidR="00C51EA6" w:rsidRPr="00CE2A71" w:rsidRDefault="00C51EA6" w:rsidP="00CE2A71">
            <w:pPr>
              <w:spacing w:after="0" w:line="240" w:lineRule="auto"/>
              <w:rPr>
                <w:rFonts w:ascii="Times New Roman" w:hAnsi="Times New Roman"/>
                <w:color w:val="000000"/>
                <w:sz w:val="20"/>
                <w:szCs w:val="20"/>
              </w:rPr>
            </w:pPr>
            <w:r w:rsidRPr="00CE2A71">
              <w:rPr>
                <w:rFonts w:ascii="Times New Roman" w:hAnsi="Times New Roman"/>
                <w:color w:val="000000"/>
                <w:sz w:val="20"/>
                <w:szCs w:val="20"/>
              </w:rPr>
              <w:t>м.Одеса – вул.Академіка Філатова: 6, 6А, 8, 10, 10А, 12, 12А, 13, 13Б, 14, 14А, 15, 15А, 17; вул.Космонавтів: 1, 3, 3А, 5, 7, 9, 11, 11А, 11В;</w:t>
            </w:r>
          </w:p>
          <w:p w:rsidR="00C51EA6" w:rsidRPr="00CE2A71" w:rsidRDefault="00C51EA6" w:rsidP="00CE2A71">
            <w:pPr>
              <w:spacing w:after="0" w:line="240" w:lineRule="auto"/>
              <w:rPr>
                <w:rFonts w:ascii="Times New Roman" w:hAnsi="Times New Roman"/>
                <w:color w:val="000000"/>
                <w:sz w:val="20"/>
                <w:szCs w:val="20"/>
              </w:rPr>
            </w:pPr>
            <w:r w:rsidRPr="00CE2A71">
              <w:rPr>
                <w:rFonts w:ascii="Times New Roman" w:hAnsi="Times New Roman"/>
                <w:color w:val="000000"/>
                <w:sz w:val="20"/>
                <w:szCs w:val="20"/>
              </w:rPr>
              <w:t>511157</w:t>
            </w:r>
          </w:p>
          <w:p w:rsidR="00C51EA6" w:rsidRPr="00CE2A71" w:rsidRDefault="00C51EA6" w:rsidP="00CE2A71">
            <w:pPr>
              <w:spacing w:after="0" w:line="240" w:lineRule="auto"/>
              <w:rPr>
                <w:rFonts w:ascii="Times New Roman" w:hAnsi="Times New Roman"/>
                <w:color w:val="000000"/>
                <w:sz w:val="20"/>
                <w:szCs w:val="20"/>
              </w:rPr>
            </w:pPr>
            <w:r w:rsidRPr="00CE2A71">
              <w:rPr>
                <w:rFonts w:ascii="Times New Roman" w:hAnsi="Times New Roman"/>
                <w:color w:val="000000"/>
                <w:sz w:val="20"/>
                <w:szCs w:val="20"/>
              </w:rPr>
              <w:t>вул.Космонавтів, 11Б, м.Одеса, 65080</w:t>
            </w:r>
          </w:p>
          <w:p w:rsidR="00C51EA6" w:rsidRPr="00CE2A71" w:rsidRDefault="00C51EA6" w:rsidP="00CE2A71">
            <w:pPr>
              <w:spacing w:after="0" w:line="240" w:lineRule="auto"/>
              <w:rPr>
                <w:rFonts w:ascii="Times New Roman" w:hAnsi="Times New Roman"/>
                <w:color w:val="000000"/>
                <w:sz w:val="20"/>
                <w:szCs w:val="20"/>
              </w:rPr>
            </w:pPr>
            <w:r w:rsidRPr="00CE2A71">
              <w:rPr>
                <w:rFonts w:ascii="Times New Roman" w:hAnsi="Times New Roman"/>
                <w:color w:val="000000"/>
                <w:sz w:val="20"/>
                <w:szCs w:val="20"/>
              </w:rPr>
              <w:t>Комунальна установа "Пологовий будинок №7"</w:t>
            </w:r>
          </w:p>
          <w:p w:rsidR="00C51EA6" w:rsidRPr="003E6ACD" w:rsidRDefault="00C51EA6" w:rsidP="00CE2A71">
            <w:pPr>
              <w:spacing w:after="0" w:line="240" w:lineRule="auto"/>
              <w:rPr>
                <w:rFonts w:ascii="Times New Roman" w:hAnsi="Times New Roman"/>
                <w:color w:val="000000"/>
                <w:sz w:val="20"/>
                <w:szCs w:val="20"/>
              </w:rPr>
            </w:pPr>
            <w:r w:rsidRPr="00CE2A71">
              <w:rPr>
                <w:rFonts w:ascii="Times New Roman" w:hAnsi="Times New Roman"/>
                <w:color w:val="000000"/>
                <w:sz w:val="20"/>
                <w:szCs w:val="20"/>
              </w:rPr>
              <w:t>511151</w:t>
            </w:r>
          </w:p>
          <w:p w:rsidR="00C51EA6" w:rsidRPr="00CE2A71" w:rsidRDefault="00C51EA6" w:rsidP="00CE2A71">
            <w:pPr>
              <w:spacing w:after="0" w:line="240" w:lineRule="auto"/>
              <w:rPr>
                <w:rFonts w:ascii="Times New Roman" w:hAnsi="Times New Roman"/>
                <w:color w:val="000000"/>
                <w:sz w:val="20"/>
                <w:szCs w:val="20"/>
              </w:rPr>
            </w:pPr>
            <w:r w:rsidRPr="00CE2A71">
              <w:rPr>
                <w:rFonts w:ascii="Times New Roman" w:hAnsi="Times New Roman"/>
                <w:color w:val="000000"/>
                <w:sz w:val="20"/>
                <w:szCs w:val="20"/>
              </w:rPr>
              <w:t>м.Одеса – вул.Варненська: 7, 7 к.2, 7 к.3, 7 к.4, 7А, 7Б, 7В, 7Г, 9; вул.Генерала Петрова: 2, 2А, 4, 4А, 6, 8, 10; вул.Космонавта Комарова: 4А, 6;</w:t>
            </w:r>
            <w:r w:rsidRPr="00CE2A71">
              <w:rPr>
                <w:rFonts w:ascii="Times New Roman" w:hAnsi="Times New Roman"/>
                <w:color w:val="000000"/>
                <w:sz w:val="20"/>
                <w:szCs w:val="20"/>
              </w:rPr>
              <w:br/>
              <w:t>511158</w:t>
            </w:r>
          </w:p>
          <w:p w:rsidR="00C51EA6" w:rsidRPr="00CE2A71" w:rsidRDefault="00C51EA6" w:rsidP="00CE2A71">
            <w:pPr>
              <w:spacing w:after="0" w:line="240" w:lineRule="auto"/>
              <w:rPr>
                <w:rFonts w:ascii="Times New Roman" w:hAnsi="Times New Roman"/>
                <w:color w:val="00B0F0"/>
                <w:sz w:val="20"/>
                <w:szCs w:val="20"/>
                <w:lang w:val="uk-UA" w:eastAsia="ru-RU"/>
              </w:rPr>
            </w:pPr>
            <w:r w:rsidRPr="00CE2A71">
              <w:rPr>
                <w:rFonts w:ascii="Times New Roman" w:hAnsi="Times New Roman"/>
                <w:color w:val="000000"/>
                <w:sz w:val="20"/>
                <w:szCs w:val="20"/>
              </w:rPr>
              <w:t>Товариство з обмеженою відповідальністю "Медичний центр "МЕДІКАП"</w:t>
            </w:r>
          </w:p>
        </w:tc>
        <w:tc>
          <w:tcPr>
            <w:tcW w:w="626" w:type="pct"/>
            <w:vAlign w:val="center"/>
          </w:tcPr>
          <w:p w:rsidR="00C51EA6" w:rsidRPr="00253380" w:rsidRDefault="00C51EA6" w:rsidP="00983F5B">
            <w:pPr>
              <w:spacing w:after="0" w:line="240" w:lineRule="auto"/>
              <w:rPr>
                <w:rFonts w:ascii="Times New Roman" w:hAnsi="Times New Roman"/>
                <w:b/>
                <w:sz w:val="24"/>
                <w:szCs w:val="24"/>
                <w:lang w:val="uk-UA" w:eastAsia="ru-RU"/>
              </w:rPr>
            </w:pPr>
            <w:r w:rsidRPr="00253380">
              <w:rPr>
                <w:rFonts w:ascii="Times New Roman" w:hAnsi="Times New Roman"/>
                <w:b/>
                <w:sz w:val="24"/>
                <w:szCs w:val="24"/>
                <w:lang w:val="uk-UA" w:eastAsia="ru-RU"/>
              </w:rPr>
              <w:lastRenderedPageBreak/>
              <w:t>43452</w:t>
            </w:r>
          </w:p>
        </w:tc>
      </w:tr>
      <w:tr w:rsidR="00C51EA6" w:rsidRPr="0066271B"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lastRenderedPageBreak/>
              <w:t>69</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№69 з виборів депутатів Одеської обласної ради</w:t>
            </w:r>
          </w:p>
        </w:tc>
        <w:tc>
          <w:tcPr>
            <w:tcW w:w="0" w:type="auto"/>
          </w:tcPr>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511085</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вул.Бригадна: 2–47Б, 49–51Б, 55–61А, 63–69; вул.Івана Франка: 38Б–41, 45А–49; вул.Мачтова: 18А, 20, 20 к.1, 22; просп.Адміральський: 1, 1А, 1Б, 1В, 1Г;</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511086</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вул.Гвардійська: 1–8А; вул.Жовтневої революції: 2–24А; вул.Івана Франка: 1–38, 51–55; вул.Кондрашина: 15–150; вул.Мачтова: 6, 8, 10, 12, 14, 16, 18; вул.Петрашевського, вул.Фонтанська дорога: 14, 14А, 14Б, 14В, 14Г, 16 к.8, 20, 20 к.1, 20 к.2, 20 к.3, 20 к.5, 20 к.6, 20 к.7; вул.Штурвальна, пров.Івана Франка</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511087</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 xml:space="preserve">м.Одеса – вул.Авдєєва-Чорноморського: 2Б; вул.Бригадна: 48, 54–54Б, 62; вул.Івана Франка: 45; </w:t>
            </w:r>
            <w:r w:rsidRPr="003E6ACD">
              <w:rPr>
                <w:rFonts w:ascii="Times New Roman" w:hAnsi="Times New Roman"/>
                <w:color w:val="000000"/>
                <w:sz w:val="20"/>
                <w:szCs w:val="20"/>
              </w:rPr>
              <w:lastRenderedPageBreak/>
              <w:t>вул.Кондрашина: 1–13; вул.Недєліна: 1–4, 11, 16; вул.Окружна: 2–4 к.3, 6А, 8–8Б, 10–10 к.4; вул.Урожайна, вул.Фонтанська дорога: 16, 16 к.1, 16 к.2, 16 к.3, 16 к.4, 16 к.5, 16 к.6, 16А, 16Б, 20 к.4, 22, 22А, 30, 30 к.32, 30А, 30Б, 30В; пров.Чубаєвський</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511088</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вул.Авдєєва-Чорноморського: 54–54В, 56–56А, 58, 60, 62–62А, 64–64А, 66–66А, 68–68Г, 70, 72, 74, 76, 78–165; вул.Бригадна: 71–141А; вул.Гвардійська: 9А–21Б; вул.Жаботинського: 1–36; вул.Жовтневої революції: 34, 37–106; вул.Композитора Глинки, вул.Недєліна: 4 к.2–10А, 11 к.1–15, 17–111; вул.Пілотна, вул.Толбухіна: 68–68А, 72–72А, 74–74А, 76, 78–78А, 80, 81А–82А к.2, 84–84А, 86–86А, 88–88Б, 90–90Б, 92–92А, 94–142; пров.Астрономічний, пров.Ванцетті, пров.Композитора Глинки, пров.Пілотний, пров.Проектований 5-й, пров.Толбухіна, пров.Тупіковий, пров.Худякова (Проектируємий) 3-й, пров.Худякова (Проектируємий) 4-й</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511089</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 xml:space="preserve"> м.Одеса – вул.Авдєєва-Чорноморського: 1–2А, 3А–53, 55–55А к.1, 57, 59–59А, 61, 63, 65–65В, 67, 69, 71–71А, 73, 75, 77–77 к.2; вул.Астрономічна, вул.Ванцетті, вул.Дмитрія Донського: 1–35, 37, 39–41А, 43, 45, 49, 51–51А, 53, 55–55Б, 57–59, 61–61А; вул.Жасмінна, вул.Жовтневої революції: 25–33Б, 35–35А; вул.Квіткова, вул.Левкоєва, вул.Лядова, вул.Немировича-Данченка, вул.Прорізна, вул.Ромашкова, вул.Сакко, вул.Собінова, вул.Толбухіна: 1–67 к.2, 69–71А, 73, 75, 77, 79, 81, 83–83 к.2, 85–85А, 87, 89, 91–91Б, 93Б; вул.Чубаєвська, пров.Дмитрія Донського, пров.Обільний 1-й, пров.Прорізний, пров.Собінова/Дмитрія Донського, пров.Щукіна</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511090</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вул.Архітектурна, вул.Баштанна, вул.Вертелецького: 1–20, 22, 26, 28, 30; вул.Городня, вул.Достоєвського, вул.Івана Вазова, вул.Кавунова, вул.Китобійна: 2–36В, 38–38А, 40, 42, 44; вул.Купріна, вул.Ляпідевського, вул.Окружна: 4А, 7, 9Б–9И к.1, 10А–42Б; вул.Планетна: 1–31; вул.Репіна, вул.Тульська: 1–15, 16–17, 19–21 к.2, 22, 23, 24, 25, 26–26-а, 27, 28–29, 30, 31, 32, 33, 36, 37, 39, 41, 42, 43, 45, 47А, 49, 51А, 53–55, 57, 65; вул.Фонтанська дорога: 34, 36, 36А, 36Б, 38А, 40, 42, 42А, 44, 44А, 46, 54, 58, 60 к.1, 62, 66, 66А, 70, 70А, 70В, 72, 72 к.7, 72А, 72Б, 72А/3, 72А/3А, 74, 74 к.1, 74 к.2, 74 к.3, 74 к.4, 74 к.9, 74Б, 74В, 76, 76 к.9, 76 к.15А, 76 к.18, 76 к.61, 76 к.79,80,83, 76 к.82, 76 к.100, 123, 125, 127, 127А, 129, 129 к.2, 129 к.18, 129А, 131, 131А, 143, 147А, 151, 151 к.1, 151 к.7, 151 к.25, 151 к.34, 151 к.35, 159А; вул.Шишкіна: 1А–26А; пров.Безіменний, пров.Ванний: 4, 8, 8 к.12, 8 к.19, 9 к.2, 12 к.2, 13, 14, 14А, 15, 16А, 18, 20, 20 к.7, 22; пров.Достоєвського, пров.Китобійний 1-й, пров.Китобійний 2-й, пров.Костанді, пров.Костанді 2-й, пров.Костанді 3-й, пров.Кримський, пров.Ляпідевського, пров.Молокова, пров.Слави, тупик Достоєвського, тупик Купріна (Академічний) 1-й, тупик Купріна (Академічний) 2-й</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511096</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 xml:space="preserve">м.Одеса – вул.Анни Ахматової, вул.Бабушкіна, вул.Гаршина, вул.Дачна, вул.Довга: 77–123; вул.Костанді: 1А–65; вул.Кришталева, вул.Львівська: 1–15, 16–46, 66–101А; вул.Фонтанська дорога: 78, 78 ділян.16, 82, 82А, 84, 86, 86 к.1, 88А, 92 к.94; вул.Ялинкова, пров.Абрикосовий, пров.Гаршина, </w:t>
            </w:r>
            <w:r w:rsidRPr="003E6ACD">
              <w:rPr>
                <w:rFonts w:ascii="Times New Roman" w:hAnsi="Times New Roman"/>
                <w:color w:val="000000"/>
                <w:sz w:val="20"/>
                <w:szCs w:val="20"/>
              </w:rPr>
              <w:lastRenderedPageBreak/>
              <w:t>пров.Дачний, пров.Дачний 1-й, пров.Дачний 2-й, пров.Кришталевий, пров.Літній, пров.Львівський, пров.Новоукраїнський, пров.Рівний, пров.Український 1-й, пров.Український 2-й, пров.Український 3-й</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511097</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вул.Горіхова, вул.Довга: 1–76; вул.Дубовий гай, вул.Золотий берег, вул.Зоряна, вул.Макаренка, вул.Офіцерська, вул.Псковська, вул.Фонтанська дорога: 96, 96А, 98, 98 к.1, 98В, 102, 104, 106, 106 к.35, 108, 114, 114 к.4, 114 к.7, 114 к.8, 114 к.10, 114В, 115, 133, 135, 135А, 137, 137А, 139, 139А, 141, 143 к.18, 147, 149, 149 к.8, 155, 157, 157 к.2, 157 к.12, 157 к.14, 157Б, 157Д, 159, 165, 173; пров.Амбулаторний, пров.Бабушкіна, пров.Байдарочний, пров.Вузький, пров.Дружний, пров.Жовтенят (Сирітський) 1-й, пров.Жовтенят (Сирітський) 2-й, пров.Леваневського, пров.Лінійний, пров.Лодочний, пров.Мічманський 1-й, пров.Мічманський 2-й, пров.Офіцерський 1-й, пров.Офіцерський 2-й, пров.Піонерський, пров.Псковський, пров.Сміливий, пров.Тепличний 1-й, пров.Тепличний 2-й, пров.Фестивальний, пров.Якірний, пров.Янтарний</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511108</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вул.Академіка Вільямса: 44 к.1, 46 к.1–46 к.3, 48 к.1–48 к.3, 59Б–59В к.1; вул.Алмазна, вул.Байкальська, вул.Єнісейська, вул.Трамвайна, вул.Тролейбусна, пров.Романтичний, пров.Трамвайний</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511154</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вул.Фонтанська дорога, 110, м.Одеса, 65038</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Комунальна установа "Міська лікарня № 8"</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511155</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вул.Фонтанська дорога, 114, м.Одеса, 65038</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Комунальна установа "Одеський обласний госпіталь інвалідів Великої Вітчизняної війни"</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511099</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вул.Академіка Гамалея (Перлинна_, вул.Верхня, вул.Дача Ковалевського, вул.Колгоспна, вул.Магнітогорська, вул.Марії Демченко: 1–15; вул.Миколи Гумільова, вул.Рибальська, вул.Рибальська балка, вул.Садовського, вул.Саксаганського, вул.Художника Федорова, вул.11-та лінія Дачі Ковалевського, вул.8-а лінія Дачі Ковалевського, вул.9-та лінія Дачі Ковалевського 142, пров.Водний, пров.Ковалевського, пров.Колгоспний 1-й, пров.Колгоспний 2-й, пров.Косий, пров.Магнітогорський, пров.Марії Демченко, пров.Марії Демченко 2-й, пров.Маячний, пров.Монастирський, пров.Павлова, пров.Панченка, пров.Радісний, пров.Рибальський, пров.Рульовий, пров.Садовий</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511100</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 xml:space="preserve">м.Одеса – вул.Академіка Вавілова, вул.Академіка Вільямса: 1А–42, 43 к.1, 44А–44В, 45 к.2–46, 47–48, 49–50, 50Б–51, 53–54, 56, 58, 58А, 60, 60А–60Б, 62, 74А–74Б, 76–76 к.2; вул.Білоруська, вул.Бузкова (1-а Лінія ), вул.Вершинна, вул.Відважних, вул.Вірського, вул.Вітебська, вул.Естафетна, вул.Естонська, вул.Марії Демченко: 16–50; вул.Миколи Огренича (Дундича), вул.Місячна, вул.Омська, вул.Правди, вул.Студена, вул.Таїрова (Аграрна), вул.Танфільєва (Мічуріна), вул.Яблунева, вул.Якутська, вул.Ямська, вул.1-а Лінія Марії Демченко, вул.2-а лінія, вул.2-а Лінія Марії Демченко, вул.3-я Лінія Марії Демченко, вул.4-а Лінія Марії Демченко, вул.5-а Лінія Марії Демченко, вул.6-а Лінія Марії Демченко, пров.Академіка Вільямса, пров.Амундсена, </w:t>
            </w:r>
            <w:r w:rsidRPr="003E6ACD">
              <w:rPr>
                <w:rFonts w:ascii="Times New Roman" w:hAnsi="Times New Roman"/>
                <w:color w:val="000000"/>
                <w:sz w:val="20"/>
                <w:szCs w:val="20"/>
              </w:rPr>
              <w:lastRenderedPageBreak/>
              <w:t>пров.Амундсена 1-й, пров.Амундсена 2-й, пров.Амундсена 3-й, пров.Естонський, пров.Каспійський, пров.Мічуріна, пров.Правди</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511101</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вул.Берегова, вул.Василя Симоненка (Тельмана): 2, 4–4А, 6, 8, 10, 12, 14–14 к.1, 16, 18, 20, 22–22Б, 24, 26, 28, 30–30Б, 32–32А, 34А–36, 37А–38, 39А, 42, 44, 48; вул.Венгера, вул.Володі Дубініна, вул.Друга, вул.Дукова, вул.Зелена Балка, вул.Зелена гірка, вул.Карла Лібкнехта, вул.Корнія Чуковського(Садова), вул.Крутоярська, вул.Макарова: 1–14 к.1, 16–16В, 18–18А, 20, 22, 24–38; вул.Перлинна (Зелена), вул.Перша, вул.Польова, вул.Прикордонна, вул.Приморська, вул.Стеценко, вул.Сьома, вул.Третя, вул.Центральна, пров.Верф’яний, пров.Карла Лібкнехта, пров.Свободи, просп.Свободи: 1–37, 39–39А, 41, 43, 45, 47–47В, 49–49А, 51, 53, 57–57А, 59, 61, 63–65П, 67, 69–69А, 71, 73–73А;</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511102</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вул.Амбулаторна, вул.Василя Симоненка (Тельмана): 1, 3, 5А, 7, 9–9А, 11, 13, 15, 17–17А, 19, 21, 23, 25, 27, 29, 31, 33, 37, 39, 40А, 43, 45–47, 49–62; вул.Гвоздична, вул.Джерельна, вул.Зої Космодем’янської: 1, 1А, 1А к.21, 3А, 4, 4А, 4В к.1, 4В к.2, 5А к.1, 5А к.8, 5А діл.3, 9, 9А, 11, 12, 13, 13А, 14, 15, 16, 16-18, 17, 18, 19, 20, 20А, 21, 22, 23, 24, 25, 26, 27, 29, 31, 32, 33, 34, 35, 36, 37, 38, 39, 40, 42, 43, 44, 45, 46, 47, 48 к.1, 48 к.2, 50, 50-52, 52, 54, 54Б, 56, 58; вул.Іванівська, вул.Камишова, вул.Красива, вул.Макарова: 15, 17, 19, 21, 23–23А, 40–74; вул.Мариністів, вул.Михайла Божія (Лізи Чайкіної), вул.Нововселів, вул.Політкаторжан, вул.Прибережна, вул.Слав’янська, вул.Спортивна, вул.Сухолиманна (Подвойського), вул.Ткачова, вул.411-ої батареї, пров.Амбулаторний 1-й, пров.Амбулаторний 2-й, пров.Іванова 1-й, пров.Іванова 2-й, пров.Приморський: 2, 4, 4А; пров.Проїзний 1-й, пров.Проїзний 2-й, пров.Проїзний 3-й, пров.Раїси Сергієнко, пров.Ушакова, пров.Червоних партизанів, просп.Свободи: 38, 40, 42, 44, 46, 48, 50, 52, 54–56, 58, 60, 62, 66, 68, 70, 72, 74–113;</w:t>
            </w:r>
          </w:p>
          <w:p w:rsidR="00C51EA6" w:rsidRPr="003E6ACD" w:rsidRDefault="00C51EA6" w:rsidP="003E6ACD">
            <w:pPr>
              <w:keepLines/>
              <w:spacing w:after="0" w:line="240" w:lineRule="auto"/>
              <w:rPr>
                <w:rFonts w:ascii="Times New Roman" w:hAnsi="Times New Roman"/>
                <w:sz w:val="20"/>
                <w:szCs w:val="20"/>
              </w:rPr>
            </w:pPr>
            <w:r w:rsidRPr="003E6ACD">
              <w:rPr>
                <w:rFonts w:ascii="Times New Roman" w:hAnsi="Times New Roman"/>
                <w:sz w:val="20"/>
                <w:szCs w:val="20"/>
              </w:rPr>
              <w:t>511156</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sz w:val="20"/>
                <w:szCs w:val="20"/>
              </w:rPr>
              <w:t>Комунальна установа "Міська туберкульозна лікарня №1"</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511105</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вул.Академіка Вільямса: 43, 43А, 45, 59 к.5–59 к.8, 59Г, 59Д–59К; вул.Академіка Корольова: 81 к.6–81 к.8, 85 к.3; вул.Люстдорфська дорога: 219, 221, 223, 225, 227, 227А, 229, 231, 233, 240, 242, 242Б, 242В, 244, 246, 246А, 248, 248А, 250, 252А, 254, 256, 256А, 258, 258А, 260, 262, 262А, 262Б;</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511120</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вул.Академіка Корольова: 85–85 к.2, 120–122; вул.Архітекторська: 12–14 к.1, 16 к.1–20;</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511121</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вул.Академіка Корольова: 81–81 к.4, 112 к.3–118 к.2;</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511122</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вул.Академіка Вільямса: 59Г к.1–59Г к.2; вул.Академіка Корольова: 71 к.1, 75 к.1–75 к.2, 79–79 к.1, 81 к.5, 83–83 к.1, 112–112 к.2;</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511123</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вул.Архітекторська: 16, 20 к.1–24; вул.Ільфа і Петрова: 51–55 к.2, 61–63 к.1;</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511124</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вул.Академіка Вільямса, 79, м.Одеса, 65122 (школа №86, хол, 1-й поверх)</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lastRenderedPageBreak/>
              <w:t>м.Одеса – вул.Академіка Вільямса: 79А; вул.Ільфа і Петрова: 43, 43 к.2–49, 57–57 к.4;</w:t>
            </w:r>
          </w:p>
        </w:tc>
        <w:tc>
          <w:tcPr>
            <w:tcW w:w="626" w:type="pct"/>
            <w:vAlign w:val="center"/>
          </w:tcPr>
          <w:p w:rsidR="00C51EA6" w:rsidRPr="00253380" w:rsidRDefault="00C51EA6" w:rsidP="00983F5B">
            <w:pPr>
              <w:spacing w:after="0" w:line="240" w:lineRule="auto"/>
              <w:rPr>
                <w:rFonts w:ascii="Times New Roman" w:hAnsi="Times New Roman"/>
                <w:b/>
                <w:sz w:val="24"/>
                <w:szCs w:val="24"/>
                <w:lang w:val="uk-UA" w:eastAsia="ru-RU"/>
              </w:rPr>
            </w:pPr>
            <w:r w:rsidRPr="00253380">
              <w:rPr>
                <w:rFonts w:ascii="Times New Roman" w:hAnsi="Times New Roman"/>
                <w:b/>
                <w:sz w:val="24"/>
                <w:szCs w:val="24"/>
                <w:lang w:val="uk-UA" w:eastAsia="ru-RU"/>
              </w:rPr>
              <w:lastRenderedPageBreak/>
              <w:t>41313</w:t>
            </w:r>
          </w:p>
        </w:tc>
      </w:tr>
      <w:tr w:rsidR="00C51EA6" w:rsidRPr="0066271B"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lastRenderedPageBreak/>
              <w:t>70</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№70 з виборів депутатів Одеської обласної ради</w:t>
            </w:r>
          </w:p>
        </w:tc>
        <w:tc>
          <w:tcPr>
            <w:tcW w:w="0" w:type="auto"/>
          </w:tcPr>
          <w:p w:rsidR="00C51EA6" w:rsidRPr="006E0975" w:rsidRDefault="00C51EA6" w:rsidP="003E6ACD">
            <w:pPr>
              <w:spacing w:after="0" w:line="240" w:lineRule="auto"/>
              <w:rPr>
                <w:rFonts w:ascii="Times New Roman" w:hAnsi="Times New Roman"/>
                <w:color w:val="000000"/>
                <w:sz w:val="20"/>
                <w:szCs w:val="20"/>
                <w:lang w:val="uk-UA"/>
              </w:rPr>
            </w:pPr>
            <w:r w:rsidRPr="006E0975">
              <w:rPr>
                <w:rFonts w:ascii="Times New Roman" w:hAnsi="Times New Roman"/>
                <w:color w:val="000000"/>
                <w:sz w:val="20"/>
                <w:szCs w:val="20"/>
                <w:lang w:val="uk-UA"/>
              </w:rPr>
              <w:t>511103</w:t>
            </w:r>
          </w:p>
          <w:p w:rsidR="00C51EA6" w:rsidRPr="006E0975" w:rsidRDefault="00C51EA6" w:rsidP="003E6ACD">
            <w:pPr>
              <w:spacing w:after="0" w:line="240" w:lineRule="auto"/>
              <w:rPr>
                <w:rFonts w:ascii="Times New Roman" w:hAnsi="Times New Roman"/>
                <w:color w:val="000000"/>
                <w:sz w:val="20"/>
                <w:szCs w:val="20"/>
                <w:lang w:val="uk-UA"/>
              </w:rPr>
            </w:pPr>
            <w:r w:rsidRPr="006E0975">
              <w:rPr>
                <w:rFonts w:ascii="Times New Roman" w:hAnsi="Times New Roman"/>
                <w:color w:val="000000"/>
                <w:sz w:val="20"/>
                <w:szCs w:val="20"/>
                <w:lang w:val="uk-UA"/>
              </w:rPr>
              <w:t>м.Одеса – вул.Академіка Вільямса: 73, 75, 77; вул.Академіка Корольова: 96–102;</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511104</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вул.Академіка Корольова: 63, 65, 69–69 к.2, 71, 75, 104–110;</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511107</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вул.Академіка Вільямса: 56 к.3, 62 к.1; вул.Академіка Корольова: 43 к.1–43А, 45 к.1–45 к.3, 47 к.1, 49, 51–53 к.1, 55, 59;</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511125</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вул.Академіка Вільямса: 81–87; вул.Ільфа і Петрова: 41, 43 к.1;</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511128</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вул.Академіка Вільямса: 70, 72–72 к.1, 74–74 к.1, 76А–76В; вул.Ільфа і Петрова: 35А–39;</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511106</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вул.Академіка Вільямса: 54 к.1-3, 56 к.2, 58 к.1, 60 к.1–60 к.2, 62 к.2, 65, 67, 69, 71–71Б;</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511109</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вул.Академіка Вільямса: 50 к.1, 50А, 55, 56 к.1, 56 к.6–57, 59–59 к.4, 59А, 59В к.2, 61, 63–63А;</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511111</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вул.Люстдорфська дорога: 162, 164, 166, 166 к.1, 168 к.1; просп.Академіка Глушка: 1–1В, 3;</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511112</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вул.Люстдорфська дорога: 168, 170, 170 к.1, 170 к.2, 172, 172 к.1, 172А, 174, 174 к.1; пров.Чорноморський, просп.Академіка Глушка: 11 к.1–11 к.3;</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511113</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вул.Академіка Вільямса: 44, 44 к.2, 50 к.2–50 к.3, 52 к.1–52 к.4; вул.Люстдорфська дорога: 176, 176 к.1, 178, 178 к.1;</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511126</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вул.Академіка Корольова: 76 к.1, 78, 80–80Б, 82, 90А–94;</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511127</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вул.Академіка Вільямса: 64, 66–66Б, 68А–68Б; вул.Академіка Корольова: 86–88;</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511129</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вул.Ільфа і Петрова, 25, м.Одеса, 65014 (школа №55, хол, 1-й поверх)</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вул.Академіка Корольова: 72–74Б, 76 к.2; просп.Академіка Глушка: 13–13 к.1, 15–15Б;</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511130</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вул.Ільфа і Петрова: 21–31;</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511131</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просп.Академіка Глушка: 17–17 к.2, 19–19 к.1, 21–21 к.1, 23, 25;</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511132</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вул.Академіка Корольова: 70; просп.Академіка Глушка: 16–16 к.2, 18А, 20, 22–22А, 24–24Б;</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511133</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вул.Ільфа і Петрова: 12, 14; просп.Академіка Глушка: 28–40;</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511134</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вул.Ільфа і Петрова: 9, 11А, 13–13А, 15–19; просп.Академіка Глушка: 26;</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511139</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вул.Ільфа і Петрова: 2–8 к.1, 10–10Б; вул.Левітана: 119А;</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511140</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 xml:space="preserve">м.Одеса – вул.Левітана: 121; просп.Маршала Жукова: </w:t>
            </w:r>
            <w:r w:rsidRPr="003E6ACD">
              <w:rPr>
                <w:rFonts w:ascii="Times New Roman" w:hAnsi="Times New Roman"/>
                <w:color w:val="000000"/>
                <w:sz w:val="20"/>
                <w:szCs w:val="20"/>
              </w:rPr>
              <w:lastRenderedPageBreak/>
              <w:t>75–91;</w:t>
            </w:r>
          </w:p>
        </w:tc>
        <w:tc>
          <w:tcPr>
            <w:tcW w:w="626" w:type="pct"/>
            <w:vAlign w:val="center"/>
          </w:tcPr>
          <w:p w:rsidR="00C51EA6" w:rsidRPr="00253380" w:rsidRDefault="00C51EA6" w:rsidP="00983F5B">
            <w:pPr>
              <w:spacing w:after="0" w:line="240" w:lineRule="auto"/>
              <w:rPr>
                <w:rFonts w:ascii="Times New Roman" w:hAnsi="Times New Roman"/>
                <w:b/>
                <w:sz w:val="24"/>
                <w:szCs w:val="24"/>
                <w:lang w:val="uk-UA" w:eastAsia="ru-RU"/>
              </w:rPr>
            </w:pPr>
            <w:r w:rsidRPr="00253380">
              <w:rPr>
                <w:rFonts w:ascii="Times New Roman" w:hAnsi="Times New Roman"/>
                <w:b/>
                <w:sz w:val="24"/>
                <w:szCs w:val="24"/>
                <w:lang w:val="uk-UA" w:eastAsia="ru-RU"/>
              </w:rPr>
              <w:lastRenderedPageBreak/>
              <w:t>43837</w:t>
            </w:r>
          </w:p>
        </w:tc>
      </w:tr>
      <w:tr w:rsidR="00C51EA6" w:rsidRPr="0066271B"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lastRenderedPageBreak/>
              <w:t>71</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№71 з виборів депутатів Одеської обласної ради</w:t>
            </w:r>
          </w:p>
        </w:tc>
        <w:tc>
          <w:tcPr>
            <w:tcW w:w="0" w:type="auto"/>
          </w:tcPr>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511164</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вул.Академіка Філатова: 18, 20, 20 к.Б, 20 к.2, 20 к.3, 22, 24, 26, 28, 30, 32, 34, 55, 57, 88;</w:t>
            </w:r>
          </w:p>
          <w:p w:rsidR="00C51EA6" w:rsidRPr="003E6ACD" w:rsidRDefault="00C51EA6" w:rsidP="003E6ACD">
            <w:pPr>
              <w:spacing w:after="0" w:line="240" w:lineRule="auto"/>
              <w:rPr>
                <w:rFonts w:ascii="Times New Roman" w:hAnsi="Times New Roman"/>
                <w:color w:val="2740BC"/>
                <w:sz w:val="20"/>
                <w:szCs w:val="20"/>
              </w:rPr>
            </w:pPr>
            <w:r w:rsidRPr="003E6ACD">
              <w:rPr>
                <w:rFonts w:ascii="Times New Roman" w:hAnsi="Times New Roman"/>
                <w:color w:val="000000"/>
                <w:sz w:val="20"/>
                <w:szCs w:val="20"/>
              </w:rPr>
              <w:t>511189</w:t>
            </w:r>
            <w:r w:rsidRPr="003E6ACD">
              <w:rPr>
                <w:rFonts w:ascii="Times New Roman" w:hAnsi="Times New Roman"/>
                <w:color w:val="2740BC"/>
                <w:sz w:val="20"/>
                <w:szCs w:val="20"/>
              </w:rPr>
              <w:t xml:space="preserve"> </w:t>
            </w:r>
          </w:p>
          <w:p w:rsidR="00C51EA6" w:rsidRPr="00F12F44" w:rsidRDefault="00C51EA6" w:rsidP="003E6ACD">
            <w:pPr>
              <w:spacing w:after="0" w:line="240" w:lineRule="auto"/>
              <w:rPr>
                <w:rFonts w:ascii="Times New Roman" w:hAnsi="Times New Roman"/>
                <w:sz w:val="20"/>
                <w:szCs w:val="20"/>
              </w:rPr>
            </w:pPr>
            <w:r w:rsidRPr="00F12F44">
              <w:rPr>
                <w:rFonts w:ascii="Times New Roman" w:hAnsi="Times New Roman"/>
                <w:sz w:val="20"/>
                <w:szCs w:val="20"/>
              </w:rPr>
              <w:t>м.Одеса – вул.Маршала Малиновського: 55, 57, 61–61 к.2, 63, 65, 67, 69, 71–71 к.1;</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511191</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вул.Академіка Філатова: 36, 40, 42, 44, 46, 48, 50; вул.Маршала Малиновського: 33, 35, 37, 41, 43, 45, 47–47 к.А, 49, 51, 53–53 к.1, 55 к.1;</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511192</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вул.Академіка Філатова: 43, 52, 52 к.А, 52 к.2, 54, 56, 58, 58 к.2, 60, 62, 62 к.2, 64, 66, 68; вул.Маршала Малиновського: 25–27, 31, 35 к.2;</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511241</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вул.Маршала Малиновського, 61, м.Одеса, 65074</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Комунальна установа "Міська клінічна лікарня №10"</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511165</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вул.Академіка Філатова: 21, 23, 23 к.А, 23 к.Б, 23 к.В, 25, 27, 29 к.Б, 31, 31 к.А; вул.Космонавтів: 14, 16, 18, 20, 22, 24, 26, 28, 30;</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511179</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вул.Валентини Терешкової: 32, 32 к.А, 33, 33 к.А, 34, 35, 36; вул.Гайдара: 18, 22, 24, 26, 30;</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511185</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вул.Валентини Терешкової: 23, 25, 25 к.А, 28, 28 к.А, 28 к.Б, 30;</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511186</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вул.Валентини Терешкової: 13, 15 к.А, 17, 19, 21;</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511188</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вул.Академіка Філатова: 45, 47 к.1, 47 к.2, 47 к.3, 49, 49 к.2; вул.Гайдара: 6, 8–10;</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511190</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вул.Академіка Філатова: 33, 33 к.А, 33 к.Б, 35, 35 к.А, 37, 37 к.А, 39, 41; вул.Валентини Терешкової: 18, 20, 20 к.А, 20 к.Б, 20 к.В, 22, 24, 26; вул.Гайдара: 1–5, 7;</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511194</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вул.Бреуса: 16, 18, 22, 24–25 к.А, 26 к.2–39; вул.Єфімова: 2–24 к.А, 26, 28, 30, 32; вул.Косовська, вул.Скворцова: 4; вул.Ф.Пішеніна: 8–42 к.А, 44, 46–46 к.А, 48–48 к.А, 50–50 к.А; пров.Спаський</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511195</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вул.Бреуса: 61 к.1, 61 к.9; вул.Гранатна: 1, 2–25; вул.Єліна, вул.Квітнева: 1–12 к.Б, 14–16, 18; вул.Кондренка: 1–22; вул.Маршала Бабаджаняна: 52–74; вул.Маршала Малиновського: 77, 79, 81–81 к.А, 83, 85, 87, 89, 91–91 к.А, 93–152; вул.Мінська: 1–29; вул.Олександра Вронського: 1–21, 23, 25; вул.Перепечка, вул.Поїзна, вул.Сільська: 1–26; вул.Спартаківська: 1–2 к.В/Ч А0365, 2 к.В/Ч А1495–63; вул.Сурикова, вул.Сурикова/пров.Малиновський, пров.Герцена, пров.Гранатний, пров.Малиновський, пров.Парашутний, пров.Рекордний, пров.Спартаківський, пров.1-й Сурикова, пров.2-й Сурикова</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511196</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вул.Бреуса: 26, 42–60 к.Б, 61 к.2–61 к.8, 63–88; вул.Івана і Юрія Лип/пров.Герцена, вул.Маршала Бабаджаняна: 1–14, 16–16-16А, 18, 20–20 к.А, 25 к.Б; вул.Ф.Пішеніна: 43, 45–45 к.7, 47, 49, 51–59 к.2;</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511197</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 xml:space="preserve">м.Одеса – вул.Єфімова: 25, 27 к.А, 29, 31–31 к.А, 34–49 к.А; вул.Маршала Бабаджаняна: 15, 17–17 к.А, 19, 21–25, 26–50; вул.Маршала Малиновського: 2, 4, 6–8, </w:t>
            </w:r>
            <w:r w:rsidRPr="003E6ACD">
              <w:rPr>
                <w:rFonts w:ascii="Times New Roman" w:hAnsi="Times New Roman"/>
                <w:color w:val="000000"/>
                <w:sz w:val="20"/>
                <w:szCs w:val="20"/>
              </w:rPr>
              <w:lastRenderedPageBreak/>
              <w:t>10, 12, 14–14 к.А, 16, 18–18А, 20, 22, 28–30, 32, 34, 36, 38–40, 42–42 к.А, 44, 46, 48, 50, 52, 54, 56, 58–60, 62, 64, 66, 68–68 к.1, 70, 72–76 к.А, 78, 80, 82, 84–84 к.А, 86, 88, 90, 92;</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511198</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вул.Багрицького: 1–17 к.А, 19–19 к.А, 21, 23–23 к.А, 25, 27–27 к.А, 29, 31, 33; вул.Бреуса: 1–1 к.Б, 3–3 к.А, 5–5 к.4, 7–7 к.А, 9–9 к.А; вул.Глиняна: 1–11; вул.Гранатна: 1-3 к.А; вул.Кропивницького: 1–17 к.А, 19–23 к.А, 25–38; вул.Луганська, вул.Люстдорфська дорога: 10, 12, 12 к.Д, 13 к.А, 14, 16, 16 к.Б, 17, 18, 19, 20, 23, 23 к.А, 26, 28, 30, 32, 34, 34 к.А, 36; вул.Олександра Тимошенка: 1–12 к.А, 14–14 к.1; вул.Олександра Тимошенка/пров.Квітковий, вул.Софії Перовської: 1–10, 12, 14; вул.Цегельнозаводська, пров.Квітковий, пров.Кедровий, пров.Листяний, пров.Союзний, пров.Хвойний, пров.Яружний</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511238</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вул.Авіаційна, вул.Багрицького: 18, 20, 22–22 к.Б, 24–24 к.А, 26, 28–28 к.Б, 30, 32–32 к.А, 34–75 к.А; вул.Багрицького/вул.Кибальчича, вул.Бреуса: 2–2 к.Б, 4–4 к.Б, 6, 8, 10–15 к.Б, 17–17 к.А, 19–21, 23; вул.Весняна, вул.Віри Фігнер, вул.Глиняна: 12–48; вул.Демократична, вул.Зелена, вул.Зелена/Скворцова, вул.Кибальчича, вул.Кристаловського, вул.Олександра Тимошенка: 13, 15–42; вул.Олександра Тимошенка/вул.Весняна, вул.Скворцова: 2, 4 к.А–51; вул.Софії Перовської: 11, 13, 15–48; вул.Шота Руставелі, пров.Косовський, пров.Фруктовий</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511187</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вул.Академіка Філатова: 51, 53, 70, 70 к.А, 70 к.1, 72, 76, 78, 80, 82, 82 к.2; вул.Іцхака Рабіна: 1, 3, 5;</w:t>
            </w:r>
          </w:p>
        </w:tc>
        <w:tc>
          <w:tcPr>
            <w:tcW w:w="626" w:type="pct"/>
            <w:vAlign w:val="center"/>
          </w:tcPr>
          <w:p w:rsidR="00C51EA6" w:rsidRPr="00253380" w:rsidRDefault="00C51EA6" w:rsidP="00983F5B">
            <w:pPr>
              <w:spacing w:after="0" w:line="240" w:lineRule="auto"/>
              <w:rPr>
                <w:rFonts w:ascii="Times New Roman" w:hAnsi="Times New Roman"/>
                <w:b/>
                <w:sz w:val="24"/>
                <w:szCs w:val="24"/>
                <w:lang w:val="uk-UA" w:eastAsia="ru-RU"/>
              </w:rPr>
            </w:pPr>
            <w:r w:rsidRPr="00253380">
              <w:rPr>
                <w:rFonts w:ascii="Times New Roman" w:hAnsi="Times New Roman"/>
                <w:b/>
                <w:sz w:val="24"/>
                <w:szCs w:val="24"/>
                <w:lang w:val="uk-UA" w:eastAsia="ru-RU"/>
              </w:rPr>
              <w:lastRenderedPageBreak/>
              <w:t>36706</w:t>
            </w:r>
          </w:p>
        </w:tc>
      </w:tr>
      <w:tr w:rsidR="00C51EA6" w:rsidRPr="0066271B"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lastRenderedPageBreak/>
              <w:t>72</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№72 з виборів депутатів Одеської обласної ради</w:t>
            </w:r>
          </w:p>
        </w:tc>
        <w:tc>
          <w:tcPr>
            <w:tcW w:w="0" w:type="auto"/>
          </w:tcPr>
          <w:p w:rsidR="00C51EA6" w:rsidRPr="006E0975" w:rsidRDefault="00C51EA6" w:rsidP="003E6ACD">
            <w:pPr>
              <w:spacing w:after="0" w:line="240" w:lineRule="auto"/>
              <w:rPr>
                <w:rFonts w:ascii="Times New Roman" w:hAnsi="Times New Roman"/>
                <w:color w:val="000000"/>
                <w:sz w:val="20"/>
                <w:szCs w:val="20"/>
                <w:lang w:val="uk-UA"/>
              </w:rPr>
            </w:pPr>
            <w:r w:rsidRPr="006E0975">
              <w:rPr>
                <w:rFonts w:ascii="Times New Roman" w:hAnsi="Times New Roman"/>
                <w:color w:val="000000"/>
                <w:sz w:val="20"/>
                <w:szCs w:val="20"/>
                <w:lang w:val="uk-UA"/>
              </w:rPr>
              <w:t>511169</w:t>
            </w:r>
          </w:p>
          <w:p w:rsidR="00C51EA6" w:rsidRPr="006E0975" w:rsidRDefault="00C51EA6" w:rsidP="003E6ACD">
            <w:pPr>
              <w:spacing w:after="0" w:line="240" w:lineRule="auto"/>
              <w:rPr>
                <w:rFonts w:ascii="Times New Roman" w:hAnsi="Times New Roman"/>
                <w:color w:val="000000"/>
                <w:sz w:val="20"/>
                <w:szCs w:val="20"/>
                <w:lang w:val="uk-UA"/>
              </w:rPr>
            </w:pPr>
            <w:r w:rsidRPr="006E0975">
              <w:rPr>
                <w:rFonts w:ascii="Times New Roman" w:hAnsi="Times New Roman"/>
                <w:color w:val="000000"/>
                <w:sz w:val="20"/>
                <w:szCs w:val="20"/>
                <w:lang w:val="uk-UA"/>
              </w:rPr>
              <w:t>м.Одеса – вул.Космонавтів: 29, 29 к.1, 29 к.2, 29 к.3, 31, 31 к.2, 33, 64, 64 к.А, 66, 68; вул.25-ї Чапаєвської дивізії: 12, 12 к.2, 12 к.3, 14, 16, 18, 20;</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511170</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вул.Гайдара: 41, 76; пров.Генерала Вишневського</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511172</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вул.Генерала Петрова: 23 к.4, 23 к.5, 27 к.4, 27 к.5, 27 к.6; вул.Космонавтів: 27 к.1, 27 к.2, 27 к.3, 52, 54, 56, 56 к.А, 58, 58 к.2, 62, 62 к.2;</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511175</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вул.Іцхака Рабіна: 33–61;</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511176</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вул.Гайдара: 58–74 к.В;</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511171</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вул.Гайдара: 15, 17, 19, 21, 23, 25, 27–29, 31, 33, 35–37, 39;</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511174</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вул.Гайдара: 32, 34, 38–38 к.А, 40, 42 к.44–50;</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511177</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вул.Генерала Петрова: 41, 45, 47, 49, 49 к.1, 49 к.2, 53, 55, 57, 59 к.А, 61; вул.Іцхака Рабіна: 25–31;</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511178</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вул.Генерала Петрова: 26, 28, 30, 35, 36, 37 к.43, 38, 39, 40; вул.Іцхака Рабіна: 21, 23;</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511180</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вул.Валентини Терешкової: 37, 38, 39, 39 к.2, 39 к.3, 40, 42, 45, 47, 49; вул.Іцхака Рабіна: 9, 17, 19;</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511184</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 xml:space="preserve">м.Одеса – вул.Валентини Терешкової: 41, 43, 44, 46, </w:t>
            </w:r>
            <w:r w:rsidRPr="003E6ACD">
              <w:rPr>
                <w:rFonts w:ascii="Times New Roman" w:hAnsi="Times New Roman"/>
                <w:color w:val="000000"/>
                <w:sz w:val="20"/>
                <w:szCs w:val="20"/>
              </w:rPr>
              <w:lastRenderedPageBreak/>
              <w:t>52, 54; вул.Гайдара: 16, 20; вул.Іцхака Рабіна: 7 к.1, 11, 13, 15;</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511181</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вул.Генерала Петрова: 42, 44, 46, 48, 48 к.А, 50, 50 к.А; вул.Іцхака Рабіна: 22;</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511182</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вул.Генерала Петрова: 52, 54, 56 к.2, 58; вул.Іцхака Рабіна: 2, 4, 6, 10, 12, 14, 16, 18;</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511183</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вул.Генерала Петрова: 64, 66, 68, 68 к.2, 70, 74, 74 к.2, 76, 78; вул.Радісна: 10, 12, 14–16, 18, 20–20 к.А, 22, 24, 26–48;</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511199</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вул.Академіка Філатова: 84, 86, 90, 92, 92 к.2, 94;</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511200</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вул.Радісна: 1–9, 11, 13, 17, 19, 21, 23, 25; пл.Бориса Дерев’янка</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511201</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вул.Гранатна: 28–54; вул.Дубова, вул.Квітнева: 13, 17–17 к.1, 19–33; вул.Корнюшина, вул.Кострова: 1–26, 28–28 к.А; вул.Миколи Бажана: 1–20, 22–22 к.Б; вул.Мінська: 30–49; вул.Одинцова: 1–16, 18, 20; вул.Пшенична, вул.Сільська: 27–44; вул.Тетяни Тесс: 1–20 к.А, 22; вул.Туристська, вул.Щорса: 2–29, 31, 33, 35, 37–37 к.А, 39, 41, 43–43 к.Б, 45, 47, 125 к.5; пров.Машинобудівний, пров.Технічний, пров.1-й Кипарисний, пров.2-й Кипарисний, пров.3-й Кипарисний</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511166</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вул.Варненська: 6, 8, 8 к.А, 10, 10 к.А; вул.Генерала Петрова: 5, 5 к.А, 7, 7 к.1, 7 к.2, 7 к.3, 7 к.4, 9, 9 к.2, 11, 11 к.2, 13, 15; вул.Космонавтів: 17, 19 к.1, 19 к.2, 19 к.3, 21 к.1, 21 к.2;</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511167</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вул.Варненська: 12 к.А, 12 к.Б, 12 к.2, 12 к.3, 12 к.4, 14 к.2, 14 к.3; вул.Космонавтів: 21 к.3, 21 к.4, 23 к.1, 23 к.2, 23 к.3, 23 к.4, 23 к.5, 25 к.1, 25 к.2, 25 к.3, 25 к.4;</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511168</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вул.Варненська: 16, 16 к.1, 16 к.2, 16 к.3, 16 к.4, 18, 18 к.2, 18 к.3, 18 к.4, 18 к.5, 20, 22; вул.Космонавтів: 27 к.4, 31 к.3, 31 к.4, 31 к.5; вул.25-ї Чапаєвської дивізії: 1, 1 к.А, 2 к.1, 2 к.2, 4, 8, 10, 10 к.2;</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511173</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вул.Генерала Петрова: 14 к.А, 16, 17 к.2, 18, 18 к.А, 20, 21, 22 к.А, 22 к.Б, 23 к.1, 23 к.2, 23 к.3, 27 к.1, 27 к.2, 27 к.3, 29, 31, 33;</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511193</w:t>
            </w:r>
          </w:p>
          <w:p w:rsidR="00C51EA6" w:rsidRPr="003E6ACD" w:rsidRDefault="00C51EA6" w:rsidP="003E6ACD">
            <w:pPr>
              <w:spacing w:after="0" w:line="240" w:lineRule="auto"/>
              <w:rPr>
                <w:rFonts w:ascii="Times New Roman" w:hAnsi="Times New Roman"/>
                <w:color w:val="000000"/>
                <w:sz w:val="20"/>
                <w:szCs w:val="20"/>
              </w:rPr>
            </w:pPr>
            <w:r w:rsidRPr="003E6ACD">
              <w:rPr>
                <w:rFonts w:ascii="Times New Roman" w:hAnsi="Times New Roman"/>
                <w:color w:val="000000"/>
                <w:sz w:val="20"/>
                <w:szCs w:val="20"/>
              </w:rPr>
              <w:t>м.Одеса – вул.Генерала Петрова: 17, 19, 19 к.В; вул.Космонавтів: 38, 38 к.А, 40, 42, 44, 46, 48;</w:t>
            </w:r>
          </w:p>
        </w:tc>
        <w:tc>
          <w:tcPr>
            <w:tcW w:w="626" w:type="pct"/>
            <w:vAlign w:val="center"/>
          </w:tcPr>
          <w:p w:rsidR="00C51EA6" w:rsidRPr="00253380" w:rsidRDefault="00C51EA6" w:rsidP="00983F5B">
            <w:pPr>
              <w:spacing w:after="0" w:line="240" w:lineRule="auto"/>
              <w:rPr>
                <w:rFonts w:ascii="Times New Roman" w:hAnsi="Times New Roman"/>
                <w:b/>
                <w:sz w:val="24"/>
                <w:szCs w:val="24"/>
                <w:lang w:val="uk-UA" w:eastAsia="ru-RU"/>
              </w:rPr>
            </w:pPr>
            <w:r w:rsidRPr="00253380">
              <w:rPr>
                <w:rFonts w:ascii="Times New Roman" w:hAnsi="Times New Roman"/>
                <w:b/>
                <w:sz w:val="24"/>
                <w:szCs w:val="24"/>
                <w:lang w:val="uk-UA" w:eastAsia="ru-RU"/>
              </w:rPr>
              <w:lastRenderedPageBreak/>
              <w:t>43396</w:t>
            </w:r>
          </w:p>
        </w:tc>
      </w:tr>
      <w:tr w:rsidR="00C51EA6" w:rsidRPr="0066271B"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lastRenderedPageBreak/>
              <w:t>73</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№73 з виборів депутатів Одеської обласної ради</w:t>
            </w:r>
          </w:p>
        </w:tc>
        <w:tc>
          <w:tcPr>
            <w:tcW w:w="0" w:type="auto"/>
          </w:tcPr>
          <w:p w:rsidR="00C51EA6" w:rsidRPr="006E0975" w:rsidRDefault="00C51EA6" w:rsidP="00D12506">
            <w:pPr>
              <w:spacing w:after="0" w:line="240" w:lineRule="auto"/>
              <w:rPr>
                <w:rFonts w:ascii="Times New Roman" w:hAnsi="Times New Roman"/>
                <w:color w:val="000000"/>
                <w:sz w:val="20"/>
                <w:szCs w:val="20"/>
                <w:lang w:val="uk-UA"/>
              </w:rPr>
            </w:pPr>
            <w:r w:rsidRPr="006E0975">
              <w:rPr>
                <w:rFonts w:ascii="Times New Roman" w:hAnsi="Times New Roman"/>
                <w:color w:val="000000"/>
                <w:sz w:val="20"/>
                <w:szCs w:val="20"/>
                <w:lang w:val="uk-UA"/>
              </w:rPr>
              <w:t>511210</w:t>
            </w:r>
          </w:p>
          <w:p w:rsidR="00C51EA6" w:rsidRPr="006E0975" w:rsidRDefault="00C51EA6" w:rsidP="00D12506">
            <w:pPr>
              <w:spacing w:after="0" w:line="240" w:lineRule="auto"/>
              <w:rPr>
                <w:rFonts w:ascii="Times New Roman" w:hAnsi="Times New Roman"/>
                <w:color w:val="000000"/>
                <w:sz w:val="20"/>
                <w:szCs w:val="20"/>
                <w:lang w:val="uk-UA"/>
              </w:rPr>
            </w:pPr>
            <w:r w:rsidRPr="006E0975">
              <w:rPr>
                <w:rFonts w:ascii="Times New Roman" w:hAnsi="Times New Roman"/>
                <w:color w:val="000000"/>
                <w:sz w:val="20"/>
                <w:szCs w:val="20"/>
                <w:lang w:val="uk-UA"/>
              </w:rPr>
              <w:t>м.Одеса – вул.Академіка Гаркавого: 12, 14, 16, 18–24 к.А; вул.Грузинська, вул.Елеваторна, вул.Житомирська: 11, 13–15, 17, 19–27, 29, 31–31 к.1, 33, 35–202; вул.Задніпровського: 29, 31–60; вул.Індійська, вул.Капітана Гаврікова, вул.Кустанайська: 23, 25, 27, 29, 31, 33, 35–35 к.Б, 37, 39, 43, 45, 47, 56–66 к.А; вул.Літакова: 31, 35–39 к.А, 41, 44–51; вул.Лютнева, вул.Мала, вул.Монгольська, вул.Овідіопольська: 27–45; вул.Просьолочна, вул.Пугачова, вул.Путьова: 22, 24, 26, 28, 30–49 к.Б; вул.Самарська: 1–33; вул.Степана Разіна: 31–77; вул.Улітіна, вул.Умова: 12, 14, 16, 18, 20, 22–122; вул.Шефська, вул.Штурманська, вул.1-а Проектна, вул.2-а Проектна, пров.Овідіопольський, пров.1-й Марата, пров.2-й Кустанайський, пров.2-й Марата</w:t>
            </w:r>
          </w:p>
          <w:p w:rsidR="00C51EA6" w:rsidRPr="006E0975" w:rsidRDefault="00C51EA6" w:rsidP="00D12506">
            <w:pPr>
              <w:spacing w:after="0" w:line="240" w:lineRule="auto"/>
              <w:rPr>
                <w:rFonts w:ascii="Times New Roman" w:hAnsi="Times New Roman"/>
                <w:color w:val="000000"/>
                <w:sz w:val="20"/>
                <w:szCs w:val="20"/>
                <w:lang w:val="uk-UA"/>
              </w:rPr>
            </w:pPr>
            <w:r w:rsidRPr="006E0975">
              <w:rPr>
                <w:rFonts w:ascii="Times New Roman" w:hAnsi="Times New Roman"/>
                <w:color w:val="000000"/>
                <w:sz w:val="20"/>
                <w:szCs w:val="20"/>
                <w:lang w:val="uk-UA"/>
              </w:rPr>
              <w:lastRenderedPageBreak/>
              <w:t>511211</w:t>
            </w:r>
          </w:p>
          <w:p w:rsidR="00C51EA6" w:rsidRPr="006E0975" w:rsidRDefault="00C51EA6" w:rsidP="00D12506">
            <w:pPr>
              <w:spacing w:after="0" w:line="240" w:lineRule="auto"/>
              <w:rPr>
                <w:rFonts w:ascii="Times New Roman" w:hAnsi="Times New Roman"/>
                <w:color w:val="000000"/>
                <w:sz w:val="20"/>
                <w:szCs w:val="20"/>
                <w:lang w:val="uk-UA"/>
              </w:rPr>
            </w:pPr>
            <w:r w:rsidRPr="006E0975">
              <w:rPr>
                <w:rFonts w:ascii="Times New Roman" w:hAnsi="Times New Roman"/>
                <w:color w:val="000000"/>
                <w:sz w:val="20"/>
                <w:szCs w:val="20"/>
                <w:lang w:val="uk-UA"/>
              </w:rPr>
              <w:t>м.Одеса – вул.Академіка Гаркавого: 25–39; вул.Бессарабська, вул.Ветеранів праці, вул.Волоколамська, вул.Генерала Доватора, вул.Клинова: 1–28 к.А; вул.Липнева, вул.Могилівська, вул.Панаса Мирного, вул.Подільська, вул.Смоленська, вул.Смоленська/Ветеранів праці, вул.Тираспольське шосе: 25, 27, 29, 31;</w:t>
            </w:r>
          </w:p>
          <w:p w:rsidR="00C51EA6" w:rsidRPr="006E0975" w:rsidRDefault="00C51EA6" w:rsidP="00D12506">
            <w:pPr>
              <w:spacing w:after="0" w:line="240" w:lineRule="auto"/>
              <w:rPr>
                <w:rFonts w:ascii="Times New Roman" w:hAnsi="Times New Roman"/>
                <w:color w:val="000000"/>
                <w:sz w:val="20"/>
                <w:szCs w:val="20"/>
                <w:lang w:val="uk-UA"/>
              </w:rPr>
            </w:pPr>
            <w:r w:rsidRPr="006E0975">
              <w:rPr>
                <w:rFonts w:ascii="Times New Roman" w:hAnsi="Times New Roman"/>
                <w:color w:val="000000"/>
                <w:sz w:val="20"/>
                <w:szCs w:val="20"/>
                <w:lang w:val="uk-UA"/>
              </w:rPr>
              <w:t>511212</w:t>
            </w:r>
          </w:p>
          <w:p w:rsidR="00C51EA6" w:rsidRPr="006E0975" w:rsidRDefault="00C51EA6" w:rsidP="00D12506">
            <w:pPr>
              <w:spacing w:after="0" w:line="240" w:lineRule="auto"/>
              <w:rPr>
                <w:rFonts w:ascii="Times New Roman" w:hAnsi="Times New Roman"/>
                <w:color w:val="000000"/>
                <w:sz w:val="20"/>
                <w:szCs w:val="20"/>
                <w:lang w:val="uk-UA"/>
              </w:rPr>
            </w:pPr>
            <w:r w:rsidRPr="006E0975">
              <w:rPr>
                <w:rFonts w:ascii="Times New Roman" w:hAnsi="Times New Roman"/>
                <w:color w:val="000000"/>
                <w:sz w:val="20"/>
                <w:szCs w:val="20"/>
                <w:lang w:val="uk-UA"/>
              </w:rPr>
              <w:t>м.Одеса – вул.Горизонтальна: 38–60 к.Б; вул.Крайня: 23, 25, 27, 29–29 к.А, 31–31 к.1, 33, 35–84; вул.Леонова, вул.Магістральна: 37 к.А–37А к.В/Ч 3189, 39, 41–41 к.2, 43–43 к.А, 45–45 к.В, 49 к.А, 51–51 к.1, 53–53 к.1, 55 к.А, 57, 59–59 к.А, 79, 81, 83, 89–91, 93–93 к.1, 95, 97, 99, 101, 103, 105; вул.Нескучна: 34, 36, 38, 44, 46, 48, 50–52 к.А; вул.Сосюри, вул.Творча, вул.Уманська, пров.Бодаревського, пров.Проточний, пров.1-й Лазурний, пров.2-й Лазурний, пров.3-й Лазурний, пров.4-й Лазурний, пров.5-й Лазурний, пров.6-й Лазурний</w:t>
            </w:r>
          </w:p>
          <w:p w:rsidR="00C51EA6" w:rsidRPr="006E0975" w:rsidRDefault="00C51EA6" w:rsidP="00D12506">
            <w:pPr>
              <w:spacing w:after="0" w:line="240" w:lineRule="auto"/>
              <w:rPr>
                <w:rFonts w:ascii="Times New Roman" w:hAnsi="Times New Roman"/>
                <w:color w:val="000000"/>
                <w:sz w:val="20"/>
                <w:szCs w:val="20"/>
                <w:lang w:val="uk-UA"/>
              </w:rPr>
            </w:pPr>
            <w:r w:rsidRPr="006E0975">
              <w:rPr>
                <w:rFonts w:ascii="Times New Roman" w:hAnsi="Times New Roman"/>
                <w:color w:val="000000"/>
                <w:sz w:val="20"/>
                <w:szCs w:val="20"/>
                <w:lang w:val="uk-UA"/>
              </w:rPr>
              <w:t>511213</w:t>
            </w:r>
          </w:p>
          <w:p w:rsidR="00C51EA6" w:rsidRPr="006E0975" w:rsidRDefault="00C51EA6" w:rsidP="00D12506">
            <w:pPr>
              <w:spacing w:after="0" w:line="240" w:lineRule="auto"/>
              <w:rPr>
                <w:rFonts w:ascii="Times New Roman" w:hAnsi="Times New Roman"/>
                <w:color w:val="000000"/>
                <w:sz w:val="20"/>
                <w:szCs w:val="20"/>
                <w:lang w:val="uk-UA"/>
              </w:rPr>
            </w:pPr>
            <w:r w:rsidRPr="006E0975">
              <w:rPr>
                <w:rFonts w:ascii="Times New Roman" w:hAnsi="Times New Roman"/>
                <w:color w:val="000000"/>
                <w:sz w:val="20"/>
                <w:szCs w:val="20"/>
                <w:lang w:val="uk-UA"/>
              </w:rPr>
              <w:t>м.Одеса – вул.Ангарська, вул.Бахчева, вул.Бородінська, вул.Братська, вул.Бучми, вул.Дунайська, вул.Зернова, вул.Злакова, вул.Казанська, вул.Курганська, вул.Локальна, вул.Магістральна: 35–36, 38, 40, 42, 44, 46–49, 50–50 к.А, 52, 54–55, 56, 58–58 к.А, 60–78, 80, 82, 84–88 к.1, 92, 94–94 к.1, 96, 98, 100, 102, 104, 106–122; вул.Мигдальна, вул.Обнорського, вул.Патріотична, вул.Санітарна, вул.Учнівська: 45–61 к.А; вул.Черкаська, вул.Чумацька</w:t>
            </w:r>
          </w:p>
          <w:p w:rsidR="00C51EA6" w:rsidRPr="006E0975" w:rsidRDefault="00C51EA6" w:rsidP="00D12506">
            <w:pPr>
              <w:spacing w:after="0" w:line="240" w:lineRule="auto"/>
              <w:rPr>
                <w:rFonts w:ascii="Times New Roman" w:hAnsi="Times New Roman"/>
                <w:color w:val="000000"/>
                <w:sz w:val="20"/>
                <w:szCs w:val="20"/>
                <w:lang w:val="uk-UA"/>
              </w:rPr>
            </w:pPr>
            <w:r w:rsidRPr="006E0975">
              <w:rPr>
                <w:rFonts w:ascii="Times New Roman" w:hAnsi="Times New Roman"/>
                <w:color w:val="000000"/>
                <w:sz w:val="20"/>
                <w:szCs w:val="20"/>
                <w:lang w:val="uk-UA"/>
              </w:rPr>
              <w:t>511214</w:t>
            </w:r>
          </w:p>
          <w:p w:rsidR="00C51EA6" w:rsidRPr="006E0975" w:rsidRDefault="00C51EA6" w:rsidP="00D12506">
            <w:pPr>
              <w:spacing w:after="0" w:line="240" w:lineRule="auto"/>
              <w:rPr>
                <w:rFonts w:ascii="Times New Roman" w:hAnsi="Times New Roman"/>
                <w:color w:val="000000"/>
                <w:sz w:val="20"/>
                <w:szCs w:val="20"/>
                <w:lang w:val="uk-UA"/>
              </w:rPr>
            </w:pPr>
            <w:r w:rsidRPr="006E0975">
              <w:rPr>
                <w:rFonts w:ascii="Times New Roman" w:hAnsi="Times New Roman"/>
                <w:color w:val="000000"/>
                <w:sz w:val="20"/>
                <w:szCs w:val="20"/>
                <w:lang w:val="uk-UA"/>
              </w:rPr>
              <w:t>м.Одеса – вул.Ашгабатська, вул.Бібліотечна, вул.Болградська, вул.Горизонтальна: 1–36; вул.Карпатська, вул.Клинова: 30–60; вул.Комінтерну, вул.Крайня: 2–22, 24, 26, 28–28 к.А, 30, 32, 34–34 к.1; вул.Магістральна: 1–34; вул.Нескучна: 1–33, 35, 37, 39–43, 45, 47, 49, 53–61; вул.Північна, вул.Ризька, вул.Самарська: 35–75; вул.Сталепрокатна, вул.Учнівська: 1–43 к.1; вул.1-а Ползунова, вул.2-а Ползунова, пров.Гагаріна, пров.Північний, пров.Чернівецький, пров.1-й Східний, пров.2-й Східний</w:t>
            </w:r>
          </w:p>
          <w:p w:rsidR="00C51EA6" w:rsidRPr="006E0975" w:rsidRDefault="00C51EA6" w:rsidP="00D12506">
            <w:pPr>
              <w:spacing w:after="0" w:line="240" w:lineRule="auto"/>
              <w:rPr>
                <w:rFonts w:ascii="Times New Roman" w:hAnsi="Times New Roman"/>
                <w:color w:val="000000"/>
                <w:sz w:val="20"/>
                <w:szCs w:val="20"/>
                <w:lang w:val="uk-UA"/>
              </w:rPr>
            </w:pPr>
            <w:r w:rsidRPr="006E0975">
              <w:rPr>
                <w:rFonts w:ascii="Times New Roman" w:hAnsi="Times New Roman"/>
                <w:color w:val="000000"/>
                <w:sz w:val="20"/>
                <w:szCs w:val="20"/>
                <w:lang w:val="uk-UA"/>
              </w:rPr>
              <w:t>511215</w:t>
            </w:r>
          </w:p>
          <w:p w:rsidR="00C51EA6" w:rsidRPr="006E0975" w:rsidRDefault="00C51EA6" w:rsidP="00D12506">
            <w:pPr>
              <w:spacing w:after="0" w:line="240" w:lineRule="auto"/>
              <w:rPr>
                <w:rFonts w:ascii="Times New Roman" w:hAnsi="Times New Roman"/>
                <w:color w:val="000000"/>
                <w:sz w:val="20"/>
                <w:szCs w:val="20"/>
                <w:lang w:val="uk-UA"/>
              </w:rPr>
            </w:pPr>
            <w:r w:rsidRPr="006E0975">
              <w:rPr>
                <w:rFonts w:ascii="Times New Roman" w:hAnsi="Times New Roman"/>
                <w:color w:val="000000"/>
                <w:sz w:val="20"/>
                <w:szCs w:val="20"/>
                <w:lang w:val="uk-UA"/>
              </w:rPr>
              <w:t>м.Одеса – вул.Академіка Гаркавого: 2–2 к.Б, 4, 6, 8, 10–10 к.А; вул.Вчительська, вул.Гайова: 1–4, 6, 8; вул.Дальницьке шосе, вул.Дальня, вул.Дев’ята, вул.Десята, вул.Дністровська, вул.Задніпровського: 3–28, 30; вул.Кустанайська: 2–22, 24, 26–26 к.А, 28, 30, 32, 34, 36, 38, 40–42, 44–44 к.А, 46, 48–54 к.А; вул.Кутова, вул.Літакова: 1–30, 32–34, 40, 42; вул.Марата: 1–24, 26, 28; вул.Овідіопольська: 1–26 к.В; вул.Олександра Блока: 1–33; вул.Прирейкова, вул.Путьова: 1–21, 23, 25, 27, 29; вул.П’ята, вул.Сінна, вул.Степана Разіна: 1–30 к.Б; вул.Стєклова, вул.Тираспольське шосе: 4, 6, 8, 19–19 к.А, 21, 23; вул.Шоста, вул.1-а Застава, пров.Авіаторів, пров.Азовський, пров.1-й вул.Шостої, пров.1-й Кустанайський, пров.2-й вул.Вчительської, пров.2-й вул.Шостої</w:t>
            </w:r>
          </w:p>
          <w:p w:rsidR="00C51EA6" w:rsidRPr="006E0975" w:rsidRDefault="00C51EA6" w:rsidP="00D12506">
            <w:pPr>
              <w:spacing w:after="0" w:line="240" w:lineRule="auto"/>
              <w:rPr>
                <w:rFonts w:ascii="Times New Roman" w:hAnsi="Times New Roman"/>
                <w:color w:val="000000"/>
                <w:sz w:val="20"/>
                <w:szCs w:val="20"/>
                <w:lang w:val="uk-UA"/>
              </w:rPr>
            </w:pPr>
            <w:r w:rsidRPr="006E0975">
              <w:rPr>
                <w:rFonts w:ascii="Times New Roman" w:hAnsi="Times New Roman"/>
                <w:color w:val="000000"/>
                <w:sz w:val="20"/>
                <w:szCs w:val="20"/>
                <w:lang w:val="uk-UA"/>
              </w:rPr>
              <w:t>511216</w:t>
            </w:r>
          </w:p>
          <w:p w:rsidR="00C51EA6" w:rsidRPr="006E0975" w:rsidRDefault="00C51EA6" w:rsidP="00D12506">
            <w:pPr>
              <w:spacing w:after="0" w:line="240" w:lineRule="auto"/>
              <w:rPr>
                <w:rFonts w:ascii="Times New Roman" w:hAnsi="Times New Roman"/>
                <w:color w:val="000000"/>
                <w:sz w:val="20"/>
                <w:szCs w:val="20"/>
                <w:lang w:val="uk-UA"/>
              </w:rPr>
            </w:pPr>
            <w:r w:rsidRPr="006E0975">
              <w:rPr>
                <w:rFonts w:ascii="Times New Roman" w:hAnsi="Times New Roman"/>
                <w:color w:val="000000"/>
                <w:sz w:val="20"/>
                <w:szCs w:val="20"/>
                <w:lang w:val="uk-UA"/>
              </w:rPr>
              <w:t>м.Одеса – вул.Аеродромна, вул.Амурська, вул.Вокзал-Застава, вул.Макова, вул.Моторна, вул.Селекційна, вул.Тираспольське шосе: 1–3 к.7, 5, 7, 9–18, 19 к.ПРИВАТНИЙ БУДИНОК, 21 к.ПРИВАТНИЙ БУДИНОК–22, 23 к.ПРИВАТНИЙ БУДИНОК–24 к.2, 25 к.А–26, 27 к.А–28, 29 к.ПРИВАТНИЙ БУДИНОК–</w:t>
            </w:r>
            <w:r w:rsidRPr="006E0975">
              <w:rPr>
                <w:rFonts w:ascii="Times New Roman" w:hAnsi="Times New Roman"/>
                <w:color w:val="000000"/>
                <w:sz w:val="20"/>
                <w:szCs w:val="20"/>
                <w:lang w:val="uk-UA"/>
              </w:rPr>
              <w:lastRenderedPageBreak/>
              <w:t>30, 31 к.ПРИВАТНИЙ БУДИНОК–219; вул.Тракторна, вул.1-а Станційна, вул.2-а Станційна, вул.3-я Станційна, пров.Маковий, пров.Селекційний, пров.1-й Амурський, пров.1-й Моторний, пров.2-й Амурський, пров.2-й Моторний, пров.3-й Амурський, пров.3-й Моторний, пров.4-й Амурський</w:t>
            </w:r>
          </w:p>
          <w:p w:rsidR="00C51EA6" w:rsidRPr="00D12506" w:rsidRDefault="00C51EA6" w:rsidP="00D12506">
            <w:pPr>
              <w:spacing w:after="0" w:line="240" w:lineRule="auto"/>
              <w:rPr>
                <w:rFonts w:ascii="Times New Roman" w:hAnsi="Times New Roman"/>
                <w:color w:val="000000"/>
                <w:sz w:val="20"/>
                <w:szCs w:val="20"/>
              </w:rPr>
            </w:pPr>
            <w:r w:rsidRPr="00D12506">
              <w:rPr>
                <w:rFonts w:ascii="Times New Roman" w:hAnsi="Times New Roman"/>
                <w:color w:val="000000"/>
                <w:sz w:val="20"/>
                <w:szCs w:val="20"/>
              </w:rPr>
              <w:t>511217</w:t>
            </w:r>
          </w:p>
          <w:p w:rsidR="00C51EA6" w:rsidRPr="00D12506" w:rsidRDefault="00C51EA6" w:rsidP="00D12506">
            <w:pPr>
              <w:spacing w:after="0" w:line="240" w:lineRule="auto"/>
              <w:rPr>
                <w:rFonts w:ascii="Times New Roman" w:hAnsi="Times New Roman"/>
                <w:color w:val="000000"/>
                <w:sz w:val="20"/>
                <w:szCs w:val="20"/>
              </w:rPr>
            </w:pPr>
            <w:r w:rsidRPr="00D12506">
              <w:rPr>
                <w:rFonts w:ascii="Times New Roman" w:hAnsi="Times New Roman"/>
                <w:color w:val="000000"/>
                <w:sz w:val="20"/>
                <w:szCs w:val="20"/>
              </w:rPr>
              <w:t>м.Одеса – вул.Новомосковська дорога, вул.1-а Виноградна, вул.2-а Виноградна, вул.3-я Виноградна</w:t>
            </w:r>
          </w:p>
          <w:p w:rsidR="00C51EA6" w:rsidRPr="00D12506" w:rsidRDefault="00C51EA6" w:rsidP="00D12506">
            <w:pPr>
              <w:spacing w:after="0" w:line="240" w:lineRule="auto"/>
              <w:rPr>
                <w:rFonts w:ascii="Times New Roman" w:hAnsi="Times New Roman"/>
                <w:color w:val="000000"/>
                <w:sz w:val="20"/>
                <w:szCs w:val="20"/>
              </w:rPr>
            </w:pPr>
            <w:r w:rsidRPr="00D12506">
              <w:rPr>
                <w:rFonts w:ascii="Times New Roman" w:hAnsi="Times New Roman"/>
                <w:color w:val="000000"/>
                <w:sz w:val="20"/>
                <w:szCs w:val="20"/>
              </w:rPr>
              <w:t>511218</w:t>
            </w:r>
          </w:p>
          <w:p w:rsidR="00C51EA6" w:rsidRPr="00D12506" w:rsidRDefault="00C51EA6" w:rsidP="00D12506">
            <w:pPr>
              <w:spacing w:after="0" w:line="240" w:lineRule="auto"/>
              <w:rPr>
                <w:rFonts w:ascii="Times New Roman" w:hAnsi="Times New Roman"/>
                <w:color w:val="000000"/>
                <w:sz w:val="20"/>
                <w:szCs w:val="20"/>
              </w:rPr>
            </w:pPr>
            <w:r w:rsidRPr="00D12506">
              <w:rPr>
                <w:rFonts w:ascii="Times New Roman" w:hAnsi="Times New Roman"/>
                <w:color w:val="000000"/>
                <w:sz w:val="20"/>
                <w:szCs w:val="20"/>
              </w:rPr>
              <w:t>м.Одеса – вул.Житкова, вул.Миколи Боровського, вул.Миколи Боровського 36А</w:t>
            </w:r>
          </w:p>
          <w:p w:rsidR="00C51EA6" w:rsidRPr="00D12506" w:rsidRDefault="00C51EA6" w:rsidP="00D12506">
            <w:pPr>
              <w:spacing w:after="0" w:line="240" w:lineRule="auto"/>
              <w:rPr>
                <w:rFonts w:ascii="Times New Roman" w:hAnsi="Times New Roman"/>
                <w:color w:val="000000"/>
                <w:sz w:val="20"/>
                <w:szCs w:val="20"/>
              </w:rPr>
            </w:pPr>
            <w:r w:rsidRPr="00D12506">
              <w:rPr>
                <w:rFonts w:ascii="Times New Roman" w:hAnsi="Times New Roman"/>
                <w:color w:val="000000"/>
                <w:sz w:val="20"/>
                <w:szCs w:val="20"/>
              </w:rPr>
              <w:t>511219</w:t>
            </w:r>
          </w:p>
          <w:p w:rsidR="00C51EA6" w:rsidRPr="00D12506" w:rsidRDefault="00C51EA6" w:rsidP="00D12506">
            <w:pPr>
              <w:spacing w:after="0" w:line="240" w:lineRule="auto"/>
              <w:rPr>
                <w:rFonts w:ascii="Times New Roman" w:hAnsi="Times New Roman"/>
                <w:color w:val="000000"/>
                <w:sz w:val="20"/>
                <w:szCs w:val="20"/>
              </w:rPr>
            </w:pPr>
            <w:r w:rsidRPr="00D12506">
              <w:rPr>
                <w:rFonts w:ascii="Times New Roman" w:hAnsi="Times New Roman"/>
                <w:color w:val="000000"/>
                <w:sz w:val="20"/>
                <w:szCs w:val="20"/>
              </w:rPr>
              <w:t>м.Одеса – вул.Бірюкова, вул.Боженка, вул.Брестська, вул.Василя Кандинського, вул.Виїзна, вул.Лугова, вул.Остапа Вишні, вул.Степна, вул.Стовпова: 15 к.Б–83 к.А; вул.Суперфосфатна, вул.Танкістів, пров.Дорбуду</w:t>
            </w:r>
          </w:p>
          <w:p w:rsidR="00C51EA6" w:rsidRPr="00D12506" w:rsidRDefault="00C51EA6" w:rsidP="00D12506">
            <w:pPr>
              <w:spacing w:after="0" w:line="240" w:lineRule="auto"/>
              <w:rPr>
                <w:rFonts w:ascii="Times New Roman" w:hAnsi="Times New Roman"/>
                <w:color w:val="000000"/>
                <w:sz w:val="20"/>
                <w:szCs w:val="20"/>
              </w:rPr>
            </w:pPr>
            <w:r w:rsidRPr="00D12506">
              <w:rPr>
                <w:rFonts w:ascii="Times New Roman" w:hAnsi="Times New Roman"/>
                <w:color w:val="000000"/>
                <w:sz w:val="20"/>
                <w:szCs w:val="20"/>
              </w:rPr>
              <w:t>511220</w:t>
            </w:r>
          </w:p>
          <w:p w:rsidR="00C51EA6" w:rsidRPr="00D12506" w:rsidRDefault="00C51EA6" w:rsidP="00D12506">
            <w:pPr>
              <w:spacing w:after="0" w:line="240" w:lineRule="auto"/>
              <w:rPr>
                <w:rFonts w:ascii="Times New Roman" w:hAnsi="Times New Roman"/>
                <w:color w:val="000000"/>
                <w:sz w:val="20"/>
                <w:szCs w:val="20"/>
              </w:rPr>
            </w:pPr>
            <w:r w:rsidRPr="00D12506">
              <w:rPr>
                <w:rFonts w:ascii="Times New Roman" w:hAnsi="Times New Roman"/>
                <w:color w:val="000000"/>
                <w:sz w:val="20"/>
                <w:szCs w:val="20"/>
              </w:rPr>
              <w:t>м.Одеса – вул.Вітчизняна, вул.Генерала Плієва, вул.Іспанська, вул.Михайла Грушевського: 25, 27, 29, 31, 33, 35, 37, 37 к.А, 39, 39 к.2, 39/1 к.1, 39/1 к.2, 39/1 к.3, 39/1 к.4, 39/1 к.5, 39/1 к.6, 39/2 к.1, 39/2 к.3, 39/3 к.1, 43, 45, 47; вул.Пестеля: 3, 5, 6, 6 к.А, 7 к.А, 8, 10, 11, 12, 13, 14, 16, 19, 20 к.А, 20 к.Б, 22, 24, 25, 25 к.1, 26, 27, 28, 29, 29 к.7, 29/2, 30, 32, 33, 35, 37, 39, 39 к.Б, 41, 41 к.Б, 43, 43 к.А, 43 к.Б, 45, 47, 49, 51, 53, 55, 57, 59, 61, 63, 65, 67, 69, 71, 71А, 73, 75, 77, 79, 81 к.А, 81 к.Б, 83, 85, 87, 89, 91, 93, 95 к.А, 95 к.Б, 97, 99, 101, 103, 105, 107; вул.Промислова: 14–195; вул.Радіальна, вул.Самодіяльна, пров.Іспанський, пров.Пестеля, пров.Промисловий, просп.Зелений: 14, 16, 16 к.А, 18, 18 к.А, 21, 25, 27, 29, 31, 33;</w:t>
            </w:r>
          </w:p>
          <w:p w:rsidR="00C51EA6" w:rsidRPr="00D12506" w:rsidRDefault="00C51EA6" w:rsidP="00D12506">
            <w:pPr>
              <w:spacing w:after="0" w:line="240" w:lineRule="auto"/>
              <w:rPr>
                <w:rFonts w:ascii="Times New Roman" w:hAnsi="Times New Roman"/>
                <w:color w:val="000000"/>
                <w:sz w:val="20"/>
                <w:szCs w:val="20"/>
              </w:rPr>
            </w:pPr>
            <w:r w:rsidRPr="00D12506">
              <w:rPr>
                <w:rFonts w:ascii="Times New Roman" w:hAnsi="Times New Roman"/>
                <w:color w:val="000000"/>
                <w:sz w:val="20"/>
                <w:szCs w:val="20"/>
              </w:rPr>
              <w:t>511221</w:t>
            </w:r>
          </w:p>
          <w:p w:rsidR="00C51EA6" w:rsidRPr="00D12506" w:rsidRDefault="00C51EA6" w:rsidP="00D12506">
            <w:pPr>
              <w:spacing w:after="0" w:line="240" w:lineRule="auto"/>
              <w:rPr>
                <w:rFonts w:ascii="Times New Roman" w:hAnsi="Times New Roman"/>
                <w:color w:val="000000"/>
                <w:sz w:val="20"/>
                <w:szCs w:val="20"/>
              </w:rPr>
            </w:pPr>
            <w:r w:rsidRPr="00D12506">
              <w:rPr>
                <w:rFonts w:ascii="Times New Roman" w:hAnsi="Times New Roman"/>
                <w:color w:val="000000"/>
                <w:sz w:val="20"/>
                <w:szCs w:val="20"/>
              </w:rPr>
              <w:t>м.Одеса – вул.Михайла Грушевського: 3, 7, 9, 9 к.А, 11, 13, 13 к.А, 15, 17, 19, 21; вул.Паркова: 62, 64, 65, 66, 67, 67 к.Б, 68, 68 к.А, 69, 69 к.Б, 70, 71, 73, 74, 75, 75 к.А, 75 к.Б, 75 к.В, 75 к.Д, 76, 77, 77 к.1, 79, 81, 85; вул.Поштова: 2 к.А, 2 к.Б, 5 к.А, 17, 19, 21, 23, 25, 27, 29, 31, 33, 35, 37, 39, 60, 62, 64, 70, 72, 72 к.А, 72 к.У, 74, 76, 79, 80, 82, 84, 86; вул.Промислова: 1 к.А–13; пров.5-й Травневий</w:t>
            </w:r>
          </w:p>
          <w:p w:rsidR="00C51EA6" w:rsidRPr="00D12506" w:rsidRDefault="00C51EA6" w:rsidP="00D12506">
            <w:pPr>
              <w:spacing w:after="0" w:line="240" w:lineRule="auto"/>
              <w:rPr>
                <w:rFonts w:ascii="Times New Roman" w:hAnsi="Times New Roman"/>
                <w:color w:val="000000"/>
                <w:sz w:val="20"/>
                <w:szCs w:val="20"/>
              </w:rPr>
            </w:pPr>
            <w:r w:rsidRPr="00D12506">
              <w:rPr>
                <w:rFonts w:ascii="Times New Roman" w:hAnsi="Times New Roman"/>
                <w:color w:val="000000"/>
                <w:sz w:val="20"/>
                <w:szCs w:val="20"/>
              </w:rPr>
              <w:t>511222</w:t>
            </w:r>
          </w:p>
          <w:p w:rsidR="00C51EA6" w:rsidRPr="00D12506" w:rsidRDefault="00C51EA6" w:rsidP="00D12506">
            <w:pPr>
              <w:spacing w:after="0" w:line="240" w:lineRule="auto"/>
              <w:rPr>
                <w:rFonts w:ascii="Times New Roman" w:hAnsi="Times New Roman"/>
                <w:color w:val="000000"/>
                <w:sz w:val="20"/>
                <w:szCs w:val="20"/>
              </w:rPr>
            </w:pPr>
            <w:r w:rsidRPr="00D12506">
              <w:rPr>
                <w:rFonts w:ascii="Times New Roman" w:hAnsi="Times New Roman"/>
                <w:color w:val="000000"/>
                <w:sz w:val="20"/>
                <w:szCs w:val="20"/>
              </w:rPr>
              <w:t>м.Одеса – вул.Артезіанська, вул.Бугаївська, вул.Будівельна, вул.Радіо, вул.Середня: 62–66; вул.Супутників, пров.Підйомний, пров.2-й Водяний</w:t>
            </w:r>
          </w:p>
          <w:p w:rsidR="00C51EA6" w:rsidRPr="00D12506" w:rsidRDefault="00C51EA6" w:rsidP="00D12506">
            <w:pPr>
              <w:spacing w:after="0" w:line="240" w:lineRule="auto"/>
              <w:rPr>
                <w:rFonts w:ascii="Times New Roman" w:hAnsi="Times New Roman"/>
                <w:color w:val="000000"/>
                <w:sz w:val="20"/>
                <w:szCs w:val="20"/>
              </w:rPr>
            </w:pPr>
            <w:r w:rsidRPr="00D12506">
              <w:rPr>
                <w:rFonts w:ascii="Times New Roman" w:hAnsi="Times New Roman"/>
                <w:color w:val="000000"/>
                <w:sz w:val="20"/>
                <w:szCs w:val="20"/>
              </w:rPr>
              <w:t>511223</w:t>
            </w:r>
          </w:p>
          <w:p w:rsidR="00C51EA6" w:rsidRPr="00D12506" w:rsidRDefault="00C51EA6" w:rsidP="00D12506">
            <w:pPr>
              <w:spacing w:after="0" w:line="240" w:lineRule="auto"/>
              <w:rPr>
                <w:rFonts w:ascii="Times New Roman" w:hAnsi="Times New Roman"/>
                <w:color w:val="000000"/>
                <w:sz w:val="20"/>
                <w:szCs w:val="20"/>
              </w:rPr>
            </w:pPr>
            <w:r w:rsidRPr="00D12506">
              <w:rPr>
                <w:rFonts w:ascii="Times New Roman" w:hAnsi="Times New Roman"/>
                <w:color w:val="000000"/>
                <w:sz w:val="20"/>
                <w:szCs w:val="20"/>
              </w:rPr>
              <w:t>м.Одеса – вул.Бабеля: 10, 25–59; вул.Балківська: 90, 92, 92 к.А, 104, 106, 110; вул.Василя Стуса: 2Б к.1А–2Б к.12; вул.Дальницька: 22–60 к.В/Ч 85; вул.Колонічна, вул.Мельницька: 32 к.В–34; пров.Виноградний, пров.1-й Травневий, пров.2-й Травневий, пров.3-й Травневий, пров.4-й Травневий</w:t>
            </w:r>
          </w:p>
          <w:p w:rsidR="00C51EA6" w:rsidRPr="00D12506" w:rsidRDefault="00C51EA6" w:rsidP="00D12506">
            <w:pPr>
              <w:spacing w:after="0" w:line="240" w:lineRule="auto"/>
              <w:rPr>
                <w:rFonts w:ascii="Times New Roman" w:hAnsi="Times New Roman"/>
                <w:color w:val="000000"/>
                <w:sz w:val="20"/>
                <w:szCs w:val="20"/>
              </w:rPr>
            </w:pPr>
            <w:r w:rsidRPr="00D12506">
              <w:rPr>
                <w:rFonts w:ascii="Times New Roman" w:hAnsi="Times New Roman"/>
                <w:color w:val="000000"/>
                <w:sz w:val="20"/>
                <w:szCs w:val="20"/>
              </w:rPr>
              <w:t>511227</w:t>
            </w:r>
          </w:p>
          <w:p w:rsidR="00C51EA6" w:rsidRPr="00D12506" w:rsidRDefault="00C51EA6" w:rsidP="00D12506">
            <w:pPr>
              <w:spacing w:after="0" w:line="240" w:lineRule="auto"/>
              <w:rPr>
                <w:rFonts w:ascii="Times New Roman" w:hAnsi="Times New Roman"/>
                <w:color w:val="000000"/>
                <w:sz w:val="20"/>
                <w:szCs w:val="20"/>
              </w:rPr>
            </w:pPr>
            <w:r w:rsidRPr="00D12506">
              <w:rPr>
                <w:rFonts w:ascii="Times New Roman" w:hAnsi="Times New Roman"/>
                <w:color w:val="000000"/>
                <w:sz w:val="20"/>
                <w:szCs w:val="20"/>
              </w:rPr>
              <w:t>м.Одеса – вул.Балківська: 117, 119, 121, 123, 125, 131, 133, 133 к.А, 137, 139, 139 к.А; вул.Картамишевська: 28–32 к.34, 40–40 к.1; вул.Косвена: 44, 46, 48, 50, 52, 54, 56, 56 к.1, 58, 60, 62, 68, 74 к.76; вул.Разумовська: 33, 37, 41, 43, 45, 47, 49, 51, 53, 57, 57 к.А, 59, 61; вул.Середня: 24 к.1–24 к.2, 38–40, 42, 44–61; пров.1-й Разумовський, пров.2-й Разумовський</w:t>
            </w:r>
          </w:p>
          <w:p w:rsidR="00C51EA6" w:rsidRPr="00D12506" w:rsidRDefault="00C51EA6" w:rsidP="00D12506">
            <w:pPr>
              <w:spacing w:after="0" w:line="240" w:lineRule="auto"/>
              <w:rPr>
                <w:rFonts w:ascii="Times New Roman" w:hAnsi="Times New Roman"/>
                <w:color w:val="000000"/>
                <w:sz w:val="20"/>
                <w:szCs w:val="20"/>
              </w:rPr>
            </w:pPr>
            <w:r w:rsidRPr="00D12506">
              <w:rPr>
                <w:rFonts w:ascii="Times New Roman" w:hAnsi="Times New Roman"/>
                <w:color w:val="000000"/>
                <w:sz w:val="20"/>
                <w:szCs w:val="20"/>
              </w:rPr>
              <w:t>511239</w:t>
            </w:r>
          </w:p>
          <w:p w:rsidR="00C51EA6" w:rsidRPr="00D12506" w:rsidRDefault="00C51EA6" w:rsidP="00D12506">
            <w:pPr>
              <w:spacing w:after="0" w:line="240" w:lineRule="auto"/>
              <w:rPr>
                <w:rFonts w:ascii="Times New Roman" w:hAnsi="Times New Roman"/>
                <w:color w:val="000000"/>
                <w:sz w:val="20"/>
                <w:szCs w:val="20"/>
              </w:rPr>
            </w:pPr>
            <w:r w:rsidRPr="00D12506">
              <w:rPr>
                <w:rFonts w:ascii="Times New Roman" w:hAnsi="Times New Roman"/>
                <w:color w:val="000000"/>
                <w:sz w:val="20"/>
                <w:szCs w:val="20"/>
              </w:rPr>
              <w:t xml:space="preserve">м.Одеса – вул.Деревообробна, вул.Скляна, вул.Хімічна, пров.1-й Деревообробний, пров.1-й Скляний, пров.1-й Хімічний, пров.2-й Деревообробний, пров.2-й Скляний, пров.2-й Хімічний, пров.3-й Деревообробний, пров.3-й </w:t>
            </w:r>
            <w:r w:rsidRPr="00D12506">
              <w:rPr>
                <w:rFonts w:ascii="Times New Roman" w:hAnsi="Times New Roman"/>
                <w:color w:val="000000"/>
                <w:sz w:val="20"/>
                <w:szCs w:val="20"/>
              </w:rPr>
              <w:lastRenderedPageBreak/>
              <w:t>Скляний, пров.3-й Хімічний, пров.4-й Деревообробний, пров.5-й Деревообробний</w:t>
            </w:r>
          </w:p>
          <w:p w:rsidR="00C51EA6" w:rsidRPr="00353B4B" w:rsidRDefault="00C51EA6" w:rsidP="00D12506">
            <w:pPr>
              <w:spacing w:after="0" w:line="240" w:lineRule="auto"/>
              <w:rPr>
                <w:rFonts w:ascii="Times New Roman" w:hAnsi="Times New Roman"/>
                <w:color w:val="000000"/>
                <w:sz w:val="20"/>
                <w:szCs w:val="20"/>
                <w:lang w:val="uk-UA"/>
              </w:rPr>
            </w:pPr>
            <w:r w:rsidRPr="00D12506">
              <w:rPr>
                <w:rFonts w:ascii="Times New Roman" w:hAnsi="Times New Roman"/>
                <w:color w:val="000000"/>
                <w:sz w:val="20"/>
                <w:szCs w:val="20"/>
              </w:rPr>
              <w:t>511202</w:t>
            </w:r>
          </w:p>
          <w:p w:rsidR="00C51EA6" w:rsidRPr="00965248" w:rsidRDefault="00C51EA6" w:rsidP="00D12506">
            <w:pPr>
              <w:spacing w:after="0" w:line="240" w:lineRule="auto"/>
              <w:rPr>
                <w:rFonts w:ascii="Times New Roman" w:hAnsi="Times New Roman"/>
                <w:color w:val="000000"/>
                <w:sz w:val="20"/>
                <w:szCs w:val="20"/>
                <w:lang w:val="uk-UA"/>
              </w:rPr>
            </w:pPr>
            <w:r w:rsidRPr="00965248">
              <w:rPr>
                <w:rFonts w:ascii="Times New Roman" w:hAnsi="Times New Roman"/>
                <w:color w:val="000000"/>
                <w:sz w:val="20"/>
                <w:szCs w:val="20"/>
                <w:lang w:val="uk-UA"/>
              </w:rPr>
              <w:t>м.Одеса – вул.Бузковий проїзд, вул.Качалова, вул.Кострова: 27, 29–49; вул.Полтавська, вул.Профспілкова, вул.Радісна: 50–116; вул.Радісна-74/пров.Яблочкіна, вул.Щорса: 30, 32, 34, 36–36 к.А, 38, 40, 42–42 к.А, 44–44 к.А, 46, 48–114, 116; пров.Дежньова, пров.Депутатський, пров.Джутовий, пров.Єрмака, пров.Килимовий, пров.Конструкторський, пров.Лобачевського, пров.Метрополітенівський, пров.Москвіна, пров.Пржевальського, пров.Радищева, пров.Радіальний, пров.Скрипковий, пров.Трудових резервів, пров.Яблочкіної, пров.1-й Бузковий, пров.2-й Бузковий</w:t>
            </w:r>
          </w:p>
          <w:p w:rsidR="00C51EA6" w:rsidRPr="006E0975" w:rsidRDefault="00C51EA6" w:rsidP="00D12506">
            <w:pPr>
              <w:spacing w:after="0" w:line="240" w:lineRule="auto"/>
              <w:rPr>
                <w:rFonts w:ascii="Times New Roman" w:hAnsi="Times New Roman"/>
                <w:color w:val="000000"/>
                <w:sz w:val="20"/>
                <w:szCs w:val="20"/>
                <w:lang w:val="uk-UA"/>
              </w:rPr>
            </w:pPr>
            <w:r w:rsidRPr="006E0975">
              <w:rPr>
                <w:rFonts w:ascii="Times New Roman" w:hAnsi="Times New Roman"/>
                <w:color w:val="000000"/>
                <w:sz w:val="20"/>
                <w:szCs w:val="20"/>
                <w:lang w:val="uk-UA"/>
              </w:rPr>
              <w:t>511203</w:t>
            </w:r>
          </w:p>
          <w:p w:rsidR="00C51EA6" w:rsidRPr="006E0975" w:rsidRDefault="00C51EA6" w:rsidP="00D12506">
            <w:pPr>
              <w:spacing w:after="0" w:line="240" w:lineRule="auto"/>
              <w:rPr>
                <w:rFonts w:ascii="Times New Roman" w:hAnsi="Times New Roman"/>
                <w:color w:val="000000"/>
                <w:sz w:val="20"/>
                <w:szCs w:val="20"/>
                <w:lang w:val="uk-UA"/>
              </w:rPr>
            </w:pPr>
            <w:r w:rsidRPr="006E0975">
              <w:rPr>
                <w:rFonts w:ascii="Times New Roman" w:hAnsi="Times New Roman"/>
                <w:color w:val="000000"/>
                <w:sz w:val="20"/>
                <w:szCs w:val="20"/>
                <w:lang w:val="uk-UA"/>
              </w:rPr>
              <w:t>м.Одеса – вул.Гастелло: 54–54 к.Б, 56–167 к.А; вул.Платанова: 27, 35–126; вул.Центральний аеропорт, вул.Щорса: 115, 117–117 к.А, 119, 121, 123, 125 к.4, 126, 128, 130;</w:t>
            </w:r>
          </w:p>
          <w:p w:rsidR="00C51EA6" w:rsidRPr="006E0975" w:rsidRDefault="00C51EA6" w:rsidP="00D12506">
            <w:pPr>
              <w:spacing w:after="0" w:line="240" w:lineRule="auto"/>
              <w:rPr>
                <w:rFonts w:ascii="Times New Roman" w:hAnsi="Times New Roman"/>
                <w:color w:val="000000"/>
                <w:sz w:val="20"/>
                <w:szCs w:val="20"/>
                <w:lang w:val="uk-UA"/>
              </w:rPr>
            </w:pPr>
            <w:r w:rsidRPr="006E0975">
              <w:rPr>
                <w:rFonts w:ascii="Times New Roman" w:hAnsi="Times New Roman"/>
                <w:color w:val="000000"/>
                <w:sz w:val="20"/>
                <w:szCs w:val="20"/>
                <w:lang w:val="uk-UA"/>
              </w:rPr>
              <w:t>511204</w:t>
            </w:r>
          </w:p>
          <w:p w:rsidR="00C51EA6" w:rsidRPr="006E0975" w:rsidRDefault="00C51EA6" w:rsidP="00D12506">
            <w:pPr>
              <w:spacing w:after="0" w:line="240" w:lineRule="auto"/>
              <w:rPr>
                <w:rFonts w:ascii="Times New Roman" w:hAnsi="Times New Roman"/>
                <w:color w:val="000000"/>
                <w:sz w:val="20"/>
                <w:szCs w:val="20"/>
                <w:lang w:val="uk-UA"/>
              </w:rPr>
            </w:pPr>
            <w:r w:rsidRPr="006E0975">
              <w:rPr>
                <w:rFonts w:ascii="Times New Roman" w:hAnsi="Times New Roman"/>
                <w:color w:val="000000"/>
                <w:sz w:val="20"/>
                <w:szCs w:val="20"/>
                <w:lang w:val="uk-UA"/>
              </w:rPr>
              <w:t>м.Одеса – вул.Вертолітна, вул.Щорса: 118–118 к.2, 120–120 к.В, 122–122 к.А, 124–125 к.3, 132 к.1–148 к.1; пров.Благовидової, пров.Чикваная</w:t>
            </w:r>
          </w:p>
          <w:p w:rsidR="00C51EA6" w:rsidRPr="00D12506" w:rsidRDefault="00C51EA6" w:rsidP="00D12506">
            <w:pPr>
              <w:spacing w:after="0" w:line="240" w:lineRule="auto"/>
              <w:rPr>
                <w:rFonts w:ascii="Times New Roman" w:hAnsi="Times New Roman"/>
                <w:color w:val="000000"/>
                <w:sz w:val="20"/>
                <w:szCs w:val="20"/>
              </w:rPr>
            </w:pPr>
            <w:r w:rsidRPr="00D12506">
              <w:rPr>
                <w:rFonts w:ascii="Times New Roman" w:hAnsi="Times New Roman"/>
                <w:color w:val="000000"/>
                <w:sz w:val="20"/>
                <w:szCs w:val="20"/>
              </w:rPr>
              <w:t>511207</w:t>
            </w:r>
          </w:p>
          <w:p w:rsidR="00C51EA6" w:rsidRPr="00D12506" w:rsidRDefault="00C51EA6" w:rsidP="00D12506">
            <w:pPr>
              <w:spacing w:after="0" w:line="240" w:lineRule="auto"/>
              <w:rPr>
                <w:rFonts w:ascii="Times New Roman" w:hAnsi="Times New Roman"/>
                <w:color w:val="000000"/>
                <w:sz w:val="20"/>
                <w:szCs w:val="20"/>
              </w:rPr>
            </w:pPr>
            <w:r w:rsidRPr="00D12506">
              <w:rPr>
                <w:rFonts w:ascii="Times New Roman" w:hAnsi="Times New Roman"/>
                <w:color w:val="000000"/>
                <w:sz w:val="20"/>
                <w:szCs w:val="20"/>
              </w:rPr>
              <w:t>м.Одеса – вул.Старицького: 10–27; вул.Щорса: 127–127 к.1, 129, 131, 148 к.3–148 к.4;</w:t>
            </w:r>
          </w:p>
          <w:p w:rsidR="00C51EA6" w:rsidRPr="00D12506" w:rsidRDefault="00C51EA6" w:rsidP="00D12506">
            <w:pPr>
              <w:spacing w:after="0" w:line="240" w:lineRule="auto"/>
              <w:rPr>
                <w:rFonts w:ascii="Times New Roman" w:hAnsi="Times New Roman"/>
                <w:color w:val="000000"/>
                <w:sz w:val="20"/>
                <w:szCs w:val="20"/>
              </w:rPr>
            </w:pPr>
            <w:r w:rsidRPr="00D12506">
              <w:rPr>
                <w:rFonts w:ascii="Times New Roman" w:hAnsi="Times New Roman"/>
                <w:color w:val="000000"/>
                <w:sz w:val="20"/>
                <w:szCs w:val="20"/>
              </w:rPr>
              <w:t>511208</w:t>
            </w:r>
          </w:p>
          <w:p w:rsidR="00C51EA6" w:rsidRPr="00D12506" w:rsidRDefault="00C51EA6" w:rsidP="00D12506">
            <w:pPr>
              <w:spacing w:after="0" w:line="240" w:lineRule="auto"/>
              <w:rPr>
                <w:rFonts w:ascii="Times New Roman" w:hAnsi="Times New Roman"/>
                <w:color w:val="000000"/>
                <w:sz w:val="20"/>
                <w:szCs w:val="20"/>
              </w:rPr>
            </w:pPr>
            <w:r w:rsidRPr="00D12506">
              <w:rPr>
                <w:rFonts w:ascii="Times New Roman" w:hAnsi="Times New Roman"/>
                <w:color w:val="000000"/>
                <w:sz w:val="20"/>
                <w:szCs w:val="20"/>
              </w:rPr>
              <w:t>вул.Овідіопольська дорога, 3, м.Одеса, 65036 (селекційно-генетичний інститут, конференцзал, столова, I поверх)</w:t>
            </w:r>
          </w:p>
          <w:p w:rsidR="00C51EA6" w:rsidRDefault="00C51EA6" w:rsidP="00D12506">
            <w:pPr>
              <w:spacing w:after="0" w:line="240" w:lineRule="auto"/>
              <w:rPr>
                <w:rFonts w:ascii="Times New Roman" w:hAnsi="Times New Roman"/>
                <w:color w:val="000000"/>
                <w:sz w:val="20"/>
                <w:szCs w:val="20"/>
                <w:lang w:val="uk-UA"/>
              </w:rPr>
            </w:pPr>
            <w:r w:rsidRPr="00D12506">
              <w:rPr>
                <w:rFonts w:ascii="Times New Roman" w:hAnsi="Times New Roman"/>
                <w:color w:val="000000"/>
                <w:sz w:val="20"/>
                <w:szCs w:val="20"/>
              </w:rPr>
              <w:t>м.Одеса – вул.Академіка Гаркавого: 1–1 к.Б, 3, 5–5А, 7, 9–9 к.А, 11, 13, 15, 17; вул.Гайова: 5, 7, 9–23; вул.Житомирська: 1–10, 12, 16, 18, 28, 30, 32, 34–34 к.А; вул.Кордонна: 37–37 к.А, 39, 41–41 к.1, 43, 45, 47, 53, 76–98; вул.Овідіопольська дорога, вул.Овідіопольська дорога 3, вул.Старицького: 2–9 к.Б; вул.Умова: 1–11, 13, 15, 17–17 к.96, 19–19 к.А, 21–21 к.Б; вул.Щорса: 148 к.2; пров.Житомирський, пров.4-й Житомирський, пров.5-й Аеропортівський</w:t>
            </w:r>
          </w:p>
          <w:p w:rsidR="00C51EA6" w:rsidRPr="00302145" w:rsidRDefault="00C51EA6" w:rsidP="00D12506">
            <w:pPr>
              <w:spacing w:after="0" w:line="240" w:lineRule="auto"/>
              <w:rPr>
                <w:rFonts w:ascii="Times New Roman" w:hAnsi="Times New Roman"/>
                <w:color w:val="000000"/>
                <w:sz w:val="20"/>
                <w:szCs w:val="20"/>
                <w:lang w:val="uk-UA"/>
              </w:rPr>
            </w:pPr>
            <w:r w:rsidRPr="00302145">
              <w:rPr>
                <w:rFonts w:ascii="Times New Roman" w:hAnsi="Times New Roman"/>
                <w:color w:val="000000"/>
                <w:sz w:val="20"/>
                <w:szCs w:val="20"/>
                <w:lang w:val="uk-UA"/>
              </w:rPr>
              <w:t>511447</w:t>
            </w:r>
          </w:p>
          <w:p w:rsidR="00C51EA6" w:rsidRPr="00302145" w:rsidRDefault="00C51EA6" w:rsidP="00D12506">
            <w:pPr>
              <w:spacing w:after="0" w:line="240" w:lineRule="auto"/>
              <w:rPr>
                <w:rFonts w:ascii="Times New Roman" w:hAnsi="Times New Roman"/>
                <w:color w:val="000000"/>
                <w:sz w:val="20"/>
                <w:szCs w:val="20"/>
                <w:lang w:val="uk-UA"/>
              </w:rPr>
            </w:pPr>
            <w:r w:rsidRPr="00302145">
              <w:rPr>
                <w:rFonts w:ascii="Times New Roman" w:hAnsi="Times New Roman"/>
                <w:sz w:val="20"/>
                <w:szCs w:val="20"/>
              </w:rPr>
              <w:t>м.Одеса – вул.Марата: 25–25 к.А, 27–27 к.1, 29–88; вул.Олександра Блока: 34–91; вул.Петровського</w:t>
            </w:r>
          </w:p>
        </w:tc>
        <w:tc>
          <w:tcPr>
            <w:tcW w:w="626" w:type="pct"/>
            <w:vAlign w:val="center"/>
          </w:tcPr>
          <w:p w:rsidR="00C51EA6" w:rsidRPr="00253380" w:rsidRDefault="00C51EA6" w:rsidP="00983F5B">
            <w:pPr>
              <w:spacing w:after="0" w:line="240" w:lineRule="auto"/>
              <w:rPr>
                <w:rFonts w:ascii="Times New Roman" w:hAnsi="Times New Roman"/>
                <w:b/>
                <w:sz w:val="24"/>
                <w:szCs w:val="24"/>
                <w:lang w:val="uk-UA" w:eastAsia="ru-RU"/>
              </w:rPr>
            </w:pPr>
            <w:r w:rsidRPr="00253380">
              <w:rPr>
                <w:rFonts w:ascii="Times New Roman" w:hAnsi="Times New Roman"/>
                <w:b/>
                <w:sz w:val="24"/>
                <w:szCs w:val="24"/>
                <w:lang w:val="uk-UA" w:eastAsia="ru-RU"/>
              </w:rPr>
              <w:lastRenderedPageBreak/>
              <w:t>44995</w:t>
            </w:r>
          </w:p>
        </w:tc>
      </w:tr>
      <w:tr w:rsidR="00C51EA6" w:rsidRPr="0066271B"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lastRenderedPageBreak/>
              <w:t>74</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№74 з виборів депутатів Одеської обласної ради</w:t>
            </w:r>
          </w:p>
        </w:tc>
        <w:tc>
          <w:tcPr>
            <w:tcW w:w="0" w:type="auto"/>
          </w:tcPr>
          <w:p w:rsidR="00C51EA6" w:rsidRPr="006E0975" w:rsidRDefault="00C51EA6" w:rsidP="00F57497">
            <w:pPr>
              <w:spacing w:after="0" w:line="240" w:lineRule="auto"/>
              <w:rPr>
                <w:rFonts w:ascii="Times New Roman" w:hAnsi="Times New Roman"/>
                <w:color w:val="000000"/>
                <w:sz w:val="20"/>
                <w:szCs w:val="20"/>
                <w:lang w:val="uk-UA"/>
              </w:rPr>
            </w:pPr>
            <w:r w:rsidRPr="006E0975">
              <w:rPr>
                <w:rFonts w:ascii="Times New Roman" w:hAnsi="Times New Roman"/>
                <w:color w:val="000000"/>
                <w:sz w:val="20"/>
                <w:szCs w:val="20"/>
                <w:lang w:val="uk-UA"/>
              </w:rPr>
              <w:t>511159</w:t>
            </w:r>
          </w:p>
          <w:p w:rsidR="00C51EA6" w:rsidRPr="006E0975" w:rsidRDefault="00C51EA6" w:rsidP="00F57497">
            <w:pPr>
              <w:spacing w:after="0" w:line="240" w:lineRule="auto"/>
              <w:rPr>
                <w:rFonts w:ascii="Times New Roman" w:hAnsi="Times New Roman"/>
                <w:color w:val="000000"/>
                <w:sz w:val="20"/>
                <w:szCs w:val="20"/>
                <w:lang w:val="uk-UA"/>
              </w:rPr>
            </w:pPr>
            <w:r w:rsidRPr="006E0975">
              <w:rPr>
                <w:rFonts w:ascii="Times New Roman" w:hAnsi="Times New Roman"/>
                <w:color w:val="000000"/>
                <w:sz w:val="20"/>
                <w:szCs w:val="20"/>
                <w:lang w:val="uk-UA"/>
              </w:rPr>
              <w:t>м.Одеса – вул.Кропивницького: 18 к.22; вул.Палубна: 9, 9 к.1, 9 к.2, 9 к.3, 9 к.4, 10, 12; вул.Фонтанська дорога: 12, 12 к.А, 12 к.Б, 12 к.Г, 12 к.Д, 12 к.3, 12 к.7, 12 к.8, 12 к.9, 12 к.10; просп.Адміральський: 2, 4, 6, 6 к.А, 8, 10, 12, 14, 16, 16 к.А, 18, 20, 22, 22 к.1, 24, 26, 30;</w:t>
            </w:r>
          </w:p>
          <w:p w:rsidR="00C51EA6" w:rsidRPr="006E0975" w:rsidRDefault="00C51EA6" w:rsidP="00F57497">
            <w:pPr>
              <w:spacing w:after="0" w:line="240" w:lineRule="auto"/>
              <w:rPr>
                <w:rFonts w:ascii="Times New Roman" w:hAnsi="Times New Roman"/>
                <w:color w:val="000000"/>
                <w:sz w:val="20"/>
                <w:szCs w:val="20"/>
                <w:lang w:val="uk-UA"/>
              </w:rPr>
            </w:pPr>
            <w:r w:rsidRPr="006E0975">
              <w:rPr>
                <w:rFonts w:ascii="Times New Roman" w:hAnsi="Times New Roman"/>
                <w:color w:val="000000"/>
                <w:sz w:val="20"/>
                <w:szCs w:val="20"/>
                <w:lang w:val="uk-UA"/>
              </w:rPr>
              <w:t>511160</w:t>
            </w:r>
          </w:p>
          <w:p w:rsidR="00C51EA6" w:rsidRPr="006E0975" w:rsidRDefault="00C51EA6" w:rsidP="00F57497">
            <w:pPr>
              <w:spacing w:after="0" w:line="240" w:lineRule="auto"/>
              <w:rPr>
                <w:rFonts w:ascii="Times New Roman" w:hAnsi="Times New Roman"/>
                <w:color w:val="000000"/>
                <w:sz w:val="20"/>
                <w:szCs w:val="20"/>
                <w:lang w:val="uk-UA"/>
              </w:rPr>
            </w:pPr>
            <w:r w:rsidRPr="006E0975">
              <w:rPr>
                <w:rFonts w:ascii="Times New Roman" w:hAnsi="Times New Roman"/>
                <w:color w:val="000000"/>
                <w:sz w:val="20"/>
                <w:szCs w:val="20"/>
                <w:lang w:val="uk-UA"/>
              </w:rPr>
              <w:t>м.Одеса – вул.Генерала Швигіна, вул.Геранієва: 5, 10, 10 к.А, 12; вул.Докова, вул.Контр-адмірала Луніна: 8, 10, 11, 12, 13, 15, 15 к.А; вул.Кропивницького: 24 к.26; вул.Новаторів: 5, 5 к.А, 7, 9, 13, 14, 15, 16, 17; вул.Суднобудівна: 13, 15, 17, 19, 21; вул.Фонтанська дорога: 8 к.1, 8 к.2, 8 к.3, 8 к.4, 8 к.5; вул.Щоглова</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511161</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вул.Фонтанська дорога: 4 к.гуртожиток, 6, 8 к.6, 8 к.7, 8 к.8, 10, 10 к.7;</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511162</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вул.Краснова, 3А, м.Одеса, 65010 (ветеринарний факультет Одеського державного аграрного університету, 1-й поверх, ауд. №2)</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 xml:space="preserve">м.Одеса – вул.Артилерійська: 1 к.А, 2 к.1, 2 к.2, 2 к.3, 2 к.10, 4 к.А, 4 к.В, 4 к.В/Ч 4321, 4 к.В/Ч А3926; </w:t>
            </w:r>
            <w:r w:rsidRPr="00F57497">
              <w:rPr>
                <w:rFonts w:ascii="Times New Roman" w:hAnsi="Times New Roman"/>
                <w:color w:val="000000"/>
                <w:sz w:val="20"/>
                <w:szCs w:val="20"/>
              </w:rPr>
              <w:lastRenderedPageBreak/>
              <w:t>вул.Люстдорфська дорога: 7 к.В/Ч 3003, 7 к.В/Ч 3012, 7 к.В/Ч 3014, 8, 8/14, 8/17, 11, 13, 15, 20 к.А, 22, 24; просп.Адміральський: 34, 34 к.А, 34 к.Г, 36, 36 к.1, 40, 40 к.А, 42;</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511163</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вул.Космонавтів: 4, 6, 8, 10; вул.Маршала Малиновського: 1–1 к.1, 3, 5, 9–9 к.А, 11, 13, 15, 17, 19, 21;</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511205</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вул.Богуна, вул.Гастелло: 1–53, 55; вул.Кондренка: 23–99; вул.Кордонна: 1–36, 38–38 к.В, 40–40 к.Б, 42, 44, 46, 48–52 к.А, 54–74; вул.Кордонна/пров.Благовидової, вул.Миколи Бажана: 21–21 к.А, 23–73; вул.Миколи Бажана/Кострова, вул.Одинцова: 17, 19, 21–44, 45–54; вул.Олександра Вронського: 22, 24–24 к.А, 26–63 к.А; вул.Платанова: 1–26, 28–34 к.Г; вул.Спартаківська: 2 к.В/Ч А1785; вул.Текстильників, вул.Тетяни Тесс: 21–21 к.Б, 23–60 к.А; пров.Короткий, пров.Мостовий, пров.Туристський</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511206</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вул.Акордна, вул.Василя Стуса: 2–2 к.2Б, 3–20 к.Б; вул.Литовська, вул.Мельницька: 35–51; вул.Миколи Вороного, вул.Миколи Вороного/Строганова, вул.Одинцова: 44 к.А; вул.Онезька, вул.Райдужна, вул.Строганова, вул.Строганова/Василя Стуса, вул.Фабрична</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511209</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вул.Верстатобудівна, вул.Іванівський переїзд, вул.Новикова, вул.Партизанська, вул.Стовпова: 1–14; масив Новикова 2А</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511224</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вул.Балківська: 126, 126 к.А, 130, 157, 159, 163, 165, 167, 169, 171, 173, 175, 177, 179, 181, 183, 193, 199; вул.Головківська: 50–62; вул.Дальницька: 13, 15, 17–20; вул.Желябова, вул.Мельницька: 20–22; вул.Ціолковського, вул.1-а Заводська, вул.2-а Заводська, вул.3-я Заводська, вул.4-а Заводська, вул.5-а Заводська</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511232</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вул.Адмірала Лазарева: 66, 68–92; вул.Богдана Хмельницького: 53, 55–57, 61–63, 65; вул.Болгарська: 62–90; вул.Степова: 23 к.25, 27–29, 31;</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511237</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вул.Заньковецької, вул.Люстдорфська дорога: 2 к.Б, 4 к.Б, 4 к.В; вул.Мельницька: 3, 5, 7, 9, 11; вул.Михайлівська: 43–45, 47–72; вул.Степова: 56–68; вул.Чернишевського, пл.Олексіївська, пров.Вокзальний, пров.Інтернаціональний, пров.Товарний, сквер Гамова</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511226</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пл.Михайлівська, 10, м.Одеса, 65005 (школа №1, вестибюль)</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вул.Бабеля: 3–6, 11–15; вул.Балківська: 141, 143, 143 к.А; вул.Головківська: 2–43; вул.Картамишевська: 35; вул.Косвена: 90; вул.Михайлівська: 1–17; пл.Михайлівська</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511228</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вул.Комітетська, 5, м.Одеса, 65098 (школа №60, спортивна зала)</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вул.Комітетська: 1–10 к.Б, 12; вул.М’ясоєдовська: 1–5, 6–7; вул.Разумовська: 3, 5, 7, 9, 13, 15, 17, 23, 27; вул.Середня: 1–23, 24 к.3–37, 41, 43; пров.Картамишевський, сквер Серединський</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511229</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вул.Прохоровська, 46, м.Одеса, 65005 (школа №18, вестибюль)</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lastRenderedPageBreak/>
              <w:t>м.Одеса – вул.Богдана Хмельницького: 88–98; вул.Картамишевська: 12–14; вул.Комітетська: 11/17 к.1–11/17 к.2, 14 к.А–26 к.Б; вул.Косвена: 55, 57, 78, 78 к.А, 78 к.Б; вул.М’ясоєдовська: 7 к.А–8, 20, 22, 24–24 к.26, 26; вул.Степова: 11, 13, 15, 17, 19;</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511230</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вул.Прохоровська, 59, м.Одеса, 65005 (школа №18, спортивна зала)</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вул.Запорізька: 2–12; вул.М’ясоєдовська: 5 к.А; вул.Прохоровська: 8–77; пров.Банний, пров.Прохоровський</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511231</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вул.Богдана Хмельницького, 62, м.Одеса, 65005 (ТЦ СОПСНГ, коридор, 1-й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вул.Богдана Хмельницького: 31, 33, 35–52, 54, 58, 64, 66–86; вул.Мечникова: 102;</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511233</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вул.Болгарська, 38, м.Одеса, 65007 (поліклінічне відділення міської клінічної лікарні №1, вестибюль)</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вул.Богдана Хмельницького: 3, 11, 13–13 к.А, 15 к.17–15/17 к.2, 21–30, 32, 34; вул.Болгарська: 8, 10, 12–14 к.А, 16, 18–20, 22, 24, 26, 28, 40, 42, 44, 46–48, 50–61; вул.Запорізька: 19, 23; вул.М’ясоєдовська: 10, 12, 14, 28, 30;</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511234</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вул.Болгарська, 31, м.Одеса, 65007 (школа №103, їдальня)</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вул.Адмірала Лазарева: 4, 6, 8–10, 14, 16, 18–20, 22, 24–65, 67; вул.Болгарська: 35–39, 41, 43, 45, 49; вул.Генерала Ватутіна: 21–36; вул.Запорізька: 15–18, 22, 24–32 к.А;</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511235</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вул.Болгарська, 31, м.Одеса, 65007 (школа №103, актова зала)</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вул.Богдана Хмельницького: 1–1 к.3, 4–10, 12, 14, 18–20 к.1; вул.Болгарська: 1–7, 9, 11 к.13, 15, 17, 21, 23, 25, 27; вул.Генерала Ватутіна: 1–19; вул.М’ясоєдовська: 11, 13, 17, 21, 23, 25, 29, 31–45; вул.Прохоровська: 1 к.3–7; пров.Високий: 2–6;</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511236</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вул.Мечникова, 130, м.Одеса, 65007 (Одеське морехідне училище рибної промисловості ім. О.Соляника, актова зала)</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вул.Адмірала Лазарева: 3, 5, 7, 11–13, 15, 17 к.19, 21, 23; вул.Водопровідна: 13 к.А; вул.Генерала Цвєтаєва, вул.Мечникова: 92, 94, 98, 100, 106, 108, 110, 112, 114, 116, 120, 122, 128, 130; вул.Складська, пров.Високий: 7–22;</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511240</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вул.М’ясоєдовська, 32, м.Одеса, 65098</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Комунальна установа "Міська клінічна лікарня №1"</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511225</w:t>
            </w:r>
            <w:r w:rsidRPr="00F57497">
              <w:rPr>
                <w:rFonts w:ascii="Times New Roman" w:hAnsi="Times New Roman"/>
                <w:color w:val="000000"/>
                <w:sz w:val="20"/>
                <w:szCs w:val="20"/>
              </w:rPr>
              <w:br/>
              <w:t>м.Одеса – вул.Дальницька: 1–12, 14, 16; вул.Мельницька: 2, 4, 6, 8, 10, 12–18; вул.Михайлівська: 20–35, 46–46 к.А; вул.Степова: 2 к.4–10, 12, 14, 16, 18 к.20, 24, 30, 32–50; </w:t>
            </w:r>
          </w:p>
        </w:tc>
        <w:tc>
          <w:tcPr>
            <w:tcW w:w="626" w:type="pct"/>
            <w:vAlign w:val="center"/>
          </w:tcPr>
          <w:p w:rsidR="00C51EA6" w:rsidRPr="00253380" w:rsidRDefault="00C51EA6" w:rsidP="00983F5B">
            <w:pPr>
              <w:spacing w:after="0" w:line="240" w:lineRule="auto"/>
              <w:rPr>
                <w:rFonts w:ascii="Times New Roman" w:hAnsi="Times New Roman"/>
                <w:b/>
                <w:sz w:val="24"/>
                <w:szCs w:val="24"/>
                <w:lang w:val="uk-UA" w:eastAsia="ru-RU"/>
              </w:rPr>
            </w:pPr>
            <w:r w:rsidRPr="00253380">
              <w:rPr>
                <w:rFonts w:ascii="Times New Roman" w:hAnsi="Times New Roman"/>
                <w:b/>
                <w:sz w:val="24"/>
                <w:szCs w:val="24"/>
                <w:lang w:val="uk-UA" w:eastAsia="ru-RU"/>
              </w:rPr>
              <w:lastRenderedPageBreak/>
              <w:t>48232</w:t>
            </w:r>
          </w:p>
        </w:tc>
      </w:tr>
      <w:tr w:rsidR="00C51EA6" w:rsidRPr="0066271B"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lastRenderedPageBreak/>
              <w:t>75</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№75 з виборів депутатів Одеської обласної ради</w:t>
            </w:r>
          </w:p>
        </w:tc>
        <w:tc>
          <w:tcPr>
            <w:tcW w:w="0" w:type="auto"/>
          </w:tcPr>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511274</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вул.Преображенська, 75, м.Одеса, 65007 (школа №118, спортивний зал №1, 1-й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вул.Велика Арнаутська: 89, 91, 93–95, 97–123; вул.Мала Арнаутська: 96, 98–104, 106, 110, 112, 117–119; вул.Пантелеймонівська: 95–128; вул.Преображенська: 57, 59–59/61, 61, 65, 67, 69–71, 81, 83–94; вул.Старопортофранківська: 107–143; пров.Книжковий</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511273</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 xml:space="preserve">вул.Тираспольська, 14, м.Одеса, 65020 (школа №58, </w:t>
            </w:r>
            <w:r w:rsidRPr="00F57497">
              <w:rPr>
                <w:rFonts w:ascii="Times New Roman" w:hAnsi="Times New Roman"/>
                <w:color w:val="000000"/>
                <w:sz w:val="20"/>
                <w:szCs w:val="20"/>
              </w:rPr>
              <w:lastRenderedPageBreak/>
              <w:t>коридор, 2-й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вул.Базарна: 67, 69, 71–73, 75, 94, 96–102; вул.Велика Арнаутська: 84, 86–88, 90; вул.Кузнечна: 39, 41–59; вул.Новосельського: 98, 100–110; вул.Преображенська: 41, 43–50, 53; вул.Тираспольська: 11–19; вул.Успенська: 72, 76, 78–80, 109–127;</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511272</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вул.Льва Толстого, 9, м.Одеса, 65045 (Одеська Маріїнська гімназія, актова зала, 2-й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вул.Льва Толстого: 7, 13; вул.Новосельського: 94, 96;</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511271</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вул.Новосельського, 74/76, м.Одеса, 65023 (гуртожиток Одеської державної академії технічного регулювання та якості, хол, 1-й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вул.Дігтярна: 6–21; вул.Кузнечна: 17, 19, 21, 23–38, 40; вул.Льва Толстого: 22–24; вул.Новосельського: 74/76; вул.Спиридонівська: 15–25, 27;</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511270</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вул.Новосельського, 63, м.Одеса, 65023 (Одеська державна музична академія ім. А.В. Нежданової, мала зала, 1-й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вул.Дворянська: 31–33; вул.Льва Толстого: 10–12, 14; вул.Ніжинська: 42, 46, 48, 50; вул.Новосельського: 58, 60–73, 75–92;</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511256</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вул.Старопортофранківська, 26, м.Одеса, 65020 (Південноукраїнський національний педагогічний університет імені К.Д. Ушинського, коридор, 1-й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вул.Асташкіна: 3–13, 15–17; вул.Мечникова: 36А, 38, 38/40, 42, 44, 46, 48, 50, 52; вул.Спиридонівська: 26, 28–33; вул.Старопортофранківська: 57–71Б, 85–87; вул.Тираспольська: 22, 24;</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511268</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вул.Льва Толстого, 1, м.Одеса, 65045 (школа №121, коридор, 1-й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вул.Коблевська: 36–46; вул.Льва Толстого: 4–6; вул.Ніжинська: 54, 56, 58, 62–64, 66, 72–79; вул.Новосельського: 93, 95, 97, 99; вул.Преображенська: 27, 35–37; вул.Спиридонівська: 6–14; вул.Тираспольська: 1–6; пл.Віри Холодної, пл.Соборна: 1, 10–14;</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511264</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вул.Софіївська, 26, м.Одеса, 65082 (школа №37, актова зала, 1-й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вул.Преображенська: 1–11, 18, 24; вул.Софіївська: 21–34; пров.Маяковського, пров.Некрасова</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511326</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вул.Старопортофранківська, 24, м.Одеса, 65023</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Комунальна установа "Пологовий будинок №2"</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511255</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вул.Льва Толстого, 30, м.Одеса, 65020 (школа №107, спортивна зала, 1-й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вул.Асташкіна: 14, 19–29; вул.Дігтярна: 3, 22–39; вул.Кузнечна: 2–16, 18, 20–20/22, 22; вул.Льва Толстого: 17–21, 28–32; вул.Старопортофранківська: 81А–83; пров.Асташкіна, пров.Каретний, пров.Лютеранський, пров.Топольського</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511254</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вул.Дворянська, 32, м.Одеса, 65023 (Одеське училище мистецтв і культури імені К.Ф. Данькевича, спортивна зала, 1-й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lastRenderedPageBreak/>
              <w:t>м.Одеса – вул.Дворянська: 20, 22, 28–30; вул.Ніжинська: 22, 24, 26, 28, 30–41, 43–45, 47; вул.Новосельського: 43, 45, 47, 49, 51, 53, 55–57, 59; вул.Торгова: 43–45; пров.Маланова</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511253</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вул.Кінна, 46, м.Одеса, 65023 (спеціалізована школа №50, коридор, 1-й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вул.Кінна: 19–22; вул.Коблевська: 14/16, 18–20, 22; вул.Ніжинська: 1–21, 23, 25, 27, 29; вул.Новосельського: 21, 23, 25–27, 29, 35–37, 39, 41; вул.Ольгіївська: 21–33; вул.Старопортофранківська: 31–43; вул.Торгова: 28, 49–51; пров.Богданова, пров.Ушинського</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511252</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вул.Дідріхсона, 4, м.Одеса, 65029 (Інститут інженерно-екологічних систем академії будівництва та архітектури, ауд.102, 1-й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вул.Балківська: 35, 57, 69, 71, 73, 75, 79, 81, 83, 87, 89, 89А; вул.Композитора Ніщинського, вул.Манежна: 42;</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511251</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вул.Дідріхсона, 4, м.Одеса, 65029 (Одеська державна академія будівництва та архітектури, хол, 1-й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вул.Градоначальницька: 14, 16, 18–18А, 22–22/7; вул.Дідріхсона, вул.Дюківська: 14;</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511250</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вул.Дідріхсона, 8, м.Одеса, 65029 (Одеська національна морська академія, корпус 7, хол, 1-й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вул.Градоначальницька: 15, 17, 19–21, 23–49; вул.Дюківська: 4–8; вул.Південна: 1–16, 18, 20, 22; вул.Розкидайлівська: 12, 16; вул.Сєрова: 1–27; пров.Поперечний, узвіз Степана Олійника</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511249</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вул.Старопортофранківська, 32, м.Одеса, 65020 (школа №26, коридор, 1-й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вул.Базарна: 77, 85–91, 93, 95, 110–120; вул.Велика Арнаутська: 92/94, 96; вул.Старопортофранківська: 89–105; вул.Тираспольська: 23, 25–35; вул.Успенська: 129; вул.Утьосова, пров.Щіпний</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511248</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вул.Десятого квітня, 22, м.Одеса, 65020 (спеціалізована школа №10, актова зала, 2-й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вул.Академіка Ясиновського, вул.Десятого квітня: 5, 16–26; вул.Колонтаївська: 1–25, 29; вул.Ленінградська: 1–19; вул.Південна: 27–48; вул.Розкидайлівська: 1–11, 13–15, 17; вул.Сєрова: 30–47; пров.Манежний</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511247</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вул.Сєрова, 29, м.Одеса, 65020 (дошкільний навчальний заклад №160, музична зала, 2-й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вул.Мечникова: 56, 58, 60, 66, 68, 70, 72, 74, 74А, 76, 84, 86, 88, 90; вул.Південна: 17, 19, 21, 23; вул.Разумовська: 2/4, 6, 10/12, 18, 22/1, 40, 42, 44, 46, 52, 54, 56, 58; вул.Садиковська, вул.Старопортофранківська: 28–30, 44–48;</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511246</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пров.Старокінний, 9, м.Одеса, 65091 (спеціалізована школа №21, шкільний коридор, 2-й поверх)</w:t>
            </w:r>
          </w:p>
          <w:p w:rsidR="00C51EA6" w:rsidRPr="00F57497" w:rsidRDefault="00C51EA6" w:rsidP="00F57497">
            <w:pPr>
              <w:spacing w:before="180"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вул.Колонтаївська: 26–28, 30–44; вул.Ленінградська: 21–34; вул.Разумовська: 20, 22, 22А, 24, 26, 28, 32, 36; вул.Різовська, вул.Розкидайлівська: 19–34; пров.Старокінний</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511245</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 xml:space="preserve">вул.Балківська, 54, м.Одеса, 65110 (Одеський </w:t>
            </w:r>
            <w:r w:rsidRPr="00F57497">
              <w:rPr>
                <w:rFonts w:ascii="Times New Roman" w:hAnsi="Times New Roman"/>
                <w:color w:val="000000"/>
                <w:sz w:val="20"/>
                <w:szCs w:val="20"/>
              </w:rPr>
              <w:lastRenderedPageBreak/>
              <w:t>технічний коледж Одеської національної академії харчових технологій, хол, 1-й поверх)</w:t>
            </w:r>
          </w:p>
          <w:p w:rsidR="00C51EA6" w:rsidRPr="00F57497" w:rsidRDefault="00C51EA6" w:rsidP="00F57497">
            <w:pPr>
              <w:spacing w:before="180"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вул.Балківська: 50, 52, 54, 54А, 54Б, 54В, 93, 95; вул.Колонтаївська: 45–71; вул.Ленінградська: 39–64; вул.Розкидайлівська: 38–65; вул.Скісна: 1, 3, 4, 5, 6, 9, 10, 11, 12А, 14, 16, 17, 17Б, 20, 22, 26, 26Г, 28, 30, 32, 33, 35, 36, 37, 38, 39, 40, 42, 42А;</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511287</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вул.Успенська, 58, м.Одеса, 65011 (школа №68, спортивна зала, 1-й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вул.Базарна: 47, 49, 51/53, 57, 74, 76, 78–80, 92; вул.Велика Арнаутська: 42, 50, 52, 56–69; вул.Катерининська: 56–58, 60–83, 85; вул.Рішельєвська: 54, 56, 58; вул.Троїцька: 44–47; вул.Успенська: 48, 52, 54, 56, 60, 62–64, 73–75, 77, 81–105; пров.Онілової</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511282</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вул.Базарна, 63, м.Одеса, 65045 (Одеськиц професійний ліцей будівнидства та архітектури, хол, 1-й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вул.Велика Арнаутська: 71–83, 85; вул.Заславського, вул.Катерининська: 84/86, 90; вул.Мала Арнаутська: 58, 66–68, 70, 72, 74–95, 97, 105/1, 107–109, 111, 113; вул.Преображенська: 58, 60, 62, 66, 68, 72–80, 82; пров.Колгоспний, пров.Успенський, просп.Олександрівський: 33–41; сквер Старобазарний</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511269</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вул.Гаванна, 5А, м.Одеса, 65026 (гімназія №2, коридор, 1-й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вул.Буніна: 25–27, 29–40; вул.Гаванна, вул.Грецька: 31, 33–52; вул.Катерининська: 17–21, 25; вул.Преображенська: 28–32, 40, 42; пл.Грецька, пров.Віце-адмірала Жукова, пров.Красний</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511288</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вул.Жуковського, 39, м.Одеса, 65045 (спеціалізована школа №119, їдальня, 1-й поверх)</w:t>
            </w:r>
          </w:p>
          <w:p w:rsidR="00C51EA6" w:rsidRPr="00F57497" w:rsidRDefault="00C51EA6" w:rsidP="00F57497">
            <w:pPr>
              <w:spacing w:line="240" w:lineRule="auto"/>
              <w:rPr>
                <w:rFonts w:ascii="Times New Roman" w:hAnsi="Times New Roman"/>
                <w:color w:val="000000"/>
                <w:sz w:val="20"/>
                <w:szCs w:val="20"/>
              </w:rPr>
            </w:pPr>
            <w:r w:rsidRPr="00F57497">
              <w:rPr>
                <w:rFonts w:ascii="Times New Roman" w:hAnsi="Times New Roman"/>
                <w:color w:val="000000"/>
                <w:sz w:val="20"/>
                <w:szCs w:val="20"/>
              </w:rPr>
              <w:t>м.Одеса – вул.Єврейська: 43–58; вул.Жуковського: 36–47; вул.Преображенська: 52; вул.Троїцька: 49/51–60;</w:t>
            </w:r>
          </w:p>
        </w:tc>
        <w:tc>
          <w:tcPr>
            <w:tcW w:w="626" w:type="pct"/>
            <w:vAlign w:val="center"/>
          </w:tcPr>
          <w:p w:rsidR="00C51EA6" w:rsidRPr="00253380" w:rsidRDefault="00C51EA6" w:rsidP="00983F5B">
            <w:pPr>
              <w:spacing w:after="0" w:line="240" w:lineRule="auto"/>
              <w:rPr>
                <w:rFonts w:ascii="Times New Roman" w:hAnsi="Times New Roman"/>
                <w:b/>
                <w:sz w:val="24"/>
                <w:szCs w:val="24"/>
                <w:lang w:val="uk-UA" w:eastAsia="ru-RU"/>
              </w:rPr>
            </w:pPr>
            <w:r w:rsidRPr="00253380">
              <w:rPr>
                <w:rFonts w:ascii="Times New Roman" w:hAnsi="Times New Roman"/>
                <w:b/>
                <w:sz w:val="24"/>
                <w:szCs w:val="24"/>
                <w:lang w:val="uk-UA" w:eastAsia="ru-RU"/>
              </w:rPr>
              <w:lastRenderedPageBreak/>
              <w:t>48728</w:t>
            </w:r>
          </w:p>
        </w:tc>
      </w:tr>
      <w:tr w:rsidR="00C51EA6" w:rsidRPr="0066271B"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lastRenderedPageBreak/>
              <w:t>76</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№76 з виборів депутатів Одеської обласної ради</w:t>
            </w:r>
          </w:p>
        </w:tc>
        <w:tc>
          <w:tcPr>
            <w:tcW w:w="0" w:type="auto"/>
          </w:tcPr>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511437</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вул.Канатна,40,м.Одеса,65014 (школа №39, хол, 1-й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бульв.Лідерсівський, вул.Канатна: 29, 36–43; вул.Успенська: 2–4Б, 6, 8, 10, 12, 14, 16; вул.Чорноморська, пров.Обсерваторний</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511336</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вул.Пироговська, 2, м.Одеса, 65044</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Військово-медичний клінічний центр Південного регіону</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511337</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бульв.Французький, 49/51, м.Одеса, 65061</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Державна установа "Інститут очних хвороб і тканинної терапії ім. В.П.Філатова НАМН України"</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511320</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пров.Шампанський, 2, м.Одеса, 65058 (Учбовий корпус біологічного факультету ОНУ імені І.І.Мечникова, вестибюль, 1-й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вул.Довженка: 1–5, 6–8, 9, 9Б; пров.Шампанський: 1–2/1;</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511333</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Лідерсівський бульвар, 11, м.Одеса, 65014</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Комунальна установа "Міська клінічна лікарня №3 імені професора Л.Й.Алейнікової"</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511301</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 xml:space="preserve">просп.Гагаріна, 6, м.Одеса, 65044 (спеціалізована </w:t>
            </w:r>
            <w:r w:rsidRPr="00F57497">
              <w:rPr>
                <w:rFonts w:ascii="Times New Roman" w:hAnsi="Times New Roman"/>
                <w:color w:val="000000"/>
                <w:sz w:val="20"/>
                <w:szCs w:val="20"/>
              </w:rPr>
              <w:lastRenderedPageBreak/>
              <w:t>школа №2, спортивна зала, 1-й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вул.Романа Кармена, просп.Гагаріна: 2–11, 13–13А; просп.Шевченка: 21–30;</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511314</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просп.Гагаріна, 3, м.Одеса, 65044 (спеціалізована школа №35, вестибюль, 1-й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бульв.Французький: 12/1–12/4, 14–14/1, 16, 20–20А, 22–22/2, 26Б–53/58; пров.Дунаєва, пров.Каркашадзе, пров.Каховський, пров.Кренкеля, пров.Санаторний</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511300</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просп.Шевченка, 1, м.Одеса, 65044 (Палац студентів Одеського національного політехнічного університету, хол, 1-й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вул.Пироговська: 2, 5–7/9; вул.Семінарська: 1–1/6; просп.Шевченка: 7, 9, 11–11А, 13–15/8, 19–19А;</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511278</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вул.Рішельєвська, 18, м.Одеса, 65026 (спеціалізована школа №117, вестибюль, 1-й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вул.Буніна: 19–24, 28; вул.Грецька: 23–30, 32; вул.Жуковського: 19–34; вул.Катерининська: 22–24, 26–31/33, 35; вул.Рішельєвська: 11–14; вул.Троїцька: 35–39; пров.Нечипуренка, пров.Покровський, просп.Олександрівський: 3–27;</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511277</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вул.Пушкінська, 4, м.Одеса, 65026 (Одеське обласне базове медичне училище, зал, 2-й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вул.Грецька: 15–22; вул.Дерибасівська, вул.Ланжеронівська: 3–19; вул.Пушкінська: 2–10; вул.Рішельєвська: 4–7; узвіз Ланжеронівський</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511276</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вул.Гоголя, 17, м.Одеса, 65082 (школа №43, вестибюль, 1-й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вул.Гоголя, вул.Ланжеронівська: 21–28; вул.Приморська: 2–35; узвіз Військовий, міст Сабанєєв</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511275</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бульв.Приморський, 9, м.Одеса, 65026 (ТОВ "Одеський палац моряків", хол, 2-й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бульв.Приморський, вул.Катерининська: 1–14; вул.Миколи Гефта: 44; пл.Катерининська, пров.Воронцовський, пров.Чайковського</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511330</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вул.Канатна, 27, м.Одеса, 65014</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Комунальна установа "Одеський обласний медичний центр психічного здоров’я"</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511334</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вул.Троїцька, 37, м.Одеса, 65011</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Комунальна установа "Міська лікарня №5"</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511261</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вул.Ольгіївська, 4Б, м.Одеса, 65082 (Одеський національний медичний університет, хол, 1-й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вул.Коблевська: 1–13, 15–17/19, 21, 23; вул.Новосельського: 20, 22, 24, 28, 30–32, 38, 40, 42, 44, 46А; вул.Ольгіївська: 2–6, 8, 10, 16/18–19; вул.Пастера: 1/3–16, 18; пров.Валіховський</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511260</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вул.Князівська, 5, м.Одеса, 65029 (Одеський професійний ліцей морського транспорту, їдальня, 1-й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вул.Князівська: 2–17; вул.Новосельського: 1–19; вул.Ольгіївська: 37; вул.Старопортофранківська: 5–13, 21–25; пров.Сєченова</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511259</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вул.Старопортофранківська, 14, м.Одеса, 65029 (Одеський автомобільно-дорожній коледж політехнічного університету, актова зала, 1-й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 xml:space="preserve">м.Одеса – вул.Балківська: 3/1, 7, 7А, 9, 21, 23, 25, 27, </w:t>
            </w:r>
            <w:r w:rsidRPr="00F57497">
              <w:rPr>
                <w:rFonts w:ascii="Times New Roman" w:hAnsi="Times New Roman"/>
                <w:color w:val="000000"/>
                <w:sz w:val="20"/>
                <w:szCs w:val="20"/>
              </w:rPr>
              <w:lastRenderedPageBreak/>
              <w:t>29, 31; вул.Манежна: 2–20/3, 28; вул.Скидановська, пров.Ламаний, узвіз Скидановський</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511258</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вул.Старопортофранківська, 45, м.Одеса, 65023 (школа №122, коридор, 1-й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вул.Балківська: 35/1; вул.Манежна: 22–26, 30–40, 52А–68; вул.Мечникова: 12, 14, 22, 24, 26, 28, 30, 32, 32А; вул.Пішонівська: 1–19; вул.Старопортофранківська: 18; пров.Мусіна, узвіз Матроський</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511257</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вул.Мечникова, 34, м.Одеса, 65029 (Одеський національний морський університет, аудиторно-адміністративний корпус, блок "А", 1-й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вул.Градоначальницька: 1–12; вул.Десятого квітня: 1–4, 6–14; вул.Мечникова: 2, 2А, 2Б, 2/1, 4, 6А, 7, 36; вул.Пішонівська: 20/1–45; пров.Митракова, узвіз Ковалевського, узвіз Ольгіївський</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511267</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вул.Льва Толстого, 8, м.Одеса, 65023 (школа №47, хол, 2-й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вул.Дворянська: 21, 25; вул.Льва Толстого: 7; вул.Ніжинська: 49, 51–53, 55, 57, 59–61, 65, 67–71; пл.Соборна: 2–6;</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511266</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вул.Дворянська, 2, м.Одеса, 65082 (Одеський національний університет імені І.І. Мечникова, вестибюль, 1-й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вул.Дворянська: 6–7; вул.Єлісаветинська, вул.Кінна: 2/4–8/10; вул.Пастера: 21, 23, 42–50; вул.Садова: 2–7;</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511265</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вул.Дворянська, 1/3, м.Одеса, 65082 (ОНАХТ Навчально-науковий інститут холоду ім. В.С. Мартиновського, вестибюль, 1-й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вул.Дворянська: 8–18; вул.Князівська: 31–40; вул.Коблевська: 25–33; вул.Пастера: 52–64; вул.Преображенська: 15–17, 21–23; вул.Садова: 11–21;</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511263</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вул.Єлісаветинська, 5, м.Одеса, 65082 (Комунальний заклад "Рішельєвський ліцей", хол, 1-й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вул.Приморська: 37–59; вул.Софіївська: 1–20; вул.Торгова: 1–10; узвіз Маринеско</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511262</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вул.Пастера, 17, м.Одеса, 65023 (школа №105, актова зала, 2-й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вул.Кінна: 11–18; вул.Князівська: 20–30; вул.Новосельського: 46, 48, 50, 52, 54; вул.Ольгіївська: 7, 9, 15; вул.Пастера: 17, 19, 22, 24–40; вул.Торгова: 20; пров.Ляпунова</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511279</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вул.Пушкінська, 18, м.Одеса, 65026 (Одеське вище училище морського туристичного сервісу, хол, 2-й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вул.Буніна: 12–13; вул.Грецька: 5–11; вул.Єврейська: 1, 5–13; вул.Жуковського: 10–17; вул.Катерининська: 34/36, 39–55, 59; вул.Осипова: 3–11; вул.Польська, вул.Пушкінська: 12–35;</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511280</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вул.Грецька, 1, м.Одеса, 65014 (ВНКЗ "Одеське педагогічне училище", каб.22, 2-й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вул.Буніна: 2, 4, 8–10/1; вул.Грецька: 1А, 12–14; вул.Канатна: 1А–28, 34–35; вул.Леха Качинського, вул.Юрія Олеші, пров.Нахімова, пров.Сабанський: 3; узвіз Деволанівський: 1–12; узвіз Карантинний, узвіз Польський</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511327</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lastRenderedPageBreak/>
              <w:t>вул.Ольгіївська, 4, м.Одеса, 65082</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Медичний офтальмологічний центр ОНМедУ (Університетська клініка №2)</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511328</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вул.Пастера, 5/7, м.Одеса, 65026</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Комунальна установа "Міська клінічна інфекційна лікарня"</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511329</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пров.Валіховський, 3, м.Одеса, 65026</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Багатопрофільний медичний центр ОНМедУ (університетська клініка №1)</w:t>
            </w:r>
          </w:p>
        </w:tc>
        <w:tc>
          <w:tcPr>
            <w:tcW w:w="626" w:type="pct"/>
            <w:vAlign w:val="center"/>
          </w:tcPr>
          <w:p w:rsidR="00C51EA6" w:rsidRPr="00253380" w:rsidRDefault="00C51EA6" w:rsidP="00983F5B">
            <w:pPr>
              <w:spacing w:after="0" w:line="240" w:lineRule="auto"/>
              <w:rPr>
                <w:rFonts w:ascii="Times New Roman" w:hAnsi="Times New Roman"/>
                <w:b/>
                <w:sz w:val="24"/>
                <w:szCs w:val="24"/>
                <w:lang w:val="uk-UA" w:eastAsia="ru-RU"/>
              </w:rPr>
            </w:pPr>
            <w:r w:rsidRPr="00253380">
              <w:rPr>
                <w:rFonts w:ascii="Times New Roman" w:hAnsi="Times New Roman"/>
                <w:b/>
                <w:sz w:val="24"/>
                <w:szCs w:val="24"/>
                <w:lang w:val="uk-UA" w:eastAsia="ru-RU"/>
              </w:rPr>
              <w:lastRenderedPageBreak/>
              <w:t>44988</w:t>
            </w:r>
          </w:p>
          <w:p w:rsidR="00C51EA6" w:rsidRPr="00FB42A3" w:rsidRDefault="00C51EA6" w:rsidP="00983F5B">
            <w:pPr>
              <w:spacing w:after="0" w:line="240" w:lineRule="auto"/>
              <w:rPr>
                <w:rFonts w:ascii="Times New Roman" w:hAnsi="Times New Roman"/>
                <w:color w:val="FF0000"/>
                <w:sz w:val="24"/>
                <w:szCs w:val="24"/>
                <w:lang w:val="uk-UA" w:eastAsia="ru-RU"/>
              </w:rPr>
            </w:pPr>
          </w:p>
        </w:tc>
      </w:tr>
      <w:tr w:rsidR="00C51EA6" w:rsidRPr="0066271B"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lastRenderedPageBreak/>
              <w:t>77</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№77 з виборів депутатів Одеської обласної ради</w:t>
            </w:r>
          </w:p>
        </w:tc>
        <w:tc>
          <w:tcPr>
            <w:tcW w:w="0" w:type="auto"/>
          </w:tcPr>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511309</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просп.Шевченка, 10, м.Одеса, 65058 (школа №62, спортивна зала, 1-й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вул.Армійська: 12/1, 13, 14/1–16/1, 18А; просп.Шевченка: 4Б–6/10, 8/1–8/13;</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511310</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просп.Шевченка, 10, м.Одеса, 65058 (школа №62, їдальня, 1-й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вул.Армійська: 10, 12/2, 19–23; вул.Довженка: 5А, 8А, 9А, 9В–10А; просп.Шевченка: 8А–8В, 17–17В, 33–45;</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511302</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пров.Шампанський, 11, м.Одеса, 65063 (спорткомплекс Одеського національного політехнічного університету, хол, 1-й поверх, ліве крило)</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вул.Армійська: 7–8А, 8Г–9, 10А; пров.Шампанський: 7–11; просп.Шевченка: 9/10–10/10, 12–12/2;</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511303</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пров.Шампанський, 11, м.Одеса, 65063 (спорткомплекс Одеського національного політехнічного університету, хол, 1-й поверх, праве крило)</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вул.Маршала Говорова: 11–11/1;</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511307</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просп.Гагаріна, 14, м.Одеса, 65039 (Одеський ліцей "Приморський", коридор 2-й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вул.Армійська: 12, 14, 17–17А; вул.Маршала Говорова: 1–5Б; пров.Ботанічний, просп.Гагаріна: 15, 19–21;</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511308</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просп.Гагаріна, 25, м.Одеса, 65039 (ВАТ "Одеське спеціальне конструкторське бюро спеціальних верстатів", хол, 1-й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вул.Сегедська: 1–2А, 4, 6–6Б, 8–8А; пров.Лунний, просп.Гагаріна: 23–31;</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511306</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просп.Гагаріна, 14, м.Одеса, 65039 (Одеський ліцей "Приморський", коридор, 1-й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вул.Середньофонтанська: 26–63; вул.Слєпньова, просп.Гагаріна: 12, 16/1–16/4;</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511305</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вул.Канатна, 112, м.Одеса, 65039 (Одеська національна академія харчових технологій, хол, 1-й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вул.Канатна: 101А–101В, 112–132; вул.Середньофонтанська: 19А; пров.Бісквітний, пров.Садовий, пров.Середньофонтанський</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511299</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вул.Канатна, 99, м.Одеса, 65039 (Одеський державний аграрний університет, хол, 2-й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вул.Канатна: 91–97, 100/1–100/4, 101, 101/2, 103; вул.Семінарська: 5А–9; пров.Олександра Матросова, пров.Сільськогосподарський</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511332</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lastRenderedPageBreak/>
              <w:t>вул.Бєлінського, 9/11, м.Одеса, 65014</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Комунальна установа "Одеський обласний протитуберкульозний диспансер"</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511331</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вул.Бєлінського, 2, м.Одеса, 65014</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Комунальна установа "Одеський обласний очний шпиталь інвалідів Великої Вітчизняної війни"</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511290</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вул.Маразліївська, 60, м.Одеса, 65014 (спеціалізована школа №94, актова зала, 1-й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вул.Базарна: 19–29, 32, 34–40; вул.Канатна: 45–52; вул.Маразліївська: 62–64; вул.Осипова: 18–26, 31, 33; вул.Троїцька: 1–34, 41–43Б; вул.Успенська: 29–31, 39, 41, 43–43А, 47, 49–51, 53, 55;</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511289</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вул.Маразліївська, 34А, м.Одеса, 65014 (КП "Облтрансбуд", ауд.1, 1-й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вул.Буніна: 1, 3, 5–7; вул.Єврейська: 2–4А; вул.Жуковського: 1–8; вул.Карантинна, вул.Маразліївська: 2, 4, 6, 8–38, 44–54; пров.Сабанський: 1–2, 4–4А; узвіз Деволанівський: 17;</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511286</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пров.Привокзальний, 2, м.Одеса, 65012 (Навчальний корпус Одеського державного економичного університету, хол, 2-й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вул.Велика Арнаутська: 31, 33–35, 37, 45–49, 51, 53–55; вул.Катерининська: 87–89, 91–93; вул.Лейтенанта Шмідта, вул.Мала Арнаутська: 52, 69–69А, 71, 73; вул.Пантелеймонівська: 70, 88–88/1; вул.Пушкінська: 62–71, 75; вул.Рішельєвська: 55, 57, 63–78; вул.Старорізнична, пров.Привокзальний</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511283</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вул.Пушкінська, 49, м.Одеса, 65011 (спортивна школа №2, великий ігровий зал, бельетаж)</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вул.Базарна: 31, 33, 41–46, 48, 50, 52–56/58, 64–66, 68, 70; вул.Велика Арнаутська: 22, 24, 32, 36, 38–40; вул.Єврейська: 19–42А; вул.Пушкінська: 38/40–59; вул.Рішельєвська: 21–52; вул.Успенська: 32–34, 40, 42, 44, 57–59, 61, 65–67/69;</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511281</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вул.Маразліївська, 40/42, м.Одеса, 65014 (Морехідний коледж технічного флоту ОНМА, хол, 1-й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вул.Маразліївська: 1–1А к.Б, 3, 5, 7, 40/42; вул.Успенська: 13–13/15, 15, 17–28/30;</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511304</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вул.Ямчитського, 7, м.Одеса, 65160 (школа №57, хол, 1-й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бульв.Італійський: 1–1/1, 3, 5; бульв.Французький: 2А, 13–13А, 15, 17–19, 21, 23–23/25; вул.Канатна: 71, 73, 75, 77, 79, 81–81/6; вул.Мала Арнаутська: 33, 37; вул.Маріїнська, вул.Пантелеймонівська: 5–7, 30–34; вул.Ямчитського, пров.Удільний, пров.3-й Пролетарський</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511291</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вул.Велика Арнаутська, 9, м.Одеса, 65125 (школа №101, шкільний коридор, 2-й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вул.Бєлінського: 8–12; вул.Велика Арнаутська: 21, 23, 25–27; вул.В’ячеслава Чорновола, вул.Канатна: 60–68; вул.Мала Арнаутська: 1–30; вул.Пантелеймонівська: 10–14, 16–22; пров.Канатний</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511298</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вул.Канатна, 89, м.Одеса, 65012 (спеціалізована школа №59, спортивна зала, 2-й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 xml:space="preserve">м.Одеса – бульв.Італійський: 2, 4, 6–8; вул.Гімназична, вул.Канатна: 72, 74, 76, 78, 80, 82–85; вул.Мала Арнаутська: 34–36, 38–51, 53–57, 59; вул.Осипова: 37–50/52; вул.Пантелеймонівська: 9, 26–28; </w:t>
            </w:r>
            <w:r w:rsidRPr="00F57497">
              <w:rPr>
                <w:rFonts w:ascii="Times New Roman" w:hAnsi="Times New Roman"/>
                <w:color w:val="000000"/>
                <w:sz w:val="20"/>
                <w:szCs w:val="20"/>
              </w:rPr>
              <w:lastRenderedPageBreak/>
              <w:t>вул.Пироговська: 13–19; пров.Пироговський: 6;</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511285</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пров.Лермонтовський, 6, м.Одеса, 65014 (Український НДІ медичної реабілітації та курортології, хол, 1-й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бульв.Французький: 1–1/3, 5–11Б; вул.Бєлінського: 15–17; вул.Віри Інбер, вул.Затишна, вул.Морська, вул.Отрадна, вул.Ясна, пров.Лермонтовський, пров.Мукачівський, пров.2-й Лермонтовський</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511284</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вул.Велика Арнаутська, 2-Б, м.Одеса, 65125 (ОНВК школа №90, вестибюль, 1-й поверх)</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м.Одеса – вул.Базарна: 1–18; вул.Бєлінського: 4–7А; вул.Велика Арнаутська: 1–18; вул.Віце-адмірала Азарова, вул.Канатна: 54–57; вул.Осипова: 30, 32, 34–36; вул.Пантелеймонівська: 4, 8; вул.Успенська: 5, 7, 9, 11–11/13;</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511335</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вул.Слєпньова, 3, м.Одеса, 65039</w:t>
            </w:r>
          </w:p>
          <w:p w:rsidR="00C51EA6" w:rsidRPr="00F57497" w:rsidRDefault="00C51EA6" w:rsidP="00F57497">
            <w:pPr>
              <w:spacing w:after="0" w:line="240" w:lineRule="auto"/>
              <w:rPr>
                <w:rFonts w:ascii="Times New Roman" w:hAnsi="Times New Roman"/>
                <w:color w:val="000000"/>
                <w:sz w:val="20"/>
                <w:szCs w:val="20"/>
              </w:rPr>
            </w:pPr>
            <w:r w:rsidRPr="00F57497">
              <w:rPr>
                <w:rFonts w:ascii="Times New Roman" w:hAnsi="Times New Roman"/>
                <w:color w:val="000000"/>
                <w:sz w:val="20"/>
                <w:szCs w:val="20"/>
              </w:rPr>
              <w:t>Комунальна установа "Пологовий будинок №1"</w:t>
            </w:r>
          </w:p>
        </w:tc>
        <w:tc>
          <w:tcPr>
            <w:tcW w:w="626" w:type="pct"/>
            <w:vAlign w:val="center"/>
          </w:tcPr>
          <w:p w:rsidR="00C51EA6" w:rsidRPr="00253380" w:rsidRDefault="00C51EA6" w:rsidP="00983F5B">
            <w:pPr>
              <w:spacing w:after="0" w:line="240" w:lineRule="auto"/>
              <w:rPr>
                <w:rFonts w:ascii="Times New Roman" w:hAnsi="Times New Roman"/>
                <w:b/>
                <w:sz w:val="24"/>
                <w:szCs w:val="24"/>
                <w:lang w:val="uk-UA" w:eastAsia="ru-RU"/>
              </w:rPr>
            </w:pPr>
            <w:r w:rsidRPr="00253380">
              <w:rPr>
                <w:rFonts w:ascii="Times New Roman" w:hAnsi="Times New Roman"/>
                <w:b/>
                <w:sz w:val="24"/>
                <w:szCs w:val="24"/>
                <w:lang w:val="uk-UA" w:eastAsia="ru-RU"/>
              </w:rPr>
              <w:lastRenderedPageBreak/>
              <w:t>41776</w:t>
            </w:r>
          </w:p>
        </w:tc>
      </w:tr>
      <w:tr w:rsidR="00C51EA6" w:rsidRPr="0066271B"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lastRenderedPageBreak/>
              <w:t>78</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№78 з виборів депутатів Одеської обласної ради</w:t>
            </w:r>
          </w:p>
        </w:tc>
        <w:tc>
          <w:tcPr>
            <w:tcW w:w="0" w:type="auto"/>
            <w:vAlign w:val="center"/>
          </w:tcPr>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511311</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вул.Піонерська, 7, м.Одеса, 65009 (НУ "Одеська юридична академія", спортивна зала, 1-й поверх)</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м.Одеса – вул.Зоопаркова, вул.Сегедська: 9–9А, 11, 13, 15–15Б, 17–23Б; вул.Фонтанська дорога: 15, 15А, 15Б, 15/2;</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511442</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 xml:space="preserve">вул.Піонерська, 7А, м.Одеса, 65009 (навчальний корпус училища №2, хол) </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м.Одеса – вул.Армійська: 8Б; вул.Кленова, вул.Маршала Говорова: 10/6 к.1–10/6 к.6; вул.Піонерська: 6–6А, 10–11Е, 16Б–16В; вул.Черняховського: 1–2, 4, 6;</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511296</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вул.Транспортна, 12, м.Одеса, 65039 (школа №77, танцювальна зала, 1-й поверх)</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м.Одеса – вул.Артилерійська: 1А, 1/1, 3А, 4В; вул.Середньофонтанська: 12А; вул.Транспортна: 8–8А, 10–11; вул.Фонтанська дорога: 2, 3А, 3/5, 4, 4А, 7, 9Б, 9Е; пров.2-й Артилерійський</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511297</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вул.Транспортна, 7е, м.Одеса, 65039 (гуртожиток, актова зала, 1-й поверх)</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м.Одеса – вул.Люстдорфська дорога: 3; вул.Транспортна: 3–7Ж, 9; пров.2-й Черепанових</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511313</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вул.Каманіна, 2/1, м.Одеса, 65062 (центр відпочинку "Мирний", зал, 1-й поверх)</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м.Одеса – вул.Каманіна: 1–13Г; вул.Красних Зорь, вул.Леваневського: 3–4 к.17/1, 6, 8, 10, 12–14/16, 18, 20–22, 24, 26, 28–28А, 30–32, 34, 38–38А, 40, 42–42А, 44, 48; вул.Літературна, вул.Новоберегова, вул.Посмітного: 25/1–25/4; вул.Фонтанська дорога: 69/7, 69/8, 69/10, 69/12, 69/16, 69/20, 71, 71А к.3, 71А/2, 71/2, 71/8, 73, 73/75, 75, 83, 83А, 85, 85А, 85Б, 85В, 87, 87А, 89, 91, 93, 95, 95А, 95А к.4, 95Б, 95Е, 95А/1, 95/1, 97, 97/3, 97/4, 99, 99/2, 99/3, 101, 101А, 103, 107, 109, 109А, 109Б, 111, 113, 113А, 115, 117; пров.Ванний: 1, 3, 3А, 5, 13Б; пров.Компасний, пров.Кордонний, пров.Красних Зорь, пров.Приморський: 15; тупик Волна</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 xml:space="preserve">511339 </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Центр реконструктивної та відновної медицини (Університетська клініка) ОНМУ вул.Тіниста, 8, м.Одеса, 65009</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511292</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lastRenderedPageBreak/>
              <w:t>вул.Пироговська, 25, м.Одеса, 65012 (школа №16, хол, 2-й поверх)</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м.Одеса – бульв.Італійський: 11; вул.Пантелеймонівська: 15–15А, 44–62; вул.Пироговська: 1, 3, 21–27А; вул.Середньофонтанська: 2–12, 14–14А, 19Б–19В; пл.Старосінна, пров.Госпітальний, пров.Пироговський: 2; пров.2-й Куликовський</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511293</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вул.Пироговська, 25, м.Одеса, 65012 (школа №16, спортивна зала, 1-й поверх)</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м.Одеса – вул.Канатна: 98, 100/5, 102–102/5, 104–106; вул.Семінарська: 11–26/28; пров.Катаєва</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511294</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пл.Старосінна, 5, м.Одеса, 65007 (дошкільний навчальний заклад №58, музична зала, 1-й поверх)</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м.Одеса – вул.Одеса-Головна, вул.Пантелеймонівська: 64–68, 72–76; вул.Пушкінська: 74, 76–83; пров.Волзький, пров.Єлисаветградський, пров.Штабний</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511295</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вул.Водопровідна, 13, м.Одеса, 65007 (школа №79, студія обслуговуючої праці, 1-й поверх)</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м.Одеса – вул.Басейна, вул.Водопровідна: 1, 2/4, 3, 3А, 5, 5А, 6, 7, 11, 11А, 28; вул.Мечникова: 51, 53, 55, 55А, 59; вул.Новощіпний ряд, пров.Ватманський, пров.Вознесенський, пров.1-й Басейний, пров.1-й Водопровідний, пров.2-й Басейний, пров.2-й Водопровідний, пров.3-й Басейний, пров.5-й Басейний, пров.6-й Басейний</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511312</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вул.Піонерська, 9, м.Одеса, 65009 (спортивний комплекс НУ "ОЮА", спортивна зала, 1-й поверх)</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м.Одеса – вул.Маршала Говорова: 9–10/4, 12–24; вул.Піонерська: 1–5Г, 7, 9–9Б;</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511321</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вул.Маршала Говорова, 5, м.Одеса, 65063 (спеціалізована школа №300 - дошкільний навчальний заклад, музична зала, 2-й поверх)</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м.Одеса – вул.Армійська: 1–6, 8В, 11/1–11/8; вул.Сегедська: 3, 5–5Б, 7–7А, 10, 12–12А, 14, 16;</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511322</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вул.Піонерська, 2, м.Одеса, 65009 (учбовий корпус НУ "ОЮА", хол, 1-й поверх)</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м.Одеса – вул.Піонерська: 8; вул.Фонтанська дорога: 17, 19, 25А, 25Б, 25В, 25Г, 27, 29, 31, 33/1;</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511315</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вул.Тіниста, 1, м.Одеса, 65009 (школа №56, вестибюль, 1-й поверх)</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м.Одеса – вул.Сонячна, вул.Тіниста: 2А–4/6, 6–6/17; вул.Черняховського: 3, 5, 7–13; пров.Світлий: 1–7;</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511316</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вул.Генуезька, 22, м.Одеса, 65009 (Одеський регіональний інститут державного управління НАДУ при Президентові України, їдальня,1-й пов.)</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м.Одеса – вул.Генуезька, вул.Піонерська: 24–26; вул.Тіниста: 5, 7–9, 11–13А; вул.Черняховського: 14–24; пров.Курортний, плато Гагарінське</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511317</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вул.Тіниста, 9/11, м.Одеса, 65009 (Навчальний корпус Одеської державної академії холоду, хол, 1-й поверх)</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м.Одеса – бульв.Французький: 54–89; вул.Педагогічна: 27–29А, 31, 33–33Б, 35–35/35А, 37, 39, 44–46А; вул.Тіниста: 9/11–10; пров.Гвоздичний: 3–3А, 15; пров.Полуничний: 25–71/1;</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511319</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 xml:space="preserve">пров.Економічний, 5А, м.Одеса, 65049 (Одеський </w:t>
            </w:r>
            <w:r w:rsidRPr="00F57497">
              <w:rPr>
                <w:rFonts w:ascii="Times New Roman" w:hAnsi="Times New Roman"/>
                <w:sz w:val="20"/>
                <w:szCs w:val="20"/>
              </w:rPr>
              <w:lastRenderedPageBreak/>
              <w:t>дошкільний навчальний заклад №107, музична зала, 2-й поверх)</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м.Одеса – вул.Педагогічна: 2, 16–16А, 18, 20–22, 24–24А, 30–30В, 32–32Б, 34, 36, 38–38/1, 40; вул.Фонтанська дорога: 45, 47, 47Б, 69, 69А; пров.Економічний</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511323</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вул.Тіниста, 1, м.Одеса, 65009 (школа №56, їдальня, 1-й поверх)</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м.Одеса – вул.Педагогічна: 3/1–15А, 17, 19, 23–23/9, 25–25/60; вул.Піонерська: 14–16А, 18–22; вул.Тіниста: 15–15/1; пров.Гвоздичний: 4; пров.Педагогічний</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511338</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вул.Маршала Говорова, 28, м.Одеса, 65009</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Комунальна установа "Пологовий будинок №5"</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511318</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вул.Фонтанська дорога, 37, м.Одеса, 65009 (школа №38, фойє, 1-й поверх)</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м.Одеса – вул.Фонтанська дорога: 35, 39, 41, 43, 49, 49/1; пров.Світлий: 8–14; пров.Тополиний</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511324</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вул.Фонтанська дорога, 33, м.Одеса, 65009 (Міжнародний гуманітарний університет, учбовий корпус, хол, 1-й поверх)</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м.Одеса – вул.Посмітного: 18, 20–25А, 27–69А; вул.Фонтанська дорога: 51, 51А, 51Б, 53, 55, 55А, 55В, 55Г, 55Д, 55Ж, 55/1, 57, 57А, 59, 59А, 61, 63, 65, 67, 67А;</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511325</w:t>
            </w:r>
          </w:p>
          <w:p w:rsidR="00C51EA6" w:rsidRPr="00F57497" w:rsidRDefault="00C51EA6" w:rsidP="00F57497">
            <w:pPr>
              <w:spacing w:after="0" w:line="240" w:lineRule="auto"/>
              <w:rPr>
                <w:rFonts w:ascii="Times New Roman" w:hAnsi="Times New Roman"/>
                <w:sz w:val="20"/>
                <w:szCs w:val="20"/>
              </w:rPr>
            </w:pPr>
            <w:r w:rsidRPr="00F57497">
              <w:rPr>
                <w:rFonts w:ascii="Times New Roman" w:hAnsi="Times New Roman"/>
                <w:sz w:val="20"/>
                <w:szCs w:val="20"/>
              </w:rPr>
              <w:t>вул.Посмітного, 2А, м.Одеса, 65009 (ТОВ "Санаторій-Профілакторій "Молдова", головний корпус, вестибюль, 1-й поверх)</w:t>
            </w:r>
          </w:p>
          <w:p w:rsidR="00C51EA6" w:rsidRPr="00F57497" w:rsidRDefault="00C51EA6" w:rsidP="00F57497">
            <w:pPr>
              <w:spacing w:after="0" w:line="240" w:lineRule="auto"/>
              <w:rPr>
                <w:rFonts w:ascii="Times New Roman" w:hAnsi="Times New Roman"/>
                <w:sz w:val="20"/>
                <w:szCs w:val="20"/>
                <w:lang w:val="uk-UA" w:eastAsia="ru-RU"/>
              </w:rPr>
            </w:pPr>
            <w:r w:rsidRPr="00F57497">
              <w:rPr>
                <w:rFonts w:ascii="Times New Roman" w:hAnsi="Times New Roman"/>
                <w:sz w:val="20"/>
                <w:szCs w:val="20"/>
              </w:rPr>
              <w:t>м.Одеса – вул.Зарічна, вул.Каманіна: 14/1–25; вул.Кільцева, вул.Леваневського: 1/3–2, 5, 7–7/8, 9, 11, 16–17, 19, 23–23А, 25, 27, 29, 32/38, 35–37Б, 39–39Б, 41–41А, 43–43А, 45–47, 49А–49Б; вул.Морехідна, вул.Педагогічна: 50–58; вул.Посмітного: 2–17, 19–19А; вул.Тіниста: 16–36; пров.Аркадієвський, пров.Гагарінський, пров.Каманіна, пров.Колективний, пров.Леваневського, пров.Морехідний, пров.Морський, пров.Перший Кришталевий, пров.Полуничний: 1–24/4; пров.Університетський, пров.Шовкуненка, тупик Байкал, тупик Виноградний, тупик Леваневського</w:t>
            </w:r>
          </w:p>
        </w:tc>
        <w:tc>
          <w:tcPr>
            <w:tcW w:w="626" w:type="pct"/>
            <w:vAlign w:val="center"/>
          </w:tcPr>
          <w:p w:rsidR="00C51EA6" w:rsidRPr="00253380" w:rsidRDefault="00C51EA6" w:rsidP="00983F5B">
            <w:pPr>
              <w:spacing w:after="0" w:line="240" w:lineRule="auto"/>
              <w:rPr>
                <w:rFonts w:ascii="Times New Roman" w:hAnsi="Times New Roman"/>
                <w:b/>
                <w:sz w:val="24"/>
                <w:szCs w:val="24"/>
                <w:lang w:val="uk-UA" w:eastAsia="ru-RU"/>
              </w:rPr>
            </w:pPr>
            <w:r w:rsidRPr="00253380">
              <w:rPr>
                <w:rFonts w:ascii="Times New Roman" w:hAnsi="Times New Roman"/>
                <w:b/>
                <w:sz w:val="24"/>
                <w:szCs w:val="24"/>
                <w:lang w:val="uk-UA" w:eastAsia="ru-RU"/>
              </w:rPr>
              <w:lastRenderedPageBreak/>
              <w:t>41573</w:t>
            </w:r>
          </w:p>
        </w:tc>
      </w:tr>
      <w:tr w:rsidR="00C51EA6" w:rsidRPr="0066271B"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lastRenderedPageBreak/>
              <w:t>79</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№79 з виборів депутатів Одеської обласної ради</w:t>
            </w:r>
          </w:p>
        </w:tc>
        <w:tc>
          <w:tcPr>
            <w:tcW w:w="0" w:type="auto"/>
          </w:tcPr>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511340</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вул.Балківська, 42Б, м.Одеса, 65110 (дошкільний заклад №88, спортивна зала, 1-й поверх)</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м.Одеса – вул.Балківська: 3, 4, 5, 6, 8, 10, 14А, 20, 22А к.1, 22А к.2, 22А к.3, 22А к.4, 22А к.5, 22А к.6, 22А к.7, 24, 28, 30, 30А, 30Б, 32, 32А; пров.Західний 2-й, пров.Західний 3-й, пров.Західний 4-й</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511341</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вул.Балківська, 42/1, м.Одеса, 65110 (школа №5, вестибюль, 1-й поверх)</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м.Одеса – вул.Балківська: 26, 34, 36, 36 к.1, 36 к.2, 36 к.3, 36 к.4, 36 к.5, 36 к.6, 36 к.7, 36 к.8, 38, 40, 40А, 42; пров.Стахановський 1-й, пров.Стахановський 2-й, пров.Стахановський 3-й, пров.Стахановський 4-й</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511342</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пл.Молоді, 17, м.Одеса, 65006 (школа-інтернат №1, хореографічна зала, 1-й поверх)</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 xml:space="preserve">м.Одеса – вул.Володимира Вінниченка: 5–21, 27; вул.Краснослобідська: 3/5, 7–7Б, 11, 13, 15, 17–23, 37; вул.Левадна, вул.Матюшенка: 2–16, 18; вул.Нікітіна: 1А–9, 11; вул.Островського: 1–3Б, 5; вул.Різдвяна, вул.Сашка Хорошенка: 1–20А; вул.Училищна: 1–6/3, 10–12; вул.Яші Гордієнка: 1–24А, 26–28; пл.Молоді, </w:t>
            </w:r>
            <w:r w:rsidRPr="00F12F44">
              <w:rPr>
                <w:rFonts w:ascii="Times New Roman" w:hAnsi="Times New Roman"/>
                <w:sz w:val="20"/>
                <w:szCs w:val="20"/>
              </w:rPr>
              <w:lastRenderedPageBreak/>
              <w:t>пров.Краснослобідський, пров.Студентський 5-й</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511353</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вул.Шкодова гора, 16, м.Одеса, 65041 (клуб ПАТ "ОДЕСЬКИЙ НПЗ", фойє, 1-й поверх)</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м.Одеса – вул.Альпіністів, вул.Бітумна, вул.Газова, вул.Гладкова: 1–43А, 49; вул.Республіканська: 1–81; вул.Цегляна, вул.Шкодова гора, пров.Нафтовиків 1-й, пров.Нафтовиків 2-й, пров.Нафтовиків 3-й, дорога Хаджибейська: 2–93;</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511355</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вул.Чорноморського козацтва, 7, м.Одеса, 65003 (школа №113, вестибюль, 1-й поверх)</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м.Одеса – вул.Андреєвського, вул.Вапняна: 1–22А; вул.Одарія, вул.Отамана Головатого: 1–48, 52–54, 56, 58; вул.Отамана Чепіги: 3–22; вул.Церковна: 29–29В; вул.Щоголєва, пров.Любашівський, пров.Ширяївський</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511356</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вул.Чорноморського козацтва, 12, м.Одеса, 65003 (технікум Одеської національної академії харчових технологій, читальна зала, 1-й поверх)</w:t>
            </w:r>
          </w:p>
          <w:p w:rsidR="00C51EA6" w:rsidRDefault="00C51EA6" w:rsidP="00F57497">
            <w:pPr>
              <w:spacing w:after="0" w:line="240" w:lineRule="auto"/>
              <w:rPr>
                <w:rFonts w:ascii="Times New Roman" w:hAnsi="Times New Roman"/>
                <w:sz w:val="20"/>
                <w:szCs w:val="20"/>
                <w:lang w:val="uk-UA"/>
              </w:rPr>
            </w:pPr>
            <w:r w:rsidRPr="00F12F44">
              <w:rPr>
                <w:rFonts w:ascii="Times New Roman" w:hAnsi="Times New Roman"/>
                <w:sz w:val="20"/>
                <w:szCs w:val="20"/>
              </w:rPr>
              <w:t>м.Одеса – вул.Лиманчик 2-й Лінія 1-а, вул.Лиманчик 2-й Лінія 2-а, вул.Лиманчик 2-й Лінія 3-я, вул.Лиманчик 2-й Лінія 4-а, вул.Лиманчик 2-й Лінія 5-а, вул.Лиманчик 2-й Лінія 6-а, вул.Лиманчик 2-й Лінія 9-а, вул.Миколи Гефта: 21; вул.Наливна, вул.Отамана Чепіги: 32, 48, 52, 54–54 к.2; вул.Хлібна гавань, вул.Церковна: 3–8; вул.Чорноморського козацтва: 1–65, 67–87, 89, 91–93; пров.Миколи Плигуна, пров.Павла Кравцова</w:t>
            </w:r>
          </w:p>
          <w:p w:rsidR="00C51EA6" w:rsidRPr="0077440B" w:rsidRDefault="00C51EA6" w:rsidP="0077440B">
            <w:pPr>
              <w:keepLines/>
              <w:spacing w:after="0" w:line="240" w:lineRule="auto"/>
              <w:rPr>
                <w:rFonts w:ascii="Times New Roman" w:hAnsi="Times New Roman"/>
                <w:sz w:val="20"/>
              </w:rPr>
            </w:pPr>
            <w:r w:rsidRPr="0077440B">
              <w:rPr>
                <w:rFonts w:ascii="Times New Roman" w:hAnsi="Times New Roman"/>
                <w:sz w:val="20"/>
              </w:rPr>
              <w:t>511433</w:t>
            </w:r>
          </w:p>
          <w:p w:rsidR="00C51EA6" w:rsidRPr="0077440B" w:rsidRDefault="00C51EA6" w:rsidP="0077440B">
            <w:pPr>
              <w:spacing w:after="0" w:line="240" w:lineRule="auto"/>
              <w:rPr>
                <w:rFonts w:ascii="Times New Roman" w:hAnsi="Times New Roman"/>
                <w:sz w:val="20"/>
                <w:szCs w:val="20"/>
                <w:lang w:val="uk-UA"/>
              </w:rPr>
            </w:pPr>
            <w:r w:rsidRPr="0077440B">
              <w:rPr>
                <w:rFonts w:ascii="Times New Roman" w:hAnsi="Times New Roman"/>
                <w:sz w:val="20"/>
              </w:rPr>
              <w:t>Комунальна установа "Пологовий будинок №4"</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511344</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вул.Академіка Воробйова, 24, м.Одеса, 65006 (школа №76, вестибюль, 1-й поверх)</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м.Одеса – вул.Агрономічна: 1, 3, 5, 7, 9, 11, 13, 15А/15Б, 17, 21–21А, 23–23Б, 25–25В, 27–27А, 29–29В, 31–31Б, 33, 35; вул.Академіка Воробйова: 14–38; вул.Вєтрогонова: 24–44; вул.Володимира Вінниченка: 22–26, 29–59; вул.Далекосхідна: 1–44; вул.Краснослобідська: 41–43, 45–86; вул.Кривобалківська: 33–38Б; вул.Крилова: 14–38А, 40–40А; вул.Ломоносова: 1–44; вул.Матюшенка: 17, 19–42А; вул.Мацієвської: 34–60; вул.Нерубайська: 21–21А, 23–42А; вул.Островського: 4–4Б, 6–27, 29–31/30; вул.Сашка Хорошенка: 21–40А; вул.Слобідська: 33–68; вул.Усатівська: 24, 26, 28, 31–39; вул.Яші Гордієнка: 25/27, 29–50, 52, 54, 56–56 к.4, 58;</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511345</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вул.Академіка Воробйова, 24, м.Одеса, 65006 (школа №76, їдальня, 1-й поверх)</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м.Одеса – вул.Бехтерєва, вул.Вєтрогонова: 1–21; вул.Гаріна, вул.Грибоєдова, вул.Кривобалківська: 1–32Б; вул.Крилова: 1–13А; вул.Маловського, вул.Маловського, екіпаж, вул.Нерубайська: 4–20, 22; вул.Рачкова, вул.Усатівська: 1–23, 25–25А, 27, 29; вул.Училищна: 7–7/12, 14–47; пров.Студентський 1-й, пров.Студентський 2-й, пров.Студентський 3-й, пров.Студентський 4-й</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511346</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вул.Академіка Воробйова, 20/1, м.Одеса, 65031 (школа №61, вестибюль, 1-й поверх)</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м.Одеса – вул.Гончарова, вул.Сергія Ядова: 8, 10, 12, 14, 16А–16В, 18–20 к.2, 22, 24–24А; вул.Тургенєва, пров.Парковий, пров.Польовий 1-й</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 xml:space="preserve">511448 </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м.Одеса – вул.Одеська, вул.Проценка, вул.Сергія Ядова: 26, 28; пров.Нафтовиків, пров.Одеський</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lastRenderedPageBreak/>
              <w:t>511348</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вул.Сергія Ядова, 4А, м.Одеса, 65031 (гуртожиток №1 Одеського медичного університету, їдальня, 2-й поверх)</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м.Одеса – вул.Романтиків, вул.Савранська, вул.Сергія Ядова: 1–7, 9, 11, 13, 15, 17, 21, 23, 27, 29–68; вул.Четверта, вул.Шилова, пров.Ювілейний 1-й: 1–3, 4, 7, 10–11; пров.Ювілейний 2-й</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511343</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пл.Молоді, 17, м.Одеса, 65006 (школа-інтернат №1, спортивна зала, 1-й поверх)</w:t>
            </w:r>
          </w:p>
          <w:p w:rsidR="00C51EA6" w:rsidRPr="0077440B" w:rsidRDefault="00C51EA6" w:rsidP="0077440B">
            <w:pPr>
              <w:spacing w:after="0" w:line="240" w:lineRule="auto"/>
              <w:rPr>
                <w:rFonts w:ascii="Times New Roman" w:hAnsi="Times New Roman"/>
                <w:sz w:val="20"/>
                <w:szCs w:val="20"/>
                <w:lang w:val="uk-UA"/>
              </w:rPr>
            </w:pPr>
            <w:r w:rsidRPr="00F12F44">
              <w:rPr>
                <w:rFonts w:ascii="Times New Roman" w:hAnsi="Times New Roman"/>
                <w:sz w:val="20"/>
                <w:szCs w:val="20"/>
              </w:rPr>
              <w:t xml:space="preserve">м.Одеса – вул.Бадаєва: 1–64А; вул.Декабристів, вул.Краснослобідська: 2, 4–6, 8–10, 12, 14, 16, 28, 38, 44; вул.Лавкова, вул.Мацієвської: 1–32; вул.Нікітіна: 10, 12–71А; вул.Салтикова-Щедріна: 1–26; вул.Слобідська: 1–30; вул.Тиха, вул.Ширшова, пров.Наявний 1-й, пров.Наявний 2-й, пров.Наявний 3-й, пров.Наявний 4-й, пров.Наявний 5-й, пров.Наявний 6-й, пров.Наявний 7-й, пров.Севастопольський, узвіз </w:t>
            </w:r>
            <w:r w:rsidRPr="0077440B">
              <w:rPr>
                <w:rFonts w:ascii="Times New Roman" w:hAnsi="Times New Roman"/>
                <w:sz w:val="20"/>
                <w:szCs w:val="20"/>
              </w:rPr>
              <w:t>Латвійський</w:t>
            </w:r>
          </w:p>
          <w:p w:rsidR="00C51EA6" w:rsidRPr="0077440B" w:rsidRDefault="00C51EA6" w:rsidP="0077440B">
            <w:pPr>
              <w:keepLines/>
              <w:spacing w:after="0" w:line="240" w:lineRule="auto"/>
              <w:rPr>
                <w:rFonts w:ascii="Times New Roman" w:hAnsi="Times New Roman"/>
                <w:sz w:val="20"/>
              </w:rPr>
            </w:pPr>
            <w:r w:rsidRPr="0077440B">
              <w:rPr>
                <w:rFonts w:ascii="Times New Roman" w:hAnsi="Times New Roman"/>
                <w:sz w:val="20"/>
              </w:rPr>
              <w:t>511428</w:t>
            </w:r>
          </w:p>
          <w:p w:rsidR="00C51EA6" w:rsidRPr="0077440B" w:rsidRDefault="00C51EA6" w:rsidP="0077440B">
            <w:pPr>
              <w:spacing w:after="0" w:line="240" w:lineRule="auto"/>
              <w:rPr>
                <w:rFonts w:ascii="Times New Roman" w:hAnsi="Times New Roman"/>
                <w:sz w:val="20"/>
                <w:szCs w:val="20"/>
                <w:lang w:val="uk-UA"/>
              </w:rPr>
            </w:pPr>
            <w:r w:rsidRPr="0077440B">
              <w:rPr>
                <w:rFonts w:ascii="Times New Roman" w:hAnsi="Times New Roman"/>
                <w:sz w:val="20"/>
              </w:rPr>
              <w:t>Комунальна установа "Одеська обласна туберкульозна клінічна лікарня</w:t>
            </w:r>
            <w:r w:rsidRPr="00CF44CE">
              <w:rPr>
                <w:sz w:val="20"/>
              </w:rPr>
              <w:t>"</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511349</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вул.Кругова, 1, м.Одеса, 65055 (школа №125, центральний вестибюль, 1-й поверх)</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м.Одеса – вул.Агрономічна: 56, 58, 60, 62–210; вул.Героїв комсомольців, вул.Мічуріна, вул.Молодіжна, вул.Хутірська: 1–1А, 3, 5–7Б, 9–9А, 11, 13–13А, 15–15А, 17–17А, 19, 21–21/1, 23, 25–25Б, 27–27Б, 29, 31, 33–33Б, 35, 37–37А, 39, 41, 43, 45–45А к.1, 47–47Е, 49–49Б, 51–51Г, 53, 55, 57–57Е, 59–59Ж, 61–61Б, 63А–63Г, 65–65Б, 67–99 к.5/ВЧ; пров.Майстерний, пров.Оранжерейний</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511350</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вул.Кругова, 1, м.Одеса, 65055 (школа №125, вестибюль у лівому крилі, 1-й поверх)</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м.Одеса – вул.Академіка Панкратової, вул.Володимира Хавкіна, вул.Геологічна, вул.Котляревського, вул.Кругова, вул.Крушельницької, вул.Павлодарська, вул.Хутірська: 2–2Ж, 4–4В, 8, 10–10А, 12–12/1, 14, 16А, 18–18А, 20–20А, 22, 24, 26–26Б, 28–28Б, 30, 32, 34А, 36–36Б, 38, 40, 42–42Д, 44–44Г, 46А–46Б, 48–48А, 50, 52, 54–54А, 56, 58, 60–60А, 62–62А, 64, 66; пров.Агрономічний, пров.Кільовий, пров.Круговий, пров.Крушельницької, пров.Новий, пров.Сумський, пров.Хутірський, пров.Цементний, пров.Чапаєва, пров.Шахтинський: 18–46; пров.Щорса, узвіз Пересипський 1-й, узвіз Пересипський 2-й</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511351</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вул.Академіка Воробйова, 11, м.Одеса, 65006 (гуртожиток №3 Одеського медичного університету, фойє, 1-й поверх)</w:t>
            </w:r>
          </w:p>
          <w:p w:rsidR="00C51EA6" w:rsidRDefault="00C51EA6" w:rsidP="00F57497">
            <w:pPr>
              <w:spacing w:after="0" w:line="240" w:lineRule="auto"/>
              <w:rPr>
                <w:rFonts w:ascii="Times New Roman" w:hAnsi="Times New Roman"/>
                <w:sz w:val="20"/>
                <w:szCs w:val="20"/>
                <w:lang w:val="uk-UA"/>
              </w:rPr>
            </w:pPr>
            <w:r w:rsidRPr="00F12F44">
              <w:rPr>
                <w:rFonts w:ascii="Times New Roman" w:hAnsi="Times New Roman"/>
                <w:sz w:val="20"/>
                <w:szCs w:val="20"/>
              </w:rPr>
              <w:t>м.Одеса – вул.Агрономічна: 2–2А, 4–4А, 6–6А, 8, 9А–10, 12, 14–14А, 16–16 к.2, 18–20, 22–22Б, 24–24А, 26, 28, 30–30А, 32, 34, 36–55, 57, 59–59А, 61–61Б; вул.Академіка Воробйова: 5–11, 40–48; вул.Ананьївська, вул.Біляївська, вул.Далекосхідна: 46–60Б; вул.Крилова: 39, 41–52; вул.Ломоносова: 45–58Б; вул.Матюшенка: 43–58А; вул.Нежданової: 1–59, 61, 63, 65–65А, 67, 69–69Б, 71–71А, 73, 75–75Г, 77, 79–79 к.1, 81, 83–115; вул.Островського: 28, 32–43; вул.Професора Коровицького: 3–127, 129, 131, 135–135А; вул.Салтикова-Щедріна: 27–44; вул.Сашка Хорошенка: 41А–53А; вул.Тарутинська, вул.Цебриківська, вул.Яші Гордієнка: 51–51А, 53, 55–</w:t>
            </w:r>
            <w:r w:rsidRPr="00F12F44">
              <w:rPr>
                <w:rFonts w:ascii="Times New Roman" w:hAnsi="Times New Roman"/>
                <w:sz w:val="20"/>
                <w:szCs w:val="20"/>
              </w:rPr>
              <w:lastRenderedPageBreak/>
              <w:t>55А, 57–57А/50, 59–70; пров.Бадаєва, пров.Ключовий 1-й, пров.Ключовий 2-й, пров.Ковиловий, пров.Крижанівський, пров.Москеті, пров.Нежданової, пров.Польовий 2-й, пров.Пролетарський, пров.Шахтинський: 1–17; пров.Шебелінський</w:t>
            </w:r>
          </w:p>
          <w:p w:rsidR="00C51EA6" w:rsidRPr="0077440B" w:rsidRDefault="00C51EA6" w:rsidP="0077440B">
            <w:pPr>
              <w:keepLines/>
              <w:spacing w:after="0" w:line="240" w:lineRule="auto"/>
              <w:rPr>
                <w:rFonts w:ascii="Times New Roman" w:hAnsi="Times New Roman"/>
                <w:sz w:val="20"/>
              </w:rPr>
            </w:pPr>
            <w:r w:rsidRPr="0077440B">
              <w:rPr>
                <w:rFonts w:ascii="Times New Roman" w:hAnsi="Times New Roman"/>
                <w:sz w:val="20"/>
              </w:rPr>
              <w:t>511429</w:t>
            </w:r>
          </w:p>
          <w:p w:rsidR="00C51EA6" w:rsidRPr="0077440B" w:rsidRDefault="00C51EA6" w:rsidP="0077440B">
            <w:pPr>
              <w:spacing w:after="0" w:line="240" w:lineRule="auto"/>
              <w:rPr>
                <w:rFonts w:ascii="Times New Roman" w:hAnsi="Times New Roman"/>
                <w:sz w:val="20"/>
                <w:szCs w:val="20"/>
                <w:lang w:val="uk-UA"/>
              </w:rPr>
            </w:pPr>
            <w:r w:rsidRPr="0077440B">
              <w:rPr>
                <w:rFonts w:ascii="Times New Roman" w:hAnsi="Times New Roman"/>
                <w:sz w:val="20"/>
              </w:rPr>
              <w:t>Комунальна установа "Одеський обласний онкологічний диспансер"</w:t>
            </w:r>
          </w:p>
          <w:p w:rsidR="00C51EA6" w:rsidRPr="0077440B" w:rsidRDefault="00C51EA6" w:rsidP="0077440B">
            <w:pPr>
              <w:keepLines/>
              <w:spacing w:after="0" w:line="240" w:lineRule="auto"/>
              <w:rPr>
                <w:rFonts w:ascii="Times New Roman" w:hAnsi="Times New Roman"/>
                <w:sz w:val="20"/>
              </w:rPr>
            </w:pPr>
            <w:r w:rsidRPr="0077440B">
              <w:rPr>
                <w:rFonts w:ascii="Times New Roman" w:hAnsi="Times New Roman"/>
                <w:sz w:val="20"/>
              </w:rPr>
              <w:t>511427</w:t>
            </w:r>
          </w:p>
          <w:p w:rsidR="00C51EA6" w:rsidRPr="0077440B" w:rsidRDefault="00C51EA6" w:rsidP="0077440B">
            <w:pPr>
              <w:keepLines/>
              <w:spacing w:after="0" w:line="240" w:lineRule="auto"/>
              <w:rPr>
                <w:rFonts w:ascii="Times New Roman" w:hAnsi="Times New Roman"/>
                <w:sz w:val="20"/>
              </w:rPr>
            </w:pPr>
            <w:r w:rsidRPr="0077440B">
              <w:rPr>
                <w:rFonts w:ascii="Times New Roman" w:hAnsi="Times New Roman"/>
                <w:sz w:val="20"/>
              </w:rPr>
              <w:t>Комунальна установа "Міська клінічна лікарня №11"</w:t>
            </w:r>
          </w:p>
          <w:p w:rsidR="00C51EA6" w:rsidRPr="0077440B" w:rsidRDefault="00C51EA6" w:rsidP="0077440B">
            <w:pPr>
              <w:keepLines/>
              <w:spacing w:after="0" w:line="240" w:lineRule="auto"/>
              <w:rPr>
                <w:rFonts w:ascii="Times New Roman" w:hAnsi="Times New Roman"/>
                <w:sz w:val="20"/>
              </w:rPr>
            </w:pPr>
            <w:r w:rsidRPr="0077440B">
              <w:rPr>
                <w:rFonts w:ascii="Times New Roman" w:hAnsi="Times New Roman"/>
                <w:sz w:val="20"/>
              </w:rPr>
              <w:t>511432</w:t>
            </w:r>
          </w:p>
          <w:p w:rsidR="00C51EA6" w:rsidRPr="0077440B" w:rsidRDefault="00C51EA6" w:rsidP="0077440B">
            <w:pPr>
              <w:keepLines/>
              <w:spacing w:after="0" w:line="240" w:lineRule="auto"/>
              <w:rPr>
                <w:rFonts w:ascii="Times New Roman" w:hAnsi="Times New Roman"/>
                <w:sz w:val="20"/>
              </w:rPr>
            </w:pPr>
            <w:r w:rsidRPr="0077440B">
              <w:rPr>
                <w:rFonts w:ascii="Times New Roman" w:hAnsi="Times New Roman"/>
                <w:sz w:val="20"/>
              </w:rPr>
              <w:t>Комунальна установа "Одеський обласний шкіро–венерологічний диспансер"</w:t>
            </w:r>
          </w:p>
          <w:p w:rsidR="00C51EA6" w:rsidRPr="0077440B" w:rsidRDefault="00C51EA6" w:rsidP="0077440B">
            <w:pPr>
              <w:keepLines/>
              <w:spacing w:after="0" w:line="240" w:lineRule="auto"/>
              <w:rPr>
                <w:rFonts w:ascii="Times New Roman" w:hAnsi="Times New Roman"/>
                <w:sz w:val="20"/>
              </w:rPr>
            </w:pPr>
            <w:r w:rsidRPr="0077440B">
              <w:rPr>
                <w:rFonts w:ascii="Times New Roman" w:hAnsi="Times New Roman"/>
                <w:sz w:val="20"/>
              </w:rPr>
              <w:t>511431</w:t>
            </w:r>
          </w:p>
          <w:p w:rsidR="00C51EA6" w:rsidRPr="0077440B" w:rsidRDefault="00C51EA6" w:rsidP="0077440B">
            <w:pPr>
              <w:keepLines/>
              <w:spacing w:after="0" w:line="240" w:lineRule="auto"/>
              <w:rPr>
                <w:rFonts w:ascii="Times New Roman" w:hAnsi="Times New Roman"/>
                <w:sz w:val="20"/>
              </w:rPr>
            </w:pPr>
            <w:r w:rsidRPr="0077440B">
              <w:rPr>
                <w:rFonts w:ascii="Times New Roman" w:hAnsi="Times New Roman"/>
                <w:sz w:val="20"/>
              </w:rPr>
              <w:t>Комунальна установа "Одеський обласний центр психічного здоров’я"</w:t>
            </w:r>
          </w:p>
          <w:p w:rsidR="00C51EA6" w:rsidRPr="0077440B" w:rsidRDefault="00C51EA6" w:rsidP="0077440B">
            <w:pPr>
              <w:keepLines/>
              <w:spacing w:after="0" w:line="240" w:lineRule="auto"/>
              <w:rPr>
                <w:rFonts w:ascii="Times New Roman" w:hAnsi="Times New Roman"/>
                <w:sz w:val="20"/>
              </w:rPr>
            </w:pPr>
            <w:r w:rsidRPr="0077440B">
              <w:rPr>
                <w:rFonts w:ascii="Times New Roman" w:hAnsi="Times New Roman"/>
                <w:sz w:val="20"/>
              </w:rPr>
              <w:t>511430</w:t>
            </w:r>
          </w:p>
          <w:p w:rsidR="00C51EA6" w:rsidRPr="0077440B" w:rsidRDefault="00C51EA6" w:rsidP="0077440B">
            <w:pPr>
              <w:keepLines/>
              <w:spacing w:after="0" w:line="240" w:lineRule="auto"/>
              <w:rPr>
                <w:rFonts w:ascii="Times New Roman" w:hAnsi="Times New Roman"/>
                <w:sz w:val="20"/>
              </w:rPr>
            </w:pPr>
            <w:r w:rsidRPr="0077440B">
              <w:rPr>
                <w:rFonts w:ascii="Times New Roman" w:hAnsi="Times New Roman"/>
                <w:sz w:val="20"/>
              </w:rPr>
              <w:t>Комунальна установа "Одеська обласна дитяча клінічна лікарня"</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511352</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вул.Вапняна, 87, м.Одеса, 65006 (ПАТ "ЕЛАКС", їдальня, 2-й поверх)</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м.Одеса – вул.Авангардна, вул.Бадаєва: 65–90; вул.Вапняна: 23–91; вул.Вапняне селище, вул.Висока, вул.Генерала Гудовича, вул.Дорожня, вул.Коцюбинського, вул.Листяна, вул.Літня, вул.Металістів, вул.Мирна, вул.Нежданової: 60, 62, 64–64А, 66, 68, 70, 72, 74, 76, 78, 80, 82, 117–145Б; вул.Нікітіна: 73–119; вул.Обривиста, вул.Озерна, вул.Осіння, вул.Пасіонарії, вул.Професора Коровицького: 128, 130, 132–134, 136–151; вул.Світла, вул.Стельмаха, вул.Українська, пров.Вапняний, пров.Вапняний 1-й, пров.Вапняний 2-й, пров.Вапняний 3-й, пров.Матеріальний 1-й, пров.Східчастий, пров.Східчастий 1-й, пров.Східчастий 3-й, пров.Східчастий 4-й, узвіз Слобідський</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511354</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дорога Хаджибейська, 32, м.Одеса, 65041 (школа №127, вестибюль, 1-й поверх)</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м.Одеса – вул.Гладкова: 44–48, 54–319; вул.Льва Симиренка, вул.Республіканська: 152–379; вул.Теплична, пров.Хаджибейський 2-й, пров.Хаджибейський 3-й, дорога Хаджибейська: 105–523Б;</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511357</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вул.Чорноморського козацтва, 72, м.Одеса, 65003 (клуб ПАТ "Одессільмаш", глядацька зала, 2-й поверх)</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м.Одеса – вул.Отамана Головатого: 51, 55, 57, 62–145; вул.Отамана Чепіги: 33–47, 49–51, 53, 55–104; вул.Чорноморського козацтва: 66, 88, 90, 94–97, 107/109–135;</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511358</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дорога Балтська, 38, м.Одеса, 65042 (комітет СОН "Балтський", актова зала, 1-й поверх)</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 xml:space="preserve">м.Одеса – вул.Восьмого березня: 1–125А; вул.Восьмого березня Лінія 1-а, вул.Восьмого березня Лінія 2-а, вул.Восьмого березня Лінія 3-я, вул.Восьмого березня Лінія 4-а, вул.Восьмого березня Лінія 5-а, вул.Долинська, вул.Пересипська 1-а, вул.Пересипська 2-а, вул.Пересипська 3-я, вул.Пересипська 4-а, вул.Пересипська 5-а, вул.Професора Каришковського, пров.Балтський 1-й, пров.Балтський 2-й, пров.Балтський 3-й, пров.Балтський 4-й, пров.Балтський 5-й, пров.Балтський 6-й, пров.Балтський 7-й, пров.Балтський 8-й, пров.Більшовицький, </w:t>
            </w:r>
            <w:r w:rsidRPr="00F12F44">
              <w:rPr>
                <w:rFonts w:ascii="Times New Roman" w:hAnsi="Times New Roman"/>
                <w:sz w:val="20"/>
                <w:szCs w:val="20"/>
              </w:rPr>
              <w:lastRenderedPageBreak/>
              <w:t>пров.Восьмого березня 2-й, пров.Восьмого березня 3-й, пров.Восьмого березня 4-й, пров.Восьмого березня 5-й, пров.Восьмого березня 6-й, пров.Восьмого березня 7-й, пров.Восьмого березня 8-й, пров.Восьмого березня 9-й, пров.Чорноморський 1-й, пров.Чорноморський 2-й, пров.Чорноморський 3-й, узвіз Восьмого березня, дорога Балтська: 5–18А;</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511359</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пл.Мічуріна, 9, м.Одеса, 65042 (школа №41, вестибюль, 1-й поверх)</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м.Одеса – вул.Матроська, вул.Флотська, вул.Чапаєва, пл.Мічуріна, пров.Восьмого березня 1-й, пров.Флотський 1-й, пров.Флотський 2-й, пров.Флотський 3-й, пров.Флотський 4-й, пров.Чапаєвський 2-й, пров.Чапаєвський 3-й, пров.Чапаєвський 4-й, пров.Чапаєвський 5-й, пров.Чапаєвський 6-й, пров.Чапаєвський 7-й, пров.Чапаєвський 8-й, пров.Чапаєвський 9-й, дорога Балтська: 20–146;</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511360</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вул.Посівна, 11, м.Одеса, 65096 (дошкільний заклад-школа №187, вестибюль, 1-й поверх)</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м.Одеса – вул.Аграрна, вул.Головна, вул.Горбиста, вул.Дзвінка, вул.Закарпатська, вул.Кавказька, вул.Кар’єрна, вул.Лютнева, вул.Посівна, вул.Прокатна, пров.Баркасний, пров.Кавказький, пров.Лютневий 1-й, пров.Лютневий 2-й, пров.Навігаційний</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511361</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вул.Чорноморського козацтва, 175, м.Одеса, 65013 (школа №30, вестибюль, 1-й поверх)</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м.Одеса – вул.Восьмого березня: 125/127–187; вул.Жевахова, вул.Лиманна: 3, 5, 7, 9, 11, 13, 15–15А, 17–17А; вул.Локомотивна, вул.Пересипська 10-а, вул.Пересипська 6-а, вул.Пересипська 7-а, вул.Пересипська 8-а, вул.Пересипська 9-а, вул.Чорноморського козацтва: 98–106А, 167–173; пров.Першотравневий 1-й, пров.Першотравневий 2-й, пров.Чорноморський 10-й, пров.Чорноморський 11-й, пров.Чорноморський 12-й, пров.Чорноморський 13-й, пров.Чорноморський 4-й, пров.Чорноморський 5-й, пров.Чорноморський 6-й, пров.Чорноморський 7-й, пров.Чорноморський 8-й, пров.Чорноморський 9-й, дорога Миколаївська: 132, 183–221;</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511347</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вул.Академіка Воробйова, 6, м.Одеса, 65031 (школа №11, вестибюль, 1-й поверх)</w:t>
            </w:r>
          </w:p>
          <w:p w:rsidR="00C51EA6" w:rsidRPr="00F12F44" w:rsidRDefault="00C51EA6" w:rsidP="00F57497">
            <w:pPr>
              <w:spacing w:after="0" w:line="240" w:lineRule="auto"/>
              <w:rPr>
                <w:rFonts w:ascii="Times New Roman" w:hAnsi="Times New Roman"/>
                <w:sz w:val="20"/>
                <w:szCs w:val="20"/>
              </w:rPr>
            </w:pPr>
            <w:r w:rsidRPr="00F12F44">
              <w:rPr>
                <w:rFonts w:ascii="Times New Roman" w:hAnsi="Times New Roman"/>
                <w:sz w:val="20"/>
                <w:szCs w:val="20"/>
              </w:rPr>
              <w:t>м.Одеса – вул.Виставочна, вул.Зоринська, вул.Куниці, вул.Лізи Чайкіної, вул.Михайла Грушевського: 2, 4, 6, 8, 10, 12А, 14, 16, 18, 20, 24, 26, 28, 28 к.1, 30, 32, 34, 36, 38В, 50А, 50В, 52; вул.Оборони Ленінграду, вул.Паркова: 9, 10, 13, 14, 15, 16, 17, 18, 19, 20, 21, 23, 24, 25, 27, 28, 29, 30, 30А, 31, 33, 35, 36, 37, 39, 43, 44, 45, 46, 47, 48, 49, 50, 51, 52, 53, 56, 59; вул.Пестеля: 1, 7, 9; вул.Поштова: 1, 1А, 3, 5, 6, 7, 8, 9, 9Б, 10, 11, 12, 13, 14, 15, 16, 18, 26, 28, 28А, 30, 34, 36, 40, 42, 42А, 44, 44А, 46, 48, 50, 52; вул.Селищна, вул.Соціальна, вул.Ярослава Галана, пров.Поштовий, пров.Селищний, пров.Ювілейний 1-й: 3 к.ЗОР–3А к.ЗОР, 4 к.ЗОР–6 к.ЗОР, 9 к.ЗОР; просп.Зелений: 1, 2, 2А, 2/1, 3, 4, 5, 6, 6А, 7, 8, 9, 11, 12, 13;</w:t>
            </w:r>
          </w:p>
        </w:tc>
        <w:tc>
          <w:tcPr>
            <w:tcW w:w="626" w:type="pct"/>
            <w:vAlign w:val="center"/>
          </w:tcPr>
          <w:p w:rsidR="00C51EA6" w:rsidRPr="00253380" w:rsidRDefault="00C51EA6" w:rsidP="00983F5B">
            <w:pPr>
              <w:spacing w:after="0" w:line="240" w:lineRule="auto"/>
              <w:rPr>
                <w:rFonts w:ascii="Times New Roman" w:hAnsi="Times New Roman"/>
                <w:b/>
                <w:sz w:val="24"/>
                <w:szCs w:val="24"/>
                <w:lang w:val="uk-UA" w:eastAsia="ru-RU"/>
              </w:rPr>
            </w:pPr>
            <w:r w:rsidRPr="00253380">
              <w:rPr>
                <w:rFonts w:ascii="Times New Roman" w:hAnsi="Times New Roman"/>
                <w:b/>
                <w:sz w:val="24"/>
                <w:szCs w:val="24"/>
                <w:lang w:val="uk-UA" w:eastAsia="ru-RU"/>
              </w:rPr>
              <w:lastRenderedPageBreak/>
              <w:t>48620</w:t>
            </w:r>
          </w:p>
        </w:tc>
      </w:tr>
      <w:tr w:rsidR="00C51EA6" w:rsidRPr="0066271B"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lastRenderedPageBreak/>
              <w:t>80</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№80 з виборів депутатів Одеської обласної ради</w:t>
            </w:r>
          </w:p>
        </w:tc>
        <w:tc>
          <w:tcPr>
            <w:tcW w:w="0" w:type="auto"/>
            <w:vAlign w:val="center"/>
          </w:tcPr>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511362</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Курорт "Куяльник", м.Одеса, 65013 (палац культури курорту "Куяльник", фойє, 1-й поверх)</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 xml:space="preserve">м.Одеса – вул.Залізнична, вул.Куяльник, вул.Лиманна: 2–2А, 4, 6, 8, 10, 12, 14, 16, 18–175; пров.Залізничний 3-й, пров.Лиманний, пров.Локомотивний 1-й, </w:t>
            </w:r>
            <w:r w:rsidRPr="007069FF">
              <w:rPr>
                <w:rFonts w:ascii="Times New Roman" w:hAnsi="Times New Roman"/>
                <w:sz w:val="20"/>
                <w:szCs w:val="20"/>
              </w:rPr>
              <w:lastRenderedPageBreak/>
              <w:t>пров.Локомотивний 2-й, пров.Локомотивний 3-й, пров.Соляний 1-й, пров.Соляний 2-й, пров.Соляний 3-й, пров.Соляний 4-й, пров.Соляний 5-й, пров.Соляний 6-й, пров.Соляний 7-й</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511363</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дорога Миколаївська, 283, м.Одеса, 65102 (школа №23, вестибюль, 1-й поверх)</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м.Одеса – вул.Лузанівська: 1–5, 6–51, 60–60Д, 62А, 64, 66–66А, 68–70, 72–94; вул.Сортувальна 1-а, вул.Сортувальна 2-а, вул.Цимлянська, пров.Лузанівський 1-й, пров.Лузанівський 2-й, дорога Миколаївська: 168–168А, 229–289А;</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511364</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дорога Миколаївська, 283, м.Одеса, 65102 (школа №23, фойє, 1-й поверх)</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м.Одеса – вул.Лузанівська: 5А, 57–59, 61, 63, 98–110; дорога Миколаївська: 291–305А;</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511365</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вул.Лузанівська, 67, м.Одеса, 65102 (дільниця №7 КП ЖКС "Пересипський", актова зала, 1-й поверх)</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м.Одеса – вул.Красна, вул.Лузанівська: 65–65А, 67, 71; дорога Миколаївська: 307–311;</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511404</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вул.Кримська, 62А, м.Одеса, 65069 (школа №13, вестибюль у лівому крилі, 1-й поверх)</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м.Одеса – бульв.Десантний: 4; вул.Капітана Кузнецова: 97, 99–114; вул.Кримська: 63; вул.Лесі Українки: 118–120; вул.Лінія 22-а</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511406</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вул.Кримська, 56А, м.Одеса, 65069 (школа №14, вестибюль у правому крилі, 1-й поверх)</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м.Одеса – бульв.Десантний: 1, 6–18; вул.Академіка Заболотного: 45–49, 51;</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511408</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вул.Кримська, 56А, м.Одеса, 65069 (школа №14, спортивна зала, 1-й поверх)</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м.Одеса – вул.Марсельська: 32–52; дорога Дніпропетровська: 73, 75, 77–77 к.2, 88–92;</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511409</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бульв.Десантний, 1А, м.Одеса, 65069 (дошкільний заклад №299, спортивна зала, 1-й поверх)</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м.Одеса – вул.Академіка Заболотного: 55; вул.Марсельська: 28, 30; дорога Дніпропетровська: 80–82, 84–86;</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511410</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вул.Марсельська, 24А, м.Одеса, 65069 (дошкільний заклад №293, спортивно-ігрова зала, 1-й поверх)</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м.Одеса – вул.Кримська: 54–58; вул.Марсельська: 22, 24, 26; вул.Сорокаріччя оборони Одеси</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511411</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вул.Героїв Сталінграду, 36, м.Одеса, 65069 (школа №44, фойє, 1-й поверх)</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м.Одеса – просп.Добровольського: 4, 24, 26, 28, 30, 32, 34, 36–40А, 42, 44, 46–46А, 48, 50, 52, 70, 72, 74, 76, 78;</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511412</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вул.Героїв Сталінграду, 36, м.Одеса, 65069 (школа №44, вестибюль у правому крилі, 1-й поверх)</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м.Одеса – вул.Героїв Сталінграду: 14–32;</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511414</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вул.Ростовська, 4А, м.Одеса, 65086 (гімназія №7, вестибюль у правому крилі, 1-й поверх)</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 xml:space="preserve">м.Одеса – вул.Велика Садова, вул.Державіна, вул.Дніпровська, вул.Донецька, вул.Капітана Кузнецова: 1–92, 94, 98; вул.Кишинівська, вул.Лесі Українки: 1–44, 48, 64–102; вул.Лінія 19-а, вул.Мала Садова, вул.Молодогвардійська, вул.Садова 1-а, </w:t>
            </w:r>
            <w:r w:rsidRPr="007069FF">
              <w:rPr>
                <w:rFonts w:ascii="Times New Roman" w:hAnsi="Times New Roman"/>
                <w:sz w:val="20"/>
                <w:szCs w:val="20"/>
              </w:rPr>
              <w:lastRenderedPageBreak/>
              <w:t>вул.Садова 2-а, вул.Садова 3-я, вул.Садова 4-а, вул.Садова 6-а, вул.Суворовська 1-а, вул.Суворовська 10-а: 1–24; вул.Суворовська 11-а: 7–25; вул.Суворовська 12-а, вул.Суворовська 14-а, вул.Суворовська 2-а, вул.Суворовська 3-я, вул.Суворовська 4-а: 1Б–25/4; вул.Суворовська 5-а: 1–19; вул.Суворовська 6-а: 1–24; вул.Суворовська 7-а: 1–24; вул.Суворовська 8-а: 1–24; вул.Суворовська 9-а: 1–24; пров.Державіна, пров.Керченський 1-й, пров.Керченський 2-й, пров.Керченський 3-й, пров.Лесі Українки, пров.Миколаївський 1-й, дорога Миколаївська: 172; дорога Південна</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511415</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вул.Ростовська, 4А, м.Одеса, 65086 (гімназія №7, вестибюль у лівому крилі, 1-й поверх)</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м.Одеса – вул.Керченська: 8–131; вул.Ростовська: 1, 3, 5, 7–129; дорога Дніпропетровська: 60–68, 70 к.1;</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511416</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вул.Ростовська, 4А, м.Одеса, 65086 (гімназія №7, фойє, 1-й поверх)</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м.Одеса – вул.Марсельська: 23, 25, 27, 29, 31; вул.Ростовська: 2, 4, 6; дорога Дніпропетровська: 72 к.1;</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511417</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вул.Ростовська, 6, м.Одеса, 65086 (дільниця №8 КП ЖКС "Пересипський", актова зала, 1-й поверх)</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м.Одеса – дорога Дніпропетровська: 70, 72, 74–74 к.1, 76, 78;</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511407</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вул.Кримська, 56А, м.Одеса, 65069 (школа №14, фойє, 1-й поверх)</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м.Одеса – дорога Дніпропетровська: 83–83 к.3, 93–96, 99;</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511422</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вул.Висоцького, 16, м.Одеса, 65123 (школа №73, вестибюль у лівому крилі, 1-й поверх)</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м.Одеса – вул.Висоцького: 1, 3, 5–5 к.1, 7, 9, 11–11А, 16А;</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511424</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вул.Висоцького, 16, м.Одеса, 65123 (школа №73, фойє біля їдальні, 1-й поверх)</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м.Одеса – вул.Академіка Заболотного: 57–57 к.2, 59–63 к.1, 79; вул.Академіка Сахарова: 18; вул.Висоцького: 13–15, 19;</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511426</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вул.Висоцького, 14А, м.Одеса, 65123 (дошкільний заклад №295, методичний кабінет, 1-й поверх)</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м.Одеса – вул.Висоцького: 2, 4, 6, 8, 10, 12; дорога Дніпропетровська: 119, 121, 123;</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511367</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школа №48, фойє, 1-й поверх вул.Суворовська 11-а, 2, м.Одеса, 65069м.Одеса – вул.Дунаєвського, вул.Жоліо-Кюрі: 1–19, 20ПБ–21, 22ПБ–23, 24ПБ–25, 26ПБ–30 к.1, 33, 34ПБ–35; вул.Конноармійська, вул.Курська: 1–115А; вул.Мелітопольська, вул.Наклонна, вул.Сєрогодського, вул.Суворовська 10-а: 25–37; вул.Суворовська 11-а: 26–35; вул.Суворовська 13-а, вул.Суворовська 15-а, вул.Суворовська 4-а: 26–50; вул.Суворовська 5-а: 21–34; вул.Суворовська 6-а: 25–36; вул.Суворовська 7-а: 25–36А; вул.Суворовська 8-а: 25–35; вул.Суворовська 9-а: 26–38; вул.Шестакова, вул.Штильова, пров.Дунаєвського 1-й, пров.Дунаєвського 2-й, пров.Дунаєвського 3-й, пров.Казковий, пров.Орловський, просп.Добровольського: 1–3, 5–21, 25, 27, 29, 31, 33–33А, 35, 41, 43, 45, 47, 49, 51, 53–61;</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t>511425</w:t>
            </w:r>
          </w:p>
          <w:p w:rsidR="00C51EA6" w:rsidRPr="007069FF" w:rsidRDefault="00C51EA6" w:rsidP="002B27B7">
            <w:pPr>
              <w:spacing w:after="0" w:line="240" w:lineRule="auto"/>
              <w:rPr>
                <w:rFonts w:ascii="Times New Roman" w:hAnsi="Times New Roman"/>
                <w:sz w:val="20"/>
                <w:szCs w:val="20"/>
              </w:rPr>
            </w:pPr>
            <w:r w:rsidRPr="007069FF">
              <w:rPr>
                <w:rFonts w:ascii="Times New Roman" w:hAnsi="Times New Roman"/>
                <w:sz w:val="20"/>
                <w:szCs w:val="20"/>
              </w:rPr>
              <w:lastRenderedPageBreak/>
              <w:t>вул.Висоцького, 16, м.Одеса, 65123 (школа №73, актова зала, 1-й поверх)</w:t>
            </w:r>
          </w:p>
          <w:p w:rsidR="00C51EA6" w:rsidRPr="007069FF" w:rsidRDefault="00C51EA6" w:rsidP="002B27B7">
            <w:pPr>
              <w:spacing w:after="0" w:line="240" w:lineRule="auto"/>
              <w:rPr>
                <w:rFonts w:ascii="Times New Roman" w:hAnsi="Times New Roman"/>
                <w:sz w:val="20"/>
                <w:szCs w:val="20"/>
                <w:lang w:val="uk-UA" w:eastAsia="ru-RU"/>
              </w:rPr>
            </w:pPr>
            <w:r w:rsidRPr="007069FF">
              <w:rPr>
                <w:rFonts w:ascii="Times New Roman" w:hAnsi="Times New Roman"/>
                <w:sz w:val="20"/>
                <w:szCs w:val="20"/>
              </w:rPr>
              <w:t>м.Одеса – вул.Академіка Заболотного: 54–54 к.2, 56–56А, 58; дорога Дніпропетровська: 97;</w:t>
            </w:r>
          </w:p>
        </w:tc>
        <w:tc>
          <w:tcPr>
            <w:tcW w:w="626" w:type="pct"/>
            <w:vAlign w:val="center"/>
          </w:tcPr>
          <w:p w:rsidR="00C51EA6" w:rsidRPr="00253380" w:rsidRDefault="00C51EA6" w:rsidP="00983F5B">
            <w:pPr>
              <w:spacing w:after="0" w:line="240" w:lineRule="auto"/>
              <w:rPr>
                <w:rFonts w:ascii="Times New Roman" w:hAnsi="Times New Roman"/>
                <w:b/>
                <w:sz w:val="24"/>
                <w:szCs w:val="24"/>
                <w:lang w:val="uk-UA" w:eastAsia="ru-RU"/>
              </w:rPr>
            </w:pPr>
            <w:r w:rsidRPr="00253380">
              <w:rPr>
                <w:rFonts w:ascii="Times New Roman" w:hAnsi="Times New Roman"/>
                <w:b/>
                <w:sz w:val="24"/>
                <w:szCs w:val="24"/>
                <w:lang w:val="uk-UA" w:eastAsia="ru-RU"/>
              </w:rPr>
              <w:lastRenderedPageBreak/>
              <w:t>43982</w:t>
            </w:r>
          </w:p>
        </w:tc>
      </w:tr>
      <w:tr w:rsidR="00C51EA6" w:rsidRPr="0066271B"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lastRenderedPageBreak/>
              <w:t>81</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№81 з виборів депутатів Одеської обласної ради</w:t>
            </w:r>
          </w:p>
        </w:tc>
        <w:tc>
          <w:tcPr>
            <w:tcW w:w="0" w:type="auto"/>
          </w:tcPr>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511387</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вул.Паустовського, 12, м.Одеса, 65111 (Одеський центр профтехосвіти, фойє, 1-й поверх)</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м.Одеса – вул.Паустовського: 2–2Б, 12–17, 21–27А; 21-й км Старокиївської дороги</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511388</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вул.Махачкалинська, 4, м.Одеса, 65111 (школа №22, вестибюль у правому крилі, 1-й поверх)</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м.Одеса – вул.Паустовського: 29–31; просп.Добровольського: 152, 154, 156;</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511389</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вул.Махачкалинська, 4, м.Одеса, 65111 (школа №22, спортивна зала, 1-й поверх)</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м.Одеса – просп.Добровольського: 128–128А, 130–130 к.5, 134, 136, 138;</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511390</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вул.Махачкалинська, 4, м.Одеса, 65111 (школа №22, вестибюль у лівому крилі, 1-й поверх)</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м.Одеса – вул.Махачкалинська: 2–3, 6; просп.Добровольського: 132, 148–148А, 150; дорога Дніпропетровська: 130, 134;</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511391</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вул.Махачкалинська, 7, м.Одеса, 65111 (школа №17, вестибюль у лівому крилі, 1-й поверх)</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м.Одеса – вул.Генерала Бочарова: 42; вул.Махачкалинська: 1–1А, 5, 7А, 11; просп.Добровольського: 140; дорога Дніпропетровська: 126–126 к.1;</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511392</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вул.Махачкалинська, 7, м.Одеса, 65111 (школа №17, їдальня, 1-й поверх)</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м.Одеса – вул.Махачкалинська: 9; просп.Добровольського: 114 к.1, 122–122 к.1, 124, 126–126 к.1;</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511393</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вул.Махачкалинська, 7, м.Одеса, 65111 (школа №17, спортивна зала, 1-й поверх)</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м.Одеса – вул.Генерала Бочарова: 30, 32–34; просп.Добровольського: 112, 114, 116–120;</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511394</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дорога Дніпропетровська, 118, м.Одеса, 65025 (КП ЖКС "Північний", актова зала, 1-й поверх)</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м.Одеса – вул.Генерала Бочарова: 36–40, 44, 46–47, 52; дорога Дніпропетровська: 118, 120, 122;</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511396</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вул.Кримська, 80А, м.Одеса, 65025 (школа №15, вестибюль у лівому крилі, 1-й поверх)</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м.Одеса – вул.Генерала Бочарова: 27, 29, 41, 43; вул.Кримська: 80–84; просп.Добровольського: 110Б;</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511395</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вул.Кримська, 80А, м.Одеса, 65025 (школа №15, їдальня, 1-й поверх)</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м.Одеса – вул.Генерала Бочарова: 23, 31, 45, 53–55; дорога Дніпропетровська: 108;</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511397</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вул.Кримська, 80А, м.Одеса, 65025 (школа №15, спортивна зала, 1-й поверх)</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м.Одеса – вул.Академіка Заболотного: 38, 50, 52; вул.Генерала Бочарова: 35; вул.Керченська: 188;</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511399</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вул.Академіка Заболотного, 38А, м.Одеса, 65025 (школа №24, вестибюль у правому крилі, 1-й поверх)</w:t>
            </w:r>
          </w:p>
          <w:p w:rsidR="00C51EA6" w:rsidRPr="0077440B" w:rsidRDefault="00C51EA6" w:rsidP="0077440B">
            <w:pPr>
              <w:spacing w:after="0" w:line="240" w:lineRule="auto"/>
              <w:rPr>
                <w:rFonts w:ascii="Times New Roman" w:hAnsi="Times New Roman"/>
                <w:color w:val="000000"/>
                <w:sz w:val="20"/>
                <w:szCs w:val="20"/>
                <w:lang w:val="uk-UA"/>
              </w:rPr>
            </w:pPr>
            <w:r w:rsidRPr="002B27B7">
              <w:rPr>
                <w:rFonts w:ascii="Times New Roman" w:hAnsi="Times New Roman"/>
                <w:color w:val="000000"/>
                <w:sz w:val="20"/>
                <w:szCs w:val="20"/>
              </w:rPr>
              <w:t xml:space="preserve">м.Одеса – вул.Академіка Заболотного: 28, 32–32А, 34, </w:t>
            </w:r>
            <w:r w:rsidRPr="002B27B7">
              <w:rPr>
                <w:rFonts w:ascii="Times New Roman" w:hAnsi="Times New Roman"/>
                <w:color w:val="000000"/>
                <w:sz w:val="20"/>
                <w:szCs w:val="20"/>
              </w:rPr>
              <w:lastRenderedPageBreak/>
              <w:t xml:space="preserve">36, 40, 42, 44; </w:t>
            </w:r>
            <w:r w:rsidRPr="0077440B">
              <w:rPr>
                <w:rFonts w:ascii="Times New Roman" w:hAnsi="Times New Roman"/>
                <w:color w:val="000000"/>
                <w:sz w:val="20"/>
                <w:szCs w:val="20"/>
              </w:rPr>
              <w:t>дорога Дніпропетровська: 98, 100;</w:t>
            </w:r>
          </w:p>
          <w:p w:rsidR="00C51EA6" w:rsidRPr="0077440B" w:rsidRDefault="00C51EA6" w:rsidP="0077440B">
            <w:pPr>
              <w:keepLines/>
              <w:spacing w:after="0" w:line="240" w:lineRule="auto"/>
              <w:rPr>
                <w:rFonts w:ascii="Times New Roman" w:hAnsi="Times New Roman"/>
                <w:sz w:val="20"/>
              </w:rPr>
            </w:pPr>
            <w:r w:rsidRPr="0077440B">
              <w:rPr>
                <w:rFonts w:ascii="Times New Roman" w:hAnsi="Times New Roman"/>
                <w:sz w:val="20"/>
              </w:rPr>
              <w:t>511434</w:t>
            </w:r>
          </w:p>
          <w:p w:rsidR="00C51EA6" w:rsidRPr="0077440B" w:rsidRDefault="00C51EA6" w:rsidP="0077440B">
            <w:pPr>
              <w:spacing w:after="0" w:line="240" w:lineRule="auto"/>
              <w:rPr>
                <w:rFonts w:ascii="Times New Roman" w:hAnsi="Times New Roman"/>
                <w:color w:val="000000"/>
                <w:sz w:val="20"/>
                <w:szCs w:val="20"/>
                <w:lang w:val="uk-UA"/>
              </w:rPr>
            </w:pPr>
            <w:r w:rsidRPr="0077440B">
              <w:rPr>
                <w:rFonts w:ascii="Times New Roman" w:hAnsi="Times New Roman"/>
                <w:sz w:val="20"/>
              </w:rPr>
              <w:t>Комунальна установа "Одеська обласна клінічна лікарня"</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511400</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вул.Академіка Заболотного, 38А, м.Одеса, 65025 (школа №24, їдальня, 1-й поверх)</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м.Одеса – дорога Дніпропетровська: 103–107, 109–113Б;</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511401</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вул.Академіка Заболотного, 35А, м.Одеса, 65069 (дошкільний заклад №292, спортивна зала, 1-й поверх)</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м.Одеса – вул.Академіка Заболотного: 35, 37, 39–39А, 41–41А, 43–43А; вул.Кримська: 70;</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511418</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вул.Генерала Бочарова, 67, м.Одеса, 65123 (школа №92, вестибюль у лівому крилі, 1-й поверх)</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м.Одеса – дорога Дніпропетровська: 125–125 к.3, 127–129, 131–133;</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511419</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вул.Генерала Бочарова, 67, м.Одеса, 65123 (школа №92, їдальня, 1-й поверх)</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м.Одеса – вул.Академіка Сахарова: 24, 50; вул.Генерала Бочарова: 57А–69, 71 к.1;</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511420</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вул.Генерала Бочарова, 67, м.Одеса, 65123 (школа №92, вестибюль у правому крилі, 1-й поверх)</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м.Одеса – вул.Академіка Сахарова: 38–48; вул.Генерала Бочарова: 71, 71 к.2–71 к.3;</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511421</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вул.Генерала Бочарова, 67, м.Одеса, 65123 (школа №92, актова зала, 1-й поверх)</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м.Одеса – вул.Академіка Сахарова: 26, 30–36; вул.Висоцького: 18, 20–25;</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511423</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вул.Висоцького, 16, м.Одеса, 65123 (школа №73, вестибюль у правому крилі, 1-й поверх)</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м.Одеса – вул.Академіка Заболотного: 66–71 к.2; вул.Академіка Сахарова: 20, 28;</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511398</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вул.Академіка Заболотного, 38А, м.Одеса, 65025 (школа №24, спортивна зала, 1-й поверх)</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м.Одеса – вул.Академіка Заболотного: 30; вул.Кримська: 72–74; просп.Добровольського: 100, 102–104;</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511402</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вул.Кримська, 62А, м.Одеса, 65069 (школа №13, вестибюль у правому крилі, 1-й поверх)</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м.Одеса – вул.Академіка Заболотного: 27, 29, 31, 33 к.1–33 к.2; вул.Героїв Сталінграду: 98; вул.Кримська: 37, 62, 64–69, 71;</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511403</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вул.Кримська, 62А, м.Одеса, 65069 (школа №13, їдальня, 1-й поверх)</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м.Одеса – вул.Героїв Сталінграду: 74–96; просп.Добровольського: 94, 96, 98;</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511405</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вул.Героїв Сталінграду, 76А, м.Одеса, 65069 (спортивна школа №8, спортивна зала, 1-й поверх)</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м.Одеса – вул.Героїв Сталінграду: 60–72; вул.Лесі Українки: 47, 49; просп.Добровольського: 84, 86, 88, 90–92;</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511413</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вул.Героїв Сталінграду, 36, м.Одеса, 65069 (школа №44, їдальня, 1-й поверх)</w:t>
            </w:r>
          </w:p>
          <w:p w:rsidR="00C51EA6" w:rsidRPr="002B27B7" w:rsidRDefault="00C51EA6" w:rsidP="002B27B7">
            <w:pPr>
              <w:spacing w:after="0" w:line="240" w:lineRule="auto"/>
              <w:rPr>
                <w:rFonts w:ascii="Times New Roman" w:hAnsi="Times New Roman"/>
                <w:color w:val="000000"/>
                <w:sz w:val="20"/>
                <w:szCs w:val="20"/>
              </w:rPr>
            </w:pPr>
            <w:r w:rsidRPr="002B27B7">
              <w:rPr>
                <w:rFonts w:ascii="Times New Roman" w:hAnsi="Times New Roman"/>
                <w:color w:val="000000"/>
                <w:sz w:val="20"/>
                <w:szCs w:val="20"/>
              </w:rPr>
              <w:t xml:space="preserve">м.Одеса – вул.Героїв Сталінграду: 34–58; вул.Капітана Кузнецова: 93, 95; вул.Лесі Українки: 45; </w:t>
            </w:r>
            <w:r w:rsidRPr="002B27B7">
              <w:rPr>
                <w:rFonts w:ascii="Times New Roman" w:hAnsi="Times New Roman"/>
                <w:color w:val="000000"/>
                <w:sz w:val="20"/>
                <w:szCs w:val="20"/>
              </w:rPr>
              <w:lastRenderedPageBreak/>
              <w:t>просп.Добровольського: 80, 82;</w:t>
            </w:r>
          </w:p>
        </w:tc>
        <w:tc>
          <w:tcPr>
            <w:tcW w:w="626" w:type="pct"/>
            <w:vAlign w:val="center"/>
          </w:tcPr>
          <w:p w:rsidR="00C51EA6" w:rsidRPr="00253380" w:rsidRDefault="00C51EA6" w:rsidP="00983F5B">
            <w:pPr>
              <w:spacing w:after="0" w:line="240" w:lineRule="auto"/>
              <w:rPr>
                <w:rFonts w:ascii="Times New Roman" w:hAnsi="Times New Roman"/>
                <w:b/>
                <w:sz w:val="24"/>
                <w:szCs w:val="24"/>
                <w:lang w:val="uk-UA" w:eastAsia="ru-RU"/>
              </w:rPr>
            </w:pPr>
            <w:r w:rsidRPr="00253380">
              <w:rPr>
                <w:rFonts w:ascii="Times New Roman" w:hAnsi="Times New Roman"/>
                <w:b/>
                <w:sz w:val="24"/>
                <w:szCs w:val="24"/>
                <w:lang w:val="uk-UA" w:eastAsia="ru-RU"/>
              </w:rPr>
              <w:lastRenderedPageBreak/>
              <w:t>53802</w:t>
            </w:r>
          </w:p>
        </w:tc>
      </w:tr>
      <w:tr w:rsidR="00C51EA6" w:rsidRPr="0066271B"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lastRenderedPageBreak/>
              <w:t>82</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№82 з виборів депутатів Одеської обласної ради</w:t>
            </w:r>
          </w:p>
        </w:tc>
        <w:tc>
          <w:tcPr>
            <w:tcW w:w="0" w:type="auto"/>
          </w:tcPr>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511374</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вул.Затонського, 15А, м.Одеса, 65025 (школа №40, фойє, 1-й поверх)</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м.Одеса – вул.Академіка Заболотного: 2, 4–6, 10; вул.Затонського: 3, 5, 7–7А, 13; пров.Воронезький 2-й, просп.Добровольського: 113;</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511375</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вул.Затонського, 15А, м.Одеса, 65025 (школа №40, вестибюль, 1-й поверх)</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м.Одеса – вул.Академіка Заболотного: 12, 14, 16, 18–18А, 20, 22–22Б;</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511376</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вул.Затонського, 15А, м.Одеса, 65025 (школа №40, їдальня, 1-й поверх)</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м.Одеса – вул.Академіка Заболотного: 24, 26–26А; вул.Жоліо-Кюрі: 68–72; вул.Затонського: 17, 19, 21, 23;</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511377</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вул.Затонського, 12, м.Одеса, 65025 (школа №49, спортивна зала, 1-й поверх)</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м.Одеса – вул.Затонського: 1–2, 4; просп.Добровольського: 123, 125, 127, 129;</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511378</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вул.Затонського, 12, м.Одеса, 65025 (школа №49, вестибюль, 1-й поверх)</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м.Одеса – вул.Затонського: 6, 8–10, 18, 20, 22;</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511379</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вул.Затонського, 12, м.Одеса, 65025 (школа №49, фойє, 1-й поверх)</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м.Одеса – вул.Генерала Бочарова: 21–21А; вул.Жоліо-Кюрі: 20, 22А, 24А; вул.Затонського: 24–24 к.3;</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511380</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вул.Затонського, 6А, м.Одеса, 65025 (дошкільний заклад №266, зала у лівому крилі, 1-й поверх)</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м.Одеса – вул.Генерала Бочарова: 9, 13, 15, 17, 19; просп.Добровольського: 133;</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511381</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вул.Затонського, 6А, м.Одеса, 65025 (дошкільний заклад №266, зала у правому крилі, 1-й поверх)</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м.Одеса – вул.Генерала Бочарова: 1, 3, 5, 7; просп.Добровольського: 131, 135, 137, 139;</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511382</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вул.Генерала Бочарова, 14А, м.Одеса, 65111 (школа №67, їдальня, 1-й поверх)</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м.Одеса – вул.Генерала Бочарова: 2, 4, 6, 8, 14, 18, 24/26, 28; просп.Добровольського: 139А, 141;</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511383</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вул.Генерала Бочарова, 14А, м.Одеса, 65111 (школа №67, спортивна зала, 1-й поверх)</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м.Одеса – вул.Генерала Бочарова: 10–12, 18А, 22; просп.Добровольського: 143–147 к.2, 149 к.1–149 к.4;</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511384</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вул.Генерала Бочарова, 14А, м.Одеса, 65111 (школа №67, вестибюль, 1-й поверх)</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м.Одеса – вул.Генерала Бочарова: 16, 22А, 49А; вул.Жоліо-Кюрі: 26, 32, 34, 36;</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511385</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вул.Паустовського, 17А, м.Одеса, 65111 (школа №71, спортивна зала, 1-й поверх)</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м.Одеса – вул.Махачкалинська: 10, 17–18; просп.Добровольського: 151 к.3–151 к.5, 153, 155, 157;</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511386</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вул.Паустовського, 17А, м.Одеса, 65111 (школа №71, вестибюль, 1-й поверх)</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м.Одеса – вул.Паустовського: 3–9, 19; просп.Добровольського: 151 к.1–151 к.2, 159;</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lastRenderedPageBreak/>
              <w:t>511366</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школа №48, актова зала, 1-й поверх вул.Суворовська 11-а, 2, м.Одеса, 65069м.Одеса – вул.Вишнева, вул.Дем’янова, вул.Красносільська, вул.Лінія 36-а, вул.Лінія 37-а, вул.Лінія 38-а, вул.Лінія 39-а, вул.Лінія 40-а, вул.Лінія 41-а, вул.Лінія 42-а, вул.Лінія 43-я, вул.Лінія 44-а, вул.Лінія 45-а, вул.Лінія 46-а, вул.Лінія 47-а, вул.Лінія 48-а, вул.Лінія 49-а, вул.Луцька, вул.Міцкевича, вул.Перемоги, вул.Пісочна, вул.Ракетна, вул.Рельєфна, вул.Роздольна, вул.Сімферопольська, вул.Соляна, вул.Центральна, вул.Яблучна, пров.Вишневий, пров.Пісочний</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511368</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школа №48, вестибюль, 1-й поверх вул.Суворовська 11-а, 2, м.Одеса, 65069 м.Одеса – вул.Жоліо-Кюрі: 36ПБ–51, 53–57; вул.Марсельська: 1, 3, 5; просп.Добровольського: 63–69, 71–71А, 73–73А;</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511369</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школа №12, вестибюль, 1-й поверх вул.Марсельська, 6, м.Одеса, 65069 м.Одеса – вул.Жоліо-Кюрі: 52; вул.Марсельська: 7–20;</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511370</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школа №12, спортивна зала, 1-й поверх вул.Марсельська, 6, м.Одеса, 65069 м.Одеса – вул.Лінія 52-а, вул.Лінія 53-я, вул.Лінія 54-а, вул.Лінія 55-а, вул.Марсельська: 2А, 4; просп.Добровольського: 75–75А, 77–77А, 79–79А, 81–81А, 85;</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511371</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м.Одеса – вул.Воронезька, вул.Курська: 123–159, 161А–161Б, 167; вул.Лінія 23-я, вул.Лінія 24-а, вул.Лінія 25-а, вул.Лінія 26-а, вул.Лінія 27-а, вул.Лінія 28-а, вул.Лінія 29-а, вул.Лінія 30-а, вул.Лінія 31-а, вул.Лінія 32-а, вул.Лінія 33-я, вул.Лінія 50-а, вул.Лінія 51-а, вул.Орловська, просп.Добровольського: 83, 87, 89, 93, 95, 97, 99, 101;</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511372</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м.Одеса – вул.Академіка Заболотного: 1, 3, 7–9, 11, 13–13А, 15; вул.Курська: 161–161 к.1, 163; вул.Тульська, просп.Добровольського: 105, 107–109А, 111;</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 xml:space="preserve">511373 </w:t>
            </w:r>
          </w:p>
          <w:p w:rsidR="00C51EA6" w:rsidRPr="00625645" w:rsidRDefault="00C51EA6" w:rsidP="00625645">
            <w:pPr>
              <w:spacing w:after="0" w:line="240" w:lineRule="auto"/>
              <w:rPr>
                <w:rFonts w:ascii="Times New Roman" w:hAnsi="Times New Roman"/>
                <w:sz w:val="20"/>
                <w:szCs w:val="20"/>
              </w:rPr>
            </w:pPr>
            <w:r w:rsidRPr="00625645">
              <w:rPr>
                <w:rFonts w:ascii="Times New Roman" w:hAnsi="Times New Roman"/>
                <w:sz w:val="20"/>
                <w:szCs w:val="20"/>
              </w:rPr>
              <w:t>м.Одеса – вул.Академіка Заболотного: 17, 19, 21, 23, 25; вул.Жоліо-Кюрі: 22, 24, 60–64; </w:t>
            </w:r>
          </w:p>
        </w:tc>
        <w:tc>
          <w:tcPr>
            <w:tcW w:w="626" w:type="pct"/>
            <w:vAlign w:val="center"/>
          </w:tcPr>
          <w:p w:rsidR="00C51EA6" w:rsidRPr="00253380" w:rsidRDefault="00C51EA6" w:rsidP="00983F5B">
            <w:pPr>
              <w:spacing w:after="0" w:line="240" w:lineRule="auto"/>
              <w:rPr>
                <w:rFonts w:ascii="Times New Roman" w:hAnsi="Times New Roman"/>
                <w:b/>
                <w:sz w:val="24"/>
                <w:szCs w:val="24"/>
                <w:lang w:val="uk-UA" w:eastAsia="ru-RU"/>
              </w:rPr>
            </w:pPr>
            <w:r w:rsidRPr="00253380">
              <w:rPr>
                <w:rFonts w:ascii="Times New Roman" w:hAnsi="Times New Roman"/>
                <w:b/>
                <w:sz w:val="24"/>
                <w:szCs w:val="24"/>
                <w:lang w:val="uk-UA" w:eastAsia="ru-RU"/>
              </w:rPr>
              <w:lastRenderedPageBreak/>
              <w:t>44505</w:t>
            </w:r>
          </w:p>
        </w:tc>
      </w:tr>
      <w:tr w:rsidR="00C51EA6" w:rsidRPr="0066271B" w:rsidTr="00395023">
        <w:trPr>
          <w:tblCellSpacing w:w="6" w:type="dxa"/>
        </w:trPr>
        <w:tc>
          <w:tcPr>
            <w:tcW w:w="0" w:type="auto"/>
            <w:vAlign w:val="center"/>
          </w:tcPr>
          <w:p w:rsidR="00C51EA6" w:rsidRPr="00267F7E" w:rsidRDefault="00C51EA6" w:rsidP="00267F7E">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lastRenderedPageBreak/>
              <w:t>83</w:t>
            </w:r>
          </w:p>
        </w:tc>
        <w:tc>
          <w:tcPr>
            <w:tcW w:w="0" w:type="auto"/>
            <w:vAlign w:val="center"/>
          </w:tcPr>
          <w:p w:rsidR="00C51EA6" w:rsidRPr="00267F7E" w:rsidRDefault="00C51EA6" w:rsidP="00267F7E">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№83 з виборів депутатів Одеської обласної ради</w:t>
            </w:r>
          </w:p>
        </w:tc>
        <w:tc>
          <w:tcPr>
            <w:tcW w:w="0" w:type="auto"/>
            <w:vAlign w:val="center"/>
          </w:tcPr>
          <w:p w:rsidR="00C51EA6" w:rsidRPr="00267F7E" w:rsidRDefault="00C51EA6" w:rsidP="00267F7E">
            <w:pPr>
              <w:spacing w:after="0" w:line="240" w:lineRule="auto"/>
              <w:rPr>
                <w:rFonts w:ascii="Times New Roman" w:hAnsi="Times New Roman"/>
                <w:sz w:val="24"/>
                <w:szCs w:val="24"/>
                <w:lang w:val="uk-UA" w:eastAsia="ru-RU"/>
              </w:rPr>
            </w:pPr>
            <w:r w:rsidRPr="00672FB2">
              <w:rPr>
                <w:rFonts w:ascii="Times New Roman" w:hAnsi="Times New Roman"/>
                <w:sz w:val="24"/>
                <w:szCs w:val="24"/>
                <w:lang w:val="uk-UA" w:eastAsia="ru-RU"/>
              </w:rPr>
              <w:t>м.Теплодар</w:t>
            </w:r>
          </w:p>
        </w:tc>
        <w:tc>
          <w:tcPr>
            <w:tcW w:w="626" w:type="pct"/>
            <w:vAlign w:val="center"/>
          </w:tcPr>
          <w:p w:rsidR="00C51EA6" w:rsidRPr="00C66A31" w:rsidRDefault="00C51EA6" w:rsidP="00983F5B">
            <w:pPr>
              <w:spacing w:after="0" w:line="240" w:lineRule="auto"/>
              <w:rPr>
                <w:rFonts w:ascii="Times New Roman" w:hAnsi="Times New Roman"/>
                <w:b/>
                <w:color w:val="FF0000"/>
                <w:sz w:val="24"/>
                <w:szCs w:val="24"/>
                <w:lang w:eastAsia="ru-RU"/>
              </w:rPr>
            </w:pPr>
            <w:r w:rsidRPr="00452EE1">
              <w:rPr>
                <w:rFonts w:ascii="Times New Roman" w:hAnsi="Times New Roman"/>
                <w:b/>
                <w:sz w:val="24"/>
                <w:szCs w:val="24"/>
                <w:lang w:eastAsia="ru-RU"/>
              </w:rPr>
              <w:t>7658</w:t>
            </w:r>
          </w:p>
        </w:tc>
      </w:tr>
      <w:tr w:rsidR="00C51EA6" w:rsidRPr="0066271B" w:rsidTr="00395023">
        <w:trPr>
          <w:tblCellSpacing w:w="6" w:type="dxa"/>
        </w:trPr>
        <w:tc>
          <w:tcPr>
            <w:tcW w:w="0" w:type="auto"/>
            <w:vAlign w:val="center"/>
          </w:tcPr>
          <w:p w:rsidR="00C51EA6" w:rsidRPr="00267F7E" w:rsidRDefault="00C51EA6" w:rsidP="00363B96">
            <w:pPr>
              <w:spacing w:after="0" w:line="240" w:lineRule="auto"/>
              <w:jc w:val="center"/>
              <w:rPr>
                <w:rFonts w:ascii="Times New Roman" w:hAnsi="Times New Roman"/>
                <w:sz w:val="24"/>
                <w:szCs w:val="24"/>
                <w:lang w:eastAsia="ru-RU"/>
              </w:rPr>
            </w:pPr>
            <w:r w:rsidRPr="00267F7E">
              <w:rPr>
                <w:rFonts w:ascii="Times New Roman" w:hAnsi="Times New Roman"/>
                <w:sz w:val="24"/>
                <w:szCs w:val="24"/>
                <w:lang w:eastAsia="ru-RU"/>
              </w:rPr>
              <w:t>84</w:t>
            </w:r>
          </w:p>
        </w:tc>
        <w:tc>
          <w:tcPr>
            <w:tcW w:w="0" w:type="auto"/>
            <w:vAlign w:val="center"/>
          </w:tcPr>
          <w:p w:rsidR="00C51EA6" w:rsidRPr="00267F7E" w:rsidRDefault="00C51EA6" w:rsidP="00363B96">
            <w:pPr>
              <w:spacing w:after="0" w:line="240" w:lineRule="auto"/>
              <w:rPr>
                <w:rFonts w:ascii="Times New Roman" w:hAnsi="Times New Roman"/>
                <w:sz w:val="24"/>
                <w:szCs w:val="24"/>
                <w:lang w:eastAsia="ru-RU"/>
              </w:rPr>
            </w:pPr>
            <w:r w:rsidRPr="00267F7E">
              <w:rPr>
                <w:rFonts w:ascii="Times New Roman" w:hAnsi="Times New Roman"/>
                <w:sz w:val="24"/>
                <w:szCs w:val="24"/>
                <w:lang w:eastAsia="ru-RU"/>
              </w:rPr>
              <w:t>Територіальний виборчий округ №84 з виборів депутатів Одеської обласної ради</w:t>
            </w:r>
          </w:p>
        </w:tc>
        <w:tc>
          <w:tcPr>
            <w:tcW w:w="0" w:type="auto"/>
            <w:vAlign w:val="center"/>
          </w:tcPr>
          <w:p w:rsidR="00C51EA6" w:rsidRPr="00267F7E" w:rsidRDefault="00C51EA6" w:rsidP="00363B96">
            <w:pPr>
              <w:spacing w:after="0" w:line="240" w:lineRule="auto"/>
              <w:rPr>
                <w:rFonts w:ascii="Times New Roman" w:hAnsi="Times New Roman"/>
                <w:sz w:val="24"/>
                <w:szCs w:val="24"/>
                <w:lang w:val="uk-UA" w:eastAsia="ru-RU"/>
              </w:rPr>
            </w:pPr>
            <w:r w:rsidRPr="00672FB2">
              <w:rPr>
                <w:rFonts w:ascii="Times New Roman" w:hAnsi="Times New Roman"/>
                <w:sz w:val="24"/>
                <w:szCs w:val="24"/>
                <w:lang w:val="uk-UA" w:eastAsia="ru-RU"/>
              </w:rPr>
              <w:t>м.Южне</w:t>
            </w:r>
          </w:p>
        </w:tc>
        <w:tc>
          <w:tcPr>
            <w:tcW w:w="626" w:type="pct"/>
            <w:vAlign w:val="center"/>
          </w:tcPr>
          <w:p w:rsidR="00C51EA6" w:rsidRPr="00DF2204" w:rsidRDefault="00C51EA6" w:rsidP="00983F5B">
            <w:pPr>
              <w:spacing w:after="0" w:line="240" w:lineRule="auto"/>
              <w:rPr>
                <w:rFonts w:ascii="Times New Roman" w:hAnsi="Times New Roman"/>
                <w:b/>
                <w:color w:val="FF0000"/>
                <w:sz w:val="24"/>
                <w:szCs w:val="24"/>
                <w:lang w:eastAsia="ru-RU"/>
              </w:rPr>
            </w:pPr>
            <w:r w:rsidRPr="00452EE1">
              <w:rPr>
                <w:rFonts w:ascii="Times New Roman" w:hAnsi="Times New Roman"/>
                <w:b/>
                <w:sz w:val="24"/>
                <w:szCs w:val="24"/>
                <w:lang w:eastAsia="ru-RU"/>
              </w:rPr>
              <w:t>19463</w:t>
            </w:r>
          </w:p>
        </w:tc>
      </w:tr>
    </w:tbl>
    <w:p w:rsidR="000C2780" w:rsidRPr="00267F7E" w:rsidRDefault="000C2780" w:rsidP="00267F7E">
      <w:pPr>
        <w:spacing w:after="0" w:line="240" w:lineRule="auto"/>
        <w:rPr>
          <w:rFonts w:ascii="Times New Roman" w:hAnsi="Times New Roman"/>
          <w:sz w:val="24"/>
          <w:szCs w:val="24"/>
          <w:lang w:eastAsia="ru-RU"/>
        </w:rPr>
      </w:pPr>
    </w:p>
    <w:tbl>
      <w:tblPr>
        <w:tblW w:w="0" w:type="auto"/>
        <w:tblCellSpacing w:w="0" w:type="dxa"/>
        <w:tblCellMar>
          <w:top w:w="15" w:type="dxa"/>
          <w:left w:w="15" w:type="dxa"/>
          <w:bottom w:w="15" w:type="dxa"/>
          <w:right w:w="15" w:type="dxa"/>
        </w:tblCellMar>
        <w:tblLook w:val="00A0"/>
      </w:tblPr>
      <w:tblGrid>
        <w:gridCol w:w="72"/>
      </w:tblGrid>
      <w:tr w:rsidR="000C2780" w:rsidRPr="0066271B" w:rsidTr="00267F7E">
        <w:trPr>
          <w:tblCellSpacing w:w="0" w:type="dxa"/>
        </w:trPr>
        <w:tc>
          <w:tcPr>
            <w:tcW w:w="2500" w:type="pct"/>
            <w:vAlign w:val="center"/>
          </w:tcPr>
          <w:p w:rsidR="000C2780" w:rsidRPr="00267F7E" w:rsidRDefault="000C2780" w:rsidP="00267F7E">
            <w:pPr>
              <w:spacing w:after="0" w:line="240" w:lineRule="auto"/>
              <w:rPr>
                <w:rFonts w:ascii="Times New Roman" w:hAnsi="Times New Roman"/>
                <w:sz w:val="24"/>
                <w:szCs w:val="24"/>
                <w:lang w:eastAsia="ru-RU"/>
              </w:rPr>
            </w:pPr>
          </w:p>
        </w:tc>
      </w:tr>
    </w:tbl>
    <w:p w:rsidR="000C2780" w:rsidRPr="003E3C41" w:rsidRDefault="003E3C41">
      <w:pPr>
        <w:rPr>
          <w:rFonts w:ascii="Times New Roman" w:hAnsi="Times New Roman"/>
          <w:sz w:val="24"/>
          <w:szCs w:val="24"/>
          <w:lang w:val="uk-UA"/>
        </w:rPr>
      </w:pPr>
      <w:r w:rsidRPr="003E3C41">
        <w:rPr>
          <w:rFonts w:ascii="Times New Roman" w:hAnsi="Times New Roman"/>
          <w:sz w:val="24"/>
          <w:szCs w:val="24"/>
          <w:lang w:val="uk-UA"/>
        </w:rPr>
        <w:t xml:space="preserve">Секретар комісії </w:t>
      </w:r>
      <w:r w:rsidRPr="003E3C41">
        <w:rPr>
          <w:rFonts w:ascii="Times New Roman" w:hAnsi="Times New Roman"/>
          <w:sz w:val="24"/>
          <w:szCs w:val="24"/>
          <w:lang w:val="uk-UA"/>
        </w:rPr>
        <w:tab/>
      </w:r>
      <w:r w:rsidRPr="003E3C41">
        <w:rPr>
          <w:rFonts w:ascii="Times New Roman" w:hAnsi="Times New Roman"/>
          <w:sz w:val="24"/>
          <w:szCs w:val="24"/>
          <w:lang w:val="uk-UA"/>
        </w:rPr>
        <w:tab/>
      </w:r>
      <w:r w:rsidRPr="003E3C41">
        <w:rPr>
          <w:rFonts w:ascii="Times New Roman" w:hAnsi="Times New Roman"/>
          <w:sz w:val="24"/>
          <w:szCs w:val="24"/>
          <w:lang w:val="uk-UA"/>
        </w:rPr>
        <w:tab/>
      </w:r>
      <w:r w:rsidRPr="003E3C41">
        <w:rPr>
          <w:rFonts w:ascii="Times New Roman" w:hAnsi="Times New Roman"/>
          <w:sz w:val="24"/>
          <w:szCs w:val="24"/>
          <w:lang w:val="uk-UA"/>
        </w:rPr>
        <w:tab/>
      </w:r>
      <w:r w:rsidRPr="003E3C41">
        <w:rPr>
          <w:rFonts w:ascii="Times New Roman" w:hAnsi="Times New Roman"/>
          <w:sz w:val="24"/>
          <w:szCs w:val="24"/>
          <w:lang w:val="uk-UA"/>
        </w:rPr>
        <w:tab/>
      </w:r>
      <w:r w:rsidRPr="003E3C41">
        <w:rPr>
          <w:rFonts w:ascii="Times New Roman" w:hAnsi="Times New Roman"/>
          <w:sz w:val="24"/>
          <w:szCs w:val="24"/>
          <w:lang w:val="uk-UA"/>
        </w:rPr>
        <w:tab/>
      </w:r>
      <w:r w:rsidRPr="003E3C41">
        <w:rPr>
          <w:rFonts w:ascii="Times New Roman" w:hAnsi="Times New Roman"/>
          <w:sz w:val="24"/>
          <w:szCs w:val="24"/>
          <w:lang w:val="uk-UA"/>
        </w:rPr>
        <w:tab/>
        <w:t>Узунов С.О.</w:t>
      </w:r>
    </w:p>
    <w:sectPr w:rsidR="000C2780" w:rsidRPr="003E3C41" w:rsidSect="006E0975">
      <w:pgSz w:w="11906" w:h="16838"/>
      <w:pgMar w:top="709" w:right="567"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4718" w:rsidRDefault="004D4718" w:rsidP="0006358D">
      <w:pPr>
        <w:spacing w:after="0" w:line="240" w:lineRule="auto"/>
      </w:pPr>
      <w:r>
        <w:separator/>
      </w:r>
    </w:p>
  </w:endnote>
  <w:endnote w:type="continuationSeparator" w:id="1">
    <w:p w:rsidR="004D4718" w:rsidRDefault="004D4718" w:rsidP="000635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4718" w:rsidRDefault="004D4718" w:rsidP="0006358D">
      <w:pPr>
        <w:spacing w:after="0" w:line="240" w:lineRule="auto"/>
      </w:pPr>
      <w:r>
        <w:separator/>
      </w:r>
    </w:p>
  </w:footnote>
  <w:footnote w:type="continuationSeparator" w:id="1">
    <w:p w:rsidR="004D4718" w:rsidRDefault="004D4718" w:rsidP="0006358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0"/>
    <w:footnote w:id="1"/>
  </w:footnotePr>
  <w:endnotePr>
    <w:endnote w:id="0"/>
    <w:endnote w:id="1"/>
  </w:endnotePr>
  <w:compat/>
  <w:rsids>
    <w:rsidRoot w:val="00267F7E"/>
    <w:rsid w:val="00000A92"/>
    <w:rsid w:val="00011BD3"/>
    <w:rsid w:val="00015C21"/>
    <w:rsid w:val="00024145"/>
    <w:rsid w:val="0006358D"/>
    <w:rsid w:val="0006713E"/>
    <w:rsid w:val="000771C3"/>
    <w:rsid w:val="00080DFC"/>
    <w:rsid w:val="00090AF5"/>
    <w:rsid w:val="000955D3"/>
    <w:rsid w:val="000B2D92"/>
    <w:rsid w:val="000B585B"/>
    <w:rsid w:val="000C2780"/>
    <w:rsid w:val="000C3CAC"/>
    <w:rsid w:val="000D73A0"/>
    <w:rsid w:val="000E4617"/>
    <w:rsid w:val="000E4E1F"/>
    <w:rsid w:val="000F0887"/>
    <w:rsid w:val="001307D5"/>
    <w:rsid w:val="001418C8"/>
    <w:rsid w:val="00156182"/>
    <w:rsid w:val="00172F08"/>
    <w:rsid w:val="001C0309"/>
    <w:rsid w:val="00203CB0"/>
    <w:rsid w:val="0020755A"/>
    <w:rsid w:val="00212ADE"/>
    <w:rsid w:val="00217D02"/>
    <w:rsid w:val="00224C66"/>
    <w:rsid w:val="00253380"/>
    <w:rsid w:val="00267F7E"/>
    <w:rsid w:val="00285EAF"/>
    <w:rsid w:val="0029055C"/>
    <w:rsid w:val="002A0D29"/>
    <w:rsid w:val="002A27B6"/>
    <w:rsid w:val="002B27B7"/>
    <w:rsid w:val="002C2DEA"/>
    <w:rsid w:val="002C7994"/>
    <w:rsid w:val="002E6AB7"/>
    <w:rsid w:val="00302145"/>
    <w:rsid w:val="003026ED"/>
    <w:rsid w:val="00317083"/>
    <w:rsid w:val="003436A4"/>
    <w:rsid w:val="003442C3"/>
    <w:rsid w:val="00346B12"/>
    <w:rsid w:val="00353B4B"/>
    <w:rsid w:val="00360A33"/>
    <w:rsid w:val="00362BEF"/>
    <w:rsid w:val="00363B96"/>
    <w:rsid w:val="0036706B"/>
    <w:rsid w:val="003825F1"/>
    <w:rsid w:val="00395023"/>
    <w:rsid w:val="003A30EA"/>
    <w:rsid w:val="003B335A"/>
    <w:rsid w:val="003E3C41"/>
    <w:rsid w:val="003E6ACD"/>
    <w:rsid w:val="003F59C7"/>
    <w:rsid w:val="004021CF"/>
    <w:rsid w:val="00411C61"/>
    <w:rsid w:val="00422175"/>
    <w:rsid w:val="004275B0"/>
    <w:rsid w:val="00452EE1"/>
    <w:rsid w:val="004B0B08"/>
    <w:rsid w:val="004D4718"/>
    <w:rsid w:val="004D6BE4"/>
    <w:rsid w:val="004E2FFA"/>
    <w:rsid w:val="005755BA"/>
    <w:rsid w:val="005B19E6"/>
    <w:rsid w:val="00625645"/>
    <w:rsid w:val="0066271B"/>
    <w:rsid w:val="00672FB2"/>
    <w:rsid w:val="0068401B"/>
    <w:rsid w:val="00697963"/>
    <w:rsid w:val="006A023B"/>
    <w:rsid w:val="006C5BC8"/>
    <w:rsid w:val="006C6B07"/>
    <w:rsid w:val="006D40F8"/>
    <w:rsid w:val="006E0975"/>
    <w:rsid w:val="007069FF"/>
    <w:rsid w:val="00744920"/>
    <w:rsid w:val="00750936"/>
    <w:rsid w:val="00757061"/>
    <w:rsid w:val="0077440B"/>
    <w:rsid w:val="00781D50"/>
    <w:rsid w:val="0079513B"/>
    <w:rsid w:val="007A723C"/>
    <w:rsid w:val="007B0739"/>
    <w:rsid w:val="007E714F"/>
    <w:rsid w:val="00805AE1"/>
    <w:rsid w:val="00831652"/>
    <w:rsid w:val="0084737D"/>
    <w:rsid w:val="008934D9"/>
    <w:rsid w:val="00894E98"/>
    <w:rsid w:val="008F5341"/>
    <w:rsid w:val="00914EF3"/>
    <w:rsid w:val="00965248"/>
    <w:rsid w:val="009A7947"/>
    <w:rsid w:val="009D140B"/>
    <w:rsid w:val="009D4423"/>
    <w:rsid w:val="009E103B"/>
    <w:rsid w:val="009E3F25"/>
    <w:rsid w:val="00A10147"/>
    <w:rsid w:val="00A2096C"/>
    <w:rsid w:val="00A54E95"/>
    <w:rsid w:val="00A5777E"/>
    <w:rsid w:val="00A72D3B"/>
    <w:rsid w:val="00AF710F"/>
    <w:rsid w:val="00B243A6"/>
    <w:rsid w:val="00B35259"/>
    <w:rsid w:val="00B4452D"/>
    <w:rsid w:val="00BA0B2B"/>
    <w:rsid w:val="00BD0054"/>
    <w:rsid w:val="00BD089C"/>
    <w:rsid w:val="00BD4F27"/>
    <w:rsid w:val="00BF16F5"/>
    <w:rsid w:val="00C16DEA"/>
    <w:rsid w:val="00C4423D"/>
    <w:rsid w:val="00C51EA6"/>
    <w:rsid w:val="00C54B60"/>
    <w:rsid w:val="00C66A31"/>
    <w:rsid w:val="00C811F6"/>
    <w:rsid w:val="00C91B9E"/>
    <w:rsid w:val="00C95C5F"/>
    <w:rsid w:val="00CC594F"/>
    <w:rsid w:val="00CD5CBD"/>
    <w:rsid w:val="00CE2132"/>
    <w:rsid w:val="00CE2A71"/>
    <w:rsid w:val="00CF25C7"/>
    <w:rsid w:val="00D10305"/>
    <w:rsid w:val="00D12506"/>
    <w:rsid w:val="00D12A7E"/>
    <w:rsid w:val="00D164C0"/>
    <w:rsid w:val="00D17E22"/>
    <w:rsid w:val="00D34281"/>
    <w:rsid w:val="00D66270"/>
    <w:rsid w:val="00D672E1"/>
    <w:rsid w:val="00D81631"/>
    <w:rsid w:val="00DA23D2"/>
    <w:rsid w:val="00DA30B9"/>
    <w:rsid w:val="00DD1C18"/>
    <w:rsid w:val="00DD56D6"/>
    <w:rsid w:val="00DD6A62"/>
    <w:rsid w:val="00DE1217"/>
    <w:rsid w:val="00DE54F7"/>
    <w:rsid w:val="00DF2204"/>
    <w:rsid w:val="00E115A3"/>
    <w:rsid w:val="00E217F5"/>
    <w:rsid w:val="00E4324F"/>
    <w:rsid w:val="00E64CAF"/>
    <w:rsid w:val="00E72DC8"/>
    <w:rsid w:val="00E8422A"/>
    <w:rsid w:val="00EB20A0"/>
    <w:rsid w:val="00EC5680"/>
    <w:rsid w:val="00EE6F32"/>
    <w:rsid w:val="00F12F44"/>
    <w:rsid w:val="00F3381D"/>
    <w:rsid w:val="00F5445B"/>
    <w:rsid w:val="00F57497"/>
    <w:rsid w:val="00F657CC"/>
    <w:rsid w:val="00F8234B"/>
    <w:rsid w:val="00F97EA3"/>
    <w:rsid w:val="00FB42A3"/>
    <w:rsid w:val="00FB46F8"/>
    <w:rsid w:val="00FB5366"/>
    <w:rsid w:val="00FD1C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56D6"/>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uiPriority w:val="99"/>
    <w:rsid w:val="00267F7E"/>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header"/>
    <w:basedOn w:val="a"/>
    <w:link w:val="a4"/>
    <w:uiPriority w:val="99"/>
    <w:rsid w:val="0006358D"/>
    <w:pPr>
      <w:tabs>
        <w:tab w:val="center" w:pos="4677"/>
        <w:tab w:val="right" w:pos="9355"/>
      </w:tabs>
      <w:spacing w:after="0" w:line="240" w:lineRule="auto"/>
    </w:pPr>
  </w:style>
  <w:style w:type="character" w:customStyle="1" w:styleId="a4">
    <w:name w:val="Верхний колонтитул Знак"/>
    <w:link w:val="a3"/>
    <w:uiPriority w:val="99"/>
    <w:locked/>
    <w:rsid w:val="0006358D"/>
    <w:rPr>
      <w:rFonts w:cs="Times New Roman"/>
    </w:rPr>
  </w:style>
  <w:style w:type="paragraph" w:styleId="a5">
    <w:name w:val="footer"/>
    <w:basedOn w:val="a"/>
    <w:link w:val="a6"/>
    <w:uiPriority w:val="99"/>
    <w:rsid w:val="0006358D"/>
    <w:pPr>
      <w:tabs>
        <w:tab w:val="center" w:pos="4677"/>
        <w:tab w:val="right" w:pos="9355"/>
      </w:tabs>
      <w:spacing w:after="0" w:line="240" w:lineRule="auto"/>
    </w:pPr>
  </w:style>
  <w:style w:type="character" w:customStyle="1" w:styleId="a6">
    <w:name w:val="Нижний колонтитул Знак"/>
    <w:link w:val="a5"/>
    <w:uiPriority w:val="99"/>
    <w:locked/>
    <w:rsid w:val="0006358D"/>
    <w:rPr>
      <w:rFonts w:cs="Times New Roman"/>
    </w:rPr>
  </w:style>
  <w:style w:type="table" w:styleId="a7">
    <w:name w:val="Table Grid"/>
    <w:basedOn w:val="a1"/>
    <w:uiPriority w:val="99"/>
    <w:rsid w:val="009D4423"/>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56D6"/>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uiPriority w:val="99"/>
    <w:rsid w:val="00267F7E"/>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header"/>
    <w:basedOn w:val="a"/>
    <w:link w:val="a4"/>
    <w:uiPriority w:val="99"/>
    <w:rsid w:val="0006358D"/>
    <w:pPr>
      <w:tabs>
        <w:tab w:val="center" w:pos="4677"/>
        <w:tab w:val="right" w:pos="9355"/>
      </w:tabs>
      <w:spacing w:after="0" w:line="240" w:lineRule="auto"/>
    </w:pPr>
  </w:style>
  <w:style w:type="character" w:customStyle="1" w:styleId="a4">
    <w:name w:val="Верхний колонтитул Знак"/>
    <w:link w:val="a3"/>
    <w:uiPriority w:val="99"/>
    <w:locked/>
    <w:rsid w:val="0006358D"/>
    <w:rPr>
      <w:rFonts w:cs="Times New Roman"/>
    </w:rPr>
  </w:style>
  <w:style w:type="paragraph" w:styleId="a5">
    <w:name w:val="footer"/>
    <w:basedOn w:val="a"/>
    <w:link w:val="a6"/>
    <w:uiPriority w:val="99"/>
    <w:rsid w:val="0006358D"/>
    <w:pPr>
      <w:tabs>
        <w:tab w:val="center" w:pos="4677"/>
        <w:tab w:val="right" w:pos="9355"/>
      </w:tabs>
      <w:spacing w:after="0" w:line="240" w:lineRule="auto"/>
    </w:pPr>
  </w:style>
  <w:style w:type="character" w:customStyle="1" w:styleId="a6">
    <w:name w:val="Нижний колонтитул Знак"/>
    <w:link w:val="a5"/>
    <w:uiPriority w:val="99"/>
    <w:locked/>
    <w:rsid w:val="0006358D"/>
    <w:rPr>
      <w:rFonts w:cs="Times New Roman"/>
    </w:rPr>
  </w:style>
  <w:style w:type="table" w:styleId="a7">
    <w:name w:val="Table Grid"/>
    <w:basedOn w:val="a1"/>
    <w:uiPriority w:val="99"/>
    <w:rsid w:val="009D4423"/>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76608057">
      <w:marLeft w:val="0"/>
      <w:marRight w:val="0"/>
      <w:marTop w:val="0"/>
      <w:marBottom w:val="0"/>
      <w:divBdr>
        <w:top w:val="none" w:sz="0" w:space="0" w:color="auto"/>
        <w:left w:val="none" w:sz="0" w:space="0" w:color="auto"/>
        <w:bottom w:val="none" w:sz="0" w:space="0" w:color="auto"/>
        <w:right w:val="none" w:sz="0" w:space="0" w:color="auto"/>
      </w:divBdr>
    </w:div>
    <w:div w:id="476608058">
      <w:marLeft w:val="0"/>
      <w:marRight w:val="0"/>
      <w:marTop w:val="0"/>
      <w:marBottom w:val="0"/>
      <w:divBdr>
        <w:top w:val="none" w:sz="0" w:space="0" w:color="auto"/>
        <w:left w:val="none" w:sz="0" w:space="0" w:color="auto"/>
        <w:bottom w:val="none" w:sz="0" w:space="0" w:color="auto"/>
        <w:right w:val="none" w:sz="0" w:space="0" w:color="auto"/>
      </w:divBdr>
    </w:div>
    <w:div w:id="476608059">
      <w:marLeft w:val="0"/>
      <w:marRight w:val="0"/>
      <w:marTop w:val="0"/>
      <w:marBottom w:val="0"/>
      <w:divBdr>
        <w:top w:val="none" w:sz="0" w:space="0" w:color="auto"/>
        <w:left w:val="none" w:sz="0" w:space="0" w:color="auto"/>
        <w:bottom w:val="none" w:sz="0" w:space="0" w:color="auto"/>
        <w:right w:val="none" w:sz="0" w:space="0" w:color="auto"/>
      </w:divBdr>
    </w:div>
    <w:div w:id="476608060">
      <w:marLeft w:val="0"/>
      <w:marRight w:val="0"/>
      <w:marTop w:val="0"/>
      <w:marBottom w:val="0"/>
      <w:divBdr>
        <w:top w:val="none" w:sz="0" w:space="0" w:color="auto"/>
        <w:left w:val="none" w:sz="0" w:space="0" w:color="auto"/>
        <w:bottom w:val="none" w:sz="0" w:space="0" w:color="auto"/>
        <w:right w:val="none" w:sz="0" w:space="0" w:color="auto"/>
      </w:divBdr>
    </w:div>
    <w:div w:id="476608061">
      <w:marLeft w:val="0"/>
      <w:marRight w:val="0"/>
      <w:marTop w:val="0"/>
      <w:marBottom w:val="0"/>
      <w:divBdr>
        <w:top w:val="none" w:sz="0" w:space="0" w:color="auto"/>
        <w:left w:val="none" w:sz="0" w:space="0" w:color="auto"/>
        <w:bottom w:val="none" w:sz="0" w:space="0" w:color="auto"/>
        <w:right w:val="none" w:sz="0" w:space="0" w:color="auto"/>
      </w:divBdr>
    </w:div>
    <w:div w:id="476608062">
      <w:marLeft w:val="0"/>
      <w:marRight w:val="0"/>
      <w:marTop w:val="0"/>
      <w:marBottom w:val="0"/>
      <w:divBdr>
        <w:top w:val="none" w:sz="0" w:space="0" w:color="auto"/>
        <w:left w:val="none" w:sz="0" w:space="0" w:color="auto"/>
        <w:bottom w:val="none" w:sz="0" w:space="0" w:color="auto"/>
        <w:right w:val="none" w:sz="0" w:space="0" w:color="auto"/>
      </w:divBdr>
    </w:div>
    <w:div w:id="476608063">
      <w:marLeft w:val="0"/>
      <w:marRight w:val="0"/>
      <w:marTop w:val="0"/>
      <w:marBottom w:val="0"/>
      <w:divBdr>
        <w:top w:val="none" w:sz="0" w:space="0" w:color="auto"/>
        <w:left w:val="none" w:sz="0" w:space="0" w:color="auto"/>
        <w:bottom w:val="none" w:sz="0" w:space="0" w:color="auto"/>
        <w:right w:val="none" w:sz="0" w:space="0" w:color="auto"/>
      </w:divBdr>
    </w:div>
    <w:div w:id="476608064">
      <w:marLeft w:val="0"/>
      <w:marRight w:val="0"/>
      <w:marTop w:val="0"/>
      <w:marBottom w:val="0"/>
      <w:divBdr>
        <w:top w:val="none" w:sz="0" w:space="0" w:color="auto"/>
        <w:left w:val="none" w:sz="0" w:space="0" w:color="auto"/>
        <w:bottom w:val="none" w:sz="0" w:space="0" w:color="auto"/>
        <w:right w:val="none" w:sz="0" w:space="0" w:color="auto"/>
      </w:divBdr>
    </w:div>
    <w:div w:id="4766080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E5E6D-4E71-4C01-92E3-0D1486A6C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21138</Words>
  <Characters>134571</Characters>
  <Application>Microsoft Office Word</Application>
  <DocSecurity>0</DocSecurity>
  <Lines>1121</Lines>
  <Paragraphs>310</Paragraphs>
  <ScaleCrop>false</ScaleCrop>
  <HeadingPairs>
    <vt:vector size="2" baseType="variant">
      <vt:variant>
        <vt:lpstr>Название</vt:lpstr>
      </vt:variant>
      <vt:variant>
        <vt:i4>1</vt:i4>
      </vt:variant>
    </vt:vector>
  </HeadingPairs>
  <TitlesOfParts>
    <vt:vector size="1" baseType="lpstr">
      <vt:lpstr>Територіальні виборчі округи з виборів депутатів </vt:lpstr>
    </vt:vector>
  </TitlesOfParts>
  <Company/>
  <LinksUpToDate>false</LinksUpToDate>
  <CharactersWithSpaces>155399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Територіальні виборчі округи з виборів депутатів</dc:title>
  <dc:creator>Ольга Георгиевна Горжеева</dc:creator>
  <cp:lastModifiedBy>User</cp:lastModifiedBy>
  <cp:revision>2</cp:revision>
  <cp:lastPrinted>2015-09-19T13:46:00Z</cp:lastPrinted>
  <dcterms:created xsi:type="dcterms:W3CDTF">2015-09-19T14:29:00Z</dcterms:created>
  <dcterms:modified xsi:type="dcterms:W3CDTF">2015-09-19T14:29:00Z</dcterms:modified>
</cp:coreProperties>
</file>